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FA53A1" w14:textId="1D782F98" w:rsidR="00BE1946" w:rsidRDefault="00CB1F46" w:rsidP="00BB109C">
      <w:pPr>
        <w:pStyle w:val="Title"/>
        <w:jc w:val="center"/>
      </w:pPr>
      <w:r>
        <w:t>Collect Data</w:t>
      </w:r>
      <w:r w:rsidR="00343CEA">
        <w:t xml:space="preserve"> </w:t>
      </w:r>
      <w:r>
        <w:t>via</w:t>
      </w:r>
      <w:r w:rsidR="00343CEA">
        <w:t xml:space="preserve"> </w:t>
      </w:r>
      <w:r w:rsidR="00BE1946">
        <w:t>Survey123</w:t>
      </w:r>
    </w:p>
    <w:sdt>
      <w:sdtPr>
        <w:rPr>
          <w:rFonts w:asciiTheme="minorHAnsi" w:eastAsiaTheme="minorHAnsi" w:hAnsiTheme="minorHAnsi" w:cstheme="minorBidi"/>
          <w:color w:val="auto"/>
          <w:sz w:val="22"/>
          <w:szCs w:val="22"/>
        </w:rPr>
        <w:id w:val="-1164781138"/>
        <w:docPartObj>
          <w:docPartGallery w:val="Table of Contents"/>
          <w:docPartUnique/>
        </w:docPartObj>
      </w:sdtPr>
      <w:sdtEndPr>
        <w:rPr>
          <w:b/>
          <w:bCs/>
          <w:noProof/>
        </w:rPr>
      </w:sdtEndPr>
      <w:sdtContent>
        <w:p w14:paraId="766659BE" w14:textId="6C4ED74E" w:rsidR="00EB59F7" w:rsidRDefault="00EB59F7">
          <w:pPr>
            <w:pStyle w:val="TOCHeading"/>
          </w:pPr>
          <w:r>
            <w:t>Contents</w:t>
          </w:r>
        </w:p>
        <w:p w14:paraId="40595E60" w14:textId="4111F6E4" w:rsidR="0006204F" w:rsidRDefault="00EB59F7">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70428962" w:history="1">
            <w:r w:rsidR="0006204F" w:rsidRPr="001024F4">
              <w:rPr>
                <w:rStyle w:val="Hyperlink"/>
                <w:noProof/>
              </w:rPr>
              <w:t xml:space="preserve">Install the Survey123 field app </w:t>
            </w:r>
            <w:r w:rsidR="0006204F">
              <w:rPr>
                <w:noProof/>
                <w:webHidden/>
              </w:rPr>
              <w:tab/>
            </w:r>
            <w:r w:rsidR="0006204F">
              <w:rPr>
                <w:noProof/>
                <w:webHidden/>
              </w:rPr>
              <w:fldChar w:fldCharType="begin"/>
            </w:r>
            <w:r w:rsidR="0006204F">
              <w:rPr>
                <w:noProof/>
                <w:webHidden/>
              </w:rPr>
              <w:instrText xml:space="preserve"> PAGEREF _Toc70428962 \h </w:instrText>
            </w:r>
            <w:r w:rsidR="0006204F">
              <w:rPr>
                <w:noProof/>
                <w:webHidden/>
              </w:rPr>
            </w:r>
            <w:r w:rsidR="0006204F">
              <w:rPr>
                <w:noProof/>
                <w:webHidden/>
              </w:rPr>
              <w:fldChar w:fldCharType="separate"/>
            </w:r>
            <w:r w:rsidR="0006204F">
              <w:rPr>
                <w:noProof/>
                <w:webHidden/>
              </w:rPr>
              <w:t>1</w:t>
            </w:r>
            <w:r w:rsidR="0006204F">
              <w:rPr>
                <w:noProof/>
                <w:webHidden/>
              </w:rPr>
              <w:fldChar w:fldCharType="end"/>
            </w:r>
          </w:hyperlink>
        </w:p>
        <w:p w14:paraId="3F86615E" w14:textId="01AB4075" w:rsidR="0006204F" w:rsidRDefault="00000000">
          <w:pPr>
            <w:pStyle w:val="TOC1"/>
            <w:tabs>
              <w:tab w:val="right" w:leader="dot" w:pos="9350"/>
            </w:tabs>
            <w:rPr>
              <w:rFonts w:eastAsiaTheme="minorEastAsia"/>
              <w:noProof/>
            </w:rPr>
          </w:pPr>
          <w:hyperlink w:anchor="_Toc70428963" w:history="1">
            <w:r w:rsidR="0006204F" w:rsidRPr="001024F4">
              <w:rPr>
                <w:rStyle w:val="Hyperlink"/>
                <w:noProof/>
              </w:rPr>
              <w:t>Collect Data</w:t>
            </w:r>
            <w:r w:rsidR="0006204F">
              <w:rPr>
                <w:noProof/>
                <w:webHidden/>
              </w:rPr>
              <w:tab/>
            </w:r>
            <w:r w:rsidR="0006204F">
              <w:rPr>
                <w:noProof/>
                <w:webHidden/>
              </w:rPr>
              <w:fldChar w:fldCharType="begin"/>
            </w:r>
            <w:r w:rsidR="0006204F">
              <w:rPr>
                <w:noProof/>
                <w:webHidden/>
              </w:rPr>
              <w:instrText xml:space="preserve"> PAGEREF _Toc70428963 \h </w:instrText>
            </w:r>
            <w:r w:rsidR="0006204F">
              <w:rPr>
                <w:noProof/>
                <w:webHidden/>
              </w:rPr>
            </w:r>
            <w:r w:rsidR="0006204F">
              <w:rPr>
                <w:noProof/>
                <w:webHidden/>
              </w:rPr>
              <w:fldChar w:fldCharType="separate"/>
            </w:r>
            <w:r w:rsidR="0006204F">
              <w:rPr>
                <w:noProof/>
                <w:webHidden/>
              </w:rPr>
              <w:t>1</w:t>
            </w:r>
            <w:r w:rsidR="0006204F">
              <w:rPr>
                <w:noProof/>
                <w:webHidden/>
              </w:rPr>
              <w:fldChar w:fldCharType="end"/>
            </w:r>
          </w:hyperlink>
        </w:p>
        <w:p w14:paraId="21521A7B" w14:textId="17B637C1" w:rsidR="0006204F" w:rsidRDefault="00000000">
          <w:pPr>
            <w:pStyle w:val="TOC2"/>
            <w:tabs>
              <w:tab w:val="right" w:leader="dot" w:pos="9350"/>
            </w:tabs>
            <w:rPr>
              <w:rFonts w:eastAsiaTheme="minorEastAsia"/>
              <w:noProof/>
            </w:rPr>
          </w:pPr>
          <w:hyperlink w:anchor="_Toc70428964" w:history="1">
            <w:r w:rsidR="0006204F" w:rsidRPr="001024F4">
              <w:rPr>
                <w:rStyle w:val="Hyperlink"/>
                <w:noProof/>
              </w:rPr>
              <w:t>Location</w:t>
            </w:r>
            <w:r w:rsidR="0006204F">
              <w:rPr>
                <w:noProof/>
                <w:webHidden/>
              </w:rPr>
              <w:tab/>
            </w:r>
            <w:r w:rsidR="0006204F">
              <w:rPr>
                <w:noProof/>
                <w:webHidden/>
              </w:rPr>
              <w:fldChar w:fldCharType="begin"/>
            </w:r>
            <w:r w:rsidR="0006204F">
              <w:rPr>
                <w:noProof/>
                <w:webHidden/>
              </w:rPr>
              <w:instrText xml:space="preserve"> PAGEREF _Toc70428964 \h </w:instrText>
            </w:r>
            <w:r w:rsidR="0006204F">
              <w:rPr>
                <w:noProof/>
                <w:webHidden/>
              </w:rPr>
            </w:r>
            <w:r w:rsidR="0006204F">
              <w:rPr>
                <w:noProof/>
                <w:webHidden/>
              </w:rPr>
              <w:fldChar w:fldCharType="separate"/>
            </w:r>
            <w:r w:rsidR="0006204F">
              <w:rPr>
                <w:noProof/>
                <w:webHidden/>
              </w:rPr>
              <w:t>1</w:t>
            </w:r>
            <w:r w:rsidR="0006204F">
              <w:rPr>
                <w:noProof/>
                <w:webHidden/>
              </w:rPr>
              <w:fldChar w:fldCharType="end"/>
            </w:r>
          </w:hyperlink>
        </w:p>
        <w:p w14:paraId="65CEB786" w14:textId="54C5CC51" w:rsidR="0006204F" w:rsidRDefault="00000000">
          <w:pPr>
            <w:pStyle w:val="TOC3"/>
            <w:tabs>
              <w:tab w:val="right" w:leader="dot" w:pos="9350"/>
            </w:tabs>
            <w:rPr>
              <w:rFonts w:eastAsiaTheme="minorEastAsia"/>
              <w:noProof/>
            </w:rPr>
          </w:pPr>
          <w:hyperlink w:anchor="_Toc70428965" w:history="1">
            <w:r w:rsidR="0006204F" w:rsidRPr="001024F4">
              <w:rPr>
                <w:rStyle w:val="Hyperlink"/>
                <w:rFonts w:eastAsia="Times New Roman"/>
                <w:noProof/>
              </w:rPr>
              <w:t>Sketch</w:t>
            </w:r>
            <w:r w:rsidR="0006204F">
              <w:rPr>
                <w:noProof/>
                <w:webHidden/>
              </w:rPr>
              <w:tab/>
            </w:r>
            <w:r w:rsidR="0006204F">
              <w:rPr>
                <w:noProof/>
                <w:webHidden/>
              </w:rPr>
              <w:fldChar w:fldCharType="begin"/>
            </w:r>
            <w:r w:rsidR="0006204F">
              <w:rPr>
                <w:noProof/>
                <w:webHidden/>
              </w:rPr>
              <w:instrText xml:space="preserve"> PAGEREF _Toc70428965 \h </w:instrText>
            </w:r>
            <w:r w:rsidR="0006204F">
              <w:rPr>
                <w:noProof/>
                <w:webHidden/>
              </w:rPr>
            </w:r>
            <w:r w:rsidR="0006204F">
              <w:rPr>
                <w:noProof/>
                <w:webHidden/>
              </w:rPr>
              <w:fldChar w:fldCharType="separate"/>
            </w:r>
            <w:r w:rsidR="0006204F">
              <w:rPr>
                <w:noProof/>
                <w:webHidden/>
              </w:rPr>
              <w:t>2</w:t>
            </w:r>
            <w:r w:rsidR="0006204F">
              <w:rPr>
                <w:noProof/>
                <w:webHidden/>
              </w:rPr>
              <w:fldChar w:fldCharType="end"/>
            </w:r>
          </w:hyperlink>
        </w:p>
        <w:p w14:paraId="46637D86" w14:textId="36EF3767" w:rsidR="0006204F" w:rsidRDefault="00000000">
          <w:pPr>
            <w:pStyle w:val="TOC3"/>
            <w:tabs>
              <w:tab w:val="right" w:leader="dot" w:pos="9350"/>
            </w:tabs>
            <w:rPr>
              <w:rFonts w:eastAsiaTheme="minorEastAsia"/>
              <w:noProof/>
            </w:rPr>
          </w:pPr>
          <w:hyperlink w:anchor="_Toc70428966" w:history="1">
            <w:r w:rsidR="0006204F" w:rsidRPr="001024F4">
              <w:rPr>
                <w:rStyle w:val="Hyperlink"/>
                <w:noProof/>
              </w:rPr>
              <w:t>Vertex</w:t>
            </w:r>
            <w:r w:rsidR="0006204F">
              <w:rPr>
                <w:noProof/>
                <w:webHidden/>
              </w:rPr>
              <w:tab/>
            </w:r>
            <w:r w:rsidR="0006204F">
              <w:rPr>
                <w:noProof/>
                <w:webHidden/>
              </w:rPr>
              <w:fldChar w:fldCharType="begin"/>
            </w:r>
            <w:r w:rsidR="0006204F">
              <w:rPr>
                <w:noProof/>
                <w:webHidden/>
              </w:rPr>
              <w:instrText xml:space="preserve"> PAGEREF _Toc70428966 \h </w:instrText>
            </w:r>
            <w:r w:rsidR="0006204F">
              <w:rPr>
                <w:noProof/>
                <w:webHidden/>
              </w:rPr>
            </w:r>
            <w:r w:rsidR="0006204F">
              <w:rPr>
                <w:noProof/>
                <w:webHidden/>
              </w:rPr>
              <w:fldChar w:fldCharType="separate"/>
            </w:r>
            <w:r w:rsidR="0006204F">
              <w:rPr>
                <w:noProof/>
                <w:webHidden/>
              </w:rPr>
              <w:t>2</w:t>
            </w:r>
            <w:r w:rsidR="0006204F">
              <w:rPr>
                <w:noProof/>
                <w:webHidden/>
              </w:rPr>
              <w:fldChar w:fldCharType="end"/>
            </w:r>
          </w:hyperlink>
        </w:p>
        <w:p w14:paraId="71D36275" w14:textId="7CAF82A2" w:rsidR="0006204F" w:rsidRDefault="00000000">
          <w:pPr>
            <w:pStyle w:val="TOC2"/>
            <w:tabs>
              <w:tab w:val="right" w:leader="dot" w:pos="9350"/>
            </w:tabs>
            <w:rPr>
              <w:rFonts w:eastAsiaTheme="minorEastAsia"/>
              <w:noProof/>
            </w:rPr>
          </w:pPr>
          <w:hyperlink w:anchor="_Toc70428967" w:history="1">
            <w:r w:rsidR="0006204F" w:rsidRPr="001024F4">
              <w:rPr>
                <w:rStyle w:val="Hyperlink"/>
                <w:noProof/>
              </w:rPr>
              <w:t>Copy a collection and edit it (if there are two elements in the same location):</w:t>
            </w:r>
            <w:r w:rsidR="0006204F">
              <w:rPr>
                <w:noProof/>
                <w:webHidden/>
              </w:rPr>
              <w:tab/>
            </w:r>
            <w:r w:rsidR="0006204F">
              <w:rPr>
                <w:noProof/>
                <w:webHidden/>
              </w:rPr>
              <w:fldChar w:fldCharType="begin"/>
            </w:r>
            <w:r w:rsidR="0006204F">
              <w:rPr>
                <w:noProof/>
                <w:webHidden/>
              </w:rPr>
              <w:instrText xml:space="preserve"> PAGEREF _Toc70428967 \h </w:instrText>
            </w:r>
            <w:r w:rsidR="0006204F">
              <w:rPr>
                <w:noProof/>
                <w:webHidden/>
              </w:rPr>
            </w:r>
            <w:r w:rsidR="0006204F">
              <w:rPr>
                <w:noProof/>
                <w:webHidden/>
              </w:rPr>
              <w:fldChar w:fldCharType="separate"/>
            </w:r>
            <w:r w:rsidR="0006204F">
              <w:rPr>
                <w:noProof/>
                <w:webHidden/>
              </w:rPr>
              <w:t>4</w:t>
            </w:r>
            <w:r w:rsidR="0006204F">
              <w:rPr>
                <w:noProof/>
                <w:webHidden/>
              </w:rPr>
              <w:fldChar w:fldCharType="end"/>
            </w:r>
          </w:hyperlink>
        </w:p>
        <w:p w14:paraId="5575081B" w14:textId="013C5409" w:rsidR="0006204F" w:rsidRDefault="00000000">
          <w:pPr>
            <w:pStyle w:val="TOC3"/>
            <w:tabs>
              <w:tab w:val="right" w:leader="dot" w:pos="9350"/>
            </w:tabs>
            <w:rPr>
              <w:rFonts w:eastAsiaTheme="minorEastAsia"/>
              <w:noProof/>
            </w:rPr>
          </w:pPr>
          <w:hyperlink w:anchor="_Toc70428968" w:history="1">
            <w:r w:rsidR="0006204F" w:rsidRPr="001024F4">
              <w:rPr>
                <w:rStyle w:val="Hyperlink"/>
                <w:noProof/>
              </w:rPr>
              <w:t>Copy</w:t>
            </w:r>
            <w:r w:rsidR="0006204F">
              <w:rPr>
                <w:noProof/>
                <w:webHidden/>
              </w:rPr>
              <w:tab/>
            </w:r>
            <w:r w:rsidR="0006204F">
              <w:rPr>
                <w:noProof/>
                <w:webHidden/>
              </w:rPr>
              <w:fldChar w:fldCharType="begin"/>
            </w:r>
            <w:r w:rsidR="0006204F">
              <w:rPr>
                <w:noProof/>
                <w:webHidden/>
              </w:rPr>
              <w:instrText xml:space="preserve"> PAGEREF _Toc70428968 \h </w:instrText>
            </w:r>
            <w:r w:rsidR="0006204F">
              <w:rPr>
                <w:noProof/>
                <w:webHidden/>
              </w:rPr>
            </w:r>
            <w:r w:rsidR="0006204F">
              <w:rPr>
                <w:noProof/>
                <w:webHidden/>
              </w:rPr>
              <w:fldChar w:fldCharType="separate"/>
            </w:r>
            <w:r w:rsidR="0006204F">
              <w:rPr>
                <w:noProof/>
                <w:webHidden/>
              </w:rPr>
              <w:t>5</w:t>
            </w:r>
            <w:r w:rsidR="0006204F">
              <w:rPr>
                <w:noProof/>
                <w:webHidden/>
              </w:rPr>
              <w:fldChar w:fldCharType="end"/>
            </w:r>
          </w:hyperlink>
        </w:p>
        <w:p w14:paraId="05C4D957" w14:textId="3245DB37" w:rsidR="0006204F" w:rsidRDefault="00000000">
          <w:pPr>
            <w:pStyle w:val="TOC3"/>
            <w:tabs>
              <w:tab w:val="right" w:leader="dot" w:pos="9350"/>
            </w:tabs>
            <w:rPr>
              <w:rFonts w:eastAsiaTheme="minorEastAsia"/>
              <w:noProof/>
            </w:rPr>
          </w:pPr>
          <w:hyperlink w:anchor="_Toc70428969" w:history="1">
            <w:r w:rsidR="0006204F" w:rsidRPr="001024F4">
              <w:rPr>
                <w:rStyle w:val="Hyperlink"/>
                <w:noProof/>
              </w:rPr>
              <w:t>Favorite answers</w:t>
            </w:r>
            <w:r w:rsidR="0006204F">
              <w:rPr>
                <w:noProof/>
                <w:webHidden/>
              </w:rPr>
              <w:tab/>
            </w:r>
            <w:r w:rsidR="0006204F">
              <w:rPr>
                <w:noProof/>
                <w:webHidden/>
              </w:rPr>
              <w:fldChar w:fldCharType="begin"/>
            </w:r>
            <w:r w:rsidR="0006204F">
              <w:rPr>
                <w:noProof/>
                <w:webHidden/>
              </w:rPr>
              <w:instrText xml:space="preserve"> PAGEREF _Toc70428969 \h </w:instrText>
            </w:r>
            <w:r w:rsidR="0006204F">
              <w:rPr>
                <w:noProof/>
                <w:webHidden/>
              </w:rPr>
            </w:r>
            <w:r w:rsidR="0006204F">
              <w:rPr>
                <w:noProof/>
                <w:webHidden/>
              </w:rPr>
              <w:fldChar w:fldCharType="separate"/>
            </w:r>
            <w:r w:rsidR="0006204F">
              <w:rPr>
                <w:noProof/>
                <w:webHidden/>
              </w:rPr>
              <w:t>6</w:t>
            </w:r>
            <w:r w:rsidR="0006204F">
              <w:rPr>
                <w:noProof/>
                <w:webHidden/>
              </w:rPr>
              <w:fldChar w:fldCharType="end"/>
            </w:r>
          </w:hyperlink>
        </w:p>
        <w:p w14:paraId="6BD296CD" w14:textId="3E6745C4" w:rsidR="0006204F" w:rsidRDefault="00000000">
          <w:pPr>
            <w:pStyle w:val="TOC2"/>
            <w:tabs>
              <w:tab w:val="right" w:leader="dot" w:pos="9350"/>
            </w:tabs>
            <w:rPr>
              <w:rFonts w:eastAsiaTheme="minorEastAsia"/>
              <w:noProof/>
            </w:rPr>
          </w:pPr>
          <w:hyperlink w:anchor="_Toc70428970" w:history="1">
            <w:r w:rsidR="0006204F" w:rsidRPr="001024F4">
              <w:rPr>
                <w:rStyle w:val="Hyperlink"/>
                <w:noProof/>
              </w:rPr>
              <w:t>Retrieve collections from a previous session</w:t>
            </w:r>
            <w:r w:rsidR="0006204F">
              <w:rPr>
                <w:noProof/>
                <w:webHidden/>
              </w:rPr>
              <w:tab/>
            </w:r>
            <w:r w:rsidR="0006204F">
              <w:rPr>
                <w:noProof/>
                <w:webHidden/>
              </w:rPr>
              <w:fldChar w:fldCharType="begin"/>
            </w:r>
            <w:r w:rsidR="0006204F">
              <w:rPr>
                <w:noProof/>
                <w:webHidden/>
              </w:rPr>
              <w:instrText xml:space="preserve"> PAGEREF _Toc70428970 \h </w:instrText>
            </w:r>
            <w:r w:rsidR="0006204F">
              <w:rPr>
                <w:noProof/>
                <w:webHidden/>
              </w:rPr>
            </w:r>
            <w:r w:rsidR="0006204F">
              <w:rPr>
                <w:noProof/>
                <w:webHidden/>
              </w:rPr>
              <w:fldChar w:fldCharType="separate"/>
            </w:r>
            <w:r w:rsidR="0006204F">
              <w:rPr>
                <w:noProof/>
                <w:webHidden/>
              </w:rPr>
              <w:t>7</w:t>
            </w:r>
            <w:r w:rsidR="0006204F">
              <w:rPr>
                <w:noProof/>
                <w:webHidden/>
              </w:rPr>
              <w:fldChar w:fldCharType="end"/>
            </w:r>
          </w:hyperlink>
        </w:p>
        <w:p w14:paraId="08F01928" w14:textId="042A1E82" w:rsidR="0006204F" w:rsidRDefault="00000000">
          <w:pPr>
            <w:pStyle w:val="TOC2"/>
            <w:tabs>
              <w:tab w:val="right" w:leader="dot" w:pos="9350"/>
            </w:tabs>
            <w:rPr>
              <w:rFonts w:eastAsiaTheme="minorEastAsia"/>
              <w:noProof/>
            </w:rPr>
          </w:pPr>
          <w:hyperlink w:anchor="_Toc70428971" w:history="1">
            <w:r w:rsidR="0006204F" w:rsidRPr="001024F4">
              <w:rPr>
                <w:rStyle w:val="Hyperlink"/>
                <w:noProof/>
              </w:rPr>
              <w:t>Edit existing data</w:t>
            </w:r>
            <w:r w:rsidR="0006204F">
              <w:rPr>
                <w:noProof/>
                <w:webHidden/>
              </w:rPr>
              <w:tab/>
            </w:r>
            <w:r w:rsidR="0006204F">
              <w:rPr>
                <w:noProof/>
                <w:webHidden/>
              </w:rPr>
              <w:fldChar w:fldCharType="begin"/>
            </w:r>
            <w:r w:rsidR="0006204F">
              <w:rPr>
                <w:noProof/>
                <w:webHidden/>
              </w:rPr>
              <w:instrText xml:space="preserve"> PAGEREF _Toc70428971 \h </w:instrText>
            </w:r>
            <w:r w:rsidR="0006204F">
              <w:rPr>
                <w:noProof/>
                <w:webHidden/>
              </w:rPr>
            </w:r>
            <w:r w:rsidR="0006204F">
              <w:rPr>
                <w:noProof/>
                <w:webHidden/>
              </w:rPr>
              <w:fldChar w:fldCharType="separate"/>
            </w:r>
            <w:r w:rsidR="0006204F">
              <w:rPr>
                <w:noProof/>
                <w:webHidden/>
              </w:rPr>
              <w:t>9</w:t>
            </w:r>
            <w:r w:rsidR="0006204F">
              <w:rPr>
                <w:noProof/>
                <w:webHidden/>
              </w:rPr>
              <w:fldChar w:fldCharType="end"/>
            </w:r>
          </w:hyperlink>
        </w:p>
        <w:p w14:paraId="4F8DC4A2" w14:textId="7E01CF8C" w:rsidR="00EB59F7" w:rsidRDefault="00EB59F7">
          <w:r>
            <w:rPr>
              <w:b/>
              <w:bCs/>
              <w:noProof/>
            </w:rPr>
            <w:fldChar w:fldCharType="end"/>
          </w:r>
        </w:p>
      </w:sdtContent>
    </w:sdt>
    <w:p w14:paraId="02A8AF53" w14:textId="6ABE6847" w:rsidR="00377C5F" w:rsidRDefault="002F15DE" w:rsidP="00944B94">
      <w:pPr>
        <w:pStyle w:val="Heading1"/>
        <w:rPr>
          <w:rStyle w:val="ph"/>
        </w:rPr>
      </w:pPr>
      <w:bookmarkStart w:id="0" w:name="_Toc70428962"/>
      <w:r>
        <w:t xml:space="preserve">Install </w:t>
      </w:r>
      <w:r>
        <w:rPr>
          <w:rStyle w:val="ph"/>
        </w:rPr>
        <w:t>the Survey123 field app</w:t>
      </w:r>
      <w:r w:rsidR="007D280E">
        <w:rPr>
          <w:rStyle w:val="ph"/>
        </w:rPr>
        <w:t xml:space="preserve"> </w:t>
      </w:r>
      <w:r w:rsidR="007D280E">
        <w:rPr>
          <w:noProof/>
        </w:rPr>
        <w:drawing>
          <wp:inline distT="0" distB="0" distL="0" distR="0" wp14:anchorId="0D09D4A7" wp14:editId="4D2FB72D">
            <wp:extent cx="495300" cy="5524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5300" cy="552450"/>
                    </a:xfrm>
                    <a:prstGeom prst="rect">
                      <a:avLst/>
                    </a:prstGeom>
                  </pic:spPr>
                </pic:pic>
              </a:graphicData>
            </a:graphic>
          </wp:inline>
        </w:drawing>
      </w:r>
      <w:bookmarkEnd w:id="0"/>
    </w:p>
    <w:p w14:paraId="25B357B1" w14:textId="6C6424D7" w:rsidR="00682B7F" w:rsidRPr="00682B7F" w:rsidRDefault="00682B7F" w:rsidP="00682B7F">
      <w:r>
        <w:t xml:space="preserve">According to </w:t>
      </w:r>
      <w:hyperlink r:id="rId12" w:history="1">
        <w:r w:rsidRPr="00682B7F">
          <w:rPr>
            <w:rStyle w:val="Hyperlink"/>
          </w:rPr>
          <w:t>Esri documentation</w:t>
        </w:r>
      </w:hyperlink>
      <w:r>
        <w:t>:</w:t>
      </w:r>
    </w:p>
    <w:p w14:paraId="5AC55C30" w14:textId="77777777" w:rsidR="00CC4AE4" w:rsidRDefault="00974674" w:rsidP="00144DE9">
      <w:pPr>
        <w:pStyle w:val="NormalWeb"/>
        <w:numPr>
          <w:ilvl w:val="0"/>
          <w:numId w:val="21"/>
        </w:numPr>
        <w:rPr>
          <w:rStyle w:val="ph"/>
          <w:rFonts w:asciiTheme="minorHAnsi" w:eastAsiaTheme="majorEastAsia" w:hAnsiTheme="minorHAnsi" w:cstheme="minorHAnsi"/>
          <w:sz w:val="22"/>
          <w:szCs w:val="22"/>
        </w:rPr>
      </w:pPr>
      <w:r>
        <w:rPr>
          <w:rStyle w:val="ph"/>
          <w:rFonts w:asciiTheme="minorHAnsi" w:eastAsiaTheme="majorEastAsia" w:hAnsiTheme="minorHAnsi" w:cstheme="minorHAnsi"/>
          <w:sz w:val="22"/>
          <w:szCs w:val="22"/>
        </w:rPr>
        <w:t>C</w:t>
      </w:r>
      <w:r w:rsidR="00DA6D5B" w:rsidRPr="003E0A1F">
        <w:rPr>
          <w:rStyle w:val="ph"/>
          <w:rFonts w:asciiTheme="minorHAnsi" w:eastAsiaTheme="majorEastAsia" w:hAnsiTheme="minorHAnsi" w:cstheme="minorHAnsi"/>
          <w:b/>
          <w:bCs/>
          <w:sz w:val="22"/>
          <w:szCs w:val="22"/>
        </w:rPr>
        <w:t>lick the survey link</w:t>
      </w:r>
      <w:r w:rsidR="00DA6D5B">
        <w:rPr>
          <w:rStyle w:val="ph"/>
          <w:rFonts w:asciiTheme="minorHAnsi" w:eastAsiaTheme="majorEastAsia" w:hAnsiTheme="minorHAnsi" w:cstheme="minorHAnsi"/>
          <w:sz w:val="22"/>
          <w:szCs w:val="22"/>
        </w:rPr>
        <w:t xml:space="preserve"> or </w:t>
      </w:r>
      <w:r w:rsidR="00DA6D5B" w:rsidRPr="00AB59F5">
        <w:rPr>
          <w:rStyle w:val="ph"/>
          <w:rFonts w:asciiTheme="minorHAnsi" w:eastAsiaTheme="majorEastAsia" w:hAnsiTheme="minorHAnsi" w:cstheme="minorHAnsi"/>
          <w:b/>
          <w:bCs/>
          <w:sz w:val="22"/>
          <w:szCs w:val="22"/>
        </w:rPr>
        <w:t>take a picture of the QR code</w:t>
      </w:r>
      <w:r w:rsidR="004B0DA2">
        <w:rPr>
          <w:rStyle w:val="ph"/>
          <w:rFonts w:asciiTheme="minorHAnsi" w:eastAsiaTheme="majorEastAsia" w:hAnsiTheme="minorHAnsi" w:cstheme="minorHAnsi"/>
          <w:sz w:val="22"/>
          <w:szCs w:val="22"/>
        </w:rPr>
        <w:t xml:space="preserve">, </w:t>
      </w:r>
      <w:r w:rsidR="00C73E76">
        <w:rPr>
          <w:rStyle w:val="ph"/>
          <w:rFonts w:asciiTheme="minorHAnsi" w:eastAsiaTheme="majorEastAsia" w:hAnsiTheme="minorHAnsi" w:cstheme="minorHAnsi"/>
          <w:sz w:val="22"/>
          <w:szCs w:val="22"/>
        </w:rPr>
        <w:t xml:space="preserve">provided as instructed in the </w:t>
      </w:r>
      <w:r w:rsidR="00C73E76" w:rsidRPr="00BD66D2">
        <w:rPr>
          <w:rStyle w:val="ph"/>
          <w:rFonts w:asciiTheme="minorHAnsi" w:eastAsiaTheme="majorEastAsia" w:hAnsiTheme="minorHAnsi" w:cstheme="minorHAnsi"/>
          <w:i/>
          <w:iCs/>
          <w:sz w:val="22"/>
          <w:szCs w:val="22"/>
        </w:rPr>
        <w:t>Share the survey for data collection</w:t>
      </w:r>
      <w:r w:rsidR="00C73E76">
        <w:rPr>
          <w:rStyle w:val="ph"/>
          <w:rFonts w:asciiTheme="minorHAnsi" w:eastAsiaTheme="majorEastAsia" w:hAnsiTheme="minorHAnsi" w:cstheme="minorHAnsi"/>
          <w:sz w:val="22"/>
          <w:szCs w:val="22"/>
        </w:rPr>
        <w:t xml:space="preserve"> section</w:t>
      </w:r>
    </w:p>
    <w:p w14:paraId="21265766" w14:textId="60721699" w:rsidR="002F15DE" w:rsidRPr="00BB7750" w:rsidRDefault="00CC4AE4" w:rsidP="00144DE9">
      <w:pPr>
        <w:pStyle w:val="NormalWeb"/>
        <w:numPr>
          <w:ilvl w:val="0"/>
          <w:numId w:val="21"/>
        </w:numPr>
        <w:rPr>
          <w:rStyle w:val="ph"/>
          <w:rFonts w:asciiTheme="minorHAnsi" w:hAnsiTheme="minorHAnsi" w:cstheme="minorHAnsi"/>
          <w:sz w:val="22"/>
          <w:szCs w:val="22"/>
        </w:rPr>
      </w:pPr>
      <w:r>
        <w:rPr>
          <w:rStyle w:val="ph"/>
          <w:rFonts w:asciiTheme="minorHAnsi" w:eastAsiaTheme="majorEastAsia" w:hAnsiTheme="minorHAnsi" w:cstheme="minorHAnsi"/>
          <w:sz w:val="22"/>
          <w:szCs w:val="22"/>
        </w:rPr>
        <w:t xml:space="preserve">Follow the prompt to </w:t>
      </w:r>
      <w:r w:rsidR="000B4B32">
        <w:rPr>
          <w:rStyle w:val="ph"/>
          <w:rFonts w:asciiTheme="minorHAnsi" w:eastAsiaTheme="majorEastAsia" w:hAnsiTheme="minorHAnsi" w:cstheme="minorHAnsi"/>
          <w:sz w:val="22"/>
          <w:szCs w:val="22"/>
        </w:rPr>
        <w:t xml:space="preserve">download </w:t>
      </w:r>
      <w:r>
        <w:rPr>
          <w:rStyle w:val="ph"/>
          <w:rFonts w:asciiTheme="minorHAnsi" w:eastAsiaTheme="majorEastAsia" w:hAnsiTheme="minorHAnsi" w:cstheme="minorHAnsi"/>
          <w:sz w:val="22"/>
          <w:szCs w:val="22"/>
        </w:rPr>
        <w:t xml:space="preserve">and install </w:t>
      </w:r>
      <w:r w:rsidR="000B4B32">
        <w:rPr>
          <w:rStyle w:val="ph"/>
          <w:rFonts w:asciiTheme="minorHAnsi" w:eastAsiaTheme="majorEastAsia" w:hAnsiTheme="minorHAnsi" w:cstheme="minorHAnsi"/>
          <w:sz w:val="22"/>
          <w:szCs w:val="22"/>
        </w:rPr>
        <w:t>the Survey123 field app</w:t>
      </w:r>
      <w:r w:rsidR="008552D9">
        <w:rPr>
          <w:rStyle w:val="ph"/>
          <w:rFonts w:asciiTheme="minorHAnsi" w:eastAsiaTheme="majorEastAsia" w:hAnsiTheme="minorHAnsi" w:cstheme="minorHAnsi"/>
          <w:sz w:val="22"/>
          <w:szCs w:val="22"/>
        </w:rPr>
        <w:t>.</w:t>
      </w:r>
      <w:r w:rsidR="00426C16">
        <w:rPr>
          <w:rStyle w:val="ph"/>
          <w:rFonts w:asciiTheme="minorHAnsi" w:eastAsiaTheme="majorEastAsia" w:hAnsiTheme="minorHAnsi" w:cstheme="minorHAnsi"/>
          <w:sz w:val="22"/>
          <w:szCs w:val="22"/>
        </w:rPr>
        <w:t xml:space="preserve"> </w:t>
      </w:r>
    </w:p>
    <w:p w14:paraId="50F015AD" w14:textId="384AFEBE" w:rsidR="00C16FB3" w:rsidRPr="0024504A" w:rsidRDefault="006A2F89" w:rsidP="00144DE9">
      <w:pPr>
        <w:pStyle w:val="NormalWeb"/>
        <w:numPr>
          <w:ilvl w:val="0"/>
          <w:numId w:val="21"/>
        </w:numPr>
        <w:rPr>
          <w:rFonts w:asciiTheme="minorHAnsi" w:hAnsiTheme="minorHAnsi" w:cstheme="minorHAnsi"/>
          <w:sz w:val="22"/>
          <w:szCs w:val="22"/>
        </w:rPr>
      </w:pPr>
      <w:r>
        <w:rPr>
          <w:rStyle w:val="ph"/>
          <w:rFonts w:asciiTheme="minorHAnsi" w:eastAsiaTheme="majorEastAsia" w:hAnsiTheme="minorHAnsi" w:cstheme="minorHAnsi"/>
          <w:sz w:val="22"/>
          <w:szCs w:val="22"/>
        </w:rPr>
        <w:t>After installation, the Observation survey should open automatically.</w:t>
      </w:r>
    </w:p>
    <w:p w14:paraId="4CE00107" w14:textId="6952CDAD" w:rsidR="00543FF1" w:rsidRDefault="00543FF1" w:rsidP="00944B94">
      <w:pPr>
        <w:pStyle w:val="Heading1"/>
      </w:pPr>
      <w:bookmarkStart w:id="1" w:name="_Toc70428963"/>
      <w:r>
        <w:t>Collect Data</w:t>
      </w:r>
      <w:bookmarkEnd w:id="1"/>
    </w:p>
    <w:p w14:paraId="7B6292D7" w14:textId="6E41CC39" w:rsidR="00543FF1" w:rsidRDefault="00B11180" w:rsidP="00543FF1">
      <w:r>
        <w:t xml:space="preserve">Once the </w:t>
      </w:r>
      <w:r w:rsidR="00433DC5">
        <w:t xml:space="preserve">user follows the instructions above </w:t>
      </w:r>
      <w:r w:rsidR="00D34B88">
        <w:t xml:space="preserve">regarding installation, </w:t>
      </w:r>
      <w:r w:rsidR="00AC77F4">
        <w:t xml:space="preserve">the </w:t>
      </w:r>
      <w:r w:rsidR="00AC77F4" w:rsidRPr="009A2F42">
        <w:rPr>
          <w:b/>
          <w:bCs/>
        </w:rPr>
        <w:t>Observation</w:t>
      </w:r>
      <w:r w:rsidR="009A2F42" w:rsidRPr="009A2F42">
        <w:rPr>
          <w:b/>
          <w:bCs/>
        </w:rPr>
        <w:t>s</w:t>
      </w:r>
      <w:r w:rsidR="00AC77F4">
        <w:t xml:space="preserve"> survey </w:t>
      </w:r>
      <w:r w:rsidR="00CD1857">
        <w:t xml:space="preserve">will automatically be listed within </w:t>
      </w:r>
      <w:r w:rsidR="00CD1857" w:rsidRPr="009A2F42">
        <w:rPr>
          <w:i/>
          <w:iCs/>
        </w:rPr>
        <w:t xml:space="preserve">My </w:t>
      </w:r>
      <w:r w:rsidR="00377C5F" w:rsidRPr="009A2F42">
        <w:rPr>
          <w:i/>
          <w:iCs/>
        </w:rPr>
        <w:t>Surveys</w:t>
      </w:r>
      <w:r w:rsidR="00377C5F">
        <w:t xml:space="preserve"> </w:t>
      </w:r>
      <w:r w:rsidR="00152C10">
        <w:t>in the Survey123 field app</w:t>
      </w:r>
      <w:r w:rsidR="00767AAC">
        <w:t xml:space="preserve"> </w:t>
      </w:r>
      <w:r w:rsidR="00416F8B">
        <w:t>for subsequent use</w:t>
      </w:r>
      <w:r w:rsidR="00377C5F">
        <w:t>.</w:t>
      </w:r>
    </w:p>
    <w:p w14:paraId="7C198E27" w14:textId="7289B478" w:rsidR="009E0955" w:rsidRDefault="00B11C16" w:rsidP="00144DE9">
      <w:pPr>
        <w:pStyle w:val="ListParagraph"/>
        <w:numPr>
          <w:ilvl w:val="0"/>
          <w:numId w:val="5"/>
        </w:numPr>
      </w:pPr>
      <w:r>
        <w:t>Within the Survey123 for ArcGIS app</w:t>
      </w:r>
      <w:r w:rsidR="003366FA">
        <w:t xml:space="preserve">, </w:t>
      </w:r>
      <w:r w:rsidR="00482901">
        <w:t>c</w:t>
      </w:r>
      <w:r w:rsidR="009E0955">
        <w:t xml:space="preserve">lick the </w:t>
      </w:r>
      <w:r w:rsidR="009E0955" w:rsidRPr="00482901">
        <w:rPr>
          <w:b/>
          <w:bCs/>
        </w:rPr>
        <w:t>Observations</w:t>
      </w:r>
      <w:r w:rsidR="009E0955">
        <w:t xml:space="preserve"> survey</w:t>
      </w:r>
      <w:r w:rsidR="00482901">
        <w:t>.</w:t>
      </w:r>
    </w:p>
    <w:p w14:paraId="26E6D4B5" w14:textId="75ED0504" w:rsidR="00F80C0D" w:rsidRDefault="00F80C0D" w:rsidP="00144DE9">
      <w:pPr>
        <w:pStyle w:val="ListParagraph"/>
        <w:numPr>
          <w:ilvl w:val="0"/>
          <w:numId w:val="5"/>
        </w:numPr>
      </w:pPr>
      <w:r>
        <w:t xml:space="preserve">Within the Observations survey, click </w:t>
      </w:r>
      <w:r w:rsidRPr="00B11C16">
        <w:rPr>
          <w:b/>
        </w:rPr>
        <w:t>Collect</w:t>
      </w:r>
      <w:r w:rsidRPr="00A1510F">
        <w:t xml:space="preserve"> to start entering data</w:t>
      </w:r>
      <w:r>
        <w:t>.</w:t>
      </w:r>
      <w:r w:rsidR="003A00E8">
        <w:br/>
      </w:r>
      <w:r w:rsidR="003A00E8" w:rsidRPr="00C45912">
        <w:rPr>
          <w:b/>
          <w:bCs/>
        </w:rPr>
        <w:t>NOTE</w:t>
      </w:r>
      <w:r w:rsidR="003A00E8">
        <w:t xml:space="preserve">: Voice to text works within the Survey123 mobile app. Just click the microphone button </w:t>
      </w:r>
      <w:r w:rsidR="003A00E8">
        <w:lastRenderedPageBreak/>
        <w:t>(or appropriate for your device) and talk!</w:t>
      </w:r>
      <w:r w:rsidR="003A00E8">
        <w:br/>
      </w:r>
      <w:r w:rsidR="003A00E8">
        <w:rPr>
          <w:noProof/>
        </w:rPr>
        <mc:AlternateContent>
          <mc:Choice Requires="wps">
            <w:drawing>
              <wp:anchor distT="0" distB="0" distL="114300" distR="114300" simplePos="0" relativeHeight="251663360" behindDoc="0" locked="0" layoutInCell="1" allowOverlap="1" wp14:anchorId="6FF64A94" wp14:editId="3EC52CC0">
                <wp:simplePos x="0" y="0"/>
                <wp:positionH relativeFrom="column">
                  <wp:posOffset>1703705</wp:posOffset>
                </wp:positionH>
                <wp:positionV relativeFrom="paragraph">
                  <wp:posOffset>3202940</wp:posOffset>
                </wp:positionV>
                <wp:extent cx="200025" cy="209550"/>
                <wp:effectExtent l="19050" t="19050" r="28575" b="19050"/>
                <wp:wrapNone/>
                <wp:docPr id="209" name="Rectangle: Rounded Corners 209"/>
                <wp:cNvGraphicFramePr/>
                <a:graphic xmlns:a="http://schemas.openxmlformats.org/drawingml/2006/main">
                  <a:graphicData uri="http://schemas.microsoft.com/office/word/2010/wordprocessingShape">
                    <wps:wsp>
                      <wps:cNvSpPr/>
                      <wps:spPr>
                        <a:xfrm>
                          <a:off x="0" y="0"/>
                          <a:ext cx="200025" cy="209550"/>
                        </a:xfrm>
                        <a:prstGeom prst="round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62E52EB" id="Rectangle: Rounded Corners 209" o:spid="_x0000_s1026" style="position:absolute;margin-left:134.15pt;margin-top:252.2pt;width:15.75pt;height:16.5pt;z-index:2516633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nvshQIAAG0FAAAOAAAAZHJzL2Uyb0RvYy54bWysVEtv2zAMvg/YfxB0X+1kzdYGdYogRYcB&#10;RVu0HXpWZCk2IIsapcTJfv0o+ZGgK3YYdpElk/xIfnxcXe8bw3YKfQ224JOznDNlJZS13RT8x8vt&#10;pwvOfBC2FAasKvhBeX69+PjhqnVzNYUKTKmQEYj189YVvArBzbPMy0o1wp+BU5aEGrARgZ64yUoU&#10;LaE3Jpvm+ZesBSwdglTe09+bTsgXCV9rJcOD1l4FZgpOsYV0YjrX8cwWV2K+QeGqWvZhiH+IohG1&#10;Jacj1I0Igm2x/gOqqSWCBx3OJDQZaF1LlXKgbCb5m2yeK+FUyoXI8W6kyf8/WHm/e3aPSDS0zs89&#10;XWMWe41N/FJ8bJ/IOoxkqX1gkn4S+/l0xpkk0TS/nM0SmdnR2KEP3xQ0LF4KjrC15RMVJPEkdnc+&#10;kFfSH/SiQwu3tTGpKMaytuCfLyZ5niw8mLqM0qjncbNeGWQ7QXVdUSSk1KGdqBG2seTimFm6hYNR&#10;EcPYJ6VZXcZcOg+x6dQIK6RUNkw6USVK1XmbnTobLFIiCTAia4pyxO4BBs0OZMDuYu71o6lKPTsa&#10;96n/zXi0SJ7BhtG4qS3ge5kZyqr33OkPJHXURJbWUB4ekSF0E+OdvK2pjHfCh0eBNCI0TDT24YEO&#10;bYAqBf2Nswrw13v/oz51Lkk5a2nkCu5/bgUqzsx3Sz19OTk/jzOaHuezr1N64KlkfSqx22YFVP0J&#10;LRgn0zXqBzNcNULzStthGb2SSFhJvgsuAw6PVehWAe0XqZbLpEZz6US4s89ORvDIauzQl/2rQNf3&#10;cqAhuIdhPMX8TTd3utHSwnIbQNep1Y+89nzTTKfG6fdPXBqn76R13JKL3wAAAP//AwBQSwMEFAAG&#10;AAgAAAAhAKBu7ZbgAAAACwEAAA8AAABkcnMvZG93bnJldi54bWxMj8tOwzAQRfdI/IM1SOyoQxra&#10;JsSpEBIIiUVF4QPceBpH+JHabhL+nmFFlzNzdOfcejtbw0YMsfdOwP0iA4au9ap3nYCvz5e7DbCY&#10;pFPSeIcCfjDCtrm+qmWl/OQ+cNynjlGIi5UUoFMaKs5jq9HKuPADOrodfbAy0Rg6roKcKNwanmfZ&#10;ilvZO/qg5YDPGtvv/dkKeMtP4y5EvTNHZU7TK1+X3XsQ4vZmfnoElnBO/zD86ZM6NOR08GenIjMC&#10;8tVmSaiAh6wogBGRlyWVOdBmuS6ANzW/7ND8AgAA//8DAFBLAQItABQABgAIAAAAIQC2gziS/gAA&#10;AOEBAAATAAAAAAAAAAAAAAAAAAAAAABbQ29udGVudF9UeXBlc10ueG1sUEsBAi0AFAAGAAgAAAAh&#10;ADj9If/WAAAAlAEAAAsAAAAAAAAAAAAAAAAALwEAAF9yZWxzLy5yZWxzUEsBAi0AFAAGAAgAAAAh&#10;ACG2e+yFAgAAbQUAAA4AAAAAAAAAAAAAAAAALgIAAGRycy9lMm9Eb2MueG1sUEsBAi0AFAAGAAgA&#10;AAAhAKBu7ZbgAAAACwEAAA8AAAAAAAAAAAAAAAAA3wQAAGRycy9kb3ducmV2LnhtbFBLBQYAAAAA&#10;BAAEAPMAAADsBQAAAAA=&#10;" filled="f" strokecolor="#c00000" strokeweight="3pt">
                <v:stroke joinstyle="miter"/>
              </v:roundrect>
            </w:pict>
          </mc:Fallback>
        </mc:AlternateContent>
      </w:r>
      <w:r w:rsidR="003A00E8">
        <w:rPr>
          <w:noProof/>
        </w:rPr>
        <w:drawing>
          <wp:inline distT="0" distB="0" distL="0" distR="0" wp14:anchorId="6AF2082E" wp14:editId="1C9FBC48">
            <wp:extent cx="1465825" cy="3286125"/>
            <wp:effectExtent l="0" t="0" r="1270" b="0"/>
            <wp:docPr id="208" name="Picture 20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descr="Graphical user interface, text, application&#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2101" cy="3300195"/>
                    </a:xfrm>
                    <a:prstGeom prst="rect">
                      <a:avLst/>
                    </a:prstGeom>
                    <a:noFill/>
                    <a:ln>
                      <a:noFill/>
                    </a:ln>
                  </pic:spPr>
                </pic:pic>
              </a:graphicData>
            </a:graphic>
          </wp:inline>
        </w:drawing>
      </w:r>
    </w:p>
    <w:p w14:paraId="0369DF0B" w14:textId="44076038" w:rsidR="00D4400A" w:rsidRDefault="00D4400A" w:rsidP="00944B94">
      <w:pPr>
        <w:pStyle w:val="Heading2"/>
      </w:pPr>
      <w:bookmarkStart w:id="2" w:name="_Toc70428964"/>
      <w:r>
        <w:t>Location</w:t>
      </w:r>
      <w:bookmarkEnd w:id="2"/>
    </w:p>
    <w:p w14:paraId="636E8000" w14:textId="01F53392" w:rsidR="00AB1676" w:rsidRDefault="00AB1676" w:rsidP="00AB1676">
      <w:r>
        <w:t xml:space="preserve">Based on the </w:t>
      </w:r>
      <w:hyperlink r:id="rId14" w:anchor="Record_Management/Source_Feature/SF_Conceptual_Feature_Type.htm%3FTocPath%3DRecord%2520Management%7CSubject%2520Area%2520Help%7CSource%2520Features%7CIdentifiers%7C_____10" w:history="1">
        <w:r w:rsidRPr="00682B7F">
          <w:rPr>
            <w:rStyle w:val="Hyperlink"/>
          </w:rPr>
          <w:t>Conceptual Feature Type</w:t>
        </w:r>
      </w:hyperlink>
      <w:r>
        <w:t xml:space="preserve"> and </w:t>
      </w:r>
      <w:hyperlink r:id="rId15" w:anchor="Record_Management/Source_Feature/SF_Locational_Uncertainty_Type.htm%3FTocPath%3DRecord%2520Management%7CSubject%2520Area%2520Help%7CSource%2520Features%7CIdentifiers%7C_____11" w:history="1">
        <w:r w:rsidRPr="00682B7F">
          <w:rPr>
            <w:rStyle w:val="Hyperlink"/>
          </w:rPr>
          <w:t>Locational Uncertainty Type</w:t>
        </w:r>
      </w:hyperlink>
      <w:r>
        <w:t xml:space="preserve"> entered, the Location of Element will either be defined by a Point, Line or Polygon, according to the </w:t>
      </w:r>
      <w:hyperlink r:id="rId16" w:anchor="Methodology/SpatialFeatureDevelopmentSummary.pdf%3FTocPath%3DMethodology%2520%2526%25C2%25A0Guidelines%7CMethodology%2520for%2520Developing%2520Spatial%2520Features%7C_____3" w:history="1">
        <w:r w:rsidRPr="00D4400A">
          <w:rPr>
            <w:rStyle w:val="Hyperlink"/>
          </w:rPr>
          <w:t>Spatial Feature Development Summary</w:t>
        </w:r>
      </w:hyperlink>
      <w:r>
        <w:t xml:space="preserve">. </w:t>
      </w:r>
    </w:p>
    <w:p w14:paraId="6629F37E" w14:textId="0F3883EF" w:rsidR="00D4400A" w:rsidRDefault="00AA1DE3" w:rsidP="006D2BFB">
      <w:r>
        <w:rPr>
          <w:noProof/>
        </w:rPr>
        <w:drawing>
          <wp:inline distT="0" distB="0" distL="0" distR="0" wp14:anchorId="2B31CD79" wp14:editId="1B62C83F">
            <wp:extent cx="3627120" cy="234899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33556" cy="2353160"/>
                    </a:xfrm>
                    <a:prstGeom prst="rect">
                      <a:avLst/>
                    </a:prstGeom>
                  </pic:spPr>
                </pic:pic>
              </a:graphicData>
            </a:graphic>
          </wp:inline>
        </w:drawing>
      </w:r>
    </w:p>
    <w:p w14:paraId="62412C23" w14:textId="3E54D7BC" w:rsidR="003A00E8" w:rsidRDefault="003A00E8">
      <w:bookmarkStart w:id="3" w:name="_Hlk70426408"/>
      <w:r>
        <w:br w:type="page"/>
      </w:r>
    </w:p>
    <w:p w14:paraId="5D6BCA3D" w14:textId="36C82794" w:rsidR="009B4244" w:rsidRDefault="003A00E8" w:rsidP="006D2BFB">
      <w:r>
        <w:rPr>
          <w:noProof/>
        </w:rPr>
        <w:lastRenderedPageBreak/>
        <mc:AlternateContent>
          <mc:Choice Requires="wpg">
            <w:drawing>
              <wp:anchor distT="0" distB="0" distL="114300" distR="114300" simplePos="0" relativeHeight="251652096" behindDoc="0" locked="0" layoutInCell="1" allowOverlap="1" wp14:anchorId="66106ABF" wp14:editId="570AAECA">
                <wp:simplePos x="0" y="0"/>
                <wp:positionH relativeFrom="margin">
                  <wp:align>left</wp:align>
                </wp:positionH>
                <wp:positionV relativeFrom="page">
                  <wp:posOffset>1202055</wp:posOffset>
                </wp:positionV>
                <wp:extent cx="3037205" cy="2127250"/>
                <wp:effectExtent l="0" t="0" r="0" b="6350"/>
                <wp:wrapNone/>
                <wp:docPr id="120" name="Group 120"/>
                <wp:cNvGraphicFramePr/>
                <a:graphic xmlns:a="http://schemas.openxmlformats.org/drawingml/2006/main">
                  <a:graphicData uri="http://schemas.microsoft.com/office/word/2010/wordprocessingGroup">
                    <wpg:wgp>
                      <wpg:cNvGrpSpPr/>
                      <wpg:grpSpPr>
                        <a:xfrm>
                          <a:off x="0" y="0"/>
                          <a:ext cx="3037205" cy="2127250"/>
                          <a:chOff x="0" y="0"/>
                          <a:chExt cx="3037205" cy="2127250"/>
                        </a:xfrm>
                      </wpg:grpSpPr>
                      <pic:pic xmlns:pic="http://schemas.openxmlformats.org/drawingml/2006/picture">
                        <pic:nvPicPr>
                          <pic:cNvPr id="66" name="Picture 3">
                            <a:extLst>
                              <a:ext uri="{FF2B5EF4-FFF2-40B4-BE49-F238E27FC236}">
                                <a16:creationId xmlns:a16="http://schemas.microsoft.com/office/drawing/2014/main" id="{B10A3201-680A-469F-B5B5-C15C598658D6}"/>
                              </a:ext>
                            </a:extLst>
                          </pic:cNvPr>
                          <pic:cNvPicPr>
                            <a:picLocks noChangeAspect="1"/>
                          </pic:cNvPicPr>
                        </pic:nvPicPr>
                        <pic:blipFill>
                          <a:blip r:embed="rId18"/>
                          <a:stretch>
                            <a:fillRect/>
                          </a:stretch>
                        </pic:blipFill>
                        <pic:spPr>
                          <a:xfrm>
                            <a:off x="0" y="0"/>
                            <a:ext cx="3037205" cy="2127250"/>
                          </a:xfrm>
                          <a:prstGeom prst="rect">
                            <a:avLst/>
                          </a:prstGeom>
                        </pic:spPr>
                      </pic:pic>
                      <pic:pic xmlns:pic="http://schemas.openxmlformats.org/drawingml/2006/picture">
                        <pic:nvPicPr>
                          <pic:cNvPr id="69" name="Picture 7">
                            <a:extLst>
                              <a:ext uri="{FF2B5EF4-FFF2-40B4-BE49-F238E27FC236}">
                                <a16:creationId xmlns:a16="http://schemas.microsoft.com/office/drawing/2014/main" id="{BBD6FFBE-1C17-4D37-A569-BC1671FEE71F}"/>
                              </a:ext>
                            </a:extLst>
                          </pic:cNvPr>
                          <pic:cNvPicPr>
                            <a:picLocks noChangeAspect="1"/>
                          </pic:cNvPicPr>
                        </pic:nvPicPr>
                        <pic:blipFill rotWithShape="1">
                          <a:blip r:embed="rId19"/>
                          <a:srcRect l="10534" t="93703" r="74203"/>
                          <a:stretch/>
                        </pic:blipFill>
                        <pic:spPr>
                          <a:xfrm>
                            <a:off x="935665" y="457200"/>
                            <a:ext cx="492760" cy="344170"/>
                          </a:xfrm>
                          <a:prstGeom prst="rect">
                            <a:avLst/>
                          </a:prstGeom>
                        </pic:spPr>
                      </pic:pic>
                      <pic:pic xmlns:pic="http://schemas.openxmlformats.org/drawingml/2006/picture">
                        <pic:nvPicPr>
                          <pic:cNvPr id="97" name="Picture 9">
                            <a:extLst>
                              <a:ext uri="{FF2B5EF4-FFF2-40B4-BE49-F238E27FC236}">
                                <a16:creationId xmlns:a16="http://schemas.microsoft.com/office/drawing/2014/main" id="{A42C2D82-F0E8-4F75-B97B-407ACD8E8828}"/>
                              </a:ext>
                            </a:extLst>
                          </pic:cNvPr>
                          <pic:cNvPicPr>
                            <a:picLocks noChangeAspect="1"/>
                          </pic:cNvPicPr>
                        </pic:nvPicPr>
                        <pic:blipFill rotWithShape="1">
                          <a:blip r:embed="rId20"/>
                          <a:srcRect t="1" r="87232" b="1"/>
                          <a:stretch/>
                        </pic:blipFill>
                        <pic:spPr>
                          <a:xfrm>
                            <a:off x="2360428" y="478465"/>
                            <a:ext cx="365125" cy="325120"/>
                          </a:xfrm>
                          <a:prstGeom prst="rect">
                            <a:avLst/>
                          </a:prstGeom>
                        </pic:spPr>
                      </pic:pic>
                    </wpg:wgp>
                  </a:graphicData>
                </a:graphic>
              </wp:anchor>
            </w:drawing>
          </mc:Choice>
          <mc:Fallback>
            <w:pict>
              <v:group w14:anchorId="07FF9903" id="Group 120" o:spid="_x0000_s1026" style="position:absolute;margin-left:0;margin-top:94.65pt;width:239.15pt;height:167.5pt;z-index:251652096;mso-position-horizontal:left;mso-position-horizontal-relative:margin;mso-position-vertical-relative:page" coordsize="30372,21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i3YLyQIAANcJAAAOAAAAZHJzL2Uyb0RvYy54bWzkll1v2yAUhu8n7T8g&#10;7lvb2LEbq041rWs1adqiddOuCcE2qjEIyEf//Q7YyZp0Urtuvdh2URcCHN7z8viY84ut7NCaGytU&#10;X+HkNMaI90wtRd9U+OuXq5MzjKyj/ZJ2qucVvuMWX8xevzrf6JIT1apuyQ2CIL0tN7rCrXO6jCLL&#10;Wi6pPVWa9zBYKyOpg65poqWhG4guu4jEcR5tlFlqoxi3Fn69HAbxLMSva87cp7q23KGuwqDNhacJ&#10;z4V/RrNzWjaG6lawUQZ9hgpJRQ+b7kNdUkfRyogHoaRgRllVu1OmZKTqWjAecoBskvgom2ujVjrk&#10;0pSbRu9tAmuPfHp2WPZxfW30jZ4bcGKjG/Ai9Hwu29pI/x9Uom2w7G5vGd86xODHNE4LEk8wYjBG&#10;ElKQyWgqa8H5B+tY++6RldFu4+hAjhashL/RA2g98OBxVmCVWxmOxyDySTEkNbcrfQLHpakTC9EJ&#10;dxfQg4Pxovr1XLC5GTpg59wgsaxwnmPUUwnIw7DfFaUeNr/CTxqWUJ/SB8VuLerV25b2DX9jNUAL&#10;r5KfHR1OD92D/Rad0Fei6/wx+faYGQB+BMhPzBngu1RsJXnvhrfJ8A6SVL1thbYYmZLLBYdszPtl&#10;EERL6wx3rPUb1rDxZxDrhd4bCCp/CPMpWODrd4nacwGmGeuuuZLIN0AcaIDDoCVdf7Cjmt2U0cNB&#10;QFAGeoZjgMbfQ9P0mKbiBWlCRrlvwrU3LdUAcBLMfWG8iM8HKDLMI+XLdRJP0iyU7GlaxCnQWOEi&#10;I9AaZg4g7t6SJwE3TSd5DsUKalU2gbo1lqpdMcumpMjhK+FrWZplSRHG/2vwpsUxeNN/DLwdTiN4&#10;ofR61M4KkhKM4JZwWPl+CTiS5nFG4A7kiSvOMoAvwLsjLs0nCRm/nimB9p8nLnxG4fYQivR40/HX&#10;k/t9aN+/j82+AwAA//8DAFBLAwQKAAAAAAAAACEAZ4Wrz9J9AADSfQAAFAAAAGRycy9tZWRpYS9p&#10;bWFnZTEucG5niVBORw0KGgoAAAANSUhEUgAAAdoAAAFMCAIAAADjueqmAAAAAXNSR0IArs4c6QAA&#10;fYxJREFUeF7tnXVAFNsXx7foLmkREZAuKcFAERGwQQSxu312x89nd+uzW+wWW0TFoAQEpaW7l2X7&#10;N7tL7MIuO1uwwJ0//P0ee+fecz7nzHfunLkzg6ytrUWwbnV1dS3+Av4TEAAEAAFAQNQEUKIeAPQP&#10;CAACgAAgAIcAkGM4lEAbQAAQAARETgDIscgRgwEAAUAAEIBDAMgxHEqgDSAACAACIicA5FjkiMEA&#10;gAAgAAjAIQDkGA4l0AYQAAQAAZETAHIscsRgAEAAEAAE4BAAcgyHEmgDCAACgIDICQA5FjliMAAg&#10;AAgAAnAIADmGQwm0AQQAAUBA5ASAHIscMRgAEAAEAAE4BIAcw6EE2gACgAAgIHICQI5FjhgMAAgA&#10;AoAAHAJAjuFQAm0AAUAAEBA5ASDHIkcsjAEI8UdG21gNXfu6TBi98dMHOf3SFEergYsf5lP52R3s&#10;AwgAAlwJIIXxvmNKzuN/d78sYhkMiZZW0tDS6W3jNsDZXF9JEsnVFHFq0OyRktPcDVOt5bgYV/Ht&#10;9O4rCbUIpIxp4NolA9SF7Qshfq+3z4GyUZffn/RWFXbnsPojp50e67n5j/ux91cDdeAEk/S3eO+h&#10;MopHr7WjZTCwhgCNAIFuTkAos2Nqfd73Z3fu3Ll7r3m7G3r17LF92/4J8erXt69zwPor34uInYc1&#10;5NEPmkd37lw4euFLORfDqQXvTh27RGt9+8n3fCKYPtJ4Uetwnx4Wf82lABydJ++BpR1LQChyzHBB&#10;xmbJnZjk38mMLfFn1Of3z24cWhk0sDcmN/zcylEDfNfcT8N1rLs8jo5Coai5r2+8L2hTUkgZz298&#10;KkGg0UKEyaOhoDkgAAh0fgLCVBCMgoaGirIKY1PX6mls4eg5afWRuxHR4ecXuarVxF1c5D/v8u/O&#10;o8gyvYcN6StREnH9WTqJc6jrfz0IjaqW7zd2hKGAF+XVnw/NDAycdyqms34di5SRP88vbtHegi/p&#10;xJp6Co0ZmYItq/t8K3Ph+Oi51+rawNj5jyXgASAgIAFhyjEnU1AKxiM3335+epIJJv/Fprk7IyoF&#10;NLrddlewGDnSRqE6+vbDX/WcBq2JufPgV726y1B7JYFhEvN+hkckFnbWcge1KA1XXlL98GDyGNdP&#10;jlPy/tRTks78dLD6OnZp1qMEYmVGXSG53WIHBgIEOh0BgRUErsdSBqO3H/vHSbE++er/Tv1o+blU&#10;uL20czskSt9jvIsaLvHerR/V7Mcu+3LzWTpZd2iIn7FMO1sndsMhdb2Mbn8dkPTV/uRabQs0qYZC&#10;ra1GWgQanX7skpTkErpZXQ8tdkYDgwABsSHQbnIMeSxvN2OVfx+JusR7N79VNBKg4qtLi0vKsfTL&#10;WFJl+reX965euvEiqbKpXEslVGZGvX1859rVW0/DY1KL6+gXwY0bpb6qtKSktBrfqrxLwpaz/4FQ&#10;A+1RUlYL49aihLLl6CnD9KmZYbc+l7IJGiX3zfW3+RKmoycN0JOWaCuqVHxZGuTb9UtXQh+/j8up&#10;Yb5spxJqyiCLikqr6SZRsOVFxbStEUuLfqn44uTPL+5ev3rr0Yf4PCyXCScZW5D46fm9a7SB30Rl&#10;VBC43lqjEiuzot8+Cr12NfRJeEIBK2+umYtEKvZSHtoPXVNJVewprUokYZUVhzjJKApYyOE6LmgA&#10;CHR6Au0pxwiEktMEPxNJcu6HR1GNqxUqPmz2dnCdce13/pfjk11t3UdNnr9izf+ux2NpaHHpT7ZP&#10;dDG3chsZMnfxylXLZgX6DnRw9FlxPbGmSc7zHy4eZO0YeCIRzxIMav6DhQOsLBwDT7b8oShspae1&#10;vf+xeI71h+aOUCikmlvwSGNM3purL7NZzgP000f685ufS+Vs/APsFDinAqk48sTswVY27qOmLFi+&#10;dvWS2UEjnC3t/NbdS22oEeN+HhnvYGFh5TLrZjaFlHJmooOVJbRZOU+7mslSbaXgin/e/MfL3tlz&#10;/LSF/6xYMnuCp4O1x5JbqWxdoVYlXF/lZ2du7+k/Y+HKtauXzgnxc7Mwd5924G0ugb25pJLIU3M8&#10;LC1dfIJmL16+YsmsQG8XO9fAna9zsCTYdQZKYcmWVXm/VTS2XrLaNAKTdPbPtjB8K3ad/tABDgAC&#10;wibQvnKMkDHq76CFolRmZ1U0HN0SMlJoEqE85sKyeftitcZvOnnryYvHZ/9xU0ciKiOPLFlx4ivV&#10;afb+0Hc/EpJ+xX0NO7/aU+H3tdWzNocVMQ5wdE/XwSay2D8fIrKYZ7vUwi9Pv5VQENjkl69TWIS6&#10;Iu7190KkrouHZRsKyoxZ3m5CgK1cxdfQpykt5tO4xEd342rVXINHmUpxCgwx685ivwnbHmerj1h7&#10;9uGHqPif39/dPb7YTeLnhYWjppxKoCkyUnPIP3uPHDmyb/lQHRS658j1h6H/gLZdc5yUWZb4Fr7e&#10;OnfdK6lxu+6ExybERjy9uG6ELv73rXVLTsS1vPtHzn+20tfvn8sxJOsZB+5HxCb9+Z3w9cW5VcPV&#10;cp/vmewdcuIn/YTHvBEzQxf6TNjyMEXCcc6RR1/if6f8Toh8fGyWaeZ/M8Ytvp/NdVpN74xQd3NN&#10;yu186Ul7TIItFYJ2mwbp10N/Cc2Et7uwExz0Bwh0HgLtLMcIGXUdVUkEvqKoomF+hsRgUMj6P48f&#10;5nocenH/wILxQ5wdnAc46EP6puy6dP+Zm+/Db2wOHmimp6GqptXL1uef/65vG6KYeW/vhVjGEg2M&#10;4UDPvnK1ye8jc5vnb9SCz0+janoPGGqC/PP6DbMeV8W/+QapsdtwG0W4UZIyHR3cXw0bc/tOHIuE&#10;QTfx7ifW6w4JGdaTU0kUn3z+n/X3slV99r96e3bZKFcz/R6aBhbu49dde3lxunHtx/0bLibhETI9&#10;+4+eGBQUNNZFF4NASuu5job+IyhoYqCfvQZTz9SCyIfJptsf3ds+sb+pTg9dUyfff87e2empWhd7&#10;6VgYy9NyhNQr/6y8loKxXXD17f0dk/oba6sqKWv0svNbfuHt871+WuUf9ize9bGSmUD9r/+WbXiQ&#10;Le284s77u/+b6NpHS1VZpYehw6hVl98+/Z9F4umrUZDkc9dUNMawn7Lv4r6bvCSh5EJpqm8+0NPL&#10;UbE3bNxwwwLaAQJdjUB7yzGVSoaeC4CmfI2zPiS0URFUefuZi0fqt6y+yph5eBi2uEMm0XvoSDul&#10;+tyfyaUMbZDoPWioiUxVAiSzjWJBLYx8+r1CxzVg4tA+lKSwV816XJv0LjKPounsZasMP5Tonl4h&#10;Q3RIf57c+sakYKXQArgMlLHvJDcNTk+plX3878K3Wp1RW3dNanGjD6Ux9J9VPtrY6FuhMfDva8ra&#10;Tlvh34d5Ji7Z2ztoYA9qWXLMX6b5ccWnM6cjyqStZvy7cqg2K1SkvMXkbWuHa0KT6sN3Upun+2Xh&#10;/138Xi1rM2vrIjfmcwBt8q5gOeXf9V4a3KWYhhQt2X+xxfnVykqNfJX7975y3sBZDc6jfPBjAloC&#10;Al2PQHvLcV1RbjkRIamqpSLZCBMJSbOi7UjP3m3dCqMQcdVlRfm52VkZKbn1UjIoQl0tvmE2LGU8&#10;xNNEhlaEKGIoBrXw8+PvFdquIzyHjvToQ/n9qqleUZ8W8SWbrOU6woG3R43V3SeNMsH8fXntXaPk&#10;QzfxbrzLl7EeP8Ge47yvMj4sIpus3s/buUdrzkgVS5e+CsTc6JhcGPcU6X7Jmo/wNmu5fkPJoI+m&#10;JKk8O7e6SS6rfj4PzyYpOU8JcZBnk7Jo/RGzRvZGV8e//NR0QVEV/+pLHlnZZWqwHbsHwtF6vktC&#10;rKSbz6Jd70gAHgECHU6gneUYm/IppoiC1jA2Vmu+Cof0WEFbR5GdKcSS6Jv/m+HjbGZkZGJp59R/&#10;wCCPocMnbnlZyHJnSNrUY7ChZEn0m1j6DUJobvw8ukK7v4+DuryF9zAT6u8XYcn0m12EjPD3afge&#10;TiP6qfFIXsE+YLyVbHHEzReZ9JMAMe3ZzchyFeeJo80gkWK/USqzsiooiOpvB4KHDm69eU07A91l&#10;JFQUVXK4r9aqV9keeqqtzlkSiuqKkghyPa5ptTKl8u/fCjJa3cSECTJLZ3J6pnpyiLq81LyGKTWl&#10;PDOrnIxRMzJU4ZAR0vq2ZmooJJji8pg4oDkgAJ9Au8oxtTj86pM0IqbXEKjcwGwjEiMt1WohFLUs&#10;YsdoN9+lx1+kYmxGz1237+zN+4+fhb1++/jAGH1Wu2X6Dh3UC1P04118JbRODJobfy3T6u9L01wZ&#10;M8+hRpQ/L1/SHgYkZX/+kFKnZjfcsQfPsiJtNjrIRbX6xy3omQ8Eoi7+3u3YOqhs7N2L8wIuCqGe&#10;QEGgZNR0Ddhuhqb9PEaM6N8b7nplpISMDJsrCCQazeoNBV9XT0Zg5JTkOF1voGSUlaSRjHb0jULC&#10;E8gItLyKPMdLFLSUtASKZ2zwMxG0BAS6PYF2lGNq+cejex7nkBUdQ0Icud/Yqf1xcvPpKJxhwJG3&#10;0RG3Dm9YEDi8v72VuWkfIx05SstVxvIWXoN6ofI+v0msgdT46Y9yTVcfxgxYxnzYkN6U1DeQHlPy&#10;v71LrlW1H+GiyYesoA2GQwXk+sQHt6Mqyr6GPkom9x4RPKAtXccoa/eQRVBlbeYcvsxxO7dvmg23&#10;98XxmKWMcfGFf7I4PLqCwBf8yaqiSqjqaDScCjCKWhqyCEJhSjanXSgVf7MrSVR49WMeDQbNAQFA&#10;gEagveSYWh13euGi88n1cg7zt0234HiB3xQVctHP6L94eftpywLMWesY9bm/0qpayoKC1TB3fWr2&#10;5zc/4t8/jy7XdPF1anjLpazFcE8jSsqbl78yfryJr1CyGe6qw5fXyB4Dgn2MEGnPLl+5culVlqTl&#10;uMB+LHP8VhmlZjvQQplSHPMxuWmZdLtkHX1cRHnc6x8NxfQWo9b9fvs+HY/Rd3br3XhbUM3azUyR&#10;Whb7OrqEreLW/352L7oSAeS4XQIIBummBPgSJt5YUevzP52a4z1my9siyb7TTp5faisLowMqhUSm&#10;Ikh1NTjWxw8oBS9P3Uhs/diDovUwF21S5sd7Nx/+KNVw9nFseuewrIXXEEPyn1cPHryOKVWwHu6m&#10;x6/Tiv0C/a1l8sKOHn9boOQUNNaCS5kBbeA7c0RP8p8rW49/byXIlJIPuxduvJ/B5ApaRk4aRa4p&#10;g11M5sARbeA3y8eAmv1gx6EP5a3UtT7l5s7/YrAK0EVKv6al15jeftOH6VL+Ptx36mtVq27rU65v&#10;P87m7zDiCJoAAoAAXAL8KhO7/gmlaUnJvxlbcmJM5IeX985unze6v43j+C2P0ikGIzbfurdzhA68&#10;p2Uxuo5QVbX+1/XDt5JrG27cUXFZz7bO+/eXlo2OFIVIYH3Tjor9CDcdQtLDa5+K1Rx9nDWaLZSz&#10;GO5hSP51+cjTAjnLYQM4LhLmzkzafHSgozK+poakOXCSN/cXuCHVh63bHtSHHHckePQ/NxMrGyyG&#10;nnKOurR43PRD9x/cfPGneZ2brL55L0Vq8afbL1LrqAhKfVFOEX+vv0Oqea7bMdkUnXpxms+c8zHl&#10;jY/2UbAZT7f4j970vlLNY82u6WZMS+aQmt4bNo8zICWcCB655HpCZdMutSn3140fvyfdYhDt7MNH&#10;lYc7VtACEAAEhFyswCWcnjFs0EDGNmiI9+gJk+dvOHb/axZBy2Xyv6ER4ZcWuWrA02KaZbL9lh7d&#10;MES18OnqIda2A7z9Rgy0N7cesugBcuzmDaN7S5JrK2pYF4ip2ns5aVCJRIqao68LS01X3nLEkN4S&#10;BAJBzsxzoAF8E1qnCMZwRIiHNkqit+/kwVpwpAmlNWJ36OnZNujk68uGmhmZ2PYf5O5oaWbnt+Ze&#10;vt6YHTfOL7BpXouG1Bk+P8hKKv/JsgEmhoaGJoNXhRU3LSHhbVEDStNr5+0LS13kcx6t97Xua+0y&#10;2HOIu4O5udvMU1H1vcbuvn1utnmLuT1Gb+zB28emWKBTbi33supr7erhOWRAP2vboYtulPRbuX+p&#10;kwJtSSLYAAFAQFQEhPNxpqIv10O/lZBYrovRMsoaWrq9zWys+mjKYTgex4T0V5eeJJKMfKaP7Nv6&#10;2p9UnvD43H/3PiXn1aAUdS2HBEyf7GsFvWHtwZU3BbrDpoyxYFlXWxETej08n6LpPinIkfWpg7qk&#10;RxdfZZBkLUZO8+rdtOKZM1QK3aMKFceAIHdtVv2uTX507ZPM8MlehqwF8Pr0F1ce/yboeYQEtH7E&#10;hFKT8fH+9dDnX1MLa6nyPQxth4wLChhmqd56HQOlJu319athP4tICvpWHv4TvU0VIXakvPeXb//E&#10;9Rwydbx1i2e7qaVfrlz9Vq7mMnmyK/RkOetGxeV+exJ6+8nHxOwyHEZJy8hh2NiJ/sPMVTmfk8hV&#10;f97evnH31Y+MEhxKQbvvgLEhIX6OOpJFX27c/lat7REcYKsiqmwE/QIC3ZqAUOS4WxMEzgMCgAAg&#10;IBQCwqwdC8Ug0AkgAAgAAt2TAJDj7hl34DUgAAiIHQEgx2IXEmAQIAAIdE8CQI67Z9yB14AAICB2&#10;BIAci11IgEGAACDQPQkAOe6ecQdeAwKAgNgRAHIsdiEBBgECgED3JADkuHvGHXgNCAACYkcAyLHY&#10;hQQYBAgAAt2TAJDj7hl34DUgAAiIHQEgx2IXEmAQIAAIdE8CQI67Z9yB14AAICB2BIAci11IgEGA&#10;ACDQPQkAOe6ecQdeAwKAgNgRAHIsaEiIKTfXzV9zJaH196KYe6Zk3d88f9WFn/x93UNQG9nv37bl&#10;8PwSjWWds9eOIgaNu5Z7BnZOpt3MaiHIMTnjxvJJ03e8LmeDrurTgbnTVt1KZf3eXZdijCQXRr34&#10;mkNu+0MZVFJhdFhEJk6cvsTc0vL6vO/vv+c1nlbov0bmkMAHQOCma0cRg8aN7gKRYk0/uNBhtMPn&#10;fTi+aMxgR1s7V0//pScjCggwduqYJkKQYyS1OuXTj1z2x23936/vE0ubvjDUMU6CUWEQoGRcWxQU&#10;GLTwWjqIFgxcoIlwCYgq/eqT/5viNfVsnlnQ+l3bFw5Tjj0Y6Dnjagbrd92E64oAvQlBjgUYHewq&#10;PgRQhoF7jh8/tmdCb5HkRHXc7SOHoI9IiY/DglrS9TwSlAgv+7ekJ5r0o+Y/2X0s0XLT7Vu75o4d&#10;4Rey5uzDs5OVPu7f/7qUF2Pbra1IDr12sx4MJEQCSAWTERN86J/mE8FGLvhw7vSrbPG9TuTZ567n&#10;Ec8IBNihFT2RpF91KcJqzPQZviaN30xHqtoOdVCtTPtTLJbz446SYwqpvrYGi2f92qkA0RVoV9EY&#10;QyUT6mqx9WShlotFY6og9BhuwosklUJhVwnhxykqqR5bR2CGSzMEiyNwLLXQf68jUNqOB5WMx9ay&#10;dtwWndYeUam0ARhUCG3cM+GFG90CrpTojjV0yznrIHB1kH8cnIJhFZWIgzyDXdFqCzuHfGhhG1fH&#10;GX7T4kZsYZaSdcDK7SuHazdPMSjYsgq8bA9tJUE+KC/I8dLmvkKUY3iyQ6mIu7p6rIuliUnfvqYm&#10;fW0Gh+x4nIZtsLHg8TIPl6nXc5u7KnmxfJCd97+RtU1eEJPPBLp4b/5Q0cIvfvZt0xio/6r364e6&#10;zwrNYXatPvrg2IHB//0mceZKKo48vXC4rbFh7z5Ghr2ths4+Fp5Ty/HMUxd9dILb0JUvy1g6xCcc&#10;G+fsvel949W9iExlGpOQeGysw8hDCRwmsLXxp6cPdHANPhpb07AT5OapBcPtTI1N+poam1oNmrLv&#10;bR6bnbFf/vXpZzt45cvyqogtIxzs7GwHLH5SwlCYtpKhNd+aj1uGuc25mRRzebGXnamJqbGx5aB5&#10;l5OwVFzKrRW+/cyMTUyMjfu6BB2IYLlbQcWmPvrfpEG2fU1MTU1NTCwHzTgcns80OcLHHhjpNP5o&#10;XH7UucU+ThZ9+/Y1Me5r5znn6McC9lOoNjyCjK5LubN2pD0UfCMjQ1OXSQc+tbx1ApNbk//wKFGJ&#10;pdGXlvnQBoayzshy8PQDb3PwzBDx6Q83jnehUTI1Me83ctXNpBqmxG7Tqgbyv36cnz/EysTYbMA/&#10;p3cH9B+6+hVr8Ynw62SAq9//PtKPTU7YOdBjk37cHGdYdevPrztrRzub04JrbNZ/8tFvFRyliJB+&#10;c9Pu9xi38YN0RHMRKKBQC0uOybmvT+1qvZ18lQPJVhMdSuHzFSNGbgxXm3b2/c8/qX+inu32qr+9&#10;2Cdg9zf6Ma7l4Kxd/v3N9+JGr8p+PP2QUZT86mVio2KTc768jMIZudm0/Lo8z/tyMwayAUnFlRdW&#10;E1pEDldRWMmS5ywxIOfcWzQiYHes4eLrkb/TM1J/3FnW88Oamad+cYqUrI3fcM2sp1df5zKd2nEJ&#10;j+/FovuNcFSlyxYXbnya2sIiKq6qrJbANpVrYo/PDNn323z5lQtL7BRo+5FzHyzxnXgk02F96Mef&#10;vxK+PzvoR7w5a9TiB3kt500SxgHbT5w+vHSAmrLT3H0nT58+c2CWrQwsp1oYiJFF4coyn25d80B1&#10;0c3I+ITv99f0jdmxaN3//llwqnLsmY8JSQmfri/qlXhg4brHhU1+4FNCtx/8rjPz9MuopN+/fjw7&#10;MKLy/LwFpxOY1hzWV5WU/jw1b9lz1TmXwuP//En8cnOF+e/DE4fPupbORpE5eUTnEn967WVy0IWI&#10;xN8Jn64t1P95YMG6J83G8MCN4TyM0DPapV1cvOyBzLSLn5My0v9EPdjYL/vUZO+pF/40Ziou5vC8&#10;NW+1Ft/++utP4qdriwwit0xeFprFmCZziyZGBkkjv2XNXdkpp56Ef7y7bsIoD7WMpzfeM7mGqIt/&#10;dDdOynlEP9qxyRE7J3ot0g+G4w1WbVp2FT31QnhsYsz7szM0fuxesOUV69SmIY1wvy/OGr8uymT1&#10;pYNjmebLAiqoUHcXlhzXpkY8Z7M9+/C7mn7xRt9Kwv63IZQw6uST/+a5GajIycppmPqsv3Fvi23a&#10;ibVHfkCCi9R2G2FPjXsb3YCz7OvjLzJ+09xr3j5PYOgxtfDbu98K7r4OLdWY5325GsMXZ2rRs+3b&#10;nqACzj45Ncu1p7KcrHwPs5Gbbl6dVPEhGo9if0bGGPpNGybzI/RZWtOhj4179DzbaIy/vTwsbnyZ&#10;CmsnqLpArYo6MmP6yTKf4/eOTzKWZoSh6Pm/28KU5169s3OCg4GakopWX69VZ0/NVH6z78Tnatae&#10;JTVMHZxdbPVlqVRpPWtXZ2dnJxt9ee7J0No+FBqNqk6Ik5l1bMsosx7KKroOUzYtdci9dTbOYevB&#10;Wf20FBVVe7kv2r16ICH8xsvsxtOClOmMi+8e7Zvi2ltdQV5Rw9R7xa4Fxkm37sbXMY2A//2x2Ofs&#10;zW1jLDQVZOWUdftNPvr44hT5tzu3tT6/IDh4ROuOlBqH9z+yK9hOV0W5Rx+PpQc3DCF+uBqW3XAM&#10;8MIN3iHT4AMpJfzvgOO3dk2w1VaSlVPSsQva/+jGPI3PuzfdyqQrLqUoPqZQz2/6OGtNBTklPcdp&#10;+2+/enpqYi80rGgiMRiI/E/5eWf3TRtgCV3y6ambjQoZiP5x721O0+m3Jube4xxTf39bWdqAHLGT&#10;2OdDi3DDOTwZVsVKzzzxv3GWWirKmsbDVhxc5Vrz5vrbgpbZAx2Yq0K2Jrvsf3RtqYMirNzvgEbC&#10;kmOlwVsff4xotT3bMUwViWxQocKIu+HV/eYsG96DeVTJPoHLJ/ZMe3I/FipIoPTch5nXRL6KraSx&#10;KPv65LvskODp4+yq3jyLp+txyfdXsah+w/qpszlYedoXhjH8hKPo0/1PWMe5i4eoMUuvpHHw+mnm&#10;GLaFU2gUpKZHiLdK7K17jTO26h93XxRaBoy1pIufiEyF517Flz1TZ1ykTrl0d9cInaZ6G+RmRL3T&#10;5GA7+umiYZOzHDHUIC/ifQqcZ134dQqp5Tl5uH5jAqFUDXurSmq5eTsoNVqB0rVz1CPkpOYzPZeD&#10;RkOqQyXhqkrys7My/tbKqUnVlFQwX+Gg+wSvnWLWeMOH3pfygIXz3QiR9z/kwyvDMQzQGDx1lFET&#10;J5SWdT99Ul56QQMSXrnBpoQy8F87ywa65mje5B3nLByMjHrwhj4DRqn1MVZIv3/i8pccLF2fpXV6&#10;aUsyWsO0SmtoiJde06GL1POcOEDi262nqQ2TiPIvt8IqHAJHmUo02sAdO8cchO04Qstzirc+7aRC&#10;3zB6dv108bmZRS0uX8lpD8+EEYZv3DahN0uQ4R0E7dZKWHKMQKLYzv2YRIlQnP4Xq2pi2qNlEV1W&#10;31RfuizjbyWU9qieg7zMq7++TYSKF2Xfn8fKD4FqsO4j++E+hP2E5Lo8+nU01cHbRYMdIF72hWUM&#10;71EgFKVn16kY9VZryo+GPqT1rYxVkBxpKzhOmmie//RuFH1mWf710Ud8/0l+feikRGQqLOfIMSdW&#10;nikcvO3QYidlllBmZFfXfNvpY23OtFn0m3Q+FV9VWNr2A4r0gbk6VcVBAzFqelpyzbZjZOWlpZR1&#10;1BmTdsYRqaiujCbg8E13q8il388t8XUw7mVk6TJsdEDQlCXHImm5xrwp9rE2pE/qmDaUam8jNVxu&#10;WgEMfxp3Q6voMpuHwMirKGGIuHqGMYRi3rhxpdTkhryRrRG9iMS0IZV7m/QgFjScCxTc15zc6PT3&#10;aKCTsbHNkOBVp97nNkgWTKskWMkjEGoDJvlqJj18mkzvpyjifiR6SIh3z8Ykh4OdUxLCd7ylVRgF&#10;FXlkPRbfomRWX/K3iNjD1Ihe+xPfTWhyzN1FlISUJBJfXdvqbg+lHrolipaUxNAOeLSBx3DT8i/v&#10;krFl3x5FIt2G2SggNF19rStfPftZWx3/PobqMMJFk/1VPw/7wjOG5hSFSGS5a0cm1Le8f9vsO0pS&#10;WgpJwNa1LjgS6yF94DzNkjIfH+JQ/uxaeDGVWvzxzhu8a+BQXYaXIjKVe8Bo0XBYfGiu5vu1M7e9&#10;LWZKcJpJktojdtx//TKMaXv56v3n70+3uMG4FuTqFJrDrRYkGtPqJxTrVADak2nnupiDkybujNae&#10;fu7T7/TUX7E/vn1+/L8hLWtdZHw9sVV0iDgsHiEhJcHDQYJEYdAszVnc4JUbV0r0Q4a2kfG41lV/&#10;Eramnoppsl/Bdtapd4mp8e8vrR0mE3UkZNDY/TG0W+QwrWpNXr7fRH/jzAf3YrEI8t9XNz+iPQIH&#10;NE6U4GHnlITwHW9lFYe8kdCxH+rYU0Ysb+Ax6Qeso1IojaDrCFutqoRPvypZuyPnR33JQPVxtlSj&#10;/13CcPAwo+JPYe/DnnzDDPS2pZ3zNd387GreP/305e2nyr5e/TneFYW/LzxjpFQ0FClVJdVMZxBS&#10;YVJSMcdVFRhdG6seVfGfk6pYfaTkfX4e0+YjECh976me6PDrz/+kvX74Tc570sDGeoyITIUXU6qS&#10;0+rzJ4LRd+YFrn9Z2DjhhEyy61GWlFyrqt+TedPX09PvqanQ8tKAzVDwnIJnY5utiOnvXqXpTj5w&#10;ZNHgXoqSdKUkl2b8bVHfRlT/fB6e3WL1V+3vz3Hl6pZ2PYV2ecsrN/iUsL9evmv5qFld6te4EmXz&#10;fr2Zp/0oaQ3TgUHrzr+4u9Ik+c7dn1AJkFermnlLmY+ZYF38/PbXwpQXDxJ1xk50bqwZwcTOKXTw&#10;HYeZInKOi05d2BXQXEaCuV87N+PhxC+wZQrO06bYFt/83/63TAuIcGl3tu99gxo6279vQ81Jso/H&#10;YJ2/b6/dj5MfPMKWPtNCarpB9YpPN25ElJt5D2iuX7UyCf6+sIyR0rUwlk8LexjXuLaLXPjyxOW4&#10;eugcy2Giq+gyOci84OaOox+LmjW7LuXWvwfesb3by+SBqvvksdoJ9y9efpioPSbQqXmKKSJTYcUT&#10;hUKj1AduuHJqIvLOvAlrnuUxvFJwnjzZKuf8xkORZU0aRq38cXRqwKqHWWxXnUgoKssSS/PLG89s&#10;sJyCZSKXRpAD5JrSiqaCA7n41clLUAhbzJMqww9suZpc2xRWak3MuV3Xc/oGTxvA4QK3pUdwjOWV&#10;G3xKtV8ObzgXV9V0CUOpjD634+Ifg4AZHvQJa11K6KZVZ2kFP8YGlRYptAojf9Fs7AVt6BMykBQR&#10;evnqo3TjgHHWzcVrbti50IPvOBzs0OFa/efp5ZuRYvy6Crofol8MzZT2kqZzTp/KnbJw6pAvw/xH&#10;9e8lXf7rzb0HX3H2K87vG6PV1FDK1HOI1rEjnzSCF9g3nG1pSy4sNi4OI7puH9hUnGIXCPj7wjKm&#10;x/Clc6xG7wwZlRU0xlW7LvHVw0hlvwkW16NYHkBgNkTKauHpAxnBy4M9wof7+7kaSJcmvnr8ocoh&#10;JNju+Lu2U0fObmKg0aVtF6j2a//HlNgIhIhMhZfI9GNXY8jWGyfqAxcsmkAg3Dgw1kBC0mzOqaMZ&#10;kxZPGPBm8AhPpz6yJdHPHr7P1Qo61p/9ZFLe2N1J7eqxOdOz3DVq5Ufs3TgcXjLAN5J9S4m+AQt8&#10;by5aMg4/LWSwbn3a1xcvUvoGTjS9UsFSUZI0nz5T5/rEoQ8Hjvay7UHJ/fHswetUWa9/Ly9xaFlS&#10;bhynlUdDYdjKKzdYoacdx0ZT5pk8nDrseX+/4f10EHnRz++/SJb02HpptSvjbisGTSkK3zF64LMx&#10;gcMtFKt/vbz5qHDQv9Md6HV4Xq1qdhSp5RE0+N8pRy4reuzzNW66iYfgir0VPQ9WenAdh8EcakLO&#10;urtu6dpI1QStN/s9mu76wtu3PVuh169f32I8IpG35wcpOCxBUbePua2VDtMNFUan+OoatFZvCxs7&#10;QyX6eRilYDQ0eNIwQ3JmdGRkbGqFrNX41YcOrfHtzXJPGKOiqa6gaTV0pLejTsMPSDk1DQVVI2cf&#10;nyHGKm1dDPOwLxxjMJpOY/ysJHITfsQkFUtZBW07sNxVgSSnYWBqZaJOzz66+1rGFvYmaoxzG1rZ&#10;bERIoFuP2pTo79HJueSevv/s2THLUgInr29u29SKXZDRKhrkb3e/6c7bPtee+c4ZPG7cTW0xZgvL&#10;yTVVeGWt3n0dTNVpjjT8am5vQv9PlHwfD09rZWR9YWq+TF8LLWmUoonXpKBBOnXp8dFxyflkfc/5&#10;Ow9tDbJU4FCekzMe4tNPpbawuF7RrJ+rXV8NKTj8WUwm19aSVHX7WtsbKTde1VGwWKKijpmdQ29G&#10;gtG2+lqsjE5fW2gI2soBlGJfr7EeWpXxkZ9+pFQqOEzbvnueowpaRk7bxKaXIm0ncmHE1dC/tuv+&#10;OzzHHp3++f3H6LRaVefJm4/sme+m2cZ8paVHahR6JjQSazCmpkZKw8jcwUKrYRkDjVvwxEE6OJjc&#10;uFOiR0rbbNiSTbP6SWZ9+/AxKqVKyTF446F9SwbrNCokWtXKb9IYO7nixK/f4jKrFPvN2HV4tZde&#10;g1EQpTatYkO+kba0pl4PeU3L4YHj3fWYjmKu2FvSUyWwpB+cnGdrVX1dvaxWXxvWAw2lqNtLUbbX&#10;yMmjrFSbzxntKbTwxkLW1jY/8MbYpa6OeUEmvG5AK2EQoGRfDfbcLbvn3YWxmsLoD/QBiwA+dsew&#10;sR/GPn/+j7k4H6qwfAGNOjWB9qwdd2pQ7WB8fdL9mz8UhgV7AC1uB9pgCEBA7AgAORaDkJCJRAql&#10;LjV095lkk5BZA5TFwCRgAiAACLQ7ASDH7Y681YCV71a59e5t4bk1wXL5zjmWQltW1fGeAQsAAUCA&#10;BwKgdswDLBE1JZRnpWWXkxX1+/TSkAHnRxFR5twtqfR3dGq1qqmDsSqMFdPtbh4YsPsQAHLcfWIN&#10;PAUEAAGxJgAmY2IdHmAcIAAIdB8CQI67T6yBp4AAICDWBIAci3V4gHGAACDQfQgAOe4+sQaeAgKA&#10;gFgTAHIs1uEBxgECgED3IdBOcgx9Xhf6zA+ZvtG+99P8wabugxp4Kr4EQH6Kb2y6k2WiXehGIpEY&#10;Egxt0JdaoA36UhPjPyHIjL9goA9eMd7zBzZAoH0JgPxsX95gNC4ERCXH0GvhGG+Gk5OTk6ZvkOwy&#10;21JP33A4HPSvhIQE9Cv9y1pgAwTagwDIz/agDMbgkYDw5Ria+RIIBGgWLC8vr6Cg0EKFW5sHvUCu&#10;pqYG+leSvvFoP2gOCPBGAOQnb7xA63YkIGQ5hiYdeDwemhGrqKhAc174jlRXV1dWVkIiLiUl1fTp&#10;afi7g5aAABwCID/hUAJtOoqAMOUYynWo8qCmpqakxM8L9yEdLy8vhzqBKhtAkTsqIbrwuCA/u3Bw&#10;u4ZrQruHJmCuQzShebG6ujo0p4Y0vWvABV6IDwGQn+ITC2AJJwLCkWNo7RpUL4YKFPzNi5uMg7QY&#10;UmRooQXUG48xo5IJtRVllVg8id1HRYvuL+hv67EyrJTHXkXSXKyMEYmH4tapGOSnuCEB9ogjAeHI&#10;MaSeUIUBkmPBXYQUWVlZGSpcQIuQ4PRGxaY+2T19qE2fXgZGpmYmvQ0M+/Yfv/L8t+IWH/zDVRSU&#10;1rT4cjuc/kXShm4MLPdEMny367S987M+/vyiif7Bq+9mth1k/K/zCwP8A1fdzW76AnS3iw1wmImA&#10;EOQY0k1oE4oWMwyDlmRAs2w4X1AlZj/8x8tz5sGXeaoDp67ecejwvs0LfAxrf1xdN3rg+H1fK9lN&#10;lEH4uxmBDshPaTM3M2z0m7uXX6S39Rlg3K/HN56E/5Ls56ovhOOwm4W1S7orhDSA0h1a0AZVfoUI&#10;CFLkpqdFOHZLyri5Zt3NNJmBm5//eHfx339mTQqeunDzmbBv745NstXXVpdv4yvAAtpKJUMPuFCA&#10;2guIsV1274j8lDD2GddPqTbh0bNkzvdBamMfPP2N1xwQ4KHL4evbfPABmckHNLHZRVA5hqpy0DQW&#10;Uk/hegSJO9Rn2xNkYvqL25Fl8v2X75pry/I1eZk+E/Y9enpyuqW88LKcxT3S7/8CrEy9dv0An9wW&#10;btiF31tH5Se6l5e/i2rdr0cPE7AcvKr8fi8sg6zrEeDeQ2h+g8wUGsoO6UhQOYbmsIyH7oRuvays&#10;LONZak4brjCzsF5Cx9ZOt/X6ZoyUlEgf8SPW1+HwbV2HCh0H6JAvAh2Wn0hIZwdoEtNePoytZmt5&#10;6Ze7b3NQRj6BLqp8ecZhJ5CZwqTZ3n0JR45FYTUk8YwXu3DqHCMtJ4Uilv3NrRHF8AhoaE7FCCqC&#10;/gvXFyG10QWLyZCboO4hkiAiGHIsir655mcP9wlD9CiZrx9GV7Yen1r06f7HAglTv3H2Cmytg5s7&#10;tDykvZSL0QnMzOShc1GgA31yIiCoHEOZIKJ0h15hAfXchhzLmrj100KXhZ8597mcHzXDpVxfPWnC&#10;hOlrzkTkNd8AJxR8Ob8mcJC1cW9DQyMT64EBK//7lN+46g4bfWJuYGBgyIb72URK8Zud06H/CAwM&#10;WnzhF74ZMLEk+ub/Zo5wMu9j2MvQyMzRe/q2W3Hlref5VGp9/sdTS0c7mxv16mVoYjd02q5nGaD8&#10;IdxjtQPzE6HqEujTG/n39Z3IVusrKXkf7n0ukbEcPcpShsXhNtOP0RKfcmt1yOQ19zLJtSkPt08a&#10;ZGVsaOQ4fc+OOVwzk0vnuMRziwL8/af+72UB6xyoMvLALH//8Ysu/AYPBAg3PVv2JqgcQzNEnh6G&#10;5skbSJHbmoGqeCxd4aVZF3M0yNN/080feVgeVgvhki/OC1x9ObK094QlMwfoMm76kfLC1vu4j90Q&#10;miZnP2rOilVzxruq5z7a4j9o5Nb3JbTOkSgkhUB781E9gUolQv9DfwsSnoRoLFKTCt5sHdnfd+mZ&#10;L3XGPrNWb974z0R7ZMyFZSPcJxyNZZnFI2sSTk4fMePMb9XB0/5ZOs3PVj735aGZo+bdzAIL4HhK&#10;krYbd2R+IhTsxvqaShZ+vPOxkHW+QKZpdJm83Tjo52b7uaYfoykGVZPyJfx7VNiOQL8lNzLkrIeN&#10;GTXYVluW2nZmcsttBELGcvJSP6nksFOrN97925SF1NI3O1YcfpoiN255SF+RXGcIMdydvStBH5KG&#10;3v7Tq1cvEb0hs6ysDNK7Nt8rhM9+dXj1uhPvc+qpKGmNvgPHhEyb6j/YRLnFooqi+9MHz48aeOH9&#10;GV91BAKbeHZuyJa3eJdVl8//46TSoKV1cYcn+O9M7Dnt6Llto3o3TlrwOU83Tlp4rcrz6LOzAXqM&#10;sxcx+eho793V0x683OYsx5QBdXFHAgN2Rst6rDl1bGF/jQYbqHXJ19btSuy/ftOEvvSbi0X3pw2e&#10;946koWo+6di51QMa2tWn31g4fkWY9KTLz/d7CrWc2NlzVBD7Ozg/Cb+OjPHbke5y6PX1ST2bpj7E&#10;3yfGjdiW4nLw9fWQpr/CTj9K1qUJnusS5PVUzCcdObbYWY3pLgnnzISZ25TC58vHzLlZ5bbz4ZWZ&#10;plIISsHjxSPnP5YKPv9gj1cPQSdvgkSyW+zb2QFL9fRac+vrz4hbO2cP7U1Nf312ffBA+4HTDr3P&#10;Y/dYH22OUhN/elbQ5g/o4bvuXVvepMUISs6TQ2ejkC7LDzNpMdRcSt9v7Wb/nqVvzoUmNF6qIZF0&#10;bC1erEHr4b/vdfrjdhxZ0qTFtGayZpOPXNkTyNBi2kYzo75effSaRY1aDP1B2mjUrFFGiOwv4Smc&#10;7sV3i4zsUk5KmvqOsVWo+HHvVUbzRU990rPHCTitQUFezQrNS/qhkEgEuaJSLWDNXBYtpqckp8yE&#10;mdsoLZ9th+Zb4z/sWnU6DkvICl2/8X6F1cKDm4AWt0diCirH0LwY5uNzfHgD3YeB9S4hCRWTIbN2&#10;XP+QmBLzeO8UB9ns57tCRi99mNeqXkso+XJ42sRtkaohZx79N81cttkmasGXJ99K5G1H+5qxFvOg&#10;Jqq2Qx3U69MjYwraWuhBLaT1IG01ecFwTS4L7Gg/S5uNCnBQZIEib2htpEAq/5tTzU8pnA++3WCX&#10;js5PTG/v8Y7K1XGPX6U1LsSpS3z6NAnPusCNt/SjHRTyNuNGt6g7cwonb50jlFxXHFkzUOLHkeVr&#10;16/Z8Yo0aN3hZc6smdoNEqdjXBRUjqHM6Hg5bkSHktF1mbb/0ctTwUao7Ed7TnxhWWKERBU8XT1v&#10;T5Ra8LFrO331WFfH4QtTs2uQpNRri0b7tNx8Jx+MqkPVlxVUtLW0DV9A60HZyFSL+3tFkdCUWdtA&#10;veWDMzIqKjJIUh2WAORYWEdDh+cnquewoEGa2LgHT5MYF1c1cY+ep5AMho13ZqpI8ZZ+kBojFfR6&#10;qsJcy8lb57SpgvmsQztGKf8OvRIhNXLH/umgZCysdOTWj6ByDM0+RPQCNmhqDPXMR1Uao+u3bu3w&#10;HuScr18ymRY8QOvSVOxHeRohUh+fvPiFfmeOaSMT6klUpHSP3qZstr5Wbn4TgzxNZNqSSUYPUvJy&#10;3NWYNq4E9H2UlsFBotAoET25wi0PuurvYpCf9MfuCMlPHsXTilCVP+69zESZ+o5juTTiOf1QGGkp&#10;uA+d8tw5dFO7rroGDx0ipPKslEKw2qfdjg5B5Rha/CAiOYa6haY2fMgxVEFT1DNUw5DrqmpZprNU&#10;aYMxu64f8ldNODEjeOvbYubSg7RGTw1pCqLHsFUHDrHf9m3wb13HYIqTlLqeujSlPD29jIcFHu0W&#10;5+46kDjkp6qLv1cvStqLB9HV1JJPt9/8lTDzG2XNfA8YIXj6tRFgnjuvjTn+z/a3VLdFS0coxh1f&#10;uv1NKbhca58DSDhyLApFhj7XxPXrecTS4go24kfOj43KIUqq6ai3WJgDfWzEYNyBG/tGKiedmR20&#10;+VVh0/0VtH7/wSYylXEvInJaLzSjEvGEVsNQKawvrcDouw4wkq6Oe/AcrM5sn9yFMwpDjjsqPxss&#10;VHQYN6IPMvPVvQ/Rr+5GFMrb+Y+2YM1M3tOvDedbZiZvnVPL3u9cdjRWafS2g+vW7vrfeM2sa6vW&#10;3s4Cj6DCSTdB2wgqx9DsFVp3XFtbK6ghrPtDL9iE+mxzRTMh+9mGkQM955yMbXHnC3rN2/4z32sV&#10;bEcO693ieo5eCZAyCjp+Y6e3YvLZOYEbXuQ3qK+URdBCH52ysH83Xf/DenVWn35r6bBh868mNy14&#10;QCuoq0iTq/IKaphnDdJWIQu9tbFfj209H1vJot51f+6evBEPbtAJN0dg9dZx+clsnpz1mJFmkrlv&#10;zx+5+qVUxSnA26hloYGX9GvDcfaZyUPnpJz761dcytCZuOtffwMJtM6orTsnGpQ82bLi3C8cLOCg&#10;kSAEBJVjaGzo46TQ6k5IQAWxo8W+kBZD85o2Z8eSqvq6SsiS8P+NGTppe2hkan5pWVH2r/CLq8f6&#10;Lr2XLe+27H9TTDmVcaVNp566vm2ofMrFeQGrHufQz/xILb8dRxbY1r9c7eUxbfeNl9+TM9J+fbm/&#10;d6aX9/L7xWrmFnpNl5dI1b52BrIlb/duOPLw7esHZ8++zKYVPlDao3cenm1FCN820iNoe2hEYkZO&#10;Tkb8u4srx49avG3z6mORFUIkBLqCS6CD8pPFPGmLMQH28sWRL2Mq1Vz8h7B5nyYP6deG4xwyE27n&#10;9b/O/bPhUbnZnANbhvegz12QGl4b984wx0XsWbr/SxVc5KAdnwQEfQyEMSx0MQjNZLW0tPi0gnU3&#10;SIuLi4tlZGS4foWakP/h5PoNJ96kVxPpT+vTl8VJ9nAI2nRgU0DzOl8EovjRvBHLolxPhh0fAT0G&#10;0rDVxh2fOXlPJMJ2yq7jm/0MaM9HUaHnTvdv2HnlUzaWikKjkRQySqnP0Ln/27lwiC7LOgjsz7OL&#10;F+x9lVlLQUkqO6y4dXuJdcPv2LQnhzfvuBieVUtBo1G0twNIakAG7d/o32hQgzEnwo77NBtDs6n6&#10;/RqvKY8Nd4VdDzEQwnlSKMHoEp10VH4ywaP8vT7Vb827Gr3A/54f9OLwmA+s9KNk35jqtynd51zY&#10;bg826884ZibXzqu+7poy92JG7wVXry+zZVoEiqj5sTd46ul0Hf8DV3eP0AaZKbpjQjhyDL0ZAIfD&#10;Qe+MF/wl9NBLNYuKiiBdbfNhPBYgpJqcpLikjIIKsoJeH2NjI0NN+VZLgKB6GpmKhPSRdeUC7c/Q&#10;61eQKAyaKcuoxOrC7OzCKrKMmo6+roYch1vYVBKuuqoOIaukKINpuSCChC3OzckvxaKVeujq66pK&#10;s+QwB2NoL4OB3qKMRGPQYH2FUFO+Y/OzwRV6cBEoNIbb6hmu6UfriTZb4NhRG5nZVucUMolChZb3&#10;sOmY/hMc44Uat27XmXDkGMIm+KchGZ2UlpZC/0JT424XCuCwKAmA/BQlXdC3cAgI7coDKlZAL2CD&#10;3jJRVcVniQmqPjO0WESviBMOMNBL5yQA8rNzxq17WS202TEDGySmkKrKyclBVQue3vRWXV1dWVkJ&#10;1Sig74DAejC6e4UJeCscAiA/hcMR9CIaAkKWY8hI6Gk66MO9kKRCH9CDPrDE9XYctL4YWpgB/QsV&#10;i+HXi0VDA/Ta9QmA/Oz6Me60HgpfjpumyYwv3UEzZcbXm1roMmNxPnQDkHHXG/qV60MfnRYyMFzs&#10;CEDJCfJT7KLS7Q0SlRwzwEJvF2J8EBraGOuIoVlz0yeiGX+BhJivJ6G7fegAAIEJgPwUGCHoQJgE&#10;RCvHwrQU9AUIAAKAQJcmILSVFV2aEnAOEAAEAAGREwByLHLEYABAABAABOAQAHIMhxJoAwgAAoCA&#10;yAkAORY5YjAAIAAIAAJwCAA5hkMJtAEEAAFAQOQEgByLHDEYABAABAABOASAHMOhBNoAAoAAICBy&#10;AkCORY4YDAAIAAKAABwCQI7hUAJtAAFAABAQOQEgxyJHDAYABAABQAAOASDHcCiBNoAAIAAIiJwA&#10;kGORIwYDAAKAACAAhwCQYziUQBtAABAABEROAMixyBGDAQABQAAQgEMAyDEcSqANIAAIAAIiJyCc&#10;9x1DH06HNiqVKnJ7wQCAACAACHQGAtCnNqAPa/D0bQ1B5RiSYOiTCtDWGfgAGwEBQAAQaFcC0NeO&#10;oA3m55gFLVYALW7X2ILBAAFAoFMR4EkhBZVjqEbRqeAAYwEBQAAQaFcC8EUSyHG7BgYMBggAAt2N&#10;QPvJcXcjC/wFBAABQEBEBASdHYvILNAtIAAIAALdjQCQ4+4WceAvIAAIiCkBIMdiGhhgFiAACHQ3&#10;AkCOu1vEgb+AACAgpgSAHItpYIBZgAAg0N0IADnubhEH/gICgICYEgByLKaBAWYBAoBAdyMA5Li7&#10;RRz4CwgAAmJKAMixmAYGmAUIAALdjQCQ4+4WceAvIAAIiCkBIMdiGhhgFiAACHQ3AkCOu1vEgb+A&#10;ACAgpgSAHItpYIBZgAAg0N0IADnubhEH/gICgICYEgByLKaBAWYBAoBAdyMg6LfycDhcd0MG/BU+&#10;AUpdQeKXz7HpeaW1SAVt62FjBxvKCHUUYk1xcRWB9mldJFpeTVtZWqi9g84AgbYJyMjAymcgxyCR&#10;OpgANvnmpmU7HvyuafjMF1JzzJmwI8NVhWkWOfPiJL9tkbVUBFLRecPd67NNJYTZPegLEABy3JpA&#10;xbt/Fx6Pqaf9IGkUtGt3gCG6CyUKLvXetjWH3vyl6A1dsnvLxL5ynd834t/bCwPWviwiN7uC7j39&#10;xpOtLvIcnGMKcZvuUyky5rP3/Ourh4SakTMvBPlu+4aF/q+M/dpHt+cDOe78udOZPIA5O+5itWMq&#10;oTg1Jpq+xWdVd62vqhKSL67edDM6p6Q0LzZ0y6qzifjOlI/sbS3/eOzImwYtRsrp2nlNmDY1eLiN&#10;ahtzV6YQMwLNYYuJTciuotDKE2ADBDoJgS4mxzTqnfoIpJLqsfStrq6exOoJqba8ukmBiTXl1YRO&#10;kmOczayIef4pjzExlrGce+H5g7P7tv3v37VjTaTadq1Th7ijotZGanWUSWDcFgS6oBx35hhTC57+&#10;M9TaAtosXaZcSCEy+yJrOT7YTZ1efEGpOAWMt1HozJ7SbCdX5xdA5VzaJmvmN9ZemVZX4GGT0nOf&#10;MGMmp21GyFAjGZDfjTzbSi0emIOmoiQA0lWUdPnom1iPI1GhjUwgMtVTGRNIs5kX3r59ePPmw/fh&#10;1xbadP7KMb40r5Re54fkWFNPVZJXXBidIfM2bOa0bVk9zVmD1y67cvs2Uqsru92ZfANy3JmihcAo&#10;G9r172/XSwnTqczmYCwZV4trOOegJCX4u+nK44S6K2ADPnRZAkCOmy7miDWFmck/o3/EJPz5W4xt&#10;UbjllABUQlVBRnJcVFRcUkYBY2Erh41SX5GXlhT343t0wp+sohr2/VMpTLcfKWQyP0VSKl+O0K0m&#10;YUv+Jsf8iPmVUVRL4jvn4RpAoTDdaYM858dZvo1kuyMUo9y0xKhv3+OSMwo5hIjdjiRsafafuOjY&#10;5L8ldS2uaSh4KOwJMVGxSZkldXDuLfNvQ9uxg5NaFCKBCMdG4VIHvTUR6KB1x1QSvp5IpvJwACKR&#10;GEkZSW4zqPKwJcPnPiqmuSfntPnJrZlG3PZAICi1Ge8uHz5y5fWvwqZjCYmR07IaPn3ZssmDDGTZ&#10;TsAo2IzXZ/cevvr+d2l9YwajZHqYDZ2yYvXMIUw7UXG5kaHHj1x4HpPdLNdItKy23egF61cGOajT&#10;J7rY6COzl179XUfB15TXMlQdLaOkLAv9iESpuK67dHS8PjXr2ryQQz9qKUikjNXiS+dnmLAuQODN&#10;EULSqWkzzyXXU5BovfHHbqzQ+rBnzY4b3wvq6YMjJVUtR6/ctSnYSgn+/BOuAeXvtkxd/ySPQCXU&#10;VtTgGeNJKajIS0JDIXt477u+c4gax2OUnxBzXehGrkx6emrv4ZufM5tihETL6TiMXbR++QQ7NeZr&#10;kRbclqmG7Vi7905sMSNoSGkdl8mb964e0VMSgc8OO7B2+7XIXCwjQVDS2k6TNu5a5deb7SMB/NvQ&#10;duywMUdmL+GSWigEPv3exsXbH/6ules7btPR/43vAx6UEeZpAuZCtw6SYwSlOvXDk9fxJfBWByAl&#10;NayGjRxsrMhtMs/zsVr768rqBTueZTWUMFtGQMZozNZTuyaayrL+gE26umr+v5z2kjGZuP/8dj/o&#10;gKRUxV1YtWjvyxwOa9Kkeo3de2XfGAMJBPbrNr/gCxkty8WMYRUH7Hx+ZZI+NfNisO/Wr+wXz/Ls&#10;COHXkXFjDyZAlqENJ64bm3/2yEfm1b90bVFyWn39ygIrWA8U8WBA2YvF3vMfF7M9GSM1R59+cdQb&#10;nhw7rLh6fraVHIrdeR2JwkhIoBvOJW2tO6ZWx51dOn/vu3yWG6eNAZfUG7HlwqEQ0yYGrNzG5P13&#10;NKK4Rdgk9Mfsvzy/btfUja8LW0YUo+2z9/ax8T1Zq00C2cAldnBSC5F7Z/aoVW/KGCFRGbzn8cWJ&#10;PbkdbMKUq67eF0w57ijkKEXjwSM9zVW4T14huVAx84SjxTyHlJB5e+WsbU2qipJWM7R193CzMVCR&#10;buCCS3+4cebaRznMV+7ErLurZm5t2guJkdcysbE10VaQYBz7aPkePbUV6RNXJLEqN7uUrsUoGS3r&#10;oQEz5s+fOdHbXleW0T8+6+H27Q+yaYcsRl5ZWUZaWkqiKSJItKQ0fZNXVmw9VWHRMv4caeRFKQo/&#10;fyGiiIyW0TCyc7DQUcA0iBi16sfFEy/zYVy+8mYAUlJRSUEK2jDN6YeSoPsqq6iiAPuWHjb6oL+D&#10;Rd++Zmw2c5uxh39yOMkyJwoh/ebyObsbtFhCw9pn2vJtO7evnDmmnw7dDkLui3+XHYysYpNcNG4X&#10;PxVTJBR1zRzszXQZMYc2Ys7jrdNm7noDaTFaVsPI2tq4h2xjopMKXh//L7KSpTsBbeAWOxipRazI&#10;LWxY4wJZVldaUAlvnsTzIQd2aJNAR8kxTaAUTTzHDuemyGgV8+FjPU24zot5jzM598muvWH5DKWV&#10;Nhy961lU1IdH1y/dePwx5sfj7T49GYtfiTm0ZoWNmkTOfbxzz/OGvTCaA9fc/v7z2+vHj15/jY9+&#10;uiPArt+Eg3cuLHRgrNlCqg9ad2zTKAtrv023P39+cmH/lrVrN+858yD8zalgY7rEUksj773OJCLk&#10;+i2/H5WUHB+2daAywxUZuxUPYn8lQ1tC+Inx+m0Eij9HmoFR6woK6vR8/n3y4/u7h/eff/n+fLuX&#10;FkM+qMUR156msZ02MgHn1QDVof++/vn7d2LkuaDGKViPEfve/ExKTkqMffFvG5WKllGmQvV19huJ&#10;2GplCpsUoeQ+3n2A8RwKWmv4v08+PD61bem0SVMWbz5y58WNZQ70tYS4pNBjD9JbQ6BxwxsHHXvz&#10;43PY/QdhER+uLrZvWHxIqcjOrUZre2599P37uydP3nz7emelU0PZh5j54tqHgubTqcA2cIkdnNSS&#10;Mh4x1lGFkWMoNZcAH1NQq+BdUQTfowPlGIYii06LEYj6pLuXwksYR4WC8/LT+4LNFRppoBStphw6&#10;vawf40FdSsGbiw9TGdMF+l4Nl9nS5rNPnFrg1FhZRClZhuy/d3vPGEPmhxikjIMPP354fJYjcwFS&#10;QtdzzhTGsY6oy0nOptUfkEgUCiUpLcU8YZTAQH+DtjbLt/w5wpI6mJ5jt/072YLhP1LWNHD5FOuG&#10;q/O6woxCLm+J4sMAhrOSDdcTtFExMrLSaBQajW7bWdgZDw3Avehd/+ve5YhSWg6gdEdt3T7JTL55&#10;H5Sy47Qlfgb001JV7KOXaWzmixJGE7asG9lLmr4XWs115iJvvcb4ITU81/47zYrBFKXkMG35uN6M&#10;6TO1JjejuUonqA0wYgcjtaT7zrrw/M7RrWs3Hr79/Ow0Uy7P4cAOA2jIE4GOlWNaonKcI9O1eKgo&#10;5sU0QviM8A+pjItZTK9RCwP7tkxAafMJc7x0GHzqkt9G/KVNowmZEeFpjL2gme/syQ4t36wAyUlL&#10;/kg0BiphUkm4irzUmE9vXz57ePvGlSuvspCMigilprBAkMe5+XOExUi07qBRjszVWkl9O2tNxvyY&#10;Up2XW9lmuUIIBvCUss2N5ewWXw3/9oPt9v3ztQUWXKZ4xL+RERn0cw1SzdylF6qshHXDKvbSZ6zu&#10;rsv8kdBw6mayFdNzkI+tEtMfFAxMtRvGRPboP9Zdm+mMoNDH0UyZ0ZZQ8regtmE3QW0QLHbM4KV0&#10;+o2ePn/2WEctoMV8JqTAu3W4HEMesFPkRi2GU1vmCwKhLJ9R1IXKArpmvRRbd4JU6m2m2zBHrC/N&#10;K6e1xpfmNj64IKlpaqQGAx+xLP7erjl+rtaWdv09x06aMWfB0lXrNm3bef5TCUPlyPV1eBjlWU5e&#10;8ucIS28yOn10WR8qkVBQlmtADz2S0jZgIRjAVwShnSRUdPW1erDfNNTkuL21rb44q6iOPja15PUa&#10;734tN7exuz5VM2zDlZfUtFr6J93DQJPlNidKSla64R4dZJomK1NJeYXGWxLU5kV9gtogWOz4BQ/2&#10;Ew0BGHoimoFZe2VVZJFrMTQ4EVdHbNAZpuOExSq0rLJ8wxFNJdTh6LPjOmzj2mIJBVUFbg9jkIvC&#10;90z0HL389MuEgoaVzNANfykZWXkFBRmmK3VBEPPnCMuIKAxt/s68IWkbTKuEYADMkYTdDLK8rZXi&#10;zMOR66qxreS4NbfmXZASUpKsBxf78onwbeAldsImCvoTjICYyDHkBEORLVSlGmoUIpsXM4BJKavL&#10;NwyBLcwpY3cjGV+UkU+r6kIbRlFDmXYJJ62k0rAoAoEryuRSVKXkPdm6+nRUOX3qK6npPHXH1bAv&#10;sb9+JycnJUS/2u+rCVfw2gwxf44IljUse3e4AXz7Iimv2PBSC6S60/QNO9rYti3y1ON28uXLDnGw&#10;gS/DwU4iICA+csxQ5KETpgRC6yhErMXQWHKGdn1VGXpYnxL2LKFBd5kQ1yS8eJ/FuJ+O0rCw60kr&#10;CsoaWPdpKBaScz8+i6loIyTUosjHXxpWZCgN2Hjj2v9CBprpqshCi2GRKDS2IK+Gh6dgOI/DnyNC&#10;TKUON4BvX2T1+vZkFP+pVRVomzEhnLdJox01udU++LJDHGzgy3CwkwgIiJUc04RPWq6xwCawt9BD&#10;uG30oe7k11+bIfu4XzcPXY+vZlZHSmX0pQOhvxnVZYz+QF97Vdr/Q2o6edk1qDgx89HRSz8qWMbA&#10;/U1teuSDUJpT1LAmQc50UH8D5uW0tT8fPkpsfQaAHuqCVh83nCTykzPZrXZt5RJfjggMl6mDDjSg&#10;7RBzcxKl4zLUknHXgJgauvu/qIZCceN+1Jq4S9sPPMuEsXyZ21Acf283G7ikFqXs+6kFPm6OLiPm&#10;nfhSwv5xJL6dBDvCJCBucgzTbBjNcPHHJw3sz25z95x7JY2I1Bi6eJ6bCl37qGURO4MmrvzvSWRy&#10;TmF20pdHJ5cFhOz/ylBDlPrghfMHqDCGROn5Lpna+DK1mqjDk/0XHXtE2ys35cfzU4tH+fgGLQ9N&#10;p6u4hJq+VsPNHGx86NmnqbW0JKcQa/5+OLZkydkEtsvHZDR0VBqWQxV/uXH7Y1pBSUHqr7TyNpb+&#10;8ucIDIJwm3SYAZxDDIXd1dXNY9K+hhhycAXTe8zC8caM82RNzNHJI2cfCYvPKaupw1YW/Hp1YtHY&#10;4K3njkL/7npfwG3tNVxYrdq1mw1tpRa1OGzbkr3PfuUWFyS92P/P1ueFQrly4xtKd92x68oxpb6y&#10;KD+P3ZaTW0x/QY5kn5B9+yaZMFYmUWt/3d2xaKK3u/OAEUFL9jxKYdxyh17EO3X/7gCD5rqhrO28&#10;/RsaH5NA4NKe7V9C28ttmP/83Y9TavE5TzdOX/Mgi4BAaXuE+PRhLBqqTw1dNszGwtrW2tLMetDU&#10;/W/zpDQ0GqbBLKkn09fH15LxSDalJHzP5KEu/VxGLLz8q80JGn+OCDHlO8gAziGGwp6fn5v1t4zb&#10;F1OU3FbuX+rMeGiHWpf16uDcke4OVuYWNi4+s/c+TcVCqkSpykz4UyrCp9TayYa2Uqs+L+FPWeN1&#10;HqU8LalAlFcEQsy8LtZV15VjOIFCaw3bfvvGhuG92L4mCCVn5Lf1VuhmDw1WStLGk47fOTnbUYNt&#10;MREpZ+DgYt4DmnIh1Tw2//fvSIOGZZzQyuOqiioskUJFypsHblzjp9ug8Sx39KTNg1fPcdVgvm0E&#10;fSAE33hXv6kt621AvhxhWjzRxk1FeEss+DKA9uyLUG5nwog1x4HkbRdevL13glnz/Qra66Ybe0TJ&#10;m47bfvX0XCumRWvwuLGxCbpnwPhrS2NEZQMr3jZSS8ZosIdJ44tZ5MyHDzOG9Z4SGNxBE14IdNQr&#10;hHixkYe2tb+f336XweVFhkiMmt2YgP5azZJHqkh+e//Oo7DPibnldSQJeTU9ywG+YwPGDDZR4nxT&#10;kVpfEPXs9t2n76JTCipwFAl59Z4WrsPGTAgYaqbMpKZUfPHP51evPIr8nVOCQyvrmA8YN2XySHvF&#10;/Ld3nv2uofmmYj9hoiuL5BNyP9+8fOtNTFYZDgm9EcPJe8rMCdYqlJJvt0K/ldImMWgl21GTBuq3&#10;utfPgyPEgk+37/+spBkgoe40ZoJjDyZlJGa8vhyWwnjZmppjUKBTQ72cayh4MACBqP799O7bv3VU&#10;KvS6PjVn/4n91Ln2j0DQQvw2veElaVzay/YeHuhrAt2to5Z/v3X9WymtuaSa0+iJzlot5yGU2syI&#10;h7cfvvgYl1lSTUBKy6tom7qMGD9hjIe5Gstpty1u1IqYu6GR9DcKoRUsRgQNhl4O1bTVpYXdeplO&#10;K1EhJfUGThxt2eprLkKxAdF27NinFmQUqSz63vnbX0rUB0yeOdZaVfQ302HEuus0gfkKoS4mx10n&#10;fsATQAAQ6DIEYMpx9y5WdJloA0cAAUCg8xMActz5Ywg8AAQAgS5BAMhxlwgjcAIQAAQ6PwEgx50/&#10;hsADQAAQ6BIEgBx3iTACJwABQKDzEwBy3PljCDwABACBLkEAyHGXCCNwAhAABDo/ASDHnT+GwANA&#10;ABDoEgSAHHeJMAInAAFAoPMTAHLc+WMIPAAEAIEuQQDIcZcII3ACEAAEOj8BIMedP4bAA0AAEOgS&#10;BIAcd4kwAicAAUCg8xMActz5Ywg8AAQAgS5BAMhxlwgjcAIQAAQ6PwEgx50/hsADQAAQ6BIEgBx3&#10;iTACJwABQKDzEwBy3PljCDwABACBLkEAyHGXCCNwAhAABDo/ASDHnT+GwANAABDoEgSAHHeJMAIn&#10;AAFAoPMTAHLc+WMIPAAEAIEuQQDIcZcII3ACEAAEOj8BIMedP4bAA0AAEOgSBIAcd4kwAicAAUCg&#10;8xMActz5Ywg8AAQAgS5BAMhxlwgjcAIQAAQ6P4FOJMfElJvrZs9dceprlfCwN/VZKbw+GT2Jwlph&#10;2ygW/YkalKj7FwuI3cmIrhzQjpdjUlXW90cnN80P8R/p5TFoiPeYoFkr917/8LsUT2VNMiqh4OeH&#10;lxF/qsktko/aoiEPudnUJ4WHnWA1ZfT8qbW1sPbmt5EAKPgdUtD9OIZV0I4b9hd1/0IyE3QDl0DH&#10;HFlwrROsXUfKMbXmz6MdkwY6ewQs2XMlLDIho7i6tjw3+fvbuyfWTx3u7DJqzc34ypba28Ld6m97&#10;xzrYeK17Xcy/JgtGUGz2BijEJhTAEECALwIdJse41Nv/jBq19L/PZapus3ZdexudlJwYFx0dl5Cc&#10;HPf+xo5pruq18bfWBvhvelVI4uwZseDn95SyqqyYqOw6vvzvOjsBFF0nlsCTbkqgY+SYkHX7n8lr&#10;H2SgzaaeevPu2qbgAX1UpVBIWgyQKEklQ7eQbTde3tkwWANRm5fyt4pzJUHCdPKBE7t3HDu6wF6u&#10;IyKIzwwPvXrl7pc8QkeMzjJmR6PocACdzgAxSh7xY9c94XSEHNf9PP3PthcFkhZzzl7fOkJfmm0u&#10;oJRtZ596+v7FhUXOam0ZKWMwOChkuKlSRziCQOBzwo5t3nbqXX4bM/h2S/WORdFubnaZgcQqecSN&#10;aveE0/4qRsl7cfxybK2c7byd/7iptjU+UlZLRwUtbnkC7AEEAAFAQCQE2l2OCb8fXIkoRWgOmR1k&#10;IysSl1p0SiXUlhfnZecUVdSRhH27j0Im0wspVAqFS9dUEq6yOC+3oKyWCMMIcn0VzeTCslqCMJd8&#10;wEdBJdZV0CwoKKvBw7aASsRWFObkFJZjBQJNxteUFeTmFVfUwUGFEJwVX84Knrpwk0d45pHx1aUF&#10;eQWlLXOQSq6vLsnPySuu4hpsCr6mvAjK43IsvMyk531udm5xJY6npIALBzr2xOHIEjwbGD20txyT&#10;sr98TMOhtNxHu2nSa8UCbvUJpyYPcBn1v0+VrTqiVCU93DVzeD8rKzvH/gPcnewsrV1HLv0vsojI&#10;ZUxqdeyJ6YOdHV1Hrb7zB8u2MS72aJC7o6Oz57JH+RRS1s15Hk6O0OY0aPbVDJa6BZWEr/zzYOvE&#10;AdYWto793VzsrSxdxq2/85t9twhyeXzo5qABNhY2NJOdodb9vGYdeJWFg4FJKCgotelhh+b5OFrR&#10;zB3gDtlrYTtw4oZrP4rYVMfLX2/0dnSfdSODUPP7HuSjjZWts7u7s52VpWvAlkdpcIxu8gs6o5Gx&#10;aU93TR9qb2Fl7+LW39HWwspxxLxDrzPr2J/ABGHFGBaus/XxZ6YNcR0062pmi3U+FeFb/Jwdh8y/&#10;/bfFD1Wfdox1dRm15V0pm8DBTR645nHOjaYA1ZfFXFru52Rp7eDS38XBpt/wJZcTa2lY8X+f75zs&#10;YWNu3c/Vvb+jjYX98EXnosrZnIHx+Z/PrfJ3t7GwsnOC8tjOwsxq4JTdT1NrWINTF3VwvLPjqJ2f&#10;qyi1yfe2hgxxsLJ1dBvgBkXT0sl30YkPOfVtpzJcOJAMt9uRBePgE1IT9Pr161t0RSRy0yumHUgk&#10;3qqmFd8vHr//B+M4Y9lEC0Xe9JhcHHkr9FudycgQbyOZRhNI+e/OXfhQYThyspchcxEam3x1aeD8&#10;Y+8yyD2HhMxbMGdKgJeDNiH1S9iDG7d/SLgMd9KSonXRuk9qVdTR2TMPfipXG7bx1M4AY/YzeFJl&#10;RtJfvKJWD3l8cW6VZC8HRwsDHW1tHa2e1oMG0AvZjJ5x6rplD7ce+abgPnHGnKmjnAyVCNk/v39+&#10;+SbL0HdEXwVWALWJFxZOXHTmc5GCrW/QlBnTJnhY68qWx795eOvOR6yl1wAD2TaBCYgCooFLDV0V&#10;NGt/WCqpl+eU+fNnT/b3dukjV57w4fnD0PvfiZYeLj1ZTCDlv710Iwqvo/n35MrD8WpDgmfNnuLX&#10;z0C2NiM+6nPYh2LzUcOM2ra5OQR6dqrRWxfv/0K2HDt7wewp/t79zdTq07+/e3E39E2RwaCBpkos&#10;ZSv4rNimDW/OYhTRafevvP5DsRw9kjlrK7+e/Pfct4LyYryx32hr5eapTe3Py7tOfay3n7M8wKT1&#10;LWbuycObeZylgBGgei21tBNrz2QajpoxZ3qgp7UmMf3zy8cvUtRceiVsm7r2Wa1lwKJlcwOH2uhK&#10;lCZ9+/TyeZz8kFEO6pjmU2Xx261Bkzbf+0XQHzhh1pyZk8Z5uZgqVf58/ej2w3jFwb72zW2Jua/O&#10;X/mC62kn+3b1omOxko7+s+bNnjLey8VYCZv67e3zO3fCq02HuPWW5zQP5A6n/Y8sIWithIQEnF6Q&#10;tbW1LdrV1fGwZgyH42kORMm+Ptln/WfFwEsv9g5WgmNgcxtC4sExY4+W+v4XdthLtfHP9bF7RgWc&#10;qhlzMWy/R1N/1JLX6yYsvJmt5Lb40KGF7ppNJMgl4YfX3SAHb142RFeS1kWLPqnlXw/OmXc8mmQ5&#10;/di59R6azRnJwdTqj+t8pt6WmnHr8SZH1uOO3vORFJScgsmEvWc2DNNpMIJc+mnXlJln03rOvHR3&#10;c/9mBJDNawMW3Co0Ct57YtMoo6azAKUy9szCGXu/yow8cv+wn1YbVzMCoqCWf9w2cfbFNHmXBQeP&#10;LBuk1eQ7tSbp1pYl2+6ly3lsD/0vpA8dHH2rjdziF3KlVElDwXTCgaPL+ms07EMqeLlx0qKbBX2X&#10;3gxdbsulJMUAlSmvJa/QZ/zG3f946dNPlPStPuvpzkXrriRQ7JZfu7bUrpEwT6zYpg2vztZF7RoT&#10;dKZ82LHnJ0b2aDwpVr5f4zf7rZwpJiPPZNuji8EGjScMXNy+cQEnioccfnZ6jBbnUyjn5OHVPE4H&#10;EjZyq2/I5VJFDUXzoINHl7ioMSyklL5d7z/nTl3v3uRiyZEHzm/0bIw2NvHMrEk7v0qPPPro6Eim&#10;ZCPlPT1yHTF2sW9vmSZ/qJWft0+Ycb7AbuvDa9ONGkJf932b78QLpeo9ZRWMg7fuXDBAq+ngo2JT&#10;7m1btDk0RdJ9063zM/uyv4Xf6Io4HVm86RTb1jIyTTPItnpr52IFlVCHJyNQElKSIrxFVxd35ejD&#10;DKK296b9S5i0GMKA1hi04tyZ1Q1a3IILpezLvplzjsVi+q+4fHUTDC1u3h+J4HDQEUlqnksXezZq&#10;Mc0EddeQIEclfObnTxlM1211cVePPs6UtJ+/ZyOTFkPtUcp2MzbNd5LNe3Ph/m88r4kBHwUu8drB&#10;238IWt6bDy9n0mJoQKSCedD2fXNspEvDjx99w/y4DRKFQlIpNTVK3otnN2kxtAdG22PqBGv5utSI&#10;yByYV1p1lRS7JbtXMWsx1JF0L7+NB5c6K9TGXj72LKexICA4q2ZnD8FzVrbv4P566LKYd3EVTSGo&#10;inv5uUDFYYy/q25t3ItPuU31CkLmp8+ZBGWbYU6w6nGtk4efWLDPDBSSFiCskvfCmY1aTMspdRf/&#10;4UaoopQ09MCFC5u0GPpFzmLMJHdNalHU+0SWVxFgdP1WrPZj0mJaXii7hATbK1T//hRX0qKcVF1G&#10;7b9y12ImLaa1lzPx37p3lo1MReTZE2+LYNxCoe0krkcWr0civPbtLMcoeXUVaQQZW17BpYQEz3q2&#10;rep+v3yZjJNzmLnMRwemexRCbdbrf6fOPvlLZdTOW+cXOSjzVkfhaK1kH78gNzXWztBaVtbaEsTS&#10;rPzm6xK6zXXK/QLHW7W+uJXqM8Szrxw29UtMIZdnFFvaAR8F7veL57+wcvYzlvpos4EmZzd9qY8u&#10;ouDzo0iWxx+RSCRCxnJsoGOLKx1JfRtLDTS+OKsA5pWWXL/ZK0bpszlHS5pMWDTaAFUW9fRTPqOk&#10;KTgrJmfZZQg7Z+Uth7nro0qi3sc3ylRlzPOIfCXbYT4+fi46tT/DIhr1mJTzNSINp2w9zKmNmXFb&#10;+c1nLNh2SQ+QxdgJjoosP8to6GtIIZAazj5OGiw/INXN+/WSo9bkZVdwzTUqUkFHWxGJr67EtSg2&#10;Kw9YtNxLk00eydpOX+KjQyn48vQHu6o6D0d9Bx9ZPFjKS1OYesVLl221Rcpr6SpjEFVpCSJ7io5a&#10;npJUQESqGJlwrzU0mlryee/8JRcyDaYcu3kwsE/bV1E8oZDvaaLb6ipFQkldSRJBqKlqymKazflE&#10;KUVq/OU9u1pve2/8QSigccW5pbw9bQIfBbU8NamAgFTp01ebQ41LwcAM8qQqPeFvC4FFKhkY92i1&#10;k6SSuqIEpa6yGt6EXtLA2dmguQrCwljewLynHKImIyGLfvoSnBVfzipYDHXRpuZ/+5DEOIlW/Xz1&#10;tRBSYxc9zX4j3PWwP8M+MqbvlPxv75NrlCyHueryd3DxZV4bWckuQChZZSVpJEZRS71lKQmtoKEm&#10;DSVnJbbFTSEKNjvyztENcwN9h7g52tnaWFtamLsveJAHzXJbvilFpk9/B20Ol78KBqY6MojK1PiW&#10;ecTTcYVAdOyRxaOxsJvzlzGwu2/VUN5skJM2mpD16UMqT0Vn+COSsBU1RIR0D0Nt+OvoUBhJCRQC&#10;V/I3u0yos3akhKxca3lDYqQkWbkzbMYXRL24f5fNdu/R+3SCkpoMFc/bfVP4KEi1ZVV4CFovjtAw&#10;qj31FFHk2vKqFqcEpKScTGsfIaIYHnJLQkFFntO9DpSSro4CilJfVUMfWXBW/DmrbOPprEnJ/RaR&#10;SjsfVcW+iMhVsPV200EjlGy8+utg416EZ0N6TC2O+fCrSsFsKFTcgJ+0zC35M4/zWGwDRJs1IzDy&#10;KgqtqGOkpDAtrw2Jea+2jnEdPHHlwTtfc8nqlh7jQ2bOW7xi7YYFQ9ldS0kpKMtxch6jaqCrgCTX&#10;0RJegK2DjywBLG9zVx4OGeGYoGzvN9gAU//r3pVPZfDKRzyOi5FXVZRE1Bem5tTA3lPNedmxQ1NN&#10;seG7ps45GQd/P64D0JIexoZRUIPmy2h9/+Pvo9lvMbGx3x6t668Ao7PmJvBRMAyoL0zjCI1UlpVd&#10;RUErqKs032lrGIl+aAu2EapKWsp8U4eUyuzcagpKRlmRPrLgrPh0VsXOy1mTmPkpIgOPqIwN+5yv&#10;aDPcla5GyjbDXbSwCS/D/5IQZXHvf1bIQYsHenK9D8wBGZ/mtREAAQNEzAhdv+ZSPNXU/3+3I358&#10;Drt9Zu/GlUsWzJ05bZSdCorNQVxfUVzFSWyJZZm5NVSMPC3fBNlg5pzg2SKIkTzv2+5yjFBynTXL&#10;XYWa++jf3a+KuDxiQKworuD1JIrUsLQ3kKJWpMZnw55/oyTlDbw2nT8YbFT3ed+0mUeiqkRypuAY&#10;HaSahYOhDLkoObmYt/lv2/GGj4JhAB0a+2IvpTgx+i8OqWbuYAj/ogN+NhL/fv7wh/3I1PI/cVlY&#10;hIqZYx95WoeCs+LXWTV7Twd1fFp4REpu1MvIfHnr4f0b6hEqdiOg+XHiq/Cs4oT30SXSJkMGGMJa&#10;2MSOEL/mwafNW0tq4deXMeWSljP27JjqpMksouTS9MxKdnKc/vFTJvsqFaUkKS4HB1Wo7Q1gLTXg&#10;zdTWrQXPFkEt4Gn/9pdjBKZXwObVnpqUrLurFx78UsZRkSml4TuDPTwmbH+Vy1PJVNJ4xBh7RdzP&#10;y/vvpLXekUoicbhHgdHx3nZhn78B9tuhGdMPfK2Ao8gojAQaSamvwfJ60mgRJCkTn/H9lLFRZw8+&#10;zWttHuHv65th6bBPLs19w0fBMAD38+Ke0FQ2tCs+njj6tgRt6OXvrMZTfsFtjIu/sPNqMptKETb2&#10;wpFneUidAWMbnxsSnBW/zqr3G2angk15/+jBoy95cjbD3Zqqw8p2w121auPDwl6//14g2cdjoBGM&#10;uR+n5OHXPLiseWwHVYeqCQiMrJJci/k+9ufDh4lsn2eq+X5y550MNsdEVeSZ42+LMb08xzlxySMx&#10;P7J4ZAi3eQfIMQIhaRS09+hCJ+XqH8em+U7a+TSlpoUEUevzI07MGTf3YhJZ02agA2ONMOwNuhm/&#10;apqtfEXEzlnLryRUN+s9te7PzaVeg4L3fShgL58S+iN3Xdw1Urcu+visqbs/lXJ9PlhGx0hHllKa&#10;8PUPo8IBPVsG20yWhhJG41fO7Cdf9GLzvC0PU7HNpwJK7e9bq6cvXrt09pYX+VxvdrccHD4KyIBV&#10;s52Uqr/snbviSjzzS/TwOa92zFp+MwNpOG7Nwv7K/PnHbS8lPfX043MWnf5WynR5QC79dnLRwv8S&#10;CT08liz11GgsiQjOik9nkZpOXnaqNQmPrn3IlrEcxlwdVrEf7qyJjQs99zob1WvAwD6tKjpsAHBM&#10;Hj7N48aYz98lNM2M1VDYpGdP45kewSPkvjq442GZkiIGmuC0eEUAsoeRZuK+mf9ciqtkOhzIlfGX&#10;16y+nkrR812xwI1bHon7kcUnTC678VvgEtAapKrLiqv3jXf+s/X6lzMLh19UMbR3dTTrpa0uXV/0&#10;N+Vn5NfEAixZQsdj9eH985xbLBSDMbSCw9LTR+rmLb/wZNOYj5dchgyw1pcnFiV/efcpqYTcY4ia&#10;hiLHS0lJQ//9lwnEyZvCzsyZSjxxcYNHjzZuyaB13H0d1b++OzN1+Bf7PrLYih7Bpw5P0OPnJCdn&#10;u/Dk0eq5y85fXTriySFLewdbYxVCbsKn8Ki/WEkD382nto2AbhvxvMFHIWcz/9RpwqLFxx9vGhdx&#10;xXmwGx3a728fvyQW1En1Hv2/09u8tfiwAI7JSGmbeVtMH2zeHzz4ut2AAfZ9VKll6bGfPsX+rUb0&#10;GLDi5P6JvZkjJjgr/pxFajl7Wim+CS9EyLsOc+/JDEPVwcdV6+G9jHxJk5FDTGFdiLeRPPyZB4c0&#10;H21UBi5bO+b7ivuHgr0ihvsN6qtYnREX/fVbAsFx9YbgsDXH62px0DyBSUmQMg7z1va4tmG7/6DL&#10;/Qa62xgoksvSYj5GxOViUTpeG8/868c9k8X/yOKDJNdd2vshaSaDMCqmHoGTx9irUaqKspLj42Jj&#10;fnz9Ehn183d2JUav/4Sl2w/uXuLVW65J2sjlqVG/axSNXbzcm+uXpIr0nyk1SmYDvVxZ3tSJUug9&#10;yD9gcE9ESWZyXNT3r19//EwrQei4Ba87fHSNd8/GyQvbPjGqVp7uGsXpRTVlaYkFSnaOveQ43qtC&#10;q1oOdNaqz8vI/JtXipPWsxk8fICRPNSc1nNyjaIJi7UM76lVqV/jSiX17b08zZSYekbJGw4cHzBQ&#10;l1yYnvwr8WdMdPyf/DplK99524/tX8S6pJ5dXAVEAXWJktV3HRs4rA+mLDMp9vvXSBq0IpK6rd+C&#10;XSf2znXTanmRQsyP/5pep9Cnv69bE9EGyyhlad+TSqV6ufp49Gn7TdQNITAdPGPF8ikDNGtTf3z6&#10;+OnLt5jk3Brp3oMmbzh6dI1v71aPWsNnxTbEfDhLdwwpr4z4m1ggoeM0YY6/lQrzaVdGRbr8TzZB&#10;w3LUtJD+OrCu5zgmD7/mtUwLzgHC/o2OziWpW3mNsG14VK9xX1z+z+gMsrbDUC/bxqcsUYqmg4fZ&#10;KlWk/oz+Hhnx+UdSTr2G+5y9JzaP1qv9HZ9L0LAe4t6LcQYi5oXfuBtHtQlZu2lpsJtmzZ/I9+/C&#10;P32N/ZOPU+w7ZPrWE4eXDdGThnPrV4yOLK4qyr2BeD4kzcluKhmPra6qqsZSpJRVVRRlpdBwIsad&#10;AkP+KCQCgYyShBazCbFXmIPz2YxKJuCJCNrTi0I1GT4KeksSUugWwOFBIeF5iZfgrDrSWRhAxMc8&#10;CDWBhJKAFjFySEv6Q9KXyMHXnv3r1rAMiB5NtKQULwsfYUDht4ng2cLPyOL5kDQnT5BoKXmVHroG&#10;hvpaKnJC1WLalAaFkZKW6kRaTLMZLSktLWQt5gkFHZoILICTyzzGS3BWHeksDCDiYx6EGlqWzNus&#10;hh5NMdFi0R1ZMMIIowk/VU4Y3YImgAAgAAgAArwRAHLMGy/QGhAABAABEREAciwisKBbQAAQAAR4&#10;IwDkmDdeoDUgAAi0RQB6pycAxC+Bdn79PL9mgv0AAUCgExAg1xZk5VWT5bX66HbQx93FExLMlRVA&#10;jsUzfMAqQAAQ6DoEYMoxKFZ0nZADTwABQKBTEwBy3KnDB4wHBACBrkOg/eWYmHJj7aw5y09+rew6&#10;FIEngAAgAAgITKD95ZhKKIwPf/UphelNawJ70U4dtPwITTsNC4YBBACBbkGg/eW4k2Kt/rZ3rION&#10;17rXLJ/u7KTOALMBAUBADAkAOYYXFGLBz+8pZVVZMVEi++YqPENAK0AAEOiqBIAcs0QWnxkeevXK&#10;3S95Lb+IIWE6+cCJ3TuOHV1g3/b7IrtqogC/AAFAQNQEgByzynFO2LHN2069y2/9yToZg8FBIcNN&#10;weJ2Uack6B8Q6K4EgBx318gDvwEBQEDMCIijHFOJdRXFedk5BWU1eJifnqMSastpuxRV1JHa+OQo&#10;BV9TXpSXW1COJbDtmEIm0/8OffIOzodLWWPJh9nQSERsRWFOTmE5ti27xSxpgDmAACAgCgJiJceU&#10;2vSwQ/N8HK0sbB37D3B3sYf+z8CJG679KOL4KWlKVdLDXTOH97OysqPt4mRnae06cul/kUWs3ybF&#10;538+t8rf3cbCys6pv5uLnYWZ1cApu5+mNn6LERd7NMjd0dHZc9mjfAop6+Y8DydHaHMaNPtqBqNu&#10;UZ9wavIAl1H/+1TZKgw8mV3+eqO3o/usGxmEmt/3tk4cYGNl6+zu7mxnZekasOVRGh+fixZFWoA+&#10;AQFAoP0JtP+38sjFkbdCv9WZjAzxNmL+wiMuNXRV0Kz9YamkXp5T5s+fPdnf26WPXHnCh+cPQ+9/&#10;J1p6uPRs+cU0bPLVpYHzj73LIPccEjJvwZwpAV4O2oTUL2EPbtz+IeEy3EmL9k08avHbrUGTNt/7&#10;RdAfOGHWnJmTxnm5mCpV/nz96PbDeMXBvvbqGASpMiPpL15Rq4c8vji3SrKXg6OFgY62to5WT+tB&#10;A+j1YlL+u3MXPlQYjpzsZSjNFCdezSblv710Iwqvo/n35MrD8WpDgmfNnuLXz0C2NiM+6nPYh2Lz&#10;UcOMWn0Zrv3zAowICAACwiMgtt/KIyQeHDP2aKnvf2GHvVQb/aWWf9w2cfbFNHmXBQePLBuk1fRZ&#10;WmpN0q0tS7bdS5fz2B76X0if5k9CUkter5uw8Ga2ktviQ4cWums2fWmYXBJ+eN0NcvDmZUN0Gc1J&#10;eU+PXEeMXezbW6bp5X/Uys/bJ8w4X2C39eG16UaN41V/XOcz9bbUjFuPNzmyrqCoj90zKuBUzZiL&#10;Yfs9lAQwuzZyi1/IlVIlDQXTCQeOLuvf+HlIUsHLjZMW3Szou/Rm6HJbWeElAugJEAAEOppAp3qF&#10;EC7x2sHbfwha3psPL2fSYoghUsE8aPu+OTbSpeHHj75hegSjLu7K0YcZRG3vTfuXMGkxtAtaY9CK&#10;c2dWN2ox9BeMrt+K1X5MWkzrWNklJNheofr3p7iSVnViJALWO1v5MBv6cB8KSaXU1Ch5L57dpMU0&#10;G7U9pk6wlq9LjYjMYS20dHQmgfEBAUCgfQiIRe0Y9/vF819YOfsZS3202RgkZzd9qY8uouDzo8gm&#10;Pa77/fJlMk7OYeYyHx3+fKAiFXS0FZH46koczPuFLSPCh9m0LpDQ+7llLMcGOjZNshkdS+rbWGqg&#10;8cVZBXXtE3swCiAACIgVAf6kTLguUMtTkwoISJU+fbWbKg6sIygYmOnKIKrSE/42KBW1PCWpgIhU&#10;MTLRbKprtGkUBZsdeefohrmBvkPcHO1sbawtLczdFzzIgybG/L6Jgg+zG01EKhkY92jlq6SSuqIE&#10;pa6yGi9cvqA3QAAQ6BQExEGOSbVlVXiEdI9e2pxKphjVnnqKKHJteVXDEgsStqKGCO1iyHEXJvrE&#10;vFdbx7gOnrjy4J2vuWR1S4/xITPnLV6xdsOCoewm43DjxofZTXIsKSfT+syDwkiKz/fP4VIA7QAB&#10;QEBYBMRBjjEKakqSiPrCtJwaDm6RyrKyqyhoBXUV2lIJaMPIqyrSdknluEtTT8SM0PVrLsVTTf3/&#10;dzvix+ew22f2bly5ZMHcmdNG2amgeF9e3NQxH2Y3u0erWIANEAAEAAEmAuIgx0g1CwdDGWpFajyH&#10;1/NQihOj/+KQauYOhg3zZ6SGpb2BFH0XLit1qYVfX8aUS1rO2LNjqpNm88IMBIJcmp5ZKYAc82E2&#10;SD1AABAABDgSEAc5RkiZ+Izvp4z7eXFPaCqbBz4qPp44+rYEbejl76zW6Iik8Ygx9oq4n5f330lr&#10;vQuVRCI3tITKGtUEBEZWSa5FkRn78+HDRGwLMCiMBBpJqa/BwlncwIfZIBMBAUAAEOBEQCzkGCFh&#10;NH7VbCel6i975664El/FtNIBn/Nqx6zlNzOQhuPWLOyv3OyGpMmEVdNs5Ssids5afiWB6V321Lo/&#10;N5d6DQre96GApqkSmmbGaihs0rOn8Y2P4EF/JeS+OrjjYZmSIgZSbqYHomV0jHRkKaUJX/8w6ibQ&#10;09Jt5A4fZoNMBAQAAUCAAwHxkGMEQs5m/qnTS1xksx5vGjfIa9KyLXsO7Pt39cyRg7zm/hdVZzD6&#10;f2e2eWuhWZxQcFh6+sgsG8m/TzaNcfds3GWG78CR6x79JcqqaSjS75apDFy2dowBPupQsFfA0h3H&#10;Th3bsWrmuKHeC58qTl0XbCJJrq/FNc6koTXLOu6+juqEX2emDh81acrEMaOW3c1tS5D5MBukIiAA&#10;CAACbAl0wEPS5alRv2sUjV283BsrwXTLULL6rmMDh/XBlGUmxX7/Gvn1x8+0IpK6rd+CXSf2znXT&#10;Yi77NriCUug9yD9gcE9ESWZyXNT3r7RdShA6bsHrDh9d492z4bYfStF08DBbpYrUn9HfIyM+/0jK&#10;qddwn7P3xObRerW/43MJGtZD3Hs1Pq6NVrUc6KxVn5eR+TevFCetZzN4+AAjeei2G6ki/WdKjZLZ&#10;QC9XfeaHpHk1m5gf/zW9TqFPf1+3RgMbA0MpS/ueVCrVy9XHow94qTI4YAGBrkNAbB+ShoOYSiER&#10;CCSkhJQkGu4CBPouZJSkpASK4y5UMtQrSgJaTga3VzjGNrfhw2zeBgCtAQFAoDMSgPmQNLK2traF&#10;e3V1PDwVhsOBd5B1xvQANgMCgED7EYApx+JSO24/MGAkQAAQAATEkgCQY7EMCzAKEAAEuh8BIMfd&#10;L+bAY0AAEBBLAkCOxTIswChAABDofgSAHHe/mAOPAQFAQCwJADkWy7AAowABQKD7EQBy3P1iDjwG&#10;BAABsSQA5FgswwKMAgQAge5HAMhx94s58BgQAATEkgCQY7EMCzCKdwJUdhvv3YA9AIEOIwDkuMPQ&#10;g4EFJADJL4VCIdM3EvSeVAoF+gvUZ9OXVqC/QH9nNGj6VcBBwe6AgOgIgHdWiI4t6FkkBBgqDP2L&#10;pm8YDAb6F0XfWo8HtWRIdpMuQ2INtQQfxxJJbECnHAjAfGcFkGOQQZ2DQFMpAhJT6HWF0AYJMa+m&#10;Q6JMpG+QRkOKzNh47QS0BwR4JQDkmFdioL34EmBMciEJlqRvghtKoG+QLnOaVgs+BOgBEGgiAFOO&#10;Qe0Y5IxYE2CUGiDRlJOTk5eXF4oWQw5D/UC9QX1CPTMqy2JNARjXPQgAOe4ece6EXkLVCUgoIcOh&#10;mYWCgoKwhJiZBNQn1DNj5gKNxbgTCDZAoKMIADnuKPJg3LYIMO7XQdVhaAIrJdXwmS0RIYP6h0aB&#10;xgKrL0REGHQLkwCQY5igQLP2I8AoUEAqCdUT+Lhfx4eh0CjQWNCIoHDBBz2wi7AIADkWFknQj3AI&#10;MO7aycrKwrz7IZxR6b1AI0LjMgwQYregK0AAJgEgxzBBgWbtQaBJi0VdoODkDDQuUOT2iDQYgx0B&#10;IMcgL8SFQIdrMQMEUGRxSYjuZweQ4+4Xc7H0mHHvDioXdNS8mJkKZANkCbizJ5aZ0pWNAnLclaPb&#10;iXyDtA8SQWlpaTGxGbIEsgcUkcUkHN3EDPCQdDcJtFi7Cake9DgGtLahxSPLuKzwJxHZeNHbjkTJ&#10;Grj5DOhFW4DctEET9traWoZtojcBjNCVCcC8Lw3kuCsnQafwjVGmgFb+Qs9AsxpMrfxx8eCtxFro&#10;HW3C8aTxOY+WL6qAHv9QsAxcNt1JpcVA0FPUWCwWvHJIOPi7cS9Ajrtx8DuV64wlxuzylVrx49KR&#10;21k9x8waY6UiKdgMlUKsq8oIv3n7W5mi+fCAkf20ZVAM6aXUl8U9Ov8kxzBgyTQn1da6j8Ph8Hg8&#10;9NK4TgUVGCteBGDKsWA5Ll4uA2s6HwFGKYDL7TtpBRVFqJIh0KaookQuzilH63sEBw0x0VBUaOxN&#10;UU1Jti1ukG2QhaCI3PlyqxNaDOS4EwatC5kMlQ8Yeid6nyQU1ZWlqPXYet4e8WCcLcDrLEQfIDAC&#10;oh0OA0AZEGBPgDE1FsW7gdiNh5RSUlOSqC8pqibxGBDIQjBB5pEZaM4PASDH/FAD+wiFADTlhJSu&#10;fV4AT6mIe3j3SyFaz8a8B69vrYcshOwEE2ShBB100gYBIMcgPTqGAEPd2mtqjP/7NfxXtXr/oIku&#10;Pfi5KcewEyhyx+RKtxkVyHG3CbWYOQpJG/QetXapGkM6Cn2OCYWWkNdQkeFvzRxkJ2QtkGMxS6Ku&#10;Zg6Q464W0c7iDyRtrRYai8R2cnXah2tnrn3MxmHkZCX5U2OaYZC1QI5FEiHQaSMBIMcgFzqGQHvJ&#10;ce3v56HPk+s1LD0Cpo6xUQJy3DHhBqPCIQDkGA4l0EbIBCAthh6saI9KBZVYh8VT5Y0GjRrh3EtR&#10;kHSHrIVsBhNkIacC6I6JgCD5CUACAnwSYBSO+dyZp92QGElJNBWPI1D4nxc3DQjKxzyxB415JQDk&#10;mFdioL0QCEBy3B5TY+gR6MqM5Nw6tIKGKp/38FichWwGs2MhhB90wYEAkGOQGh1DoD3eAoHP/Xj3&#10;UWy1qr2nWy9hvLmzPWzumGiAUcWCAJBjsQhDdzNCdLNjUnVO3NeYrAo8mVAS8/Dmm7+y/QJn+duq&#10;CCXRwey4uyVqO/srlCxtZ5vBcF2BgJAexmMpHpBLvl09fOzmw9DjO/+3fc+Je9FVGi5jfG3V+Hnw&#10;gx1jIdncFcIHfBAFASDHoqAK+uROQHBpI5Qkvr52eMeOQxefJ5aToRFJRQnRmXjtQZNnjXXtKY+W&#10;03MZEzisT5vva+NuJ3MLwW3mbTzQupsRAHLczQIuNu4KLG3Y9I9P38TXSEhU/Am/d+9jVlV5yo+f&#10;uURlQyNDY7dxc1euXzV/XD8t2rPNQtsEtlloloCOuiQBIMddMqydwClBlyjgi9P+YuX6DJ44beKg&#10;npT0sNO7916JLFUwG+RmJMT5MCtIQW3uBGEBJnYkASDHHUm/O48tqLShpeVlkITaWqqyuff0uROH&#10;2fe1dB01de5EJw3RrWcW1ObuHG/gOwwCQI5hQAJNhE0AuuoX9Psa5PpaHFVSQUEGg0DK6th6Tpga&#10;Mrq/iSr34gSpvqYax+srjxkAIJtBvULYuQD6ayYA5BhkQ8cQEFCO8QW/U0sQagZ6ClxTmFKd+fXF&#10;3dD7ryI+v31w/uDefQcOHjx2J7aCt6+CNMhxx8ACo3YPAlxzuXtgAF62LwFojgl9sVSQMYl1NXgy&#10;seLX0//279p9+PLLP5Uc1JVaFf8k9FlkfGLsx7AXH2JzSeq9jTVRJTFv3v+upr1xmZcNshnMjnkB&#10;BtryRgDIMW+8QGthERBQjuUNXd1stDF1NQSMDLoq9XPYl2w8W9OIlfmFlVQNt2nL/1k0f/HKdavm&#10;TAoK9rNWLPly/dydyJT8wtz8UjzMibKANgsLHeinqxIActxVIyvWfkFzTBKJv/pto18y+gMnLV29&#10;bu2K+RNc9STJ+Dr29WBiWXZuNULZwEhHRU1bt4ci7YXHKCXL0SGjbBSKv905vX/voXOv0uooFOgl&#10;GlyRQTaD2TFXSqAB3wS4pyDfXYMdAQFOBCBRg1YpCKrIkLCi6rPe3nmRjFM1t+sl13o0alXS+4i/&#10;kuYD+hvKMP+KlNF3n7xq8+q5weNG+Q6z16V9mpRbtCBrIZuBHHPjBH7nnwDXJOS/a7AnINAGAUjX&#10;iESigIjqM94/+VIkZz0mZLgRi9429FtXmEGbG+vrKbJ5Thotq2naz33wYGcTZUkE99dvQtYCLRYw&#10;XmD3tgkAOQYZ0jEEoPmo4HJMrCmrQamb2pqoSbD1QlrH0lJXojg+Lreeo5cwJsb0fSFr4TbtGKJg&#10;1E5PAMhxpw9hJ3WAsbhCQEWWVFKTJxV+u3nkwKnQ8LRq5jty1OrUd9dPHr30PguvYNBHS8D3a0J2&#10;gmUVnTTTOpHZQI47UbC6mqnQZJNAIAjilVSv4TNmje5vrITPiX5x91lCZdPSNVJh7Lvwn3lUPdfx&#10;M2f6mgr63DRkJ5gaCxIpsC8cAkCO4VACbURCAJogQzIn2A09jJKR25gZC2Z49kJX5GWXNS92gzpH&#10;SSgbuw916aPCvpIB2yfIQshOUDiGDQw05JMAkGM+wYHdBCcACRy04fHsFwzz0j+5trKaJKmsqSLV&#10;uBdGxUBfgVyWlV4i0PSb3h1kIcNUXkwCbQEBngkAOeYZGdhBiAQY9QouFWQKlcvjc8SK3AKclIa+&#10;lnyTYtYX/EopR6r3NtFsUmgOZnN5LxBkG6hUCDHioKs2CCBra2tb/FxXVwcfGQ6Hg98YtAQEWhOA&#10;Xl4BfYNOTk6u1fSTWvnj4qHQZFRPCyPVNl/TRqrITILetqlnbKTOEF8qqa4w/U8hSaWXcS8Vbm8V&#10;olRmJmSRLSYum9pPucUEGJJqLBYL3cQDhWOQuoIQkJFhtw6zVY9AjgWBDPYVDgFI76SkpFqlLLUy&#10;5trx2wnVCDQG1WahgEohkchIqBWqqaBApRAJJKSEBJc96doN7Y1QsPRfPKWVHEOzDahSAb5YKpww&#10;d+NegBx34+B3NtehSSikyPLy8hISrHfdKAQcjgjzhRKCOY2UkJaVZH1WBCpTQNeOkBaDqrFgbMHe&#10;CCDHIAk6EwHGq4ShkoWYTEWh0wNUphDdF687U2yArQITgCnH4FaewKRBB8IgABVnIUWGigMCvgdZ&#10;GLbQXjPPsASUjIXCE3QCkwCQY5igQDORE4DmxdAKX+hOcscqMjQ6ZANkiZjM00XOHQwgNgSAHItN&#10;KIAhtDe0oTpWkZu0GMyLQT62PwEgx+3PHIzIkQDtUTq6IkN1W8Ge1uMHctO4kA3g9h0/BME+ghEA&#10;ciwYP7C3sAlAOghVCaBZKqTIAr7RgifToLGgERmLoIEW84QONBYWASDHwiIJ+hEmAUatANJHqIzL&#10;5bE5gYeF+odGgcaCegI1CoFxgg74JwDkmH92YE+REoCUEZqoQpPWmpoa0U2Tm/qHxgJaLNKAgs65&#10;EgByzBURaNBhBBiFC8aTytATGcIVZag3qE/G4mJQoOiwGIOBmQiAh6RBOnQCApBiQhtU2MVgMJKS&#10;ktDDe3zPZKFOGG8Fgm7cMW7ZgUpxJ8iATm4izMdAgBx38jh3M/MhMWWUkiFFhqQZ2mCuDoaesoP0&#10;F9oYb49jLOHoZvCAux1GAMhxh6EHA4uaAGOyzNgYJWboX8bGmO02zaYh+YY2SIsZD2E3baK2EPQP&#10;CDATAHIM8qFbEGBMlhn629rhploEqEh0i2wQVydhyjG4XhPXAAK74BFgCC5jjtx6A9VheBRBK7Eg&#10;AORYLMIAjAAEAAFAAMgxyAFAABAABMSCAJBjsQgDMAIQAAQAASDHIAcAAUAAEBALAv8HqzDp4doM&#10;pswAAAAASUVORK5CYIJQSwMECgAAAAAAAAAhAN7MQT80rwMANK8DABQAAABkcnMvbWVkaWEvaW1h&#10;Z2UyLnBuZ4lQTkcNChoKAAAADUlIRFIAAAH3AAADVAgCAAAAIQDzGQAAAAFzUkdCAK7OHOkAAP/K&#10;SURBVHhe7H0HeFzF1fb23pt6r5Ys925jg8H0TmiBFAiBkISaEFL+JF/ypXzptCRAQqih944Nxja4&#10;d0tW713a3vvu/97d9Wq1knbvSqti697Hj8HS3Jkz78w9c+ZUenNT4yOP4nmMRj0UAhQCFAIUAmcW&#10;Anfd9X1GIBA4syZFzYZCgEKAQoBCYAQBistTu4FCgEKAQuBMRoDhp2T5M3l9qblRCFAIzHcEGMFg&#10;cL5jQM2fQoBCgELgzEWA4vJn7tpSM6MQoBCgEKDRGEFKY0PtAwoBCgEKgTMXAUqWP3PXlpoZhQCF&#10;AIUAIcunrpf3+T3d5r3bmn728OfL/vjeyveO/KJDtw8/pPCkEKAQoBCgEJhrCNAPHzr49DPPkImK&#10;8njcZkd/Q/eOHtfnJm+T3TFkc1qddiaPLZXw1SpBRYF048Kic2TCLA6HO9fmSdFDIUAhQCEwDxFA&#10;VBTz9m9/+9jx4xdffHGC+Tuc1ob2A4ea3242v95p2t5vOWKy9drdVq/P5/H4XF673W2wuAfMnu5B&#10;S113T5fD5uRyBHyeaB5iSk2ZQoBCgEJg7iDw0UcfQmOTnJ7mvj1NplcaLM8e7Xy9U3vEajd5vbSA&#10;n+UPsGg0JtQ+CKC1u4zdukPHul6vNz570vhCbde25P1SLSgEKAQoBCgEphkBBo2WnM3vrX3tePf7&#10;Q6bWoJ8p4RcphQuUwioV/oiqNJIFGukCpaRMwstk0JmBQFBraTvR/e6Xx1+aZsqp7ikEKAQoBAgE&#10;6CSeOYUU6D18+PBEJOFXaJBGgsHlkz9G26DbawsG6GJe1rUrH/nOpne/e86Hd5793vfOee+u89+7&#10;+/z3vrHh3+srv8VmidlMPp2Q7pM+rQ+vp9PXP9yatOFEDT66Y9TK3vFRuCHx41P/H/lntF3Mz2N7&#10;HdXTBG0mTSbpFwlARg0eS1bsL2J+PhX8SBNGNaQQOA0QgBdJgmeuTeDQoUMrVqwYl9Hjh/gVGqSR&#10;ZlJcPuyHI+AolaKSQVNzu+7gtvrHnvzi24/v/ObjO295cuc3XznwQOvw/s3V319bdotaWpKcvtYP&#10;XqWtW7fn1Q8mw+ZDJ8TFtA9HVvXD2+uax/RENItt9WHV5Nokn80UW4T4dtm9e2K7aX347aqWyAQ/&#10;vP3Ji6MM/aO3oxP/cOG9ZbN2Kk1xztTrFALzGIHly5ePy+ijLB4N0ggPKS4fHi8QhKHVprN2uX3O&#10;YWt3u/bwkLWtx3iyVXvA6bNny6tyFTVun94fsDMZdHrCjj/607206579f7fvufdPERmc/JRaH/7G&#10;vbSHWoJPXDTyzkVP7L6nNK4LHCR71j30wEiri+6ZVBvylE2u5Ud3XPzk7R8GP7x91Oul9zwRpfai&#10;Bx4aORAveiI68YuuvJ325NspAzg5Mqm3KAQoBNKIwFhGP00sHjSnwOU9PofZ0efwWvkcGZsl4rCl&#10;ufIl1TlbyjLOqso+r0C5pN9U263f6/bqWCw6M5Fe6aO3n1x33SWlBPcaxaXCWouwSiIipIbk9sgT&#10;+hEOiD23/78x/Hos/KXlC2l76lsSrsuEbUBDjDpkRJsyisI7RmuHiN+deimG7MiP4lRJI40veiI4&#10;6sQah2CCzAmedVVladx5VFcUAhQCM4ZALKOfPhafGpcP0qC4CTIYHAaDFaQxGUyBRlp5XuV3Lq65&#10;rzRjrd7evbftGY/fzGLSWfglc2LrQYTJ02ill1w3ms2DoLrfhFUVhMQKVlh278KIZqbloSqCyb/9&#10;JO32K2PE+ImXJHSIXJxY+U+mTfwIUQqfgCw9oiki7g7h44cg+9XrIvqWU2oVQvAerzGZLUVMemF5&#10;/GUldAkgc96RGYJqQyEQiwAJc2Y6zYPzFvwoow/r4tOrqAmjarfZUpDlpbzM0syz81VLoK7R2vuG&#10;bD07W14+1P2h1W1qHtqD/1lecEOGpIzPFbCZdOhsJlq5KJMfn81f98ApQT0ktn94SkFRes89Y5h7&#10;jMg8joK69J7dwZaHaPeWYctOZKgk0yZ+IlEKwbmjpoUQkw8dP4Q66qFnT00iemEZv3Hy7Y05Eiqd&#10;EQXVKfPrb3AaxqqtkndFtaAQIIlAYmNm+Lcku6KazS4CUpk8BS5v9xiGzU08lrBYtVQtygsE/VaX&#10;bnfHmx/UPXK05wP8s0i9UsgVsZksFgNcfoKptT78m5C6JvzrkDT/m1hXmxGZlYTYTvBoPC0PrZsI&#10;yHCLD2EBKBvtwhLzApk2Mc1jpOoRzh3D5CF4E6OdeqJm1fEaJ1t/cPTQbWa0ESL8kT1L+8bU3JSS&#10;DU79nkKAQmB6EYgqahJ43UydghS4PJ1Gx/ENzu722gMBP9g47LHD1vZ23SGdvYvNZMsEuWwWG7oa&#10;wvo6gSxPcMNYJkjwwFRcbcqq1sUoPsjOH7pvnASjj5P4d8m0GTPeKc49wuRDTWBNHfWEmfQEjSea&#10;RNRHaAKBHYcTcXqlbr8mixrVjkKAQmAaEYjVxU/kdZOW4VPg8iwmn8cW6+09Q9Z2cHiNKE8jzsPf&#10;KlFeprgkS1rG50hZTOjkGaE/45IXdnw55SIY4oRgv+Oz+XEZeuk9k/PMoU3FGNtSP8rLMXZmYc79&#10;UVRdQ6MlOIfGNp54DT+6Y4wQn5YFpzqhEKAQmAMIjDW3Th+jT4HLIzDKaO9xe60CtrhCs2pd8VfW&#10;h/6sLfrKORW3rSu5ic8Gl4ccT2PAw4Y+XmxUiMlH1TVhqAmlzbgSaZihRz3CWx9+OOQ0eNEThP94&#10;8ogqiMIxunpCUTTWbDthG7DqKE2ElXPiXRHi3L95lRb12YwjG7bYO6IaqUjjiAI/wVYL6bVi3UBP&#10;tf3o4RH1FkHYuI3mwB6mSKAQoBCYEIGJPGqmidGnwOX9QY/XaxOw+BbXkC/glvKUckGGXJCpEGSw&#10;GSyjHaqbj6zOPn/AzWGKJMKMsVMkzKnxTD7M5sf3+4YSJcTRQ0/Zq7SI0yDhe0i4rsSovhfGWCcj&#10;40J4P/VqKOgoTrsdPmEmahPShkRef/vKBHr/sB5mDy326BpFNuiuOmWFQOMHHqLtGTkREn4Hscr9&#10;qG9pGe3V6LwvrnuoZWycAPVtUQjMQwQSOwXNNUASeNREGX0aaaYfPLD/2eeeS5x5eOfxF7qt23v0&#10;R8yOAZkwn84U+mlMPw2KevjbQwtP47PoIg5TyAmanZ18jjJTujpPdHFV4XlpJPQM6QrmVPjGULz5&#10;DFlOahoUAnMdgfvuu4+ULF9TsKVafnOV/BsL8y/nskVme2ef4Wi3/lCX7nCX/lCf4fCw9bjV2YHp&#10;FirPzWbdkMu7ujBj9Vyf/SzQN9rBaBYIoIakEKAQmHcIkJLlw6igiojJPlDXsaPLvEPnaDG49FaP&#10;Gd40Sr5MLVFr+BU5ovXleWeL+ZlUFZFxtFV30An1PrxvKB/3efeVUROmEJg1BCDLp8Dlo2Si+F+v&#10;8Uhd74fH+rbCn3J5wUVVWRdmy5aymJxZmwo1MIUAhQCFAIXAGAQmyeUpJCkEKAQoBCgETgsEyOrl&#10;T4vJUERSCFAIUAhQCIxFgJT1lQKOQoBCgEKAQuA0RYDi8qfpwlFkUwhQCFAIkEKA4vKkYKIaUQhQ&#10;CFAInKYIUFz+NF04imwKAQoBCgFSCFBcnhRMVCMKAQoBCoHTFAGKy5+mC0eRTSFAIUAhkByBnp4e&#10;issnh4lqQSFAIUAhcJoi0NzcFIl93Z3zxWk6B4psCgEKAQoBCoGJECg+VEbJ8tT2oBCgEKAQOGMR&#10;yMvLo7j8Gbu61MQoBCgEKASAAMXlqW1AIUAhQCFwJiNAcfkzeXWpuVEIUAhQCFBcntoDFAIUAhQC&#10;ZzICFJc/k1eXmhuFAIUAhQDF5ak9QCFAIUAhcCYjQHH5M3l1qblRCFAIUAhQXJ7aAxQCFAIUAmcy&#10;AhSXP5NXl5obhQCFAIUAxeWpPUAhQCFAIXAmI0Bx+TN5dam5UQhQCFAIUFye2gMUAhQCFAJnMgIU&#10;lz+TV5eaG4UAhQCFAMXlqT1AIUAhQCFwJiNAcfkzeXWpuVEIUAhQCFBcntoDFAIUAhQCZzICFJc/&#10;k1eXmhuFAIUAhQDF5ak9QCFAIUAhcCYjQHH5M3l1qblRCFAIUAhQXJ7aAxQCFAIUAmcyAhSXP5NX&#10;l5obhQCFAIUAxeWpPUAhQCFAIXAmI0Bx+TN5dam5UQhQCFAIUFye2gMUAhQCFAJnLAKHDh2iuPwZ&#10;u7rUxCgEKAQoBKRSKcXlqW1AIUAhQCFwxiJQVlZGcfkzdnWpiVEIUAhQCAABistT24BCgEKAQmC2&#10;EOCVF63MZE7v6BSXn158qd4pBCgEKAQmQECwYM2j//jKY/+64itF08noKS5P7UAKAQoBCoGZRwAs&#10;/uFHN65SMHk55T/++5XXTh+jp7j8zK8uNSKFAIXAPEeAH2HxEQbMzix78B9XXjdNjJ7i8vN8t1HT&#10;pxCgEJh5BBgsJos+alh2RtmPponRU1x+5heYGpFCgEJgniNgr939/Xt3HzEGYnGYLkZPcfl5vtuo&#10;6VMIUAjMCgITMfr7/rjlbFVaKZp2Ln9x9SUPX/vYVYuvTivZVGcUAhQCFAKnOwLjMPqAq23nycO6&#10;0Mw4ivNvrqnkTXmW08vlL6u5/H8v+63P732/7r0pk0p1QCFAIUAhcIYhAEb/3bt2HTCEVDdBv8Nk&#10;aW82O/D/XPVX/3zj7+6/6O9/XT1VRs+8/dvfPn78eI+kO+3ggcX/zyW/3tH8+Y/f+ZHX7017/yl2&#10;SGfQcaQF495iKa984LyrM8wHGuz+FDukhd/NnNS7GGuKr6dK7Yy1T9e8prI0MzbZ02ugdC1N7Kyp&#10;ZZryHvBpez895K9cKTe88+Hv9siv+87SyoC78rbLvr9ezKbRBbkF51T7DnzWp/NNaqRCe9F0yfJz&#10;hcUzlDU19/zfze9uu2/vnh/u//Lez9648Ve3lpeIouZthnpR+fJsxinuz8pcUrQ0g0UOztC7WZOG&#10;cIqvj0tjSvSTm2XKrdI1r7ilSZkO6oUxCKRraWI7nvVlmgt7fqp7zVm/7+6vPvXth1r2vPD2PU+Z&#10;Vtx1+XfWiU6xIYZqzaa//3XV5CX6SbOoRNOaIyyer77md99691/nbVHo3334vbvv+O/tP/joX194&#10;ar5+5Stv3XD7Yu7YKTDyF//m0esf+83igmnBZapbIen7pzv9SSdINaAQiEPgjNnzfrvHQyhqFGs3&#10;ZmvimJPP0fhFR4drsouffm42R1h8SKv1szWOF+9+8srbP/r3+60Hjvcf3df08kNvXHvNK892i5au&#10;UMtG+6sCwkB33e9+/v7P/6+ue5SD02TBHfUet/qStd++OleWls4m6GQ66Z9OuudE3zOxQDM7UW71&#10;pdO+5WZ2RgQXjJvU3N3zdAaby+JyWRxmhNHARx7/5HKZkR+casBln+JEXM3Nf7nuvhEpPoSuz/bl&#10;3165/yWte9JYp5nLzxEWT2NV3nTh95fa/vvgG38/YI9TZ/n1XY99+9/ffarXFK+kB4ru9h1129vc&#10;4/xm0hBHXmRo1i6/+SwZZ6r9JH5/+uifXrrnQO8zs0AzOVGGZs0MbLmZnBHGGjupObrnGRLVuvMX&#10;XnpxxfLcMBdnZSwqv/iShZeeV5AvIH4QbnDZJdWbqkUhtiA858Ervr82qqgJA+ttee2Dn06FxRMj&#10;pXGN5gqLp9Hkxd+4Ptv66Rf/OTj+JScYCKbKxxkslkDIZk8RLzqe0YiH/0mnc/gcfvRIH29RmBy2&#10;UMA6JRakvGyJ6acTs+NEhY7xe6czkhI58uKpaTLYbCH/lPAyAdWpTo0UtSkjFFmI+AUK/5gMPnEj&#10;0hlcPpsTu2FCq8ybeJXpDCZPkHSP0Qm4+EzGmJvoBKs2a1uODGgJtmUiNMZ+R+NNngwBtJR2dSqb&#10;CkyGRseXjeUKL1XQH8APaHQ2i8cm/h3w+LwEG6Jjn4Ryldk/f+iTl+tdI3oEn6N21wD73LN/cL6E&#10;Lc3/5s/Ou3ISKRC0Wi394IH9zz733O6cL1KZwDht5w6Lp9GkGy5++a/5X9719G/3J7vlsNTffvbr&#10;F+598cbHBgilGFtzy9+v2XTgzdv/PUT8k3gYisVL7757xdkVYhGb7rVbm7bv++Mjx+stQdqpd7/6&#10;2EBoGM6Cmy/9zY2qgdff+/HTA7YRjDgr7rr+fy+WcEUCOdOjM3sDNM+Bv7z08x0CYuh9r/+/9ooH&#10;v7ewRsNm+D29+w78+ld7DhpizyCGatny++9bubFUyKMH3RbjwTc+/7//tA+O67SUEv0h9iWtWvT9&#10;e1efVyURs+l+l7PnaO0TD+3Z1nmqd1HhD57Yonn5racCy358+4KqTC7L7+7bv/9//mffUfMEOyYM&#10;y75XvrdD/Z0frD2/SixgBF1G3Z5Xd/zp2fYQytEn4dTiliYptZrKXz2ySfryy/e9bY7Apyj/5ePn&#10;lX3x3h2P9tjDY7LVNz909YVtW7/3144Y8idYoE/xUjJ84jAQFv7gyS2aV955nrPyp98qL1WwgnbD&#10;9n+8+7+vmzIvO/eXd1RWqjjMgGfg8MH//eWeAzGrLCiqvP3e9Zcslsn4DL/b1bf/0J/+tH/f8Knv&#10;nZN1+z+vWPnl2//vcO5d9684q1QsZAWcRv3eV3f8+YXO4XF2wtS33Ir771tBasulukxJPysabQI0&#10;WON/RzuFY77ZZKs2iV2dOnukC5XrN+dlsoOmxpbP6x1+cJKqsk2VfGbQ3ba7+eiwn8YWL91cXCKk&#10;B2y63Tt6IxxHkn/v36/+RjWP4bPv/8dr9z6jy77hykdvVztsvOJcrn+o5Y/fffvVjlT8AYUfSKYo&#10;m0bmPpdYPL5MRYFcatOd6EzG4sdZOTpPLBCwow6XjMwtFz/35Dkr9EcfvPHvG89+5Mq797RWbvzb&#10;71Ys4Me9zK3+xlWP3K5q+dcbPxjF4tHM3/HBZz/96YdPHXBajh38zc/e/fFPPn6pPvJpMhes/Ok1&#10;9Ld/9O/Nmx+76t79fVXrf/9gpXpETGNkXXDJc4+ty6/ddedX/n7OBY9/4zdN7MuvfPrXCzLHX7nx&#10;6V8+Pv109TkXPv+fLWtMx350A2b38MW3bt3JW/ibZ2743pJT1h9IGzxB/rnn/urqwGs/euqCLf+4&#10;9sEj+sUbf3d/qTzhvmcULv3NL6vcr7911bl/Xbf58dse7c+5+Ssv/mVZyYjGKuWpJaFW2390mL9k&#10;Q040bFC+uHxtvqhsY1mF4BRryco/exGr6/Dg6BNqogUigU8cCP4wXOf87ALn03c9ed75T3z7n7qa&#10;71/6k3sv+t3XeJ/89N/nnffolffs66lY/7vYVeaqLr97/dLhwz/++j/P2fzIJd/8eLtk+f/9dpRP&#10;BU8ilFet+r9flhlffPOaCx/aeP6/vvcvbcmt1734h8UFIcFw9DP1LbeW9JaLG5oMaAk/qwnRmHCZ&#10;Rn+zJAiY7K5OidUHPR67B/IGnSvihLxlAnaTixBy6Gy5gkMI717ngNaDk5whkhZlcCIfvaX7oe+9&#10;+ey+gc8efe3uZwYdNF/H53WHzILSXC6++MmkQDCbTWng8nOLxQM8hkDKZXnctkkw+bhlVJbd+4Mq&#10;1tZ3v/nggf09TofTPVR34rfffvIr9x1scJ5qysDtkbf41qv+9jX+9l+89LO39WOG9evb+48eHezH&#10;K25Lw5Heo8d66/vDMi2jqIr1/q+2vV1nMVvsnXv3/vrRdtaaxefknGLzqvJ77i2z/Pf1O/5YV9vn&#10;sJptrbu+/NHPjljWn/XN5eP4CMXvwlP03zIu/Yqy+x6o4Wx795YfHzjYi9l59G3Nj9710t/qld/8&#10;8drFYc4YDPgD3MqFvpd//tlHTTazxdbxxe5fPdEj3LB4vSbBnmcUr5Yf+MWrv39/YMjqdVgsde9+&#10;fOs9B/UrN/7wcnkkkXaqU0tKbdB6cEc/vbq4JnL+CJZtyXd9dvSAsHhzZfhsoWuWFJfYurefiC5e&#10;eAoTLFDSEccCEAz4AFeV76VffL6t1Y5FPfHGjqdqpZffmFX7t49fPGGz2py9B/f/7vFO9upFZ0dX&#10;2a17+YdP3/rbY4e7HTa7W9/e8sQfD3SU1VxSGcu/maWrRNsffPUvW4d1NgLSE29+cOsDx2zrN913&#10;gWSM8mb2thwZ0BJ/VhOiwZj4O4pZCTIETHJXp8TkYTX1WBzEbYwj5gtDm95jsVsJIyFDnCEWEpzX&#10;p+s0mQm5nJ1Tk1MQde8Go//us/c/P0iom5nSC+85+4KYk5xg9H+/4ppC0vnoMzImkAjJTwehRlct&#10;vgbqp7ePvzkHQp9ChAdsRpePy5PGi9vkZxVpqVlVvVrY98JTLboYDUrQ6bKOuiPzV9x5zZ+vpb32&#10;g5f/b4c1lasUMYp+39GtXVFFXHC4ob+fKSlQRzxlNSurVnF7X39nIKJwCNFlb2r+sl+8ap0qaeRz&#10;YvrVq6rXiPv++59WXaxDkdfw7r9q+worLq4ekbqHvzz2eX8UgsDAyb4htqRAlWCfBXs/3PXiqftK&#10;GE378YPP7A0uvqAkN/ReqlMjQW1w4GBbiyBvY3UIGHnuliXe3W8f+egkb8M5GaEzS7BkY1bgROtx&#10;I6mdQGLE8fsZ3n1sx8ApuALOnm6HV9v1eV3URBQcOtk3wJYWaWLCMvwB7Bw6iy1WiLNz5bl8j9HD&#10;Vcpi4zYCnW/ver111P4yH9j//CHmiguLMknq6EP0TuuWIwNa8s8qORoTriAZAsIvp76rSW2bkUZB&#10;r0HvwYIxhUJFyNwatFv7DCGmLpcXhKQdn1HX0OMmlp4nXbqhsEwZl6cSEoh5x0u1J+OSmmWW/+Qf&#10;V3yFJKMvKJiyX3ggGLjrte/W9p/401V/WVu0NkUcpqd5UN+m0ws1KyumyOaZynwp36Rv1yey1DIX&#10;rv75TcJ9f/3o6eOuVC26OJDMg7ZYwdLvcFr9TB5xOcNDECAS5d71zPc///TukT/vX3tDIUuiFiQT&#10;5hPTz1QVyAQmQBXvNOoc0PW7Bfk5vFOsw28aGE2kzWWnsfmjDItxK+npqjfEnkzEr4Ou7g47S6PI&#10;IJhwqlMjRW2gv3NnK2/5+gwRmPzi8mp7+456/YFP+/hry6rA5mXZG2totTt7wjlCkj2kRhyvkzi4&#10;Ak67z2O2GmL8AHxWhwWrPAIgXb54+a/+c+cXu+/77O1vPv3P6x7+9Zrlkri+3R2Nxrg7CC3g7O5y&#10;cLMU8e7VieY2vVuOxKZK+lmRQWOiGZJftUns6mRbJv73AZvW7gBTYPFzMkOfdNA90GUlFpHBL6yU&#10;iYhYfG9/bXeTwY9WTIF08aaqCzfmLyiSZaqFMkFEzzJ+UrPM8gcfu+zKfBISvVgsToPGxu62f/eV&#10;7zQNN/3tmofnBqO3NbYcGBRuuKp08nGpIbbk8/iDHK5wHL3nyHr6a/f96gX7uh9fdd/60CUsxQc3&#10;/HguO3JWBL0ev2+45Y/feeambzx3c/TP15+97ponvvFwd4yBd9xRE9NPdD7u7OhcDp8V8HrhIhB5&#10;/L6R/w/9KOlxRufyxnoDMfhCFsPv8xLSTKpTI0et37hnp066vKhUIFi6JT94qK3BTtMdaW6QlJ5b&#10;xRFXFtfQ+z8/kgy2yKTJjTgum4+HixYMEg4XsU/sv/gL1z/22KbFuqM/+srDG85+9ILLnrji1s92&#10;xxu3GfCzHiOyM3gCFg136FTCO6Z1y5HYVEk+K3JoTPSZpbBqqe/qFL9tKN6NpgErwcDlefLwxcwx&#10;MNxpIlaLq8lcVMALaeftDbvbjvUREj3Yv1ClqF5auOGs4kVZpzT1uAePl6aYk13+/QcWkxLoJ8GY&#10;xpnrXGP0lq7nnu+irdv0wCWjLr1RypnqnNXl3GTX3MBA/aBekrGyLKFqhO46+sRbP3sncNnvrn9w&#10;k5jE2Up+rwQGTw7oZOoSgbO/z9QX86e/39SnDW+LBE9i+onOteKMleVxs6Nn1uTlBwxHm+IFR/J0&#10;QxVZvqkoP+505CmXVQvNzf3dhFSb6tRIUhvo3tfapSw4e23ZlmX+AztCnk7ark9PctedW7B8fb6k&#10;tfXQEMl5kByRZG8JmjEL1pUWDh379f/s29PjJoxxEP4UilzcR0Y93KpzCrPjtpdQvbKKb2juj1h5&#10;pk5LyusSNyQZ0BJvS5JoTDRVMgSkASayXfgcPX1OqOJZMuWCkPmU5nO01OnNWGU6O3tRQVVINxv0&#10;OtoONG8/MNRn9p06r2HtGyUXjGH0AeOR3fc/eKQzGRcInR1k6U3Wbm4x+kDXmx/97mPvWT+94f9u&#10;zJaN/ja42eU/+Nv1D/9q3Yr4S3H8HG1Hj73RKLrinvXrNVGc6NLFi65ZFbamhB7orAKOfY+98ZP3&#10;gpf+9vqfbpZMkATHb7N42QqxNOHNII4C27FjbzRJb/zhuuUjcbp0yaK1D/3zggtykyfbSUy/7ejR&#10;1+uFV46aHY1XsPCeO0uDew590EZm+0y4K4TL1/3o+kzxSLogXs0Nm64vNn3wars+9FKqUyNJrbez&#10;Y++QbMNVVdX2zu31YUO47eCnfbyVi65aJWjZ2RVVmI8hPX6BSI6Y7MNI/vuAP8gUwmPgVEuGcOPX&#10;l1Zz429MkjXrf3iVWhiFlM5deMPGq7K177zWZRp/kKlsubWT3XLJN1XibZkMjSSTmrFVS76uIe5g&#10;6tIOEduQlVGuVodMXZ7hwaMtDsK0x+SXry1ZlsclmEnQb+4d2PvZyQ+2Nu/c03X4xECHnlDjxD4x&#10;jD6g37/ru3fvPkHkriTxpDMnJW6O2xq3rilae9PKm08O1PWaekkQMF1N4JS6q6meW3jjHWd96+rS&#10;BdnizGxFxfKyq2497xc/WFY+eOinP/piLxTuDOHyqxaX9ta+ccBGcDWmaOVVi4q6Trx5yE4cqn57&#10;3UFj1sVn3fONBQvUPEVu1sarN/30rpoFwcHP9+jt9Jh3g96e/a0dGdV33F6T19/+ZWtMaENkhn43&#10;J/Oi6xdvXigvWVW9LNi9v4czauhQM7ok69Jrci2fHt3VG2KyfkfdAWPmpZt+8M3KhXmSzILsc7+6&#10;+WffKaHt2/efrXpC5Rf3pES/z1G3Tye/4Kz7v1lZqeYr87I2XrXxZw8uL2jd88AvjrSFOSRLvObq&#10;mtzW428dDbkLhB6GLOeKq7KGPzq2Z3A8TQEB6SL1jn116877wSWZapmoaEnFV++54J7zuQcefucP&#10;n1oiochJpxa3NAES1BKIudxZVd+4PMuz64u/bzWGJ+GwsFZ9fc0m6eCLjx46Pl7Ec6jVmAXqsCTH&#10;Jw5/lnh1PFwMzcrFl+Xp3nm7Rx+V08RZl34l17rt6E5ilYOmAU/hJeu+eaFaxOIVrKj62j3nnK8/&#10;+QUnU1R7fGtryNDPFK++ZqHwk30tm8+//0KNSiYpWVp5830XfP9sxhd/fudvu0Jbd5xnKlvubLJb&#10;bhLLlOiz0vX1JUZjzKR6uaO+WTL7ZBK7enyESfzU67GzRHlqDovDk9DsfcOwxwYdeqtTKMmUshgM&#10;tjxbnsH3m40uZ/iL93gdNpfJ4DCPZSHQ7gz3fHrUn83r/P3P9teTvGwjJ2U6uTxonFuM3tNzoPbl&#10;dzq6vcKyZYVr1hQuKRIytD2v/O39Xz3e2Eroy4h7k5Dj1nZqazsQtgCmxpVwXbpufW176J84i626&#10;nW+f2DPALFiYt3yhSuoceOuhD3//Sj8ReBP3btDTube9wRLkqVWZLl2zNj5PqLOz4/Nal1Aj4tm0&#10;J44MtBnpo4YObxguV+S1d7f2N2sjX27Qpt/1Tu1+LaewKrumTMIabH/+Tx/99d1h27i68ZToJ4z+&#10;ht3vnviyj5lfk7+iRiVzDX/0+Ef/83hzSKkSepgwSzgH24bqukc2HRT3XKe1rXGgI6RhjH/CsLS1&#10;PfXI4RN++fK1hUuKebbaE4/86pP/7BvlnZRkanHwkqE2tGJmncOuG/7y09bjw6eWwOk0OFxdx5q3&#10;7wldlid44hcINrGk+MR1NQ5cdIGAaR3Wnawzhncc8fC4Qre1rX6gLeRxEbTpdn3SqZdlrVyVUyL1&#10;1L7x2e//22cJ+J3DuobeULINgsvX5NbvevBXh+sCipXrChcVck3Hjj30q63PH06UMXsmttyklinB&#10;Z5UUjfhJmZlx32zyVZvErp5w1yT9RdBl9nAzZUoeg68QCZ2WfrM/CMl90GLliDLlbCadwZdLC0sU&#10;agHd7/U63f44E07cAN7h3k+3943hLhOTAS6fttjX2FGEXOE/rn+8QlNx3xv37O3YmxQHqgGFAIVA&#10;AgQ4WXf/96trP3nua/9O4eumEJ07CLAVmRs2ZCpZ8OhwNO5pO6kLy3AMUW7WyiUq5YidFQEqAY/H&#10;53a5tS29x3rSkVBr09DmtOnlYxGdWzr6ubPWFCUUAhQC8xEBr2Ho0AkzVKx0lqBybcni7LAXbcDW&#10;27fjk6Z9TRaLN5JZi85gcHkciUwoSeYonQKO08LlMT7F6FNYBKophQCFwJmNQNDa2b33pBWGIjpb&#10;ULa6bH2FKOzkF/S6ek+2b/3g5LbdPfUdZq3F4/JAc+PzBsbNmzcplKaLy1OMflLLQb1EIUAhcIYi&#10;4Dc2d3xx3Ey4MdDZGdUlWzblFStZEQ4c8FmG9PVHO3Z+Wv/++7XvvF+/p3088+skoDGbjNOil48l&#10;hc/m58hyPD5PtzH9pWUnMWfqFQqB0w4BlqBkoVJs1p3ocKYS/3TazXM+EEznZ2SsXJ6hiYSWB2yD&#10;2pMNun6TN95xMl1grO87a9q5fLpopfqhEKAQoBA4IxCgc4UlNblV+fxoriikm9YNWQaHbUaz2+7y&#10;w88m4EdwbjpmS3H5dKBI9UEhQCFAIZAqAnSOVFZelVGcyYtxsYl0Egz6ho63pkdpAy4/jXr5VGdN&#10;tacQoBCgEJgvCAQ9ZmPd3sYPPmraU6sbMHmQ3CIaUEFHoSxGyvXsJkSO0tjMl01FzZNCgEJgDiNA&#10;VEAUckUirpDPYrNoLq2hxzilLCORuVKy/BxedIo0CgEKgXmEADTxTqtDO2DsbNe2NGvTw+LD+FEa&#10;m3m0j6ipUghQCMxDBCguPw8XnZoyhQCFwDxCgOLy82ixqalSCFAIzEMEKC4/DxedmjKFAIXAPEKA&#10;4vLzaLGpqVIIUAjMQwQoLj8PF52aMoUAhcA8QoDi8vNosampUghQCMxDBCguPw8XnZoyhQCFwDxC&#10;gOLy82ixqalSCFAIzEMEKC4/DxedmjKFAIXAPEKA4vLzaLGpqVIIUAjMQwQoLj8PF52aMoUAhcA8&#10;QoDi8vNosampUghQCMxDBCguPw8XnZoyhQCFwDxCgOLy82ixqalSCFAIzEMEKC4/DxedmjKFAIXA&#10;PEKA4vLzaLGpqVIIUAjMQwQoLj8PF52aMoUAhcA8QoDi8vNosampUghQCMxDBCguPw8XnZoyhQCF&#10;wDxCgOLy82ixqalSCFAIzEMEKC4/DxedmjKFAIXAPEKA4vLzaLGpqVIIUAjMQwQoLj8PF52aMoUA&#10;hcA8QoDi8vNosampUghQCMxDBCguPw8XnZoyhQCFwDxCgOLy82ixqalSCFAIzEMEKC4/DxedmjKF&#10;AIXAPEKA0dvbY7fZ5tGMqalSCFAIUAjMGwTA3ulvvfXWu+++K7lYNG9mTU2UQoBCgEJgviBg+dBG&#10;B4t/++23j5Ydmi+TpuZJIUAhQCEwbxBY2rKCgYdOp8+bKVMTpRCgEKAQmEcIgL0zmEwmxeXn0ZpT&#10;U6UQoBCYTwgQXJ6S5efTilNzpRCgEJhfCFCy/Pxab2q2FAIUAvMNAYLLU+qa+bbq1HwpBCgE5hUC&#10;lF5+Xi03NVkKAQqB+YUA5Hj6jh07XnrppQOFe6c49RJVSZmmnMvioh+3z90y3Nyma5tin1N8XcwT&#10;L89fUa6pKFIUFSoL5QKFlC8NU0g9FAIUAhQCcxABME+Ly2Kw6zv1HR2GzubhpsPdh6wu66RJXdW5&#10;dkpcnsVg/f6yP5y74DxQ4Pf74a4zlpStR7f+v20/8QV8k6Yy1RfZTM6WyvM3V2xekb9CwpOm+jrV&#10;nkKAQoBCYO4gYHGZD3Uf2t702bbGbV6/J1XCpsTld923W8QlImbV2arc72Z/+cBeIVcYpUCRoSi4&#10;J9dT593+tx0ZGRlWm3XTYxtSpS/V9mKu+Npl111cfWmxqjjVd6n2FAIUAhQCcxmBdl3bhyc/fO3I&#10;K1Z3CqI9uPxkspXdv/mHR358PMzi+/v78+7KKdQUhll8W1ub1Wr96U9/WnhfHiy73EWci54+/4HX&#10;fyAWifHKnVXfnz4Qr1p8zZNf/ff3N91NsfjpA5nqmUKAQmC2EChWlXx/013gclcvviYlGlLW2Hx5&#10;/14BRxAdo+irBfJFMvxznf6sT52fCHJHfhVuU51V/fw3Xoy2t9ltGx9dnxKJSRvnyHK/ve72yxdd&#10;kbQl1YBCgEKAQuAMQODdE+/8a8+TfabepHMhZPm+vj6Hw5G0abgB5PEwi7/t27cVXUbw9zCLx7NH&#10;+cVYFo+fx7J4/FMkFKETksORaba2aN1fr3mIYvFksKLaUAhQCJwZCIDjge+B+yWdDtg7PW/ld3ju&#10;VtGNw0lbQ4qn+Wibzz1HJpP3r+hhCVlJXwkfDPh7+VXLn/ntMzVVNeFXbDbbxsfSINGfv+CCH5z7&#10;gFqkJkMJ1YZCgEKAQuBMQkBr0/7lsz9tbfgkwaRsL2nI6uWhi4cUv/ieGs8VruFNA0lZ/MKsheDv&#10;zJOsZf+3+NlnnzXyDD7+iJuNSCT6VvbtU4QbLP5/Lvk1xeKnCCP1OoUAhcBpigC4H3ggOGFi+snK&#10;8mDZ2UuyMm/QkIfj7a+9l5+Tf6jz0IrCFeO+tfQ3i+isSabDxFWFYvHk14JqSSFAIXCmIgCJ/n8+&#10;+MXejj3jTpCsLA+nyY8//jglFo/xrnz+MjhQTsTi0WDn3V9ODneYW+/dfD8lxU8OPeotCgEKgTMJ&#10;AXBC8MNcWe5Ek0qusUHoE5wm73zujlRxgUcjHCgTvCWRSGjuycjy8KgpU5clpyfg1HXU7v7wpSf/&#10;9tdHn37lvc/2NQw6Aslfo1pQCFAIUAicTgiAH962fkIdeHIuj+hWGEujvjQkp/7h7Z/878W/S9r4&#10;J1U/S9omrgF8RZN61AQsLR//7TsXLKuuWbnxsm/++K9PP/2P3/zw29dfvGHpwiWbv/7rV47p/akO&#10;S7WnEKAQoBCYuwhcXnPF1UvG96NPzuWRwKC4oiilySmFykxF5oLsBXgr77IcGGA3XnbWWf87jlPN&#10;tddem1LP4ejWhK8EDPv/du3KVdf9+Yjmhr99crJveKir8URtQ1vPoHaw5fMnvrfM/Or3Nq247Fdb&#10;+7wpDU01phCgEKAQmMsIXLv0OnDIsRQm5/J4J+u2jJTm5gtERGX1GpV6vQrv2tZb7GxbQ1dDIBCv&#10;MnENuch3fu2y6ysyKidu72p8+mvrzv9d78XP1HYceP7HVyzKEIzYd+kcReWWO/78zuEjL97kf+76&#10;NZf99YiN/NBUSwoBCgEKgbmMAHjjuEJwEi6PTJPBYJDJGycNWYLZ+vyEmLz0q4t7v+yDcw7+sGkc&#10;/OSml25Y8celC+6pWHfd2ujrGgvZIwRpyC6uvjjBuMZdv7n154eW/nH7Z3+7ooAYcPyHm3/Jb979&#10;5JHN/X+99f43e6eaRi3o8zgdTo8vEJzL6z9Cm7X2zcf++vh7TfbJkTvF1yc3KPUWhcAMIRA0HX/t&#10;0b/965M25wwNmOZhkMULfDKu0yRcHsmEDQYDLRUTaVVm9Rf3Ez49R188Hk3zu7B9UXRgfhbPtWwk&#10;2raAQ1YdtKVyCzI5TIRKcPDdn3z/ad/1jz16ew2RYSfxwy392mP/uSvzkx/d+2LHpHT0QY+ufvsr&#10;j//197/93e//8Mc/4D9/fPTZ9w502ybVWzJy0/p7r9Nqc0/eCj3F19M6lQk6C3rNvZ0D9rm/FDMB&#10;BjVGagj4XHaLzRX7fZxO2wk+L8jImxqXB5uGLE8eJTaT/cI3R7LWRF986smntt7+2fc23RUW7WOT&#10;HLA8pGJo0dXminMnpsRT/8oTnwq/+sefb1GRPJPEK773y2+q9zz21IGU9TZ+U927Tz7x6q4mi6B4&#10;xdkXXn7FpVvWLVB4eg5/+PQ/ntvRfZqKAeSXeY63dLZ/8ux/nnnqhZ2U6WWOr9RpQd7ptp2QdD01&#10;Lk8L0lQqFcNMSmNzz9n37n/g0EQLp1KovrX2tuhv4beT0hKjJAjyxU/4iu3QK/89nnXV19bKUuhV&#10;tPq2u861vvX4xwMpHGQ0WsBw7IMPj+rZxVtuu+c711+4cfWypSvWbbnm23d/56plOTKxkEPK2JEC&#10;nVTTCREIBmHpiV89rjQ7SyFWZmWKyQoQFMIUAhMicLptJ/BJcMvY6SRhSG6/G60P/f5I0k3AYXK+&#10;seaWpM2iDZDkIPz/Thcp0RdVnxKUBHE1b9umXfb1q6tSKwTFyN10QaXl0O7GFNI10/z6xuNdDm7B&#10;xovXZI8ajq1afOk3b71mZWZqRJDHjGoZh0BgeP9zf/7Dv7Z3jy6twFAtu/b7P7jz8ioJyWsdBSyF&#10;wMQInG7bCXwS3DIFLo/CfpHWxiQfzLfXpRw29fo7r6PzDkc7mS2Gwn4Jmlm6Wgb5RWUZqcpudGX1&#10;0gLLyRP9KdhgvRa91cuU5ORIx95wGKzJpmwggwHVZgwCfq/X6/PTKW5O7Q0KgREE4rhlElk+Wrv1&#10;/635RWIUb151c6owX3TeRXhlWDJE5sUiReHEzby6Hi0jI0/NI9PTqDZcdXEOW99nIK4sJB8mm8Ok&#10;+x0GcwrvRLoma+Mg2w7dTtyUdCekG5IDCN2RV4CRaZu0TdIGYwlPiUgCZPJTGjNYam+nNNQEjUn2&#10;QbJZeEIpNR4XcDLbJyWsUmqc8EshQ1rCNqmRMuXhknWAStexTZJnK4taShHcNFHnUp7083t3JRt6&#10;/N+TzFn20i2vTOwpH2h/6uoLn1/7xtYHayZ2oBx3+ED7E1dufn7l25/9fAlpPYuz+Z3HXzrqyj7r&#10;xps2FwpIiJF+S+fhL7481NhrcvlpLJ4sq3zZWZtWFEnibh4+S+fRPXuPNvUa7G4/gydW5C0869wN&#10;lSrOyBA+7bGPtzXQay64qMJfv3PbrhPdRjev7OJvXrtEFmnkt/ee2LPncEOXzur20zkidUHVyrPW&#10;L8oWnDrPrbWvPP5mT9G137kyd/jA9p2HWgatniBLoChYvGnLWQuU7CSrGHn9uju/smCk/iPeCTgH&#10;Tu7dfaCuU2t1+egsvjSzeOHqDasr1bxxAEpKJDpMiIand/e7OzpcNL9tsGvIr8jPlrGJYYTl5122&#10;KpNFszRt+/igSbP+krOLRlW1IUfkCMhVzI79n+8iIHIHWEJ18bJztqwvk5G7MKY61kQLGrMeMasf&#10;bNr96a6jnXqnnynKqtpw4fnLs7i0oLP/2I7te+uJfUbnSrIqVp+7eUWeME6SI7HNgpaGbR8esead&#10;den6bEfL/i/2HG0esGBPcsSqgupVG9ctzOSTsz2RWehUN0+6gPVbO498sedwU4/BQWxYeR4+lA1L&#10;cn1HX3j8A92Cr37nijJ+BPsx2yk9O2Ry/JLUW01DjTc+fX24KbKVMaU5K1h+A6dmQvfpAkFhaRaR&#10;NOaJLx+faATUHb9jw52kxh/d6M033/zCuJPMi7dv+I6QM4qvxLxF9/d+9M9XTBu/eXl0Zcj0iTae&#10;7k/+/fLwittuXqUgt2/xDlum5g41NHa01Nb1OHgKtVLCY07I6wPmpo+fe+7DY4MBeWFFTc2CXBnT&#10;OdB0ZN/BVk9WRbHiFAf360+88+wLW2uHg8ri6kU1C4ozhQF927H9+5s9+dUlsijvdXXu2X7EwJeY&#10;dr+9vcMnyy4szFFnFVXkh1hPwNqy7fln3j3YZeflLFi8dFFlgYKmaz1+cO+RblbhgvzwqeIZPnmo&#10;wSpQeE5+tK3JpymrqSnLEATM/W0Nx09qpQuqsvgJz63Q6xZ59coqdfRADdraP3/xmbf2dtj5eVVL&#10;ltRUFqi5jv7GYwcPHO9j5pblSUMsOPKQITIpGn5rb2PbsMvvc9ksDj9HKGDTiHg7rqasIkfEoLl7&#10;92/b2y9csHKBKopcCkSGQRbIrHve2tZOyyyvWViq4ftMPS31xxuMquoFGm6Soz3lsSZY0PhN7BxZ&#10;/c/7eAVVNVWFcqa5q+7IsR52Ya79y5de2zssKF68rLpIxXNr2xtqj7f78heWjJxLSYGNjOjs3vvp&#10;/iF+Nq/t/Vc/7/Cpy2oWLSzPV3FdAy21Rw4c62HkleePWtVxPjcyC43XUsAqpcaJvxRzI/FVHulz&#10;ifKrly6tKc+T0/Uth77c1+qRC21tnQ51zYrKqMQzdjtNeYeQZE+TbRYIBl44+Hz4bU+dMLksj2xl&#10;B350GK3tDvtZj0xYmoRBZxx68GiqVGWflZV5Calsxnt/eCDqfT92FE/9Xy++5J3Nb3z802WnDmBS&#10;pHhO/u38LS+e8+6uX65I6T2az9T8xfsf7m41+Wh0lkhTXL1s5YpFJep4EcfTv+uF57YPylZece35&#10;1dFd4zPVf/ziW0ecZVfedu0iaYRjODp27zUWr1+aFRV+g9bGd59+7QRr1de+dUFh+KYRNB56/okP&#10;BzlSfsayK65anx+V0InV7P/ihec+6+WUnnP1VesLoxKcZ/jwR58NFp67ZbEmxJYJYfyNFr9QkLHs&#10;quvOKYq08+mPvvnse03spTd867Ky+KqOsVCOleW9Q3tfevaTTmbJpquvPutUfzSa39y84813vuxm&#10;VFx+y7VLFREbBkkiaaTQoPmHv3z6X9vdK7757QvyYy9xlmMv/vOdwfIb7ryqIrKsqRAZBZmXufya&#10;q9bnRI49z9D+1577uEO49uZvnR9ZjvH32KTGGmdBx/Q+svpZK6+5am12eKf49Idf/c/7fYJMpoNe&#10;feWNW8rEIXkl6Oz87PkXvzRkX/itr61RR01ICYD9+rcuKIhsM9PhFx5/f4Cn5PIyVl96yerc6I3V&#10;Z2ra/sY7e/tYC6645SuL5RNLRiQXOhWsaKk0Tvil9O18/rnP+3kV537lirV5sXPb8fZHdeaA1URf&#10;NEqWj99OU90hpHjTVBpB7F7751XhHkhlHvYFfEggjNZCgRDam8WqpeMOj9Ojf6g/JcosFkvmxaRY&#10;fNJuOWUXX1XW8cqL+8xJm8Y28LRv/3Sg/PKLqlJj8eiCJSs/5+a7fvC9my9aXaYM6lv2f/Tffzz0&#10;j5d3tZpjQnGCpoZdB3poBRuviGHxoZerNm9ZJMNd+NhA1OwrKFp/7rIRFo9mdHHpyhoN3dDVbYzp&#10;lE4LOFyCReesGcXiacRY+3u8spqLrtgwwuLRC0ez/IobL4mw+PBREaT5fMLqc9aPsGQaS1m1ulpJ&#10;M3a1aUf7qyTDM2hp3Lmnw4Vxr9wY0x+NxpSWn3PVlgqhrWnnrtbITZE8keTQoIfj9ejJrK8pERnq&#10;MQzyplWnWDwBZMai1RWygKGjQ5/IVj/ZseIXdHzgw4TVbFwZYfHEblJWLi0WObSDtOKzNkRYPDEF&#10;fv6ypXl811BbjzXGqJAA2K7YbYZt4rAxys+/dM0Iiw9t3Ypzrzi7mGtp+mJv58SpSUgudEpYpdQ4&#10;ZhHHfikndx3o9coXXXz5uhEWH57b5ivPyfJa8bUlNcNMYYck+6TS/3tSaopNj22Ijvz0bc+oTONX&#10;4Lv06Yv+/dy/0LK1tfVPf/rTO++8k5jewo0F5KNqzc6EDJxddvFNayxv/f3dTvLeMv7et3/39xMF&#10;l1+5KJHwmmAOTL66dPVFX73zhw/ee8slK3LZxsbtLz39Tp05skWClq76bhs3G1f8MdpufnZZrtCn&#10;7+qzjBOEGvR7PS6n02F3BLgCdsDj9Iw0ItgaJ6tmYeboLoPWTozFylq+rlyczFKA37M01YtzR9uq&#10;uYosJTfgMKZoVLZ21HVaWdnL11WMHZchq96wRM0wt9f3hmKdUyFyBPZEaJD8IFIhMswfwiBnjbby&#10;8JTZcrbPZrAkOggnO1bcgk7E5COEjVp9tlDMY9AEuRV5o1SaDHFmlpjpsRhs438T8cC6YrYZMbyw&#10;7KwNRWPlH6Zq0fqFiqChtXFgIv8DsgudElYpNY5ZxDFfSldjj52Vs2Jt6VgFMEO28OzVOQCXxDc0&#10;6R1CctNOpZnFZYl9nRSXxwv/epdg33h8Pt/xj2onouAf/Y/BSHvd69e85H/hVw2/wP/bnONHP/3x&#10;j38svCGf/EyMDkPCxsyiG3714yW1v7n38VpS/vc08Pif/+/OvO/+/o6a1F1zRpNCZ0sLVl56y7ev&#10;Waqkm+o+3x0RcnxWrdFNC+iOvPX0v+Ofp17a2euhe+0WZ1RMDzgH63a8+czf//KHP/zxz3956OFH&#10;Hnn0H89v7xg7GzpPKotXDfksOozFV2jEJALY6DSORD6mbC+bz2fTcb74ksoxMbP3WnQmjKucYFy2&#10;RC3nBl0GXSjxQypEkkaDxBZKichIfwTIsfqwEPPnCPhsGiBKkDphsmORNGeCiLGEMbl8DgPmelGc&#10;MMHki/jMoNfjjZUkJgY2bt05yrxM4bjcjitTS9kBh07vmGCrkFzolLBKqXHMIo75UszDxJciV4nG&#10;/VJgqMwUMZJdDkO7YZI7hMSGnXITg10/GS7/z/rHbHaCXxduKci5MZM8GSL+OEllEPj6cuC/5DtB&#10;y059Z5L23AW3/OEnNbW/vf3Hb3Umc3L0D37yk6/c8Z7o5p9/Z/lEJt2UyENjhrTq3M0VooCpu9MQ&#10;Ep6CfqQwg9ZeodaM82QVVi1ZWq6OfJiegb0v/ePJ13c2mISlK8+59Nqv3XLbbXfcecfXt5SMc89g&#10;sFnxp3NkLC6bBJPHBmWw2GPPdwYjmQQzFhLIg37MkcOZYFwWl8uiB3xoNAJIciJTQiP5OqVE5Knu&#10;xgEZqqGkEKVtrAmnNR5hBNNhsllxi0BnxC9pQmDjVp/OZE4gA9LZPC6TFiC29/hUktyNKWGVUuME&#10;ixgM+ImvkjfRjmUwWRP7Uoya7iR3SPL9OvUWnfqOyXB5vLPxUSJBfPMHLSkRcdOjN45tv+LB8ZX7&#10;CXruMIyie9yWnNJvPvP2r0q237n5sp++1WSdICGXu3fbb69ad93TOiW74eXH32lKIfFxsplzpXIh&#10;hKfI1ZcllAnZQZq4/OzLLh//ufTcRSFlTtBYt31Xi0u9+sa77vrmFZtX15TmZqiUcqmUF/SQ00Cx&#10;hFIhK+jQTyheJSN9kr8Pz3HCcf1Wrd4ZZIukAoIBkSRy6mjETSYlIicJxKnXZnKsVElNAmwcy/aa&#10;tKbxVVNe8zACTLhiCfRE4z4kFzolrFJqnAAZop8EXwr2ss7un0p4RKqrMh3tOwydk+TyeA0aGDis&#10;wQYr4UpIEtfqGnUqQIqv/F6ZIC9lTXjzcBOZEUU1tz+z7flbhB/du7FqxTUPPPbOwfYho83ldjss&#10;uq5jnzz186+uq1j2zdf5d7xxtPbQ1j+tOHjvJRdcdXZ14crbX2pNdgEYGd9vtznHEWMClr5ek58p&#10;kIS1IQxZYYmK7exr7DCNc+D4fSH5NvR4TIMGN1uzcFmJZJQ45tD2m8jVOmHICopULFd/XcMwuWOB&#10;DJgk2oTn6OqvPTk4DqHuvtqTQ15uZll+SGlPkshU0UAqm8RKppSIJDHpRE1mcqxUSU0N2ICpYX+9&#10;YZyd6+qpbdT7BVmlORN9xSQXOiWsUmqcABmGNL8IO7avrnG8L8XTd/QwkW0wFa1lqsswA+3juCVZ&#10;vXyUso2PrX/k6Yd33PfFQ+c/QobcF7/xcrTZX//61w1/WzsJFo8eDncfsrhIedCwMrf8/K2Dxz79&#10;2+Ws3f/84U0XrFtavaC6ZsnyNZuv+d7DXzDP/cVru/e8/OB5uXxxzS1//O0V9AOfGio2qb748bXf&#10;+y8ZRu83NXz0n3888dqevrhTIWA6uWNfj5ubXVUe8b1nZSxdXylxNH368ZE4zxWf/tg7Tz7xxuHh&#10;sLDEIMJpvVDjx94rgq6uvTvqT5lyk2FNGF4rJe6uL7ce6Bt9Anm1J/YcHXBN075lZSzbsEDq6dqz&#10;LX7cgL1rz6cHB4PKRRtqlOF9Ro5I8mjQuUIBK+CyWJMc0CkRmQzpJL+fybFSJJU8sKGOg47WndsO&#10;D7pH7Zygs3vPZ0d1dM3idZWnnIDHkkFuoWkpYZVS4wTIsLOWrikVubt2fxY/t4Ct88ttBwbIyVUp&#10;Ye+39tQdru22jpHAfMQv6noIt57Rj8/SXXuodpxfJB8XfBLcMrZd8qiosb0esx99fMc/f3LRz+4+&#10;996bl3/99aOvevzjX+3WFK792uqvowc4TWYs1/RUd9FJ6rzGjOrxeRZm1xQpi5PPMsQ3+RlVZ1/7&#10;re/ddedtN11z5TVfveX2O7971/0P3HfbNZuXFoYDJfHYTjz9h5c81/39hUd/cBHvy7/8zxP1WVsu&#10;qJEn1G0zGD5tU21Te+OJk30evlSCgByvw9BTu/Odtz5vsXIKz776ggWnMtzQuerCTG9n7bHDh04O&#10;+ThsJsHLh9sObX3r3d0dXnXNuhXFoVAlJl/g7T7Z0NI+4BUpYfRzmwbbj21785OujCWFngGLbOHy&#10;cnk44tI1cOJws1OzaEWFIi4EE2MVqN0ddbXHD9eCMJGQQ/c5jL0nCbqOtQ7Q86qKQ8FV44U1hbr2&#10;GZsPnRjml69YnJ0gMGrM63SOujA70F13/OjhugGfQCwgxjX0Nux+7/WPjuu5xedef/niKK2kiCSP&#10;Bp0Z0DeeaO4ZMNOFHPdQa6tJlK2CF7l7sPZQk025MBoVlRKRE4Ps1TUcOmmULFi5MGPiSOk0jTXe&#10;Pp9g9YP27qNHOgO5S5cXS0aJbc6+44db3ZmLV5SFtg95YDHQoVZa6ZpC8+6t+3s8vPBuwqru+eDN&#10;j4/rOUXnXHvZolMxEONRSmqhCXt2KpsnlcaJvhSeplDtbKs9cexI/VBAIIZFHXPrObnr3de3tglW&#10;LFNq++KiouK3U4o7JGg+8cYzb+490aiVVdfERh2iZMkbz76193ijTrawJtaLOmg8+vqzb+870aRX&#10;LFyYOV74eAI2uLt99/u170UbICqKXLT2mC7pLPrZ/ziL5qb/v5pf7Lz/S/weiRxMVlM4hyWXzZUJ&#10;ZWEv5tdee+2eR+6GX3zxzYXkGPSErbY3bd9cniDF/Li7jSVQFZQTRQnHeyRrvvuj8z++6/vfLXrj&#10;ue/+51XaN665/9q7WW88cm1hgkQJnKx1N96esfejj3Y373675UtC0glNlSnMXXnlZaeCj04NJyg6&#10;7xvfytzx8WeHvnyn4QuYw2jBAJ2nKtt000XrS6Wn4Gdnrv3Kdd533tuz583/7MVZgDaC3BWX3LBB&#10;2vBK3YDbiUM0wlZgN+WMsb2GB6MLSy+45dt5X3zy2cF97zy/F5Y35OWlMUW5K6689LyowzxheYWd&#10;bjxDK4OJJ4kFdrzX+QXnfP3b2bu3frp/91vPfhkeN0jnayrPu/L8tSWjk7qRIZI8GuzsdZeeN/zm&#10;502fv9lIZ/JzN+Uvr5CB0dGZSBs3eiapEDkRyEFkowN4SS/A6Rhr3A07EWHIrcQJjpMoj8nmcjkj&#10;PycPbOiLFhZtubwm/9MPPv/ghT2EDzmxqlxl2dlfjd26E32uZBaaeDcVrFJqnOhLEZVdeOu3srd/&#10;tP3orjcad8KmTg/SWNLCFVffujGz6+1aDic2Wnu87ZTSDqHzFBlyXrtPolaMTohC5ysyZLw2vzxD&#10;OVqwosNrTcrpCMo08hRZPBDd3vRZ3KIkj30lw5pRuxWF/VD1KVwSBMmEkWkSacgkZWKcB2R6INMG&#10;la6QzQbFUMg0Jt3G3fbSnVfdvbPkl28+//3Sjn9+/er/17D2kff+dVNJ0rw2AbdpqH9Ib3EGuFKV&#10;WqWSixNllve7LSaj1RlgCyUyqWj8lkGvw2Iy23xQ7cth1SSQIz4t+MREWRbx7yCcJxKiGvDYTCaL&#10;w0PniaRSqWD0lsUxg691nB7CXceMNT6GE71OEOuxm0xmu4fOFUllY8aN6y4xkURvydEIdxkMeN0u&#10;Lw2eH+wILommQoLICUEmCVF0plMZazz0JyIstZ8nBTYYin3VV9/0nctK4WYc9NpNRrPdyxJIZbIJ&#10;tm6C7y3pQkdWMZXNkyZgg36X1WiyuoIcsUwu4RO8KgQlvrjYL2zssqe8Q4LwM4MX1NjPlvBHYown&#10;dU34RkLW1q5ru/HpG7wxyhXEvqaHy5NmqVNteOvab31/091T7SX+fTD673/lgV0lP371GYLR33r9&#10;/zaue/SDJ6/JTSq0pZsSqj8KgTmAQByXnwMUUSSQROCxnY/+Z++/YxuTynBAsveZafbakVeRbi3d&#10;Y3FLbnzs9T9tav/TDbf+vS3/qm9dlqfds/2EMd3DUP1RCFAIUAhMHwLgja8deWVs/6eZtGp1W189&#10;8uo0wARG/+jr/7eu+XfXbrrgtuf9V//+J+crp2EYqksKAQoBCoFpQgBCMDjkac/lMYG3jr/x7okk&#10;GXImBSK3+MZ/vv34DctXfe/Zd/52Re4k7dKTGpp6iUKAQoBCYEoIgCu+efyNcbuYql7+xVteqcyo&#10;TExdgvIjk5tWjiz3r9c8VKYmst5TD4UAhUCaEQiajr781CeGBdd+6+KSqSZ5SjNpVHfjItCibbn/&#10;jXv7TL1jf3v66eXDc8BkHtr+V61NSy05hQCFQPoRoMuW3nDfj+68iGLx6cd2GnoEJwQ/HJfFh0eb&#10;ql7+q09f/17tuwkoT/zbSU95b8eev3z2J5cvjUloJk0L9SKFwBmHwNhMZ2fcFM+MCYEHghOCHyaY&#10;zlQ1NtGuPS/46+rqYke64YYbmpc0TCuU5y+44AfnPqAWjZ/vflqHpjqnEKAQoBCYXQQgxYPFb234&#10;JAEZ6dTYLLi3PG6kwhtTSB8/ObAwvf/54BfQSU3udeotCgEKAQqB0xQB8D1wv8QsPj0amyhAbbq2&#10;C/++JfrPrz97E5nhp44vrio/eOPe6fG6mTp1VA8UAhQCFALpR+Dd2nfA9xIraqKjpk1jE+3x2M9q&#10;l/y2Jv3TStbj1UuuuXbpdRXJHH6SdUP9nkKAQoBCYO4iQIQ+HX31zWPjO02OpRsam8nkpEwMQOa5&#10;GbOCUMNgw9bGT+xuu0qkkgsUs0IDNSiFAIUAhcA0IdCua//vwef/sPX3x/uOkR8COSnTL8uTH36a&#10;WiKp2ZbKLZsrzl2Rv0LCk07TKFS3FAIUAhQCM4AA8sUf6j6EjLzbGrfGpiEjOfTpl62M5MTCzcQ8&#10;8fL8FeWaiiJFYaGySCFUSngSLitprsmUBqEaUwhQCFAIpA0Bt89tdpqNDgMqXaMMKqo+oSSI1TVO&#10;3gKSQ57hXJ4kClQzCgEKAQqBMxWBdHpSnqkYUfOiEKAQoBA4rRGYauzraT15ingKAQoBCoEzHgGK&#10;y5/xS0xNkEKAQmBeI0Bx+Xm9/NTkKQQoBM54BCguf8YvMTVBCgEKgXmNQMRf/sS+h1OFoeHkcEFR&#10;lUyuwotWi7G1+cSCak2SqtPkxujtMdNoouLS6nDzocHugb7OklIFl5eGyh4MhrC5Rb9r5yder3ft&#10;2rMrKheKxbLwQOFZ5OZJpbI5kVTbanb7fAKRRM1ksiymYRrNIpFxgbBR75IrKwy6boUqSA7R06+V&#10;a88eBkfAr14M0oN+v+WTd/gbNzLVkbR0Br2HRkMlb45AKOfwBCwW2+mwOu0Wv8/OYLr5AjaHy5z6&#10;nL1ev83qsaL6jsVdXrnEYjbyBaLwhh/79HS36LX9eQUysXjEVReFok0mlkKVbxhukavSsHunPqmJ&#10;erBZPDS6isPl263dciXlbTx9SKfQs0HvNOi9Cxau3Lb1nebmurLy6r6+roKC0uamOqVKc801V/h9&#10;ybOvL1pzzyRleYfdGwgExZIIf7RZzQIhOy0s3uPxm00ulTorDIbX4+7v7cjKFqeFxaPDQMBeXFwo&#10;EIpUKs3evTu2bX3XZDL09nYaDTqDfkiu4M8RFg9SxVKuXOn3enrMxl4uT6RQV9ksIqw6m5NhtRhE&#10;Yl8K++V0a8pQKPxmA8HicZDRGZylawNmS3QSClW5SJzFYgucDotB26UdPOH39UpkDrmKLpXzpsLi&#10;wZddLp9Oa+9oNzQ36rRaN5erKC5dKBRJs3IKx7J4p8M20N/ZcPKQUT9YWCSPZfGg1mikqTNKDMPt&#10;c5zFg1SRhMNg6F0Oq0RWgj12uu2XM5NeNoehyczbuvXtpqa6gsLSFcvXsZis+vpjPL5gzZqNfj/x&#10;gZB5TsnyXzxEY9Np3mDAG2CwGTQWnUZP9Lp22G6z0SsWLAs3amk8xhf4NBkiMkMmbjM0aHPYGRVV&#10;kZ4hxRuNfaVlUy3CSqfzgjSZ2+0TCJiBgMXtEuI4aWtv2b9/J4DjcLiFRWVlJSWaDBo94cSnPsHJ&#10;9eBx++22AIsllykzvV63xdgiU8yJC8fkppPkrSAtYLTYdJY+m7e5raelo0/A5357yyJ2ZWn4RQie&#10;+ADYHOYUBQvsAQDr9vjwtwfhKG4/5Hf0D5ldIlVIpQow93FJdTrtZqPOZNKBy+PqIJFwJZL408Wg&#10;96vUZXptp0wRmJubauzU3MhW7hRKFVlGLU6mSYqA07Il5mWnEDh8Ps3LLz+Vm1t4yaXXQQxls1ng&#10;zEIhhxY0BoNuMqhAlo9w+WNb/8gQcU8eaXvhjU9XL6u88oqNNA6d5gsGvQF0RA/z/Zins90oEmdk&#10;5xbjZ4GA//iRLwuK5CIRh8yoCdpAcGtq0GbnlkZl+dpje9QankIpmErPDIago9O2c8fHLpezqnrJ&#10;hvVLWlq65LKs7NyioaH+HTs+Cvj9559/BYMxRMA3hx+/P2gxYWlZcuWcvv5PCcIgTddrePmtz9s7&#10;+/0BYvsx6PScLPXdV63nlE0+l7XfHwATD7Ny4m+Cv2N/41Bn8Hh8Lk/A5fF54b+5AiZrfHhdTgc4&#10;O/i7w2Hl8Vng7ODv494yjXqPVFFiMQ6JJC4W63Rilz5vwGrhqDIKdUNtUlmAwZyTUs+Udthp8zLx&#10;vZuFJ2qPnrflMmxUvW5wsL+trCI1kXeEy+9+/gF2MPCnl7ebzLYH7vyKWslj8MTvfrD7wNHGQCCw&#10;pLr0qsvO4kgj2jp8G/V1QyVlNZB3AJjFbGhvrV1QnTF1gcVgcGqHnDVL1oXXQacd6O9tqVigmWLP&#10;ZovkrTdflMkUcrly5aq1Ph+UQubcvEJ8oBjF7/cZ9MM+r1apotSRBOzQxU1RRp7SZ+QN/vs/79U2&#10;dIiF/OqKwqrywqL8TImA4zy8j7tmJUMoTNp5MBgkJHRwc88pnu72g8vjRVzawNBH2DpXwAntgcSP&#10;w2HDJreY9Ha7BTydkNylPN7EViKTwSUUFznsJj7fNhX1UTK6puv32ABmI12lKdUNd0rl3tncDNM1&#10;xdOm384OR15BBZ8vBB+GSOp2O1VKBY/nhkKC5BxGuPz7zzxY19j5yY6DF5+7+mwNO+jzfdDj2LXv&#10;RFlxbpZG+cX+E+XFud+94ypCwMd92ebp6jAuWX4Wjhf8s7+33WYbglKS5KgJmrW16mWy7KyconCb&#10;xvrDQmEwI3NKiiAGU/rZp/v6+rtvuukbOC2OHD528NCXtCANn+kVV96k0WS1tdQG/DbcRaZO/xnQ&#10;g93m8XrFKk2Bz9s8O9PxBP/y8CsOp+vBWy+BoZlXWkGQEaTZj+xnFeaycnPjqIKOZURID+tePITW&#10;BSbrqHjO5UY4O4ORglhtt5lxR4bR1eNxgaeLxGDuXD6fnRQWox5DS+j0IShzkjaesw0M+qBUlutx&#10;d57Ws5iz8JIkrK1Fn5ldZjKbP9/+gd1uo4eeTWdfWFmhCgQcZDoZsb4O6UyffnE4K0O5ZdMKwaJl&#10;jIpF+440iIT8y85ddfmyouWLypvbe409Q57aWl9fn0NvFomlYRZPMH2rOS2KDjgzuJw+5Sm7q9ms&#10;h9JToeSTmUmCNnQaS68fhq3VZnO+9+47Bw9+mZWZe+65l7o97i++2AoZDa41WdmSKY5yBrwOwyPM&#10;bixWjkAgGx5sgEA3O5Ni0pbVlEL/6KERfjJQIAwMGXYfqPtkwBN0eZ0Or8noGh6y9XSb8QHU1w3D&#10;RgqZw2CAtM4XCDMys0rKKpYsXLx20dL1sBsVFFVmZhXIFWqo2hOzeEhJ2Azaod5gSE2EB/zdaBhS&#10;qthlFaqSMiWkDTIsPgoah3saaNUYjGKjnu73RaYcJR6rz2KJbVa4FZ3GB9XsbOB0jAoDCZxQjDq/&#10;WKLG7XPbtneYTObqNRsvvuTa4pKKfft20OgpsKxIfnkhj261OW694SKNWgYi+wb1kN95XM6x+vad&#10;x9tsdqfD6V63YiFX2+/t7GD3tCs0uWxNHlr6fd7+rkZVppjDmarvGuyuIpFKqcoMo9TX08YX0GTy&#10;KXN5Ostkdjc3nayrO2a1mRfWLLvooms0GVntbU0+rzc7O1ciDU7dopCOlZ3NPiDCO+wCdWaZ1awN&#10;BrVSGRsiw+wQxKDnaFQmk/X1D7881DH8waf7tn95tK6xw2J3rKsuadd6XU6oDLkcjkQiwdmdk5ld&#10;kJdfptbkyBUaiUQuEIqhhMEnkYB4v8/ndNpsVpPJqIVWcGigq6+3bXio12TSgtELhBIo6InX6TS9&#10;djA3T8aGXSqVx+VksFhcFss593UdBp1JqSlGCkQazc2KmabN6hVLchwOXEdSm3sqOFFtRxCANONw&#10;eO1Wv8vJ9nqFHI5KLM1lsUVwMsPl+mTdESgeysur4cpVWlrZ1HRy0eKlTAaHzpAGg/bEOP7z3x9H&#10;uLxaztuwqmbD0nIGmzi6dQbLvsP1FaV5d37jsrKiXLFQIBYJFi8sEReXcIvLOdl5MP/RGQQX8A12&#10;8o9uZQwP+o3GoNOJnzD4k+HLOLsGB6y5BWUcDqEnhRTf19uenSNhs6d6eAClwoJKNlskFIrO2nh+&#10;dfVSsICeno4jR/auWnUWnxec5+p4aLGNBh+Pl8PhCIyGdqnMny6n1ZQ+Yhia4FEA/3SIMHR/8LV3&#10;d1isDogXbBarOD9rzfKqzeuXqnOKMgprwNYhCkhlSjjAgB3DWT7xQBDSHXYrroZQv0BU7+/vHOjr&#10;gCHLYTf6/Q422y8UMnFlhIdYZpYYd4VgkBk2OEGFPzTQIxCwuClK5acRl4cgpddpJbJsl5Pu9YxY&#10;ERw2OocroQeNcGRKaR1npbFR73a74TXnmJWtO7kp47YE1YXd6nXYmR43n06XCUXZAiEsq0yfF9Mx&#10;OuwDNJrZ57OyWBJYXQUCIYQaJpNdV3eUy+X29vUfPHTYYrbn5mrAhhPQAC4f8bH59Q+uOX9ZSeDY&#10;Pt6CNfxF69zG3l//+V+4A19/xTk2h/Pg0aZVyyrXLq8Kc/a4x282+k0Gv8noMxsDNiuNwWDK5Qy5&#10;nPhboWCISGnVB/utbg+nrIKIgsHT3dXsdurTqCt3OpnaYWduXsnHH78FXY1eN6xQqC644Ao+Xz/3&#10;Ba7JbSMybzlsXo9HqMoo0A/3IPRKJJ4hFyMcLW6X3wVfFxcMpMTfYWU6znj4AsvF3G3bPlcppGXF&#10;+RkaNZPuJS4WDCZTGl9BPn4r+nwutwOKP7fLAX8q/A0WD7MVXudymVChRP7mEP/PHM97BJ7yFgut&#10;smp5uGfYbNhsF7g/GTCjbcJ6eS5PP+4QKXU1M40RZ8cXEAYPp6NXruRhdWwWcSAYkMpIaX5nhsiJ&#10;RoHXGY+fD08/3OEsxgE21yUUzVEtE4xGEGX8Puw8HgtBfwKEASHmw+Zy2Hx+By3oYrODuIjGnqx4&#10;RadjeLz+XV9shU7V44HdNeR4xmSIRZKc3MJNm1YE/KYESzBifT2x+yE4rDXX9uUXVkrUOXCbb6/b&#10;/eJbn0KesjtcMono1usvKMiSM3hJ5PSg1wN2T/B9s9FnMuJTxucV4fjg+woF/jmWIBxrjQ3agsJK&#10;XLrxW5/PCwdKhBHCmSEtGwj9t7caJLIMLk/82WfvWSym3JwCKLkYNK1QdBooT9MCwridQCcrlmZZ&#10;Td1SxVR9zxMTGWblMJNil4f/H+1ZbA4fHi98ITg7j0f8HRHMoRr32OhsCDjMoM8WsPeFO6cLchic&#10;EXUkODgYugusPMzW3U7E0IW6ZXA5LDi3QAaP/E1aIMWtuaPNALU+m00ceEODPYgxhlI+pSU47bg8&#10;ZmdF7GtQiTgBi7GLzQ0IRaVGQ4dCOdcFeYRnBoNERDSdpnW7OdjM8Iq224YEQt9ckOth8MCG97ih&#10;Y+SxmHwuXwT7EKEwdFg9bnsg6GQyvKATXrkJNlhXl3NwSNdQfwwKSbUmMyMjW63WSKVCHAnBAIQY&#10;G+GcMPETw+X3PYxvr7VZX71odVhnoh3ooHv0TjukIY9GyA62nATjJiQiqZwFliCT43/onCSiX8Bh&#10;D0n6Ib4Pph/wQ7SPZfoQ/DGWXucwGrxVNavDpA72dxkMvVOPhIpOvL/Pgkt0RdXysK4ZdxRkTQj6&#10;DeqM5G55KX3ep1dju9XD4RXYLENyZbzxLV0TsZhdiNIG64R4CKcXgpvzhVHOzmZPeIoHPNau5mOD&#10;w3qX2w0Pdty3YBnC/5QWlVt8EB7ihHQmh3NKTudCITclVXJj/XBeQUTggKqnqeFIeaU6JdU8uLxA&#10;pHC7euCTky4kZ6AfKBBcToFClavX9klkarezQzBXheIwGrj/OR3gm1KnozMcso5wOZ9PKFNkO+wW&#10;l2tYIkXkw5Q2wyRgB4wQYvwBZODgc7hCCOwgAgK72wmB3UmnuTlcOPghFpMsYT1dFlVGmUgkwc7G&#10;d3TyxL7sHCH5a/coLm80OnXD7upFa8ITG3tXDdhsAaMR+vcAHBoQux0IMIQipkzBIjg+wfeTIgI3&#10;9bCYT/B9K5LV0MIcX+dhi4qXqUMxVnhqj+9Vq7lTjISKEgOXjL5eM3RBolP5ajraTno85qLi+V4B&#10;3KhniiQaj7tLOOVwtrFLbzK5DDqH0+lFgJtEqoTDLxnP9HA/Ab+v8diOx556E3s6tudrL9tUkqUM&#10;SqWEkM6JiOpJd12qDXq6TByuIq8goh3CtTIzS5BS3guYsun0DNysmUwdBItAQOPzupCAIVVKZr69&#10;zxcwG5kZ2aVg9HNcXUM49ZvYMkWOSd8iV44SNxGvQGfIlaoc2Cr9ft10R4lDfwH1o9eLfAFg3gKe&#10;gBDYIYhAYPd6sOguJssPtj7pyAm4pbhccPSKaLOb6g+LJTSVmqyECi4fsb7eedtFRoOTzRbD5yy8&#10;t+DiIpePCv2A5M6QSlkZGezCQs6CBazsbLpAALHKO9jvbmtytzb6dEMIm4PShs5k0UMX3rgHUYa4&#10;AbAzsjgFxdyiMpZKw2CygjYb16RVLN2Mt9De3N9hMWtzC6fKgul0FoMp9vtZXZ3DsNcplBHXHbhS&#10;aIegmJLP/CE/8x9tghFh5xSKciHIS2RkZQqS9GMj9fda8LdcmVVYvADIw0Y6UTQp+gQrh9aF8Hgx&#10;wOOlbwA3ueHuuvrmIa0R0Rtmqx3evRKhQCjgbVleocgQSjQygYANRk9eGiJJebgZxDCz2QGnnfA/&#10;Ic57PU5xKspDnEBESJRA7XLScFsXSVVuV1/iW3lKFE5fY9jAfV4eg8l2O/uhP5u+gabes1FPy8hE&#10;Aom2sXHggJrD8Rp0Q0ymUKYsMBocHveEhlmcFlD7gFNH/yR1F8QrTgc8BeDuBcOpAHZIoTiLx1fS&#10;ggwYhlxOo9PRT6db+AKvQBiEkxJ0MlPZqwF/wGiwZ2RFAr8ddpvb7ZBKk0fzhUEe8bEBl4cPslSe&#10;IRQRek9Ecg8P9WRkiRNcfulg2XI5eD27pIRdVsZCvkAWM4ArU08nmL6nq91v0ENjA5EfxwOdEa/g&#10;o8N7WSBEvj52Vi63sDTot9H8LsJt6OAnwp56v16P+xidzR5Xj590i8DYZjBytm/fMTxsqliwVK3O&#10;jnyxDmtHWz1yn6X00SYd7nRsYLdz2Wweg5FOJwqD3oF8ohaLR6HMLiqpkss14zrAhHi6GW6L8GKE&#10;dg7yhG64H/nXoFBlsfxiMUspF+zYdVQsFly2cdGeoy1LF5Zu3rDsw+378wtyVCoRNt60Ag7tkHbY&#10;olBmhImHlchk1ClVqeXYAKMxm4xyZT70CUZDn1wx1xXcmCmYl9XMkStzzMb2OZ6WEklJFaoSvbY7&#10;lCNoHJcQ/JAvYNLpDrPBAHM+X5hhMthh7RnLwU0GpkRWxOEoo3+MeiuPF98ttENwVQA/c7k4Ab+E&#10;x8+QyHKQFRW2VI/b4rQP+f16LtclECJqg47Vh3NgunyR4fOi09rkcjXsWFgmGJ/MJj35DTnC5e+4&#10;5UI4MmZlFyIEnBCozXoII+Szj9FxGohESAzLysvjlJez8vOZMim08H691t3a5G5r9g70BswmCP5E&#10;gsFxv9JggOZ3B71WTk4OS6ageX3e3h5PY6Ovvz9ot4PXp/RtM5jq1197yYkjtb+7qbEWMVxwQsK8&#10;OlrrBQI6Tq9pZRNzv3Ok0hWJ822WQYk0DYI8hHFYVnp7LHY78nPlFhVXwc0RWvgoDmDr8FzUwzN9&#10;sLuvpxV3KYtZ5/PZmUwfdo1SyUfAEf7I5XycvgjDYTEYjQ1dnT2DpSX5Fpuzp39YrZTtPlCbk60p&#10;KNAktQZNEX9c8qDl43LgukbsEyaDOTTYC41Nqpc/cBmjzojE0U6bmcn0TkWam+KMSL4OU7wmq0Q/&#10;3DrHM2iajS6RCPYkg1DkTIwq2BJEaa/XarfaRZIMXO4tJjuD4YsuJTLKqTPK9MMdTqfO6TTgj8tp&#10;VWeWIowAjN7jCcB25XAw/X4ZgyGFSwuXB/908FlC+WY161ksnVDk4wsgsMNrCztlWkJMMAvcjKHf&#10;hyII4wZpweGhfnB5ks6BI1z+618912xy5xeWEcZqmEO1/QyGm/ylIG4bRXQ7mZnsoiLodpiZmQw+&#10;L+By+Ab6wPEh6ft1w5D6g14fnQXdTrzbE9T9LHUGt7AEuh14WfiR/rX+JJKMgx/gBpB0y0KQ93g4&#10;ba0tl152XXFxZW9fJ3J1mk0GTUamQQ9dDRZsWhYjKWFzp4HDzkMiTgbDNEVvaCSHAX9HGKrLjRS7&#10;eYXFVWKJPDbEFBlg+vs6ejqb8aUxGLjAwreWr8kkPNOR5Bk+VNC9hJwaRy8rnS7m8vceOolYjQyN&#10;fNvOw3sOnUTmsvPWLVaqxWM3TNqBdcFbxxuUyQntJaQy3P1xq0wp8DVMEsQ6vVYLid5u8wX9zimi&#10;nfZpxnZIZNAkEtd0TJA/f1oHT6Fz2DyYrExcsFgsI0klGCznCAtwOgxwd5Ep8zxultVqZXPoSF0h&#10;kxeb9DA1EzET4NTEHz64nwGM3m5DNiepRJbHYvGR0w5uX1ZzZ8Bv4PLcAiE8xj08gYQIfJsezh6H&#10;iN0OrT87HMbBZrMHB7qFIgQGkrogjnD5r37lHJgOlKpIVnekzIaQJUhLgkZkQuDz4UPJyslhl5ZC&#10;vQNmDa9Nv8Xs7WonxPyeDkK343IgIAuRGLHTIxRaChUnrxCkeDvbva0t+MKhJkqwKVAkpK/f/fnn&#10;W6Hlraysyc7ORxgUhPru7vaS4gqx2M9P6LSUwnY7bZtazG6JtMBqGYAHwqQngVA9rdYO/YzXy8zI&#10;KoD8LhIh6cXI8YkkMEhw1NvdymB4srLEYOvI8IVMGIQ+PakPDJ0mV4qXVJaoRdxChZAnlYLFn7Nu&#10;STXXw8zUQDKYNNkkX/Sj+ofBhtTe4faIqnK77KCf5OuxzSBLwt4gFGV4fWy325JqgNUkRpzEKwa9&#10;m+B3BmwJz1yWgYjU0B4pSp14PQNIiJ/STCFr8/kBZAkN+NkqTbHV7OXzVahPwOPbRp2+yIjCIrJ8&#10;I/eR3TrssEPetcCli80V8ngOniBSRcPp9EgkWQ6HdtI21ZSIR/5UJ7K/hPIC4CuDxobJDJDkzyNc&#10;/torNgqFivBZAUdDXKs1cJ8kd1akRC4+UYZYzNRo2Pn5nIoKJJ+ii8VBeJAODbibG3yD/QEE4eEa&#10;NjqAFsGIEO2DPr/7ZC0RJCAQTJSbMBBUvPnGSwACX2ZrS4NMrlAh5qegNDsnjxawyGTTziBSQmNW&#10;GjsdAjoi8FnmycUVQ0GJ6gKQ34NBDlR8SBQjFI5KqYG8QFC1o/YLm+XPypFA7zcZ1sagi2QC+slj&#10;uL2VLV6IbNj5CpHrxCFOZSXUg9ONG84h7bBVJlOFveYDAR8CRMl7NcSRBwnRZtGx2VKEdVmt+knc&#10;CaZ1vlBPiUSFDhtS1jim45NPF/EBf9Bm5UplGZCpZYpJuqgShlmu16gbZDJFiJ122buRESOOQngC&#10;KlQFJkOzXAnpntCwOx0IhIb6zhpVEPl9CBFX2bGagmnfjSGeHDQYbJkjBli42ztIih0jXP6qizfA&#10;qQC+zOgxnIoP2QXSZT1IsMyEAz5Yb1YWZHwI+1CC+rVD7pYGb29XAEHWCHgURkNn6SylGskV/CaT&#10;u64WbhkQ6uPEOiZT1dbeZzTqL7zwyqLiip7u9vqTR602i0adoRtuz8qeTOqFdO3ROdIPAgUlsgLI&#10;2eJJCfJIP4DSAijJgtIC8DUMa66jD0QMCO8wqPK4QewflQbpOFL7Bjob+no6hoxIJ6OzWQ12N1/q&#10;4Qhd8IDw4PIQ5GCrqOQzUOcFXB43HhabF3ZGgIPQ0EAvbAaTOxfRA5iL24VodTZKXJmNsAemBsv0&#10;bZ5QPZZs1KVhskwkFSDTR0zinuG8rcko0evaFFMrrhAyzLIcNpNIkmW3aeNcieBpQ6MpUV1SIvVH&#10;Q/2dToSkioMBS1Shj1953GwkwoJSfgYAwQULUdlQIYbFDkTAwnSqJFd1Y4TLX33phpy8krDFzGjQ&#10;wttBoUjNqWDqUyWcdlQqqPJZBQV0LsdvNLhbGn2DfdDyM+EgGnrw/+zMHBaSXvf1eBoaIOgR+p/w&#10;r+ic5hbtjs8/Qr74hQuXZWbmomAIUlJ1dbeVlVdJJN5Jf6JTn9rc6YEQ5OmosmSNTU1Fkjy40CC+&#10;DPI7/CPDhqDoYzQM93Q1Dw8i6ws9J1eqUEHdnjojC9LamvuefuXjQ8ea9h9p2Huofvfhhi8O1u3c&#10;e/zz3cd2Hzq5eHGVWDN+8SaSUyDfLBypGw7GxneBvGYISYEVgXwPcS1xtQ8G4UPth2+fQQ+d8gwI&#10;UUmIRdKeQECFzBEB/xD5KJtJIzCVF406r1INp5ouuSI9pzykckRKwmsWapxYwsKCPIrfwgEw+nOn&#10;M8DjyQJ+c/SrQe4KQnGPmA0eShBP+0MYYI1OPj9igIUFNmSAFZJRr8Xq5c/D1xsmFj6UHE4groLl&#10;tM8jZgCCrSsU7IICCPhQ4LjrawMWE0MojjrnQMDn5BchlYOnqQGZkGEXgxYIxmeFMgd2s/7+ntbW&#10;RpU6A5lqCvJLkMyAHjSJxJSuhgbnBJmiyGqBWJoyC4YoMThgy80rzciKaKvDKwbnme7OJrhCQg+X&#10;kyeBTXUS50d08S0Gm1ouLcjNyFTL9UYzUtng/7kcttPlLi3KrSnJEahSSLg6lU0bCAYNOkvUSTkU&#10;5GJLKTZq7OhAhsnyWIw2wtFbZ4L+dxYT3YQKrYBrSJz27inOayo4k3kXUU5iSaHVrBOK3elCDHwT&#10;FlSBQIE8dii7h3pk+Mm4gjwodDkDcMf0+YyxkqLD7hOI5D6vOVXnKzJTHtsGfpzBICusVIeP79BA&#10;NzLpkrkrj3D5W752Bfwxw13j0i1HNZKJS+FMjspJvAWFDCszEy46fp3W1VCLXOMItY2qZVlyBQyz&#10;AZvdXXci6PazFJkmi04iySgpXdDe0VxXewQXfblCCaam1kxSizcJmhE9iCAL+FQQn/SM2N/JE+l2&#10;iZD5gsO1pbovEX0HXXxBYYVKE4k8wKDg7J0djUb9kETKysuXTsLXMJ5yOk2VIS8tz6soyz90pDFD&#10;Lb/9/KUrF5Vu2LiKzWK2dw2cVZ3PUs6QLA+ItMM2ZA4JJ/xAIKt2eEitIRtwONGiYEvw+AH9sF6h&#10;KkT6h7h8v+SXcoot4Rxls/Kg47aYOua4azx4MZuTBZ0Sm21Kb2oapD+Cdh6pb3g8tcfDhmzucvkV&#10;6rw4QZ7g8g5weYXXMyq4xO1CPHMe4grTS9VEK4sMNAjFGjHAGnUsFqnLJbh8xIMtakCDazO8lOZU&#10;6QDI9bz163mrVnl1Q9ZdWxFvFQUCPjn8hUvE5109rKredaDJ75fK5Kri4oqbbvpOcXF5d1cbYuU1&#10;mhlSxxMpfBHL5VaKxGUKVYXdyvWGqubOkQcCkUyR5XJqU92UA30WuEsWl1YrTqX+x1HR3lrX39cq&#10;kdDLK1Xwn0mbNgxOOgya3+NvbO1RyCR+7QAs85CzsjNVepPF5J85F1hweZhJrVZTePmQHgNBQ3Z7&#10;Gq7n0NTIVXSDtlksVnk9MnCxmd8hFhNTqc43GTrjcgPMPCWJR4TeLOCHby4Th2zamZJMzmNzYP9p&#10;Meia4GeJUcSSTKNuQCob471DR5AUIy7fBuRoH4R/f3Lf7kmjCpERoS2IV0WdHHyD8EuOdgX3eaQP&#10;IdlzJMPB9+/4WjgeClUU7DbDFIvwkRw7pWZIrgAFDmQqd8NJn3YI2THDhlk6k9euc3++/cPh4YGT&#10;9ccRdJWXh0g2TmFBSVZWLp02Q5auUKlMpoaowjGMwGGn3Qh1kcXkYLJ8c0GiRyiHxy2C9xSX50hJ&#10;kIevpM3qLy5bGL4q4oEQABbv8ViRFxoRFWQ0gyktNBozgrR9B+sbmrvYWXk+JudEffuHn+13uT1b&#10;VldzFTMX0RZyX/OGc2OABeDToNPhWJ2aA99Ec4cB1mzUchEWTxMi0/1MWj4NugDKxeiHEeA6c6dm&#10;qnsA7XHhsNv4YqnaZumUyaflOo7dS3hYEp7ysK+iXAfUaO6xJiWX0y8Qqd0uXazfJHLX8ARqp0OX&#10;Xls6jCUWixs2MFygwd+tVuREEghFCrUmNyevKBpsiMuNxWQgk+xrRGNz/923hZcBQedEPFQowdsc&#10;fGCeRWBt0GpxQVmP9Puwyopy3n3vjeUr1i1ftgaRrt097W2tjRIkZyHMI31K1UxMhCi1bmKqM0u0&#10;g60yBWLhsGkYRh1u5XOF0ZsMTkSEW6CRF5PVyOPc6ulCuBO9uKwG+fDCmwGX3PaWWiTCLiiEKoNs&#10;VylvJAYdmVWPn2xraOk+dLwZcj0yU1549qpSjoeZlZFyb5N9Ac4T2iET3NfCdlKP22m3WaZevCxG&#10;HGNBGqDRBHy+Gl9sepnFRJM26r3YCQZdD0KBpuOEnizY47xHVBjPKDJq2+WqyRu9U6IHAtC4MpDL&#10;5RUKNc7R92DknhQKM5yOobSc0Eg9AKXoQD+RAAq+WDyeVK7Iys4pzM0vg5YGwYbI5xobT45A28GB&#10;XohZSYW2EY1NFAtk7Ez7zSgloJM2hqc8d8UK/llnBdwO665tJpPF4bTLZcr6htpFi1auXr3JYNQd&#10;OrybbTdlZZMqYJJ0xMQNkELaYmKpMoqHB1pkimDUc0KuYhqIVEo5s666Ab+GKxISxZAr6EJMF1fF&#10;rk6jz88uLV8kOOVOg7xdrc3HWSxfYfE053pj0CoXFf703pu+cumms1YvuuS8Nfffcd15iwt9huEp&#10;LlZKr4fFdqvFFH4LShtobNJbDlcsRVJlXMXNMkWpUU/UUZnWx6h3iqUFZtOwUJg2M+Y0EWzQ+xTq&#10;Yt0QWPw0qkRIEo9DHu58cRqb0E7Aj9NzH4KaXCrPKS5bhHrFC6pX5MMGps6K82SLpTZUlUGIWtlk&#10;pjAKQdRbgepnjnP58KwQV8XftIm7dKnIZa6sqJFLJTrtYFFhkUqpLi9feNHmC72733SfOEEGgqm0&#10;ATe0WDhKTaFusEWhivfxijL6lLKTT4Wecd9FJLdCmeVxj7pvJhgFdh7oARFFDBbP5UasGoh1AouH&#10;oyRSREy7D6Av6HP4pHL+MlffV7asvGjzqqKCTJylMxAPFQsLPmAweiTLDP9QLJHhb0c6VPOxowiE&#10;bD7fZjYOqDQVRj1jbKHtdO0HRADwBXlIh8vhWGYmYnPSlOM0kkjzjfo+sSRRrbtJ95/qi+GY7tFp&#10;sPFPuj8An/pUOxu/PZSiKEMPa3+swB5tCjUpFIZISYCs6dEfSqWKyXB5O+r5IfkGf4buR1OEh6jy&#10;VlJtoHlXl5dzBWKkNNi67f1PP3s/MzOHy7QJlq3ytrW5jx6d4igJXodx1WbhKlT5+uEW2NPGbQlG&#10;Hwx2Th8N0Z6hznO7Il5SscNBm8RkKswmnUhMSuhAP10dcGaQgsVHM0rCW7y1+YRUxs3JmwkXF5fV&#10;/fPfPfXqG7twRaLDNzhMeMAfrjkzkw9cdqMGWNjfxIQ4T9bkRZ5O8Fyx1KMdblNq4OfKg8KX/LtJ&#10;W2KXGvUesxGZ4MpgNkfF8jkuxiFQiyfIxWnE5dqn4pWbFBnyDRADBUEeBflGv8KAc0e6ZHmPuzGO&#10;HlydtcN9XR2N9XUHUeQAxjCLqR/pUcHuwy0lMiXc+RAumHQioz4bQl3DjyRqSPrmrDSAV2t4XCYr&#10;4/iJ/p27TjB4GSxNHopULF22xmq15OcVL6wopQU8LHWmcNUGX0+v6+DB6SAV1nW7lQeFjF6LIgYz&#10;zX3Gzsjp5LDYXFjk435lNiFHa7bXrScTpmSzeaCoEUtUxaULowI7ckkiXTOcCJGxeTqQHNsnIl1d&#10;bi+PxyHuyKdyViNdFMKTZoaA6CgQtPGxQZIK/0QkkSFb1nTQABO9QhnUDTejbqXbJcbXO/VRcGAj&#10;QZTbJVdnLsTegEdNMDiUavqXqZORUg9QdiNJCepxwEQ4dxLc41sgth/cv2IebE3416aLy6Njj8cF&#10;cQrZQVoajx07vAtFyrRDnYGAWaFgFpcqqhZqikoUIjEXUa+R3SiSIhSWjDh/ysfmO1/Dm0Q8FHc2&#10;46ESbwg6na3Xc+C4CoeH/ftOHDt2QKsdQL5JFJZDVjK41tSUlud69LSAFWnO0BUy0bFUak9rM7Kh&#10;IWFOSrstcWNElDjsfDgmGvTtc6E2JliPQJhjNQ9J5aM2Iq7/fr8c3rGoXZPU1Qfu291dJpU6J79w&#10;pIg2Cp/29rTCV3LqruLk8af7YV+3H6ltsXJFWpPNaLaZTHY7kycT85mqqZaXIU8GWsLCrNM54GeM&#10;QijEi3T60GAKSV9TGguNidRmRp1AqIYzlMtpTtXnNToclDMOO8IyM0VitdNpgQM4X+AWikeVjU6V&#10;thloH4o14YskCoeta045gECkY3MVyJ8de/A4HfDPgeVvJO3BFCE6WdtktYCDI8kwXakWQKhC6iQJ&#10;UtkLkIYyIt+goggS5WsyItwMtY6TBuuN+Nh8P8Tle3vaZDJuWkzGU5zwuK8Haep333m97mRdZmZp&#10;Xd2xjZvOX7xoJVIKN9Qf7+ntyM7K6+3vZA81+TpaEDBFJBsFo+fx2eoMT0ebb3CQjTw56bjyw4fX&#10;5RRK5ZkmA1j8nAiptUPXSmw4XZzfi9noVWlKrJYuUbIi5oif7uuxQDOYkxepywj0kDR4sL8zJ1dC&#10;xmErjStuNTr++8ZnHo+3u28YbjZH61oPHmvs6tduWFPNEE81LokknTggrWa308FFxnxUNAzfbBAh&#10;hWNPwCcqVZHsJ9VmyN9qs+iZLIQgyGyW1DwsoZyxmFBkQiSR5qHIrt2m93pQQgDZz0nkAU2V0Glo&#10;bzYyYOIy6uHimR531XTRCK0Iiy13OVH/a+Q26SSy6PLpDFvyHKvk6MDBBnFKJuNDT4gNNu4tASqs&#10;4SGLRKIIO77jGRoYgASWwFQ2isvDSQ5FHjIyxUldc8jRnP5WLCZXJNa0tzXV1h7GVaWqCqVcJfCr&#10;QYRsc/NJpDXPzsmUVeYG4W7aeBKlB1GLihC/OFzkqfd2d/n6eokqhlO79YdK94rhw2s2IBP3dH3q&#10;KWFHlASR5FnNAxLZKIUGtiYiSlwOq0jsTXyvRMDFQL81J7cYpROjQ/d0tWiHevMKZDMvVQU8gWyN&#10;oqq8oLI0v7Qop7ggu5DIeaAorylFnceUwEm1MVREKBxhtzECQblMUQgNoc2qH+jvVp0qN4YqVyg5&#10;hItzqj2Tbw8xC+WHvD4W0mmZjUgVmXzKUM5YLTBhyJXqYrB5uw3+0CaJlI7bwHiVlMjTMnMtIcgz&#10;GPAEG1ZEElPN3NBJRwJtTJYM+eZi14KInGVxWSxHupQ2ZBgvkZgBVYVp8CEnErDDOQIKGKR8THDt&#10;G8Xl52w81Kk1gAHEKZfxF1StMhiNg4N9ff3dKBLC5wuys/Py84syMrKEAhvc5MHKEarsqjuOfMUI&#10;YCYYPW48mdng8uD1qFs76TIUBIt3i0USpdnUgVKGSTfHzDRw2vkoCcJkmuICUM0mH6x5NgsKDiQ6&#10;jcDi4asLLU200inI7mxvgL9dQZFsVtIZsTmsDKY/i0svWVhZWpRdXpxb4DWWaASsnEjx3ukA1mn3&#10;EoVtvIgNyOVwxagZZLf1s1lIPo5My2aAAz0hxvW4XbDHIl3PdNAQ7TOU2gzJs31IhGDQGaGAnEhY&#10;O02VM2PRgxaUxVZ4CE5Kyk1gWvGP69zvIyqKuF3wMh85cd0uiNsoMOuadpez0dSE/PqcYbEjnGLd&#10;43GiIM9EgIzi8nrdAJ0+R+OhmCyN3U7cYmh0KYtpzs4qQRJOCPV1tYd5PL5cruxqPykUQjcd4bzI&#10;foMoWVftcaZQBPcFAg4mi52d5xsc8Ha0wQtzEuVkIS6hgoFQJLeaoaiZKzdKpAKWygotpr64kiBe&#10;rz8YUDgcVrEkkSCPHdPTZcrJK43KqjAowZrvdBgR2jqVFIyT/AiDNJvO/ubbO9/87PCxjmGkkcrN&#10;UtO8buexA7i7TVRUYJJjhV4Dc7GYcT/j8wRZKBzuhpLGPkgLGkKKDmwa3MqZOAijqnm4WQwP9kNh&#10;Ot3fNoZmsbxmoxUB1Qa9xWX3uJwIzkT8MgyBhFn6tFbOjF0yFHLi8zUuZ5pDSaeyN6LvIgqXRpd4&#10;3NbYE8jlYiMzOg85KWf2VII4PzxkRrbUsAscCq/qdMMJih+M4vID/V18HkI/pvEqOgXExW+++Sqb&#10;Ld/+2SdSWb5Rp62oWFRaVjUw0HPy5DEpMiEqBArlKMrBynHSgdHDEgvtDcHoGQxOTj4SnyFCn1VY&#10;SKa4YJRgwmPJhxrBEgRbz6nsTi4HtFI4s6xx1z0igaq60KBtl0gTHUiQ4hl0ftTcinOsvbXW77ND&#10;ip8+1XOCbeC2uP/y2CstHb1ICWs0Weubu4a0xkWFGX6zgbto0RT2z/ivooAGk5mNin04Tpx2ndeD&#10;BLx+lC2MM29AWoqmA4Q+dHCgC370M+Byjospjx80aHWoWSoQqaDA4fHVDIYkGBT6vDyI+aepcmbc&#10;xXA4vCis6rQPzkG7IAqYwMEK5V5Dxj7igXGOyUSWSjePP9Me/fjScYGDsihc/AAVNQf7u4kNOUEs&#10;+qjY14zMfLgTQGJN+7c09Q59viAiepGsBkFbKLoM9TGHy1MqNdded+v6DedmZmiU46nIUXIWrMFZ&#10;d9Td0RqlQbB8DSoluY8dI0+V3RZi8XyR3Tq3EvghAZlcle1yDMdp5SCfcrlqj8uBHPtGA8Lox19T&#10;HF0Ip87MKYxC0dp0nE5zFRbJ05Z9jDTKkE99bv+OXaj64rj9pkt+d/f1P77rqxWleTC9tmmtKDlA&#10;uqcUGsIDWiSWawdr2WydXBlERbJxdawovWazmcP9QoRH7UOHY1r8KceSDq06/HQD/l6UPjPqTuqH&#10;62EQQh5Ej8sCsjkcPX4bvcKmMPO51zQYQESYh4xueuZpt9v8AgGqKiGHaOSByxfyhdFoppknBiOi&#10;GAAq9oSHhkSPMI7E/pQjaiZkc8QtoLPDiEQ5qZKOt1J9JaX2LKYRmWpwWkHf/v57r5nMBLhI4+D1&#10;uMRC1N7VTWQAYZeVcZctczWccLeOBB0gjaWvq8vbMZLbMgExsMUFAkoeT2izdcgUM5EVhyQyYIt0&#10;hgJuGKPr8RFv260I1FQYDW0GXQd86ejMbKPOh5t+XM/IhaRQZiDcLvxz1Hjy+91Q1MxMweI4Yixm&#10;LlRMOoNZIhZWqKUcHic3W3XT1ediZTt7h9l508LlcZj5/TgCUVYlkSd+2Gse1WnCNAvF0rT4s5Nc&#10;aDTDKQ6/C4mMi3skbP6IspYpffh/MjEQ5EeZ7ZYsXCXnSBhULBT40JgshUGPorgRbQFEYXi7okyu&#10;VD47DAFlyxCSHQ3jQHgUWS6PiaEGUHZO8dCgHVXfcIEiuerITOuB1ZdeSLL9JJoFg56y0rxzzrn4&#10;ssuvhy/NB++/9uEHr7351vP9A30o9ZLYQojiU8ha7Gqud7c3h4dGknregkXuo8cC5oiANhFJyAoL&#10;901czh12FKmZXoNbqrDASxLhTh7kyRvNoWAiRqo8g75fqeYrlHS3q8vltKgyK21Wodk0EjMF10lk&#10;ZYmWjoE+GvHTmowZ8lOMmyyYplCkdLmI5TCard02DxKOQvVsttiZDIZcJqZDmTgND3gKiqsFaUkM&#10;6QIBBzI1UpWFSYAsD+ji4t2ngbp51iWdjTyLc1CWRxFNJAjx+wxR6ceJ+rgcPoNBZAqYlQf6GQAV&#10;FeelUiWu7/jwJyIm3klLnZFbtXAVlyfvaDNAaRuXoGdsLzBMGQxO1JeAKzGHWzkdc4YiMhDM9PoQ&#10;nO2XyeRfvemOysqatvYmjSZLJhVrMpJXLmTl5XGXL3c11vkMujCF3KJSdkZ2Yr0NPBTpdMLE4XL2&#10;zCkpHvSHXLsUJv2QWBa/gsjUibsknWYKu9DhcieTu3VDJ1ksrliClFh07AYsq3bIBhYPxVcYELB4&#10;SItpTLiY0k5wuWDk5NAY7vM2LYcW5eF/v/HPZ959+e3tjz/3nlQiWlyRN00GLuQXwnWQkYzLA0kw&#10;evhQRrk8/mfGlDYpIXn6NmbQ2T7PnJPlcZbTGXKTcVgsiTiqQSIRiTPMJjguz6YJEwZUy6kgWIQ4&#10;Ia9ZAnE+wiMQ/xLdH1DnFxRVomqE3UZradLDi2OirQM+iJMAVZ7Dzpuhra88WTuUxq0GFt/YNPif&#10;p/75yisv4WItk6kQ0rfl/Cu+9rXvnnP2hXQa2SSF7MJC/HGdPBbNOQS9TdBq89TVjUstImKYzEw4&#10;z3ncfbN1L0sAo9WM6pRZPp8+TvbBXVIo0piM8XdJ3O5ZLK3Z2CuR5QQCmt4eO0pWRr3j4URr1A9r&#10;MmYihefYSfntPiFyM5i0CL7PyFV+87rz5VIR7K67D9ThsnztJWexJvYSm+JOQ/FPn9dNZyb3mILS&#10;JqqaRw0wlDWfYaXNFGc6x18PZbJg+/0zZO0gjwa4HzIAI0FIVJXkdnFR7Z3NSlmtTX5QMi2hwEBA&#10;aFQKhzifgMtHMhxcfsFS5HREqgCE04bHQEg3fIThQtTfNwSDMgzfcQwFmQu7u8yQ/ZGA+xSLt8EJ&#10;T6VGzvvknw2ZmUC5Mjwc/OTjt6sXgryhhoYTUI/m5BRibm3Nx9lsR0qyJ9wrvR0dAYsZQVIYHb6V&#10;UAu4ao8xZLJQ2diRB3c0FCFDE59vlk/scVFCvHWQpkQReqQIj/Pns1lYApHC6x0cGyVBFD8S0GxW&#10;rc+HAq0VsDqG68Hj6exoEImZMxzgGpmaP7ht68EPt32hlLAyVDK/3SJtqT3nmsvXrqheuaTy4vWL&#10;FJYBVsGoSrPkdg7ZVg5HkMMRMJjOxLEtRK75YRM8FMKAowysw2FBmCLZYah2CRHA3ZROl3q9dlTz&#10;mFNQuVxCfwClvVEOiBCIYaXjj5dKZOZphouXTgtXFFE49waDyRga6INWeWwg7oiPTWm5SixmIK0l&#10;wmGQNCdKdFZOYWXVchpd2NqsR5L76M9x9vb1WkRiBQImwz+EbQrp08QSThpFQiS/PXL0QH5BcU3N&#10;Mr5ACF4Pv8nnn/t7U1OtXC5NObMKg8FdssTT0+np7QrTDHbPLS6H3iboHlFYowQ2hwuBFxlgRuwt&#10;M7+K4REhm5uM8Uem1UpDzL3fr49jTMhmIxRnWIyJyIYFyW4b6u5sjmaNR947l9OWxlVLCSu/03/4&#10;RHNnz+C/Xnj/D3976UTDILtiIZfHVatkhfkZ9NZaOqzr0/oEfRBufN4kaSDDoQP2U542QrjZpCOh&#10;2LTO7DTqPJRCAMnpZtorMTFEkPaQyMTtHEnZ7fEQu5HDdc46tpA2wuJ8mBLEc0BnPjZZYfi3EY0N&#10;BBRUASwuUXg8pvraA8NDvdFpQONTUlaDrPYGvbutRW+zus1mFwrFBYOcgqKKaLOujiY6zZOTm97M&#10;tIQDJa5HcPtHyOn69eeq1ZkZGdlZmVkS2WTOfKZazVm40Fl3LAA3lNDDq1zI5AmiCno4UPP4eTBe&#10;B4PQxM2m3g20OezyQEAlEquMupHkorhXobSQUd8vV8azP48b9fkYLHaiuyRK3JlMrnCNYDw4m0NG&#10;V9FsWb0CbPqP7r71G9ddkJ2h7B/UPfPqJ398cfuBo41E4A+c2A06Iu5hOp8gzcvm8JJW6MWBCkYf&#10;VdqgJjQonJtux9OJ1nT1jaxBOGvp9LnF5f0BEdyR+YLI1wceKpFl2iyD6dNVTAnPWNU8OpLIkG5+&#10;fJXXKNsdkp/BVxoZcwb725sbj0brJ6AL8IWqmlVII9PVaervRQyOFLr7aMJ7ZMu0WQ05eXApnRLd&#10;cS8HArZVq9avW3t2W1sTHJX1+mGk7V+79myPZ4jHm2QOGU5FBStDA0YfHYsHx8q+Pm9LC1FmgZ8P&#10;Xbzfi+iYdCmdJgnIQJ9VKoftl2O3jiqXE3HUpZvi+kVWbrE002oeTJxaVqd1SGWqqB0FubdYTCxu&#10;cgv2JKeR7DWbzcdTFJcuKHrw/q9+++ZLC3IzhvWm517bCuurx+lCqmEczMn6mNLvmQwE1rPJJOmG&#10;17z9lAEWkgeSXdtJ+6FNicTZfhk+uB6P3+nwweUMblpGvduo8xr1ydOakyc85E2AhAHp7JP86OO2&#10;xAclkWocdm00SsvnE0H+4/HnivEAYih8T6NcGqp5iODj1jKL6OXvvO2i6FTB66Hvdjldfb29fsxM&#10;LEX9BPwWcqJUpoQbWV5BGRIMRLW6uuF+yIN5BVL4IUwR2bjXcWno7x1Emk2Hw45kBsg9WVJcoVRK&#10;FEhAPYUHxWM9TY0QFVlKgoMgOBZ/iHQIhSvpcJHicN1uaP5ds1jgCUIih5sVyi6osKOuBEICQjPG&#10;z7lcSBM6mTweAYeNy+Lw6HRjgnKs8P9DyWDcwMIJ7dA/dHQ41Gcx2tDtEuLLAfxMLlOm719TXVxU&#10;Wdba2dc7oJVIJdlZGX6pbFpDtGB5YjKlSPObNCkY9oROayasUKHFcLrs0HTNfCq3KWz8JK/imgjW&#10;5rQHXA44YtHdTpbbzfF4eAG/iEGXIMkMIm+Foky4inN4yGwuZDBt6SLGaaehT78/0e5N11gk+7Hb&#10;wOGEdJoxHJRAaG9kBVZzv1g600UOJiIY90uoDeHNHw55gU0V6QXx+cdJwCMZDmK5fIih03FQ4Ipq&#10;0BuRtYOQXE4V/0QWtFiLn8VihCo/M5tImEkSvomaofYTg6kO0qDzIrQx4RQr6ow8xGohfbwS2faK&#10;y4uKSgR86xRTfSJbGTKiuE8cYyFvpZBwLEEKBJY0gyNQ2DyDLocJoeRuF0yvtmksYJ0QLJSuFwil&#10;TkeXzWLWZJUbtIYwo7fCuCqU+/2DcekHsAXFoS0Yl5YybhDUDob+J5qVbKAPZSVcM1YbZOyMsUd5&#10;gkykFhCK6UGn07VvHyevMLMwLy9Ls/9og0YlX3L2xQGaBInv4e/I4U5PesUgilDx0X80eH2ilWGz&#10;mFqtHXUBw+6nsNvAVJUgf8gUP4cZe53IfhXKscxiq2XKQuSFYnORmBY5ddn4EINBaPWAv83tNruc&#10;eod9yO3W+X2IgrSmMYLJ5UTSHjCW+EQdMwZC7EBQH6Eck1SRB/8rf8AaTmXhdAgg7LLZljTOeuqz&#10;I9bO5Ih+0U6n3e12SKQR92gY6hDi+vwr2xMlNYXep6RMKVdwujqb2lvq0EUsWS5ULx/ohsUVvhlK&#10;ZRqu/C63+K233jIYoFwmOO9gv5XHE4fDdpBYuKCgxOO0+n2DaYn3Y+XkICzWefIYkhCGJ8XSKF2H&#10;PxL0tSK3tdXSzuUJgkH1RNaMqS9P4h5kco/V1AsPTkQ5agebka/KZKDjviyWZFhMA2MNBoGgBDZz&#10;Hj9RIBvmgh4yMiP+KigtArvr7DKpsJs8i0VY+72trSy5qsngrmvoRP0Q/KS0IMts67HbDEKRSiIr&#10;t5gFRl36L8vhwCiCoyV7EBSDSmq2mNgo3AOQYyvZe3P399gPBl3Q5ZQplFWISnM6LD6fRztU53Z1&#10;BGn9HC7y51ilMvzai/QPCiVDrmTLlTwY8KGYTvP9j47A1zkREgXOaLMKlBmILOmHYAV3arhjwFwn&#10;U2Y7HMNpnvWUtwZYAT7kKGcOK20gFcE1prFei5QEHg9xa0+euhquLKXlymDQ1njyEILgoQaCfqax&#10;/nDDyYN6fY9Mxk6LMMhgCDo7OoeHBt54/fmjxzr9fhUsCbn5pSEWX/fJx291dLTIZIKUXCcTY4gU&#10;N4iodJ6MFoYNcgqLPU1N/uFhuYLncnTD6sBiZWONp7wWk+kgWrperkQSxGZ1ZlkggDJJyJYfb98H&#10;hTJ5JoSsxPU8dVo7Ek+i7nuYmqGBHiJofvYszFAgwrpjMYOVcKH39bS2csqr9hyse+L59748UFtS&#10;kF1dqBYTMf3IzdBr1HUwGSyhOA9ahcmgOfE7uLYifQqTQUrZCK/5qJsNwkpwR057se/0zm7c3hAW&#10;Z9Qj2yVCaYplinzkeNAPNwUC/TQaoYFB3R1MEynLoSdPr5ktwdSIkCivJ+ytOIsPHEyQvY4nkOiH&#10;G5Vqv9fdCw8AoaiITpM5bGaRaDIeH9M6HdzpoZ+xnMppAwMsjCi9vXAtEeXmly9ash7Vm0HAOHr5&#10;sWRhvaF/RI8GPS6pA36/QyxmQUsD3wxRmlzjg0GvRqMoKl48MNDb0lw/NDS8ZOk63I4hOr337svF&#10;JRWFBYVyRTqrLBKTl8vdJ44zcCWTEYotJKMPul3e7k52cTEObZSGCQb5PB4qG+hn9wyHMmF4UJeR&#10;XWzUdcXpZODS6nYhGUCQy7Ul8JNBcIde7ygqrQ4bzBF20NvdkpMD76tZUzJaYd2S5TusA3whw9vU&#10;FHS6eBULIR1jny2qKr56QzUnPyO8FaGXD/ih29HYrMMiyZRMMuN+ck64zPNwfbQnLZqI8s56LSpq&#10;RQJEUIwNjvPRC/K0fs9T7xwWZmhmXA4em6tBcBysMk67FmlrozmW7TYfMl86HdpJuzZMjkic936/&#10;EDmUePx0ljVPiRjEoFhMLKWqBGEowcCwVE6c+gg6CfjtTqdfoUS5zR7RqfDXlHqe7sZwD7PZ4DVH&#10;xADBdCqRKvILyqDlho4d/8QPH3viBVJcPkwo1h7KGbVGBN/7cCKF9E4AyWr4fH/1wlVeH62lpb6x&#10;8QTSTx48+KXH6zl388V0VPvlJ79Wp0QSncejIwPayVpOdh7srniXpdR4OloDTgeKjeBU83ptXi9T&#10;KM4yG1DycdYYIgiDHQwMfWypENwlFapii6knGoE9LgJ9PWalKgc28/BvUcoVxTFSDjhICdxkjR12&#10;Dop/MZhmNoPm2r+fV1rJkslzs9Vg8TmGbqaADSN5tA+7jcXliWnBEc/lZN2n8HtE4rDZKPyT/Pxg&#10;MRlarS1aj41w9TRoVarZSf5DcobYNtDM2G3YvXK5AknfGA670eXoE4gQJo2rIRNMFkLA8JDdYvHA&#10;la6tpR2OWCajE7GUdrvX5fTCwQaqaiI8FRY5RnKUSBIWbYbjB44dUP0nNY2k2jPJ9lBmej0ylHE2&#10;6ruFYndscVeY8JDl32QcEktZs5LFL/EUoJ9Bghl4ysBFJZxKPeRYMWqNUuPyJCGbWjOUsR+SSjLL&#10;K2q6utqamuosFtMFF1wV8Bvj0sdPbZSRt5kKhV+v9+uGUWMEPwVSiBB1151gKpUM3FM4RMkepyMA&#10;U4zRYEjqhpEuquL6Cdn388fa95H22udFxKBHIACTmvDQRXphs9lTXFIdPttR6qi/tyM3F24Ss3Ru&#10;BWker5/JhCLYLJbQPC0tQbNFsGRleNbenk5vXxd/zZpokV7C44iX6bDqJLL0s5iUlgzqHXAElFSF&#10;pxlehJ/n0EAvrrlpl3hSomqixsAN1a88HlS/yuFyxU5Uv7L2cTh2pCXH3TQ8F4Q6QodrR5IJkRI2&#10;MAiAyE0LeZAvkDBZ/GAAbjYB6E6NBjvseFD6GfROHAkoSodshtCeQZCcuuCPTFtsjsrlIlX7MC3I&#10;xHZi0CPBZB6Or1DpCCxp/B4j7DGCOcfiYRBCFU+klZXJM4pKquENHIcMKrwa9ENIXfPS69tSkOXT&#10;ju/YDhGz09ttVmmys7LzF1QttlpM+fnFaqVMrUnzvSF2aKZMRuhtThUbIfQ2Hre3qwN6G5hfYJ1j&#10;MNw2iztUlAMbcRYYjdOBykQwVMZ7NZiMHpWm1GrqEooTRQ/0dJs1GXn4dMOz7ulqFvBpitnykXcH&#10;Gk50ZKrlfFGWw9FHaMb27+cWlaEge5g8x/FD7KJCZkZEXUMcSxYcuKpx0zbMwJ6M/3jcfrfbjxsx&#10;fg7fM4MOeUEIq+zMUzLRiFA+WM0oLMXn8jIQQoEShk7bUJB2qvoViwGHWiQZ7O+1IC8pny9DSXfE&#10;voC5h93nYA9H0DwS9SCoAj+EdA85ESmPVKos3AWRGIPLFdIZXL+PAVUGfJ1Vqqk617kc0BTB1Wo4&#10;VoieATxxSlktHHVGmcU0zGQCH1K2mRkgLPEQ0GqCueNs5vIkWDi1JjsatxR+EWmpkLME/N3ttggE&#10;dPjYzCaXp9N5TpeUy2FAKR+mDywern7ZOUXhTyg3F7Wl5Ry2eVrVx6i0RGex3A117Jz8cElYtkrt&#10;6WwPOOxEZUGIbKxwbTabJqtUrzVyuUjsPnO8njCuKoos5t44R104UQX8CnzBQoknQQ6WUGWYAE77&#10;sP8rspXCMyo3Xzo74meQ1lDb+e8XPzx2okXAcBbkqf293f5hrXDZ6vAGQPIJb183b82aaBF2t8vP&#10;YqnsdqNUNuvfF0EA9BsGnTXjlGrehfzNdmsanQImPUnk8oS3u8PORtUBuaoI2Vecdr3bPSAU+aGh&#10;xRcE6Q/yOARAsHgWS4gMVOARYOII7yJT3RCsBNoANEZ2B0gMOOdU6iy4bPn9kTyvk6Yc8VYCocbt&#10;0iYoUT3pzid6EZ9VkIbAcqVR1y6V+2eg8ldapoC16+k2BYLcvPxS8Mlw4Ev4gVotfFkPBANwkoZT&#10;TG6eFH6So2pFpYWIlDpxuUVvvflybV0fyrriRRxQXi897FeDB8Eyrc0nnI7eGYgnZpeXM5RKFBuJ&#10;0M9g8hbUwLfPNzAQ/gkkeqncpx1sVWWUmM2kQiVTgiJhY5nDbhGK4+37VnNArkJCZl0Cfg2WpBu2&#10;R3NsYRSweBhXZqXaHzHHIE0uE1VXFA4M6Z9+5ePf/+W/R3vtvOVrQwESxOPpbOOUlsJYEgXEYQsK&#10;RTJaMEklgPShnaQnoYCDzwk1y8LtwCsJ3ztb+l08yc8IYQcGvd9qgRqpXCzN8ngc2sGTKA4qVwag&#10;TUJGJrCG9jYDkZ7ERleq8pBavLRiMRyuwoVDow988lDsEP61ZpMOFYPh9EKehqm0hMyEj93vnyFR&#10;mjin9X6RpAQKWpulFc5siRPVTWVqaXwXirLWFr1OiwCXEuQWi9rYMARua/Bo7+2OVMTDSYzfwqYS&#10;HX0WZXmG38/v7+87WXd0aFCfm7cQJYyzc4twVQwT193VHAw4cRylEakEXUX0NrxIkViYXINeD+pJ&#10;oQhJWEEMeQfWIcOwTqEqsJicdMbkq5ehkh9Jpx20JIyrlm44NcUSD4MYsk6E0lIimd+EFwtoXb0+&#10;JorDhN+Fng7fMKKUpxhWNvkVodNEcuHSRWVLFpQ4ne7Wzv4T9e2HGjrZTFaWRhkwaD0dLbzVq8M3&#10;Kjywy+FcgB934mlOnp7U34SW1ulENXAPtBl4G/oNqETsVviVT0udkwQEhuqSe91uAY+fJRKpEQ7j&#10;sA3S6SaxhKhLjl1hMsOmaoPw7vEi72pGbl4pkg8ilD2OucOuY9AP9ve24w/cDbCpDPph3fAAklkN&#10;D/Ya9UO4/8F/Gr3DKweaeDh0Eear0EeBZ+qyPDT7ZqMD7j0etykt0TAJQMOJ6LDz1XCHN/SiWvKs&#10;JzIhswFBc3+fBZdylSoHl3KsYPQtXOchtiMuNRh0W61W3MzC2hv4gA/098H7CyLghLGvZMaecpsg&#10;i+lcsGAphyOuP3msoaGusLgyN5fQ1eDR6wYhdeYVTG90e+wU4G8Da5qnoZ6dmw9lPPEBw9+muyNg&#10;j+htwo2hlzfqdVJ5rsPuwyE0CQOm3SYTiTKNBguLBQtkInsD7uAejxQBeAIBilCPamk2BeXKPLut&#10;K0HNTyJ4uNucnVscTT/Z2dEok3Nm0/MPMntIbBeJBVXlBasWFFid3o7uwbrGDgS7skXiogUlTM2I&#10;a43Z5EXIs83aPcMa28R7G1/OYL9OLlcjjSJa4tbc30fcOKdVrxjzYQehdoeHEszXClWRz+tzoC65&#10;d0gsIeqSg0vCXRIxun29ZofdD/0nssbifgwlOxz8Y+cFGd9oGEbsC+w0DodJKGRkZoqRsjDkRyfE&#10;34hmF4mIl5BEDMXPnQ6r2azHh6kd7h8a7EZeE7wukUTqZ02RG3i9Ti5P5bA5pzXzMGQmiBM8vgjF&#10;MlFGbU5FsY4LIIS5wQEbanjANl5UUgUtWfRwRXvkM2hvO+lxoxyQOCtHAlt6IICcBaFsB1y+zWJC&#10;oBnyVoLL04vP+iHTcvzE3oemuE6pvI5im0rIGkxWSL9ND+CY2v7ZhwaDrry8ehNRG4RWX3dQreHP&#10;fGSmc+dOBosrOKUm9g0P2g/t4a1dy8rOjp2gUe8RSQqw72G0SVWhBC2ky4Wg1nyzAeVWDAkqziAt&#10;lCqjWjfUgJjD2NFhNfL7NbiYy+SJIrawOZwORgUSR4cenba/r6e1vFJNxmUwldUk1xapqtuGOroG&#10;jGabyWwzw93D6rA5nC63x+eLeEnfcMU5q1eVMoSROGrcrG0WEcRGgcA86/EycZNEVCECKfILy8M/&#10;72yv9/ks+QUyclhMspXDBskdOVqlyDdHXCBsqO+M7x/XCcJXCoojBD2aLW54PeLCjkNIphg/0Rtk&#10;c5NRiz84cnHkI5Y1cU3NOHK9Xj9ca8J/q9Jnwzca4Peg8bjgSpB+1Q0CwZx2lkyFLCB6Ok0vPlXB&#10;dZIrMf2vwW9VO2zDXVwkhnk8P5peMDwy1m6gv8vjdiBiKZpqEEYX7bCrZvHacJ4lXNy7OxvxvS/b&#10;cB+97OwHGZYTx7788/RTHhmBwcx87bXXkGCShW+XyWRDIuJwEUiIOiGQGSRS2cUXf8Vk6EAU1IyR&#10;FB0oYDQ6tm/n1yxDQpXwD131JzwDPfxNm+IqjRj1ToEwH/rEgB++tCnnKMY5gYs2JCUrYVbFDSte&#10;qEcMm90mDqmJzHG/RTpAuarYbGhMUMQKUkBLkw7nf1R/d/LEPpmcPWs+8p7gP598u7G1O4wqPK+Z&#10;LCafxxHCyUMqREVvpVxy7tISVu4IYwLCSs1ChGXKlZPMPzp9+wdyU3eXCVlaITSFOKwFOVyLShTh&#10;NPTpfWB/hlROZ4hhKsR93GpGpXYLn49rJQEL+BccXSwWFxQ4Ia8Ygr8jbnUsDUibbDIQzB0qGkTG&#10;S0P8nYzdNb3Tmag3nFIcbr7NopUr0xYbhessLNJBmhiyMNKvwx1eJEai6VlyICaNI1yfwd8ZDA5c&#10;mxTKEWczdIBFRAICq8UI5o7QpViJDQdDU4M2O6cEPorhoerrDkilzHMv/ylTUbCB6R36zq3nk6Zh&#10;ig3pVhu7vb3ZDksQg56fX8Jm4ehGGQ8XOD72XF5ekUqhUKmwn6fRe3KiOcAnDlp4T2MD4W8T0tuw&#10;1Bl+uNT2dLPz86Me3Pg50gk4bEYmE27FEvwPST17dFxoTr0eC+R6VUaxxehClZw4iyiKd6s1JVYL&#10;yrGOYhx4hc3JINJSJkzMidyT8KPIyYWJiXiQYRipofMLZVNcvEm/7jA6W9v7BoeJogcyqejS89Zu&#10;Wb/4ygvXb1q3ZOXSyuocRfZwO7usEP5O0SHcbjFSovL4iUIBJk3PFF/EYoErQZ5FORd0BTHF5bAj&#10;cypY5xR7jr4OhzmUpQwlEVPJiMxZUCgPB3w6ZLZH3AaU4+AFuM4PD9todJ5CmY3CnJqMHJi1Yi/1&#10;6A1JTnCN6+1qGR7sodPccgUXRSAQ2Aht+Nxh8SEMmRaTXSLLtlvT4GxDBIJZwUAUCmVRwA93I53P&#10;OySVwx1+FrgK+S2BSDS4SCK9c0ZmAUS0aI5I9OB2O5HgHX/AovLypdCnxRmNIcFDNDSbbbCrh0cM&#10;EoZ37atv72SuuPxbQUf/LTdsJE/KFFtyOJ7qhSuDQdgHemEdXrvunA0bzlu8eOXSpavxt1wOTqSf&#10;RasIQi69AwNMnowpiqgOWOpMpD3w63Ws3NzYucPxy+1CNRUej6+ymBAzlZrICZmCy/PpdcMCgZLF&#10;lplNFg4X+gnitkV4SQbkcK0Zr+Yf0mgqfePV/IvSBp85mGvw2SPRCn4IE01H60mUQU+c6GaKy5r4&#10;dbaAvXhh6fKFZUgh0dU7BEV8Y3sfm83OzsR5znSdPEqXiIgAhVMPPApk8gKrtR+lCqeVsEl3Dplk&#10;oF+HyPKwvQt6k4G+Pqg+JmGqiaMBZecgAgVRyl5RQGewXDgh7b0CoUcogrqGTsSpDhK6Wp8XqVQz&#10;oHPPyi6Aew0MbrH9IAUbdOh9vW0DfR0+r10iZWfnSJRqYg/MYZcSmHYFbk+Az59konnce6wmHzJ2&#10;i8S5oUAwi93WC0EBSU9n0k1zEpuKiHLqsyACGTmpEMAYjW4Jfb8BmE862+oZDC9qeCDWeiK3OpyU&#10;Q4MmgUAcLhMICwTs59v2NTDfffp32p6m886NaG8nQV/qr0AQseXm5uTmLejsaqs9cRguXHl5hZBB&#10;2lpqYfCHCSj1PtP2BnQwXlGRUJHj7jwZDtWB7zZTrnA31SOBJTIfxI4EN1skKPa4GWJJlskIRp8a&#10;SwopZJhImONx0zSE3d/u9znRp9ngRxCWw9YVx5eJVL28bKsFUkkikQQsgMeVRot3D/Z3Iz5ixryV&#10;JlwJJl0oFdRUF6+sKvX5Ax09g7WNHXsP16N9fk4GJy+buEidelCiB7iPDQRL2zJPuSNwDQiMOI/D&#10;HyTSETvsNtgoJ23chu7FYvF73EKhOIfHR8p7m93ez2HbRGIiVBWx7MOhOFWnMyASq2FUz80vIWyq&#10;p4r3hifkR4522FT7OpCnyOWCcyUD9QM0mSKkJJmVy3FKMOOAtJjtcCuwGIdSuhzDhEMkT7ajxIIa&#10;nhFEIJgdRi+jWEq4G81x+R0QIU9JVyf0AfKi4gWQG6DViOIGpziIaB63FSZWLGViCz9mClWtw+4K&#10;63nAUX1+X19bPfN73/vekSNHZpbLE1OA8XB40Lhu3RboaupOHm1rbczMREogLfz8ZlfWwKEqlBWZ&#10;O4/4Tx5GtgOmREbghUojIrG77jhUCkiKELt3IZKHsiD4ZfJJZkEAW2dzvAatVijW0Bkis9HE5avt&#10;VqNUHikeEh3OZmXz+BJUs0gQxIGTAFw+nygVQmgPoIQlSoVkipBrMKVPbroaQy1Xf6yqKHv9Oevw&#10;cXb1DEK037C6BpmfowoE6FKF4ly7dVAsmdP3a6gcB/u1anV2+LPE1QTivETCm4TzBrwzGfQsqSwb&#10;ScSgmQkGYSEkOBR2I/IKELd4M1ytFEhCgCIwKOaDfJhxC2Qy6uDtDoObzarHcZmRiazdYpEoDXeL&#10;6doJ4/XLYPi9Ho7PzyCZuQy7Hamg/T6pTFGIe4/TYYRiQyhGmBXhbjSTlE96LCSNwM07J68E17LY&#10;MxsWFLhImkzDao0AIhrJTBIQ84cGjUhBHHapQoGRrVu3zhqXx8ZlMgUwHxcT5Z/UyDlcWlohEGAr&#10;zzIzgucAm61w0rx8EQtsnaVQMQREOip4AEBTj58w5PI4SyyRBYGJLAgupboIFT8mkQUBBxuUrQ6b&#10;3udjIPAKK+R09vD5o+7gkByFolyLeUAqS7R94R8NlQ6i0sPbbqC/I+B3wtFq0rswvS/Cvu2ureWX&#10;VQrkMjhTrllamZulya9abbEgRxxRsQG8PlKmhx4p05NeAtLYG5H0FT4tAVrUfQ1mWJfLOYl8zi6H&#10;F9lm9NoGkQQcCmFhTLhMoLoy/uZwJEhQgThVhVLDG5PQC1mJoHDv7myCzzuH49dohDl5UhhXZ8at&#10;M41ghrsCk7JZbAhJMekHE4jzoRSSSKQj4AuzBUKly2V32PpZbKs4dO+ZXTExJUzgXgiZDMrVaCUQ&#10;vI5d1NPZDHdV1EnLL5Cn5MWHsw0nH/JEQRQIUwIuPzuyEoLxwLOiYa6lpQsuuOAKm61v5kNLEiwJ&#10;p7KSXVjoPHEY7CfcjFtUyi0sdR86FLDEuwnjoxJJ3HptlzqrwqhHwNdkUlHDVwfFaMDsUMFAJo8X&#10;1rxeATTsPF6iiETc62HAiZYKwc1VO4RSIWmo8ZLS3o1tjA/SoCeC78M/9La3s1QaJrLmhwLNOH1t&#10;pTARGboZTLZSXW21COHUjDsNkgwnCAWYNDFpfxH1c+C2jGjYcM84XJHNcRJJ8LFhcCFgMINQ94Oz&#10;wz9qeMiJONXqRWtKympC0S6jjnbEKCFRSX3tgdam4y6nTpPBr6xSwyg3aX1R2pGZdIcIi7RZjHS6&#10;YtwSpvBuMurpXrgmZNZwuEKk8LNZW6UyBxyxSEq7kyYs7S/CkWZowIrzG7kiwp3DZw8HNvy16AwH&#10;qnpARTMJv2eFkq/XDiCsIUrwLHB5XEJxfIHFh00EeHp72nq7GzIyppr2KC3LAI809BOkE2yau3w5&#10;XSxyHj8U7ZlXtYglV8LbEtXA44aDGCIjsiA0qzRFVhMbd4JJ0ON2MqFpYdDjTxG4W0iJ+vFDiXmf&#10;VutQqrOipnmIA1DIzu6Xb7Ugqr5IICo2GTimfqO3s5OTH7GyEsVDujvYOdkKJYvLNWiHm1ghXg9D&#10;IosVXyxlEmDOwCtwVmGx6WD04bGgo4eDM1L5pzp0MMDAFw4pLIa/r4ZlJTZRCfqEehPuUk0NR5rq&#10;D6NqmEzOLKtQFRQhpTB/7mufSWICgcnj0inU2Tar2GTkgKcjIYFR70NJcbNJIBKXiSWZHo9NO1TL&#10;5uggLYgl6fevJ0nqVJrBCw6RySj5EPWVhDkhdGYbCovlUNFMOg0JvnccDzDMIDAiTOEscHmU+oNX&#10;b9TdB6TgI4EOcY74dfn98DbmKFRlRh3BpnkrVgTcTkj00RUVLF/LK69y19U5d+zw60alaoKiFttO&#10;O9wsUyK9CT9VmQ72N74ow2RA+dZ4B3y/XwyvCYEwUaUk+E2jdBGy1oRJhbgHLwuVZjaznyP5rUCU&#10;gauJ2djL5YmU2UsES89hZ0Y8vTw9HQh5YuUROZ9x0wSv53ANuuEmswHp8k+bTxfi/PBQHxwhwrDD&#10;nRE+jmFZgfzj8iChhgcJokPyO8HfYxMNwqNUpx1AWqf62v06bZdQGCgpVRaXKhA2eJpqZhIjI5Yx&#10;dEMdwQAS1aG4mQppt5GwT6EpZ9CZJn0nRAOUzJQpTjOTQ+yUUYFZr3eikJNMFon0hsNrS/NxFtsH&#10;Fg/JjPzOGbclvOnxB9eCcLHAmebyuKS43cGorgYlkpFkBxF0yJ02xYml5XVEFrDZMqNh0KjrUWWW&#10;Q44IcHjclSs9fd3uloboEMiUK964hcEVIFbWfeIEfJ1iR1cooVRtkUjULpcEbI48YQ47BHmUYotk&#10;woq+GEpLmeWwJXE8gJkOGoOoXQ4pIqCfTVcxL/KziG3pciLuH6VCrDj8GI4268dPMaUjpw4EeRbS&#10;BMU84PW4estVM5fyc3LzGr3cAgYjGBXnEZiKrI3kxfmwfsbvR4wgayx/D+e8PHFs90BfK5vtBgso&#10;K1ch4jElF5Spz3GGe8C1GLFRUrlTKDIzGYMed6fT3m4yNAjFFiQXOy1UeQkQQ/IJi9lXVr44GtFq&#10;t1twhMNmnsbwaYjzAgEDWcxmmsvjQopLSqwpGUWLmEx/RlYkQ9kMb6axwyGPvESm8vnMUplPO9QG&#10;Qyh0LwGxDBK9C1w+VHY8/GCvofAFciH4+/rtn3zi6+kZ/eWzzaZ2gVDi8yrg/kxmXgBHJMk0m+BY&#10;MvbAQ1pKZFZKpOtHrnC3KxDNiIv0UrDRz3yKiNiZhsqRozjyAGIs8fNgaxNDwGMIInIKDs6A20Uk&#10;gzv9H8hNw8N90XlAnAfvDmWUS/TE6t+RUQ4KzFj5HfGNbS11DScPcVBiQymtWKDGfXfqUt7pBTaR&#10;757DhD+xQMSG0e40MqtOhDPyBjvsQUjxQhRzCT2oogEWLxYz0+7rDDs84k1nmssPDFjgDRquwIAH&#10;mRagUkD92Lmz8xBrCddDBGUg9aBCGYSSndC92AVuRSZz3ZXewUH73p0+w4iWhp2ZI950Picz13Xg&#10;AKphILVZdC5yJcdu7WTD442ugVY96RzdLg48dTjseJUurJFyZbbbOZw4BTaRYTgrL5puENpbfBWz&#10;67Dkg7k4GEBYKObu6+/39fXxyiLZMWnIodfSwCkvj00ynBSiOduAyCUS9CGJY5hCKCQRgwomPhHB&#10;o+2rhH4mNmA1zN/x5dNp9sIiucWk5QuV45oi5ywgFGFjEUCUEJziPW4m0j5HLWfQV2Oh5XIuYtbS&#10;DhoOxZxcotuZ09jAwy8YQMLHU+njvSgL1QrZJM5fMO1TJd8hhC8EJtitumgsErwojbpWsUQVDKpF&#10;eRUWNpzmhPZ9u5DcJnjKrQKeIrzKhaJ1Z9McLscnn3ibm6MjyhQ8j6s3JI/kIPAhASWQ95EZ3Goe&#10;jEvVhG8bRSEsZr1Immil4LMUCDCiGnlsHdSLUatnUyOPKG2pHNHqg+EMDZ76ek5BCVMWCTXAxShI&#10;C3IWnGL65BdprrYEo48qbUCjRpOLRUEKhDh6x/L3sfJ7mL8XlyhQ7AVedD6vSSonJSjMVWwouhCt&#10;FkCGu0CACxYfzn2EB/Fr7a11cIeHdmWaMApH/M4Ql4dhEPs7r6AsKrOgUCECAXw+ZnOjLoHUM02T&#10;H7dbu9UvliqDwVH+LXIVSz/cgnQlBl2fNFPCW7kSlYy8+iHbrk9R1SjaD/iXcM1G/oJFYGexVlnY&#10;UQOBIaI0q7AQOSYnmo7Hw4f5jsuLb4BsNqjK7fHoUGV4ondhS4BGHrqaKLYQ5OF0Mbsh3cEgEb0p&#10;EBJsztPcHHQ4ooJ8AP6erY0Eiz+Vo3wmV3maxkKqXr/fE3Vfkys1kNdiN3aq/D0qavCFNFjVg4HZ&#10;DAifJtDmSbc47MHiGQxhafniaNwT1BgIekJYMqws04oD7hAR3jGt90FMcqDPimtpXP5MeAEjq58m&#10;sxCuwSiDggQd0zrbpJ3T6WKzURuXYBLIcLgy5GBgMEzhQoCsnBzB+eezCvJRodRxZB94VrRnTmGJ&#10;aNP5DJ6QsMoePx62yiInD5OpdxGlMIqN+nGMsXABlsiyIPbGmZWQQpbFUhj0ScKgwOKh6YmGQUFA&#10;sNvMsyvII+4f7hBCsdzhENj1Fpx83LIFUeUMBHmmRoNYhKQrcho1wO0YjD5WnEecC8R5QDFp/h6e&#10;PgytDodeIEYx9BQs+acRdGc2qW63DyweoW3QxUeDHpC3AA4wEOFn4Dv9vHl7hMu3txpQ83ea4AaL&#10;FwilCM4O9w/BNnYghPDAtUAqy0KkX2e7Ean+pomMxN1iXLGUqFYTlwnIZAyoMwrt1t44oyinulqw&#10;eXMg6Lfu2uZubYp2jtBsweIVgmVr/AODUass2DeHZ7FZ9HJlqVEXf4v3+0QoFcLjx3tJWsx+uTLL&#10;79MncIXGTZAQ5E95T4IMuNbA6Dq74d3AUCCy4g4kFMn5rEx2Rh6iycIQ+YYHvAO9c0RXQ6cXGfVE&#10;FoHJbTkYzK3mEUEMShuPx6XXRapIQojh8gStzdH4pnj/yFj9e1g/M1E6OSYDEbB8l+P0CNmfHJhn&#10;5FtOp7erw4jUFAhti3qKI4oFymoieVz6svMnQA95uSIZDjZt3Dg0qIMwknandbhOmk2ekrKFUcNg&#10;W/MJJNyApTFa/A+qBuRbQHSAy+VBnj+324+IgBkuP+3zoDACC7V1TEgjwwMMhNgOq6lQmGciwk/G&#10;KbyH7FpIR4y/Pc2N4FxIeoN0kWG4kQ6BW1iCfMruuhMBqxVJEdgCHpPptpqRM73IoDPw+BGkLSYI&#10;8gUWS79EOuobRshokKa026GTTVLzLxBg5xdWhMeFV7XRMDTruYBASShnA91l6GN0dwoWL4dxMkyh&#10;49hBVk42uySSEnkWv20gbDKaZYpcj4tpt5lSTdgJFu/3ybl8kcUEQ05I+8mg4+ZnNFrVpxJ8I5gV&#10;eQELSxYgWirOvorvHIkGebwg7GP42hNnsoTh3Wr2Mll8FtN1BviZzOKiz+TQCF7p7jRJZRnRkpwY&#10;HQX8sO5wp5mxivBPvvJaRJZHIgUmk5N2/TjuB3CdhDo+anBAfmSP1y6VsXp7WhC/hxRLUdzRpqCw&#10;orxyKZ0mRCViWGsnFz46uYWEqxb0KlbzsCZzgcXERRp3jB4MyhGRyOHYExx+8AWEAoehkNsP7nbW&#10;HQ0iveSph1dRLVp3Ds3pDltlIV+LkQVhuFOTWWEyRLIgBIIS+EQLQ/rr2MdmQR0fZTBgSDA0VGFh&#10;jXz0RYgJEOTnThgkW9vvG24P+iOBrO6O1oDdNkcEeSIOS0WzmFvgCCRTVCI2gnwoU5TFw41KrhzJ&#10;RQF+jdWE81h4RRSqzLj4ppD8XhuyrzoSy++xmwF7wO83EzbYU4kiJrfJZ+UtRAPMyrizOyhsT1DU&#10;IO9/VAIDPeB+EHBR6HSGU7lEZPkLLrgAzm1arRbJi9OFDrT+3Z1muSITKcnCfcKDG/PMy0MRAwHM&#10;g1Dd9Pf1O2wWxPQjcWu4DYJoYLlCimSzyYrkajAtQt2R9hvGuHOEhZPD9SM3JNxdfF6Ww+6Wq/IC&#10;flQ2yGWxM9jsDBYbVXgUTKYYfjXBQMSKwGRKOYIiXt4ifs16Bkdk3f0xUQYJ+SRDDxQ4nNwCQdXZ&#10;3KxqFkOBPGhcvhc2OpWmxGSwokiEXFlktfSJJIQgz+EWsNmZLJaKwZTTGXxk6DzlkzL+muAEZTCF&#10;uXkRuRiefFAKYQ9NXO4bhAPgfGI6LBUGCv9hspQsFioswNCPgy0FjRkdKToJmjUhmiWBABxJRwWI&#10;uQ8d5uQVISdEeALOo/uRHYg5Ontzuvbb5PqB1ptOc1rNNpky3+kIwnySNOBoIhZPLDeDDiuL0+GI&#10;hnZHqQJ/T0l+j5sOAq+8HrbPF+RNNvf65PCZ4lswS2CXKlWVPH42k6UyGNy93QPQGUyx2zn+Okoz&#10;dneZoYuGg0mU1J6uFr2uP79QnlL9xanP9MlXXh3x3FBn5CCZBtJgTr3fcA9QxzMYXAjy4X+i1Czm&#10;iYp04TBXKGRgfEBGHjrD2dJ0rLOjARbO6NBIqFa+YGleQYXFHJhJJxx8pXIV02Ztx+kiVxYgxloi&#10;y2Ew+ChbPzAwoNcjLwRu3rhfo5hfDtJtERNhZ8JV0gf9Cp3FyS4Trj4PEj3ker/ZFJ0OU6zy05n4&#10;Q2ehQo9SIQvoh5rlihw6XQ5LqVAUCXeCFR794A+KgSEdCo1uTrAWSJ+AxYomJoOLTlgjn4DFh6hF&#10;gWBiOuGBwn+gYQL3x+hsTh6XW4IJktwDOPnoDN4pmpHRZVTyfTjIB1CFOjdyxkOphTAo1twzukIf&#10;IlcGTPomBsruSUuRWy3BJTIBiwdoSCHr8QSyThWpD8M4Ofk9bgngMeV0GKBRRPVXkqszF5o5HF7o&#10;ZqPu4QjuS1UzNhdmkRINSFfX023OyilEDYDoi4hBNRoHUeV0JmPRccR2tBPV2Ua4PJ3OAKNPl9IG&#10;oZj4E2XxGAksHvruOLch6N+hokLcttdtaqg7iFBYaEii0MyWEw7yQUJ7w2IRSlVw9htuuCEn9Gg0&#10;mry8vNtuu81qRV1vKURvkIoKprgDFRcX//rXvybYaFauYMsWGptp273d1UyUyAg/P/3pT1evXu1w&#10;OFA93L51q9jRbxjqUmfmu13a2HCn+++/f/369V4vQAhKx2Szid1t0NVA2xvNLwpdDYMRSGrPwYGE&#10;TjZv3qyKeTIyMhYsWHDnnXe2t7fTGVzwejqdVN2rcLPzzz//mmuuCUExKmu0r6uLg8KKoTzXeDy9&#10;XeyCAjp7ljNLT/TFQvHCZMPRa0CpKnbaxbCXjG2ZmMXDfcBq8ZWUL5JIImEBbpdjEvqZiShEBjcm&#10;i+1yk1qalBjT9DWGX1A0yBOjIKfumc3lwT+RUx0ifGYWwRzCT0dbvdWiKyyUz2RuBhh+O9oMLOKC&#10;fsqTMkwNfL/cHsigU/VohPMQBHkcZUjoEe4ZHtyI00GI9rj7CbFRyKuXly9DFSQUoR4cGPFDR/tZ&#10;ccLB1mRz+H19fWDNb731FjRajz322EMPPbRhw4aXXnpp7dq1EO0h80L+BYWQo3t7e8HBw5yOoywV&#10;bDifv3aDp7/bCrf6ISIFKKzJfH7I5EpnELzPEszMLbWf3CO1m+lWFs0BvTxxMxgcHOzo6ICyKxYo&#10;CNooMAsxnMmUQXbGr/DxmEyuqCCPo3FooIdcYrKQVdlqBbUXXXTR1aFn6dKlGPGJJ55YsmTJ22+/&#10;jXMLpfrIf/k4GwwGQmQITZ/DYKJynYjuYQatLnZuZK8HXG4GVyZYtJHJkuMyEZ7sXHuQulau8Bt0&#10;jSg4LxAVIV0dnFmjRCZm8T1dJih8SsprUJwv/IrTYWttqQ0GI/FNU+du8PFFHCyXI5tJe9UU14jg&#10;8sJIVCc0tCheKpgj1WymOLHxXofgBWtiqABvpLpDMBjAMY/aJuBvSTWBaaQI6cc72o1iiRobksWR&#10;00+ePPmvf/3rL3/5S3gM6M2t1iHYhaYyJBwiWWxJcWl1uBPUHW9pPAZfAjJm5XD9cgiJGVkF0bTL&#10;4X6wRXAAGHSDSK0Jzc+0ppOG8oHFUv75z39+4IEHHn/88TvuuCMKyIsvvnjTTTdBcv/5z3/u9xnB&#10;toaGhrKystDyD3/4Qyxufq/BdvgTb2ur6uafu1zE2cnj8WgBXzDgprPi7R8Bp5XBF1933XU7duzA&#10;mcHhsFzORuAA7RCDOJBHnkDA1dPVyGZLs2M0A2bTMJerI84YbjHYdLi132/xeiJh9+Gf4LcMBm/5&#10;8uUtLS09PT1SaYQl4Vcvv/zyLbfcArn+4MGDarXa6+lDXWlo3sMvBgIOj7sLOv3wwYYnpMEPokFh&#10;YSGuOF988UUwSNzDRiT6YMBn6wn6HKgWw+BGDBXRd2GUQZ+x85o7/w/e5HbxFeoCZNNkMMxIkJmA&#10;xcOvBslJYMhBFtloMm0IrQhrFAqZ8I9M47yMeo86s1o7WCdXzonsfkmnVl83DFhQuggtzSZdZ3v9&#10;gupIgpOk755eDWB+AOMKFXuJ6C2RSbS9rc7vQzSodOrVgMmjARYKzSGsoVk5RJKoVddfFdHY2KwR&#10;FTDEeWxxWJDIdxrXErNF1skYXU0Q9eNhayXD4tEVWpZXqmRy9uw64YTkTdqXX34JPkiYpkNsLcSV&#10;glDgrFixAmI+fgTjZ3T6Pp8P6h0I/r/85S+3IwG918tkK0QrL+Zv2oQ2e/fu/fzzz4nGiK1iCXEV&#10;+Oijjw4fPowhHn300ebmZrD4WCSDfr+3sY3DLgSLt9ls77//ProFI4awDzadX7gIWWvQ/sPQg6Gl&#10;MijchbCjgsUfOnQIPyQIYCZKjiEQQP+OcUwhqykxrxdeeAEn1k9+8hP0jHfBwUEhujKZTMTFhSnE&#10;EFBP4ScgGGJ7XOw0+Dv+4JDA1FChBjNl8JQsSTFYPIjZtm3bb3/722eeeQaXlZARuBAH5KS32bS+&#10;CLlbpvDphxu4XAgT+dqhiNNknEcNaEC8ArzlAn4OhKYoi4ciHl40IjErvSwewwlFTItJT2ekP+fJ&#10;dOAJpQHuiFFZ/gxW16BgBlg85Nooi8e9pbXlRCDgLCiSzSSLB/sFi8/LLwuzeIJt0QIRLo9YrPCP&#10;4OsCbfiktfO4KWC2YPHRQF6o4wMB90S6mon2FkT18goVXxBAzVL410cPodBGlxSXLSwuXQhLXkuT&#10;FrOK02+kZb9iedDPmjVrzGbzI488ArGXYM+EWRJ/M8DIIOATCIak1/AD5nXOOefcfPPNkOjPPffc&#10;8847D0ljob5nZxTit88999z/Z+8/4CTJqjNvuNJ7n+V9V3s7PYZhBmbwg/feLCCMDKwktEji1Uqr&#10;n/StdrXS6pVZ2RUCCWFGeBhgYBgGGO+nfbWvLm/Te5/f/0ZkRWW59FXdPbwxSVGdFXHjxo2Ic899&#10;znOe8+EPf5hv5J3x1l/3utfxJXv+xm/8xvve97613abw99AtKo0eiwmQgo/Pzh/96EcPHTr0z//8&#10;zwRRZP0ToJJ3v/vdWH9+x2jKZv1Tn/rUb//2b1OGtFisIovI0C3MTfsWLlBwh6t5y1ve4vF4Hnvs&#10;MRoBoOcn1vz1r3/92bOy6rKAWSYnJ/lG3mf9xvTGdf3+7/8+ywWpEa1KY2DWAfh605veBCj0m7/5&#10;m4cPH/6TP/kT/iqCt7UFAFpyT+ttBL25QmEuHgt09+232t2hwFg5aZLWYLJOXAm1qUxg8XKVXTY8&#10;Vky802WQhaJauxHCSacCCCu1ttktag1/kZlPSZRBQvnqyudt0WViVYOBFKmtiE7LpyAewzOgVqeH&#10;hp3bSWumJ76lBJONdzljQ7aNJSsPx5Hwt9xF3PlYLAOlv95Bwa8BjgeTQpNPPhbiMHk63b2NVAi5&#10;uiScQl6o2XziE58Agv+bv/mb/fv3v/SlL8W8TkxMKMMCZAEervwTpAWvHyOIm0/NdOwgUJgYYtWq&#10;2n7lcxKeMvaOA2WrV77hkmtdXT6fj2CvxWI5efIkswiTDYHTX//1X2eakXd+61vf6nK5vvjFL/K7&#10;BjRcpcUinz59+iMf+QjfyFdRcVM5XQMuz/5C3k0VCzKwgV+YOcCX1oRSq7XDhFdkXfLLv/zLIyMj&#10;DzzwALNFIRtXadD4zL73ve9lCfLggw8yOPzCPv/zf/7Pb3zjG4yNVlt6VKq2f1V2IFzmcGUW50fB&#10;lG32vnIlIsj1E+Mhrc66E+hTWwopS/pTZ2A61evW1H51sFI1mhWV49oP3P49IdiYl/V1OXsi/jwM&#10;vc5IIXcEahT5FhGPuXAKTjaMmu2hgIs3vQBtPRSPFck3UiYb6g4BlQsTJN972I2KOw/tCTNNKZN6&#10;HwtMvF5PceESRRQYHUceOZ5mRLGvFgkH7BtQ2263Y4L/+I//ePfu3ceOHYOFApdm7969X//61xkc&#10;YAcJtShtYNN//ud/jnVj+93f/V1u8AmkbIQ/u8rKl9944CDQ/Je85CWvec1rMMmrzbz4F8sIzCKz&#10;xc6dQiHA7Xb/6Z/+aT6f56e8MxMAqwFOxOJAvptf+MIXMKwsKfg9nw9Wu4nFVHLctzgajy1QVFY+&#10;BQsOcJt6A6TgUUxIe/bsAZlh4slHF4tZ4Td89atfvXTp0l/+5V++4AUv4J+EoIGeiE+A3ojnT7O1&#10;Uk3VLr/634mXuz26dHKCNbjLIwrLEPxEFAEVWaPRiYmHKSi3QrFNoT/Vae3sutYvqvplt2IPKfRa&#10;wiFxIiEpPM9Cr4TcoVyUi8VDjMaLBwqFS9KKIaypDcR0YUyidrhr7w2KoACVSS6eO6bWlOnLU9UM&#10;v1thrEOphNhfl74HIA/Ck2uokxaLtiVyPLWQcJySEg5XC2pU09hU3InAoxRmLFLr6A/+4A9wuo8f&#10;P/6P//iPb3jDGy5fvgx+8od/+Ic0AA6uNHPw4EEpRzFSLOaw+Fg6GbtXYqGlPcsI7bLhS8+OJi88&#10;GbrvX9f3CDTfZrM98cQTYPfyBkAP4sGUw84yIINtJR5ATFgy63ms/B133NHV1VVIRtKXRvOLi+hB&#10;bnat9AV3lVAeHqJOLwAZAgbQgazWuu0Uq4rz589/5jOfocOZ2UuF7BJYDQ1yCYwh04ZyCUDzYFBg&#10;QdKK4frgBcJvMZkjQf+kyzuYiFnhF1is1OSDX1AiC5GSNjlxQehPXdUSjM0/+a1qAbI21mcFlI9H&#10;8Ng02m0SwW3VVWzWjhCLvxJk9btzz2ElG0COx9jsWlG+Y7s2QBcYkzgcmHilSjCaAnjxFqtaLj6l&#10;+PJ6LOnSQmklCBsMLjaLkRpzvgmzQCHqG9ilXDBaDYk4qQGt1E2m5BDlLru6rb7FSQiXYEHKSAJS&#10;Q9w8cOhWs9nLyoUPq8VmxhkkAesci8VlbgxLouHhYaCG7373u5h7PGtYlclkkvCicpa+PkGfqit3&#10;FHhE3AOvU9VvM7709lUdlriUzBMEBsA38Hzljd9nZ2edTuh0WViZRE/h17PCwMrTn5/85CcyJMKx&#10;malz2QsXkw8/HP/hD+P33ENFckqd4LpvMiyEGww8u5wRd5spSilkumb/Db8Hq9m1axdzG7A7Jbv1&#10;PTtVOptKLXAMMC6+YfFRfgmjo6MsGgjq1rtiaOaeNnmsVK2wGPRd0OqNu/YeLRcngfoFOW3b9Kea&#10;vJDtOfx5nA8lxOLHgoXiKrF4OR7jchu3oh7IZrcMxxrGpMvdPTxyQAEJSK0nnIm3ofRkZWp1e82+&#10;pVmWpXKLIzsPGk3OK1cCtZhLsBoqQCkiTcxp87MTQJNbEVyWSThWq2ZqgpghZmJlI3QMWXXv/ps0&#10;WjvzG7MUzP2Gn2ncz1tuuYUwpmS78ZJDkp+eP3DgAAFPKOfwxFtkpDYq9Se5/ORhYdCB+HGx5Y2V&#10;BKb8e9/7nhxcLWQEKvLBD34Q0AaohAgtMwfRUbqs7XBQx8rxmrdY73il6dBN+o4eNekR2VUDwmUV&#10;fXFVinqzEOTVLBqwvNDnMflwxZWhQ3WN31WST8Assn5IMfEsMv7oj/4I812i6Fi65aUGHFO6yl+V&#10;S8Dug4M9+uijLDgEBeC62tQa3vCzBn2pEAR9n525MjdzheQ+nszr6lK2trPP13woIRY/FoRvVi4W&#10;H/SLeAyGdevqgay/W+haT0+Ge3qHldJM8tM4PXkR+16+plyx8na7AY3FlfKVqLKOHHA6O7mkysRK&#10;WET5gkbBaoB3geORqthSRZ5sLu90eYUMgLQRZ1BGgfXE8Mj+XXuO5AumSxeE6hmLx3qfaMgzMMfB&#10;LpZZg2iZES6HXChAWJIMwDQGB0n52TojJVomJRWzC+YuRDJx3VUq/GJCuyVcHiM/I6r3wt6hq7jz&#10;gONQXBCXKWapOyGZaWBjm13X1WMY2WM6fJOimikPCPlPpv6bDa49qNBgyj/96U+zIAB1UYZUhm4I&#10;AvNTJ2aCtlOnTq0fTMYKk03Ilxg1EPxDDz2EI0/6F3tCCmLZwYhJlyA2YrykGnCu5XVSvTfnau7P&#10;qwW/AIaT3AmytRGWYF28pU/71bzgRs/9vMyHEmLxY0G9wVEuFi/iMVfOEozZ6nog5bdiYS6K4R0c&#10;3lMuVjgxfn5pYWpgyLnG4VgFk+HOL85PoZqmNCfyuLr6JydCMO03vN3A9zz30DOVwmaYeLU6t3Uc&#10;A7oRiaSZeJQcYvgPZ08/RRox0W2lk0wA3AkmqlSKclQS4bJQh0Uu5EVTUBJhtmC5wGeA5vHuyf2B&#10;V45nCgyNBYQk2uhbUNNxUBIxoJh1ODZwougAkAg2FIiG49OLk/FnH8pHAqgv3HnnnT/60Y+w72Q2&#10;8ad8oooQIBR7mDBcDtvXvva1//7f/ztJAPjyoPw0VUwn1RHRAgsXaPWALWRRpdOZe+65B1S9Qtfh&#10;ShKyJkwtMHet8G0//vGPMx1yIcxAoD1MWkRfIdigsEAMlih3TQNxbewUCacBJ9uXMxtZswJykta4&#10;UUH2a6PHV68XEsFGCb1GUIjazuTPrbhubr0Uj0EsXkTg5FNQN0bEY3psEKu24qQbtkkAMhjMYN/c&#10;HlbDYsvnc4JxHlka3uFer4a2yso7nUbyOFBAxkNRWmdFAG1GYmKulK6W/8riZZYiUN2DgPjyN2A+&#10;RHG31MRLIxvDn1JiAKBDyEnmc5Fzo88C42TSK4YDf3/Pvhtl1bPz531MSDXeCYmdUoSfDhCPbcLM&#10;AYPIvHWMKWozYCPS4JZILOvDlTBtlNIw7AkZhrBk+dnxvtd3ht2AaKTvRRIWWD/0TTrwzne+E/gI&#10;fYX77rsP2B1HmD1iupzlDW8o6MVM86u/+quRSAQ8HWNdzKTC994deeDe+JMPJ08fz4xfzvkWC8mV&#10;a8dwg0DhegM9sTGLwBbFLmPrZfZnLjqj0eeLmQTTCSYbBidMnttvv501BOydNRfClRJfla8FvIhG&#10;wGT+1//6X+IacllQfuj8sqdPtBlm6uc+97l3vOMdnFEMYO56kqX1++PAkkqMCxOPC7+d+lM1Pr1X&#10;fbfnXz4UIuqEW8k9HNqxXxle4jHTcjxmu1Q2gSWYadIp9e69NyjcTVgzxFpz+fjwiHvDqbSkcPCn&#10;//PjStepmkTGtt3ZPjS8UnwZ242sGmJY5cATPj7UOPAp+dhkMn7uzDPsUFUzq5mnEEu9tJQk0Cqv&#10;HiAMXTh7bHDICRkUdg1TEcnoCLywkCmvm8yesCBYXIOrQvupJRFXaE8K3S4NEPz4+DhIBaAzdhZb&#10;LwHKbbnsYi7nM5r2QVYl/AgADTydyy5ptGj/6vCLQbexaywL4AvijNMOkVJJm1dNOiucdzxlkHdE&#10;CED8adBo2g+8jsIMphBQO5OZ0OsH6QDURsjmdICIJR0AxmFnZGztjrTZ3E76ErlX0OTJyYKXyQSA&#10;skJ66SzVS8QnEpF/4RAo+I7X/BI0fNYlBHWVu8DUwhURO5UrXeQT84UU6ptt5KxqLAKloVdcIMad&#10;VC+WC/DxoZOyyCgkImqz/SmCusUieU/5WEhjcYArAbvTJolRlFAstuXgm7J04BJoh8PJNZNzpvK5&#10;QDa7AcrfzOOxdcfydBHVp4alXCxB1u3YsdMNzrl1J71OW4ZxFwzk9x28Re7/xfMnTKbsdgIarR03&#10;bj2kSW977xoEHHtCPGbbwDpIj1hmg8E+vGO/ZtlHjEZC6EZU0NJ40Qc/s4GVZ4BSSdGc0eSgOQWC&#10;RG4MVMTu0MtJfdjTpcUEoU7KnsljeuHcccoh9bdUuGPN3SK6feG8r6dnBK6n/CfEgMi3KD8pamtL&#10;S/FctkidvHLQip1leV7kG9HAQduLUETlpwFjjcLwenUtuJK57LxsmkGrgezldoRpTl/B5qJEv9xy&#10;MZNBlIbelpZNSN9glxV1Xzg56fQVqDLsz4ShhHORSyDlakMdG/aMRkNXLp08eOQmRVUGSARyPfgS&#10;SEgmPbYeCSmZ+zaXfefNG181i4dsrJDyFXMr6JxabxeGflkYp/zAYjaZmb9k6D9U+rJYjD3xPdOR&#10;WzXmFf1hal9kM3M6fZcyRMpAYeJzuaXWvo1b2hpFIYwmz8Dgbvks0BgKhdiWPu1bejlb2jiQAr4O&#10;RYHks5x47uG+Afs266q36gKxrRQ1wnEsVxLGhQerIR6zbWAdZUkQNHa6OpDKUS5tQ+d7zYVvauXZ&#10;DzSGRlUqI4ZeKfFBasOVsVGDvuhtN8PgoQwKcghyo7PTYwH/DEzHLaXEzs9GE0k1U4t8UlINITwg&#10;Ug8Vd8214U0wD2GmMfRrSjqA42PryQJjrY2tbyZpq1VPUtV2iH/MzsQPH2UpIDbWVYVCZGTXC6gf&#10;DnZ07tw5YBDQpL//+79Hm4GZZrMGkbtyeXfHIhesZk0+HC7wCYXEz3CYmQutMw2VCW0OtR1hBoih&#10;RZWuVj57PhqhDhRhXvnUsUd/FtZa0kN7TCat0ajjZy2laHEvADzRUq86INu8A9ngLNj3HbiFsr6c&#10;mhfh/NnnWCA/L1P2mx9b6kN1du+Q3zt5rPbuowLPdUmWn6NmQNYAm0MZFoD4oH+ecj3bBtah4j47&#10;HVkz0yD0i9Wtip286IP/T6lW1CtfUbKbypUgv8BKJBpJELiEPo/UIX/ip9NJwZdAJBKHftPdU9KV&#10;hSsKgMDixbiVq9dUMjszE8GZUmShxi+POl36DVdMCE55vBYIPwtzC6EAKArCv6XwCHA5gQSXq0Mu&#10;M0tOgH7by8zW+yIFAkmdzgpdVT5wZvqyw0GlkU4YNOTZoh4Dhf/LX/4yWD8rgGJx05hwKpk3mT2Z&#10;tF9v1KlNJo3LpYXpODRECSdtf7/G7WrTqAuxSHZmSt97OHnqqdSZYznfQj4SKpI3UCwwDaDjs2Hn&#10;1QYD1W7lP6k0Jv3gTeqOIUCfZDIfCMR8SzEC+ICb6VS+kC+g2LZe34MkmmzWo9V5EjFVIlFIxeET&#10;ZUB8NNpSGd56B62F+8PUooKHIpI6Mz2m0+W2M+DWwmvZ6qbk+lDE82Qxq1DIl05FrtOx4lpYl/T2&#10;7TAuWw/oNOg/U/Jp27xDlMGg0wAWlWvWy+SuWvi7n/vm9zdGbMqfA1jnkWgWj14JsRbyJNSOohcm&#10;B5oBL4DjHU7dVid2Ewagah20Gbl7TGWL8+O79pCkWkmsHJCHYQLNt9ocYDjKVciNoJPHYIXDfrhH&#10;4PW1+Jtb/ZJs2D5rRo93AL4Tf0U6YvTUU6xgbPadID8g7FhDtIL5U1Wke8WXt61oM6w/IxQmu2Nv&#10;cOo5a1tc9vRx/OUcWriYOPuSv28XP80bUAtUBrfatKpuFH1OxGPJBLr2/IzxzGDlhZtvEm4+P/V6&#10;TcBX8HSMwDzWaPi3mfcKryKdJDEN/C2JXLNakzGaEYnkjKm6ss+avGVMToS8WEHKAX/6T5yf0jfb&#10;9p432f9tPhwK3MxU9MiNL5bPK687t0K7bRuui+kqFm3be6AEckJBXFyYAKjZNr4QKwk8PKjhijgY&#10;Vw1yHov6YcrU8gTe/Pb3bOrLKyOImHs+l5+ZniHoJD/leHMIbCpcookr53nrmFW2dNB5dDDWJBzK&#10;DgKoC8BoR6fFbKlkrYRVUqsIzBJuTScBPWZ4RQGgFJqEXGaWPOxwODY/J8rMEkyrPG1s6WVu2Di1&#10;LObnY9QYk7uN9mw8HuzsshWLKbIzsHpsEPzJ2ypXT9uwKXx5m60LyYtYtADXjZiAEEJet5ROxPJm&#10;S3umEDZ1uDUdHbj5+l27dDt3aru61FZLkQeC6WJiLHPlIp/s4nw+HFQV29TLvrzG2sdTUt4B9LxY&#10;S8EK4Mlh4clPxpyobCqVDwbiePpMw+2dQ6HgotGUttoLanUinQxEwwtMD8UCi0goSl67o59lGJrG&#10;0RhLDhdFdEEURRKBioB2HTTZeu8gnpTF4kHFTz6QxBONJtPeUbcIhHJeHrNo2GIwNpWeXe9VbNv+&#10;oSCPpVnR4AVVAP+7HmPUcAqmJyMUulDEYcbHzrk9BkziNgwmZwczT8SLMCYV3xS7RyQym4kghVbj&#10;kP7f/7i7upXnerCSvEmz07Naja68vhd/grjiW5weHHSttxStHQiyvCiI7i4LAxSKydqTifEciZPw&#10;ScTjs9PTAAdMWYqUoIGwmrfLaDAHAuHFxTBLg6qTR2uvrnJrgMKxWJakBHk3IgpabZZHjSCwHMPk&#10;wy+STHyVzWBQBwOz+P5qjcFqa7c7enNZ/XqLn0oiOcJNj2l1ZTUjGURi+W63AHmGh5dBHjfYPQgP&#10;9U607cJ/L6bT8WcfCWsMuWIRmlM5nVTpHCOPq15m9LtwVfQGE9zEpcUw0zkzEIXGBQhk1ZitBY2G&#10;YEMgEp4vtBkvj124fPnc6dPHTp08dunyGOxGVZtTqzaxVijki0xarZ2k6cnCfGxgaLc8xcJamxq/&#10;0N1jL6/jWG3U1/49xlLJ2R/wB0zm6xKqrny9vsU46JbN7mQ3rBKJwZ2d1vIHqd7hulr7U1c5lSwq&#10;1Em/bx4vBBmybVCazGaE4mmxzbBz1yHT8nKZCAcmHlCWFI3ax/Ofv/r1mqw8o8zSALmCmek5xaPn&#10;S1iMIOOYWrlg99ZtOHrRWA5xKJnqx3nJvert5U2rL0zHJTgcuL56qOWz01Nwxs1myteV8hgZTdjQ&#10;GCbfYtDvi2Esapwtt+7C5ZZBtBEQU5yjmSnJOTI3QuDDCLLYJIJoMDLTCWd5Q4svNG0wqKZM5Qda&#10;xaQBbkNhqUuX9D39hDvobT7oS1047Xd7fUsLoGq8GwhRpFNJYiTqTY2+FhtKUMHT3k2NG6w/kxBu&#10;fsAfW1qKIdaRTufpCaFOk6mA7OWhQ7eMjV0mF7i/f3hhYdaDn93RZ3P0wBTNpHWJWDERz6WSaQIA&#10;zdhiefDn52Ims7OjU2BlbNgsEpBRWm3mplPzXKultnB4KyRAmulYS44lh6ajq08OnsWiQYJ2W51A&#10;05Jur29kZjrsbe9TEuwnx887HLptYArhWEyieGoSiqeKJxoO+S9fOmW3aaF11TXN/PNXv1aHK0Eg&#10;AguolLVkUCgCZbFptlq+A2B9cTHW3T2k8N9Jg8KTbXhqsVj1Q6LMrIMys6dPPklrlGdU7jEL8wOH&#10;b/V29M/PxUHDMTFb9AzV3mw8nl3Rckhj8pK14HFV25cqIhlR4LI7YtnMhG/xdDy2RHkSHHxv+2Au&#10;l6rRKcZ5LyLcJpl4YeUjYY0TDq6b2m87d3k6OoxaTTIcmkHo4/SJx0+ffIJfGHOIuTh66ztJgRQu&#10;Fls/susQnCLQ8M5Oqhjafb7MpYv+s6Mz42PjuWw+Gg13dHa/9KUveM973rFv/858fjIUPBcOT6ZT&#10;YS6BuLSnfZ/Ftgv0oOo4VNiB7B7YTe0dpTKe6XQKjbwm00GI9hvNrnjM39g83czlbMOxz5t8KOoq&#10;ZzMFhZ6HyiNgL8ItWz2GPG9ocDmcXVLgs2SfyTalwKTXa+ppqDRNrVaeVCkCEYAGCqsSUk0yGdNb&#10;s0uhpWxuCxHGpYU4hdkUgjzsSQwEiHyTw808MbLT3d1j9fumsPWKHifNMlUSzsbW2x1dIEVE3sBM&#10;mjxdw4czyUEuUiZXknEAx1rONVxn8U9pNFUrkJSuCS6mkFe2LVv5aES9XE6WfjpdRvK/IR3uPygb&#10;fXK4EpLRP43RR1tUGP05YfRZWq0fJUJBFL6BI0we3IHDL+wf2GM0tQdDUUIDvb2DE+MzszPj4eCE&#10;0dQRiRnm5iLZPG4H1VQW/YsUKcsT1G145Dkw4EsAiRK3lxuBIs16okmKdDyWt9oohVgq2tNM967B&#10;Y5839aGgYns7ehVXGpjU7TaRY7+lY+73J8DiicCVS7ij7wt00d1rbzitrKZOEweASca0RqBSvkhM&#10;reCbuynu3AY27Av7ookteWoxcFx5d8+QMri4gbCy1hPkGxt9FiKwdEjRn5sdO3v6abIMlHa4wUg7&#10;kOtoNLnhSsPw4Qlu7CzNHEUqLziVEg6hOOJWxwxki1+7LYN+I2M18lbAyts3LoYnGX0T63fZ6I/s&#10;AmqRjH5wBsDx5LFHzo8+i/fA05XJbOCDi1C5u6Ovf2R+Xkhkd3f3m8zudFofCqpOnLz4g+9//cyZ&#10;Y/fe+y2q12oQjlabUC7S6Lq12k5+51PvXUincjh0aGnIBxKq5plv0pGnHdYl4eCS1V6FNVBvb6+R&#10;/dfXh7oeafKokvGyl4nshkAdkfna6kFGKYEkpHLG5OT4BVkOjzmm4bPXZOURFgaoVaYXBCCnJi+a&#10;bEWdYYXYEEvGsPVY/Ia7suGBi4txtGgczlKxDnBekISWF2pg2kDN2GZXwfpCLwEITOkMcQjGHTEc&#10;SJxjqBlPR2rU3G/VOEDjU+Aa2ozFQhZLI4h8q/qzvh18ecWRJ704Hw0rvnzlk5KBXGb0O4d3IPtF&#10;eNM3NXH+zMknz5x6Em6yb3G2XIRObnB2ZoKgrtfbwfQPA4Gyq0cO3/z6N7yLzx13vioajczN+7R6&#10;c66Q+4+7v/D4E8898fj5J5+4kEhSoa0O20o0iAiBohaCXCtxmib5FbFoxubwZjKhrWYrbN3trtxy&#10;eX0ooEWdzkAm4+jphbFLAUiBRJhIfLtafav9vFK11DattvS0UAGKW98qz7JyN2y2kLwDbxKuTySy&#10;ODzSrBxedSsfCibJvCpfQaBfrNZksfJrugtuA3qDua99NCvvuV57cn52HBNfI15cVzdokwURtt5g&#10;zAEmML7lJcWhUsHTx6Dkc4aLF3xQ6xpQM66rP8rO+PIKXMP8Shhzq335evsJm14jESrYMPH83MyX&#10;r9CyVLVKz3SL27J3fzvYjterLxaiC/NjkNNPHnuUOwKwg7QDQZSlpQXEVZUK8pK+5g+eevLBr3/t&#10;X08cf5qlp9lktdlcZBKkUsmpyTGtTnf+/OlvffPuXM4JLVW4+W1diYSrTdWlSE2s6RtzOY+94shD&#10;8Aeuad6by2SoCgB36CosCuu9rQ3sT63E8vpQeEgshQmujOw67PL0F4qgo9nLl/ybGX1GBicadHQz&#10;BdwGutTYIfgfEMqIG8uHO1xe4g2s7Rprrd6jMulzvOYIxuSyUeJbzXNAqlh5uA1EzBFwsFhLS3JE&#10;YCJhv9mxKT0Z6MYf9rfEqV+vPWkwarY0AALnATwBJEGlSlw8fxz5BCTYlJuEW7dzzxEyFJIJ9YVz&#10;Pgh/8py/dRtFPni8LMu4MMtGfEAewa07Y90tow0UAaJZAeWhwsC9qbud1QeA7QCmkUoDnrZnb3tP&#10;r0WnS4WCM5fOn/D5Foptxe6ufqZhOX4LUHPx4ujhI7e8930fd3va4erwk4wqGdi5485XHzxww8jO&#10;vfFEDDxheiozMZH49y987qtf/fcv/Nu/XLwUVKutQGKFYqdG61WpSj33+6ADioppcr8w8dB1EG1t&#10;5rowggaDKxrxEf9vpp1r9liq04nECCmrRtkgTfDikCTBiyOM/g0bG/3zZ5dGTy9SEAJJOCLtV/0a&#10;EblSrDypHpDxcDq3rVcqFTq7OYDNlkQCqlj5udkIDzp3SL48Qn+z01cw8ZIc5KZbJpfxhXzxVHX6&#10;doVGWC9T16hrWUQB9iSB5o5tKaqJGSXJCwAhmw2T1kvoo7xKCczuPftvIhAdCuVQridKs3X3ntcG&#10;+rfiy7NypEzr1p2ugZbzoqpfm4LLF6JhyKoNtFPhEKjB4CTodewYEbwdq6XtPe/+8IEDR66Mifjt&#10;+bPHSH2gkNXiwhy2/vKls04n74YYpZmZCaPR1N3dh5UJhQIGg9Hlbu8f2v3AT75ntdre8pb3HTx4&#10;0yMP3x+N6v2+1E9+8uNvf/v7bSrioqpisdNqH+ztFxXV2QgLLy60AJGPRzMOV3uxuCURrNaOeWOt&#10;rUEXN2wErZH1Rt/tHegb2LN779GDh194w013EmlvrAMtPIpKv/BqlPqXuPOwX1rYftWmWiWEB5ek&#10;kpWHVJNOFVdhNRMXDeYin6pdxNuKxCP+iB/Vkqo7r9+h5ezJBvoAgICgMQBCIr4EFYSMR6QdlHZg&#10;dvMsdnQNLS4kcUAI0zVwiqqH4HuWU1e3IfRatUtrdgCuQeSAlKiSQdw89FpvyxvuD7AGzdxgWHI6&#10;o3v2elDHcziKXo/j5S97fTyOfELcbnfaHa50KsHyH8I+2D2xa373+xe9XmR/1HNzM0Iep63t7LmT&#10;DocLVf1YPE76idvdzjyBtEPAr//pz376jW/+e3JZkR9HnutzuZTwFzMv4eXqaOe6S7BHw34UIpof&#10;iqC/kqpH8+031oJk5UtzfCqZOP7swxfOHSOcHvDNl6+JyxuXjT7IGHF1KAayXta1sMGL52FT3Hmn&#10;sx1xSsgg10Lf6uqD3Wjf9EkFHQORwMQTP5EbFS5tNm7ZHKtZf+5MNgNSn0jX7e1uEXuyrtGRd4Zq&#10;wrqpt88RCszC9Sb8W94Iqxy8D6e7B7WfBhqvekj5awPHg8RLi/naWuyvCr1KuHyNodeq117LDmR4&#10;geBZrbHdu+0vf/mthw6MvOGNbz969Na52Qm/bwFHvqd3ALWsSCScTCR6esSSlJkAx//Gm273eDqm&#10;p8fBdqwWG/R8/onjRt5WJle8Mnbh0MGb+Ib9CQMsLk6vKhOh6nzkkRMLi6QHe2vppLyPiK/YPMlk&#10;sElyJ00BEBvN7lDg2noSSNckmKEwBaAJkG5osRTIMZiducSauBajX/t4bsOedsmdl0+EFimaHNsJ&#10;2rTqAkPJ0MZWnrIYBMShqCsSOVAMAUwEHF+nD4EbFY6FA1Hy72stvrrV7MkGhg/SN+pg7Z0m9NHg&#10;flDpUWmE1Fnk96ByN9Bs5UO4CzAWrFanvBtwGRGhbZNJqvFypNBryX2jHBXhswZCrzWeq8JuyPgg&#10;fWMwJo0Gn9eT6OxqMxqSb37zW/ftPTA/ezkUQh+8F+gGblhHeydJs3NzU319g9D8X/Sil7vcwli7&#10;XV4WoBRseeSR+202x60vvFM+He95PpejFiDBWMIwanXXfT/60alTz95zz39kM3V45SnEXYgC61qw&#10;5kPbhKei2LYljkXD9wKPhHi4ovxKDAl3GK4ECr2QGvbsax8YtG9m9BENDAWJqc8g9kkwjKojDXej&#10;hQfa7EZ8eSyY3KYE2mwfNN+qC+Fp39jKY+K1OnPfMi4JsWM9dbKuTqQz6cXQYjK9cfHYNU1tD3uy&#10;rv7LO+PQ7d7b7nRqGQ2IHzyXK40UN5V0b+BE8iG8NmBqyhIYuOZa41DSSXB5JfQKUx4ruJ2+/GZj&#10;q9GokLPU64NGo2/HiKOrU/X6193lcpoQw0kmgi97+eunp8a/+Y1/nxi/ROVxVki0Y6UGulY3dvmc&#10;37/00pe9Vkm0BknYs/9GxC8W5hKxmOOBB342Pn7p0OGbcPJrv7MgkDqdKxL2NZ8fj9GhTA3PXtUa&#10;OLV3ryV7lmdo0+AadBHWAMnqmxl9gJ3JCfgM44n4IvliFJZqSZeabESMsEpM83I7iK5DAQJEbbLZ&#10;7T98AysPjQmUWdHGok9QJzXa3HrqZF3d5ekMxULBaLBQJiewvoXtZE/W1X95Zwh/PKn4JmZzAf1P&#10;KB+UeIb51EBTVQ+R1vgrkUx8+WuOQ0mhwXy+jEa5kvVa9eq2cweUZ7TaiNEYJaLV1a3eucP+jne+&#10;+x3v/MC73/MhjSpLNtzxZx8CygcjPn78qf37jiCPU949s9mGuvfho7efOPnchQtnqL+rUWtQ9q99&#10;XRuNEHf1FnKR2g/ZbHyi4Yzd2ZHLhK61bCOYAsrjCgoP/amCU7LG6O8/2EmZEbhtRMLQxWo4ybPl&#10;D1U50wZNQxJ3KKKH+9XyE21dg/lCbq2VB/KjkDc5n4rYpiApRwIWFoit2FKZFEg9PzdrbPvZkw1c&#10;Fs8olI9du70abfrShZMNtFDLIeK1WYZreGdSyfi1RrABrqFmoloqn8QGKK/ZJOu1luvdtn1U6oxa&#10;tWg2BYB3+voNBw7t2rv/AMta5CzNZsstLygJo9MfMlOUXj3y8E/OnD524ODRm266jdQQvBZIrshV&#10;Fgq2SNROklaF/hcL1mQ8ulyIoqkLRWEvk04azY2QGpo6ccWDocnzWQHlo5Qnrak6mOI8bV3fmmmZ&#10;sFw5aIO2DNWTkDyh7Gil2w32V9PWTNdqPfaWwVvXWvnZ2ShYvJIMQhLK3Mw4Jh7HpVUbAD0ePWC9&#10;AngpLV9F9mQDVweBGkL3gUOrymU00M6GhwDKszYsY8oDyl8rGplKh0XodTkfStjEMgWbVo3DNrSD&#10;Rv93v/vtr33tC4lk/M4779JLBQzYQJZPHntsauICYe8nn3zo2LEnUfS8cP70gw/eB4GEp1evMyUS&#10;ar8/ff/9P/jRfT/TaAS5XmHcKz0n29NidSfjgeZjKiKz1Oq5BpXOBCiPxNVyCWgJrrm2KL+NPUj4&#10;8oKg5VupQd8/uBt6NwWkMFblba6x6ry/yqcmg18PAFjXtXit3lVWHseELBOFOkk3UZ00WIp6UgVb&#10;vUG8walPZ1eiGdcCe7LVV9l4e8A1WIwypnzoWoNruDahYKNgSrK2wfXgy6+7K8WDh27auXPfq1/9&#10;VrvdrtR+g6VDFp5anR8dPfHUUw919/S///2/euNNt83OTl6+TOUcUSAT6QshW1hE6zi2sBBNJiwn&#10;Ts6GwjaNpqTJwW7k1RlMFpW6qfQRuc9If+qNZrWmZenljT+gq49MxDI2m1P5jgmyJbKprepew+0Q&#10;GKMEHjM9kmFKI+hqYCRJgJdWckVSFzNZVTKlicW10Zg2HNZFIrpI1BCNGvjJJxzWhyP6aFQXj2uT&#10;SU0mo4KSzYFs8k+xCTaX8mvD/d34wBUrH42mKYdN7xUZNmKM2XyiLupkXb2DSh+IBKDVs77hwGuH&#10;PVnXVWzRzjKHUhGSlkKv1xZzjgvHly/LepW0DVqdErVFw1vebCE/v3uX7cUv2p/LxMiblf8Erybg&#10;nycLr6NTv3ff7te+5u0vf9lrZ6YuDA0Mv/d9v7JjZA9+vUw3I9lKSHISEnW0j12Zefyxn50+fTyd&#10;hlHGDIE6plmrcyFPVrv622aXjDaDTuek6GjzTbV8VKXQaymGRNFHBCGeH748A4U+HTmSiCRi65Vx&#10;c3u6Bof3Uytzbi4XjemSCR3VeFjGaTUm4HtolyZT6af0i4mHhLI8bSpDLq9PpvSxuD6R0MJHY4bI&#10;y4Z+2dxzipZb+5KVx49Gkoyyog5nCV5kkcLH4qiV/tjwc0OKLE59NJbcUu3Jhrt3tQ5MJFZiWbls&#10;lnDWtfbaUO+bT7ngMIiSytiUBsDVGm2qbgUDQcaZt1fug98/D7Edeyo4mqqFgUGtxRJs7zAGg1OI&#10;qeGDCc9EYRUXi/hGV8YvPfLIT/bsOXjLzbfPzy0tLGoe+OnTDz50PEdFQ22bWlMnB3ndWEgh3I58&#10;NrwVOk7NjDzMk2w2v0L5lUF5XetA3mY614pjHU4jZX5DITTXTnOpaaqhiUw6dUfnoFptglCLETdw&#10;zWRpa5j8pRstO+c8JgXhxEJnJGJPhgV4IDvrRRKSIZ3Bu9fJ3j049mrvXrH2LbiAkpVHWFhvsFCq&#10;XG5SlD2buGi2F5dF2VpwpgpNkEEeS4cGRsxbrT25tZfRutZ5PMpFykgwuXYKVylXSeiV3zGE8jdo&#10;G1yfcE3pgqg3golXFk+4OOhlrtzSIsWqiqS/oh7V2WnZv/8I7HtYT/C7c6CcKhXlyR968D7Ucl51&#10;15tJ5qQ6+Xe/c3cw6McifPeeuyMxSLHNqw/ZE/CsmqpS1bpntKwlnlUweXxY+btrk/Lb5JWzkh4e&#10;dmczifHxi6FQEAIuuQ8WKxXcOtQaHTmkUnUEYdAx6wKRl73zNmHj13zYjeRppkHMvU5nLBTw7nWJ&#10;hC6ThbBW5tXLOI7k2TfZ+ZKVJ2S8ijo5cVFnyButzbZeV+cQs5xZeDgePwWfZOu0J+vq0tXamfUv&#10;py5jLFyLcE1JVl6q0ciWj0ZarmCzbeNPgBSIjNq/8hlhx8JoIhVuww7o9Om+fs0b33iXRp2MhucX&#10;FqbZ7dLFs719g695zVvleeLRR39K5sBNN93+mte8zWF3nTz5zPxcFkS0YSnTeExKnU0EWl5ApvlB&#10;FujiMhlMWPnYtRhDavIyc7m2XEHv9Lj1eh0cJ1x2uaCxKG1mdajVumgU4QwJfZHc+GXYRbHxJfR9&#10;2eRLlr8NVotaLzY03HWppI61MSeSvHoFsF+29E3Y+tIr2jewS1GSg1QTi4cqqE42OV4VDi8VJImf&#10;3HegfUu1J7fuElrSskw9XgHlr7ZIGc5aOGRe8ynou417b1aud5u1DVoyzkojyGszpyqvAI48+miV&#10;MAfQ1AIpV4kdO91kycGgB6h5yZ2vouADouoI4Pj8C5DuR88c//KX/hG0jRCUze4NBnIoL1KigPtb&#10;b//TKS0rfq2uprzCehtvcn8KyZEtLDdCBWpCGtdgDKnha8S6ptOqRFKby2oNoo6NFXJdJBLkRssg&#10;Cy3DO9frjPEY2Z/UtF+9yRa7/LN2D0HhBcnR6gRqn0jq0hmB10ttlwVnJa++sasoWXmlKgqF2SDI&#10;E3FtIXWy3p6hXbwVBUnq7cZV3F/EspalnglkUUbj6r42SJRQ5njNgKipGKMtYa+IlVwtbYPmbxPv&#10;TjCUVBx5lpIUq3Jt4sivP51OlxgY0L7sZbemktOh4OzoqafIbSB1Fim0177u7Xe9+q2DQzt3DO+G&#10;oEyNyaEd+wsF05WxIBVpSD+s8b1l/NHTjIavxbgrGl4sUMqZ8ki6AlA3f1+uhRZ4NpIpdTKlFZic&#10;gbpmWr4xmbT8CjAFsr1MkGkzmi1Go4X5mwERoM0KY0Z235c9/GUnf9mGrzj9LA7w6lkWpNPCqZcN&#10;vfxRzlLjA7P2VS3/N5qLpLkat4Y6Wdc9kwuSxMu03es6/LremSdC8uWd8lXwMAlQ3nw12cfEGnnY&#10;VG1BhzOhfLLnHy/ESkW1CCPQVZWl2WK8V+XGhUJJtQrVs1LeAwKKBNLqqx1fBE8Nuz0mkb057ELE&#10;FKxmdPT4j370re9+9ytmk+XAwRvlS0P6mKrlew/cbLN1Liwkzp1dgpBXtXxSLJp3uhBTq7US73YO&#10;I88q1UKUctDXYIZ2w6ORz+PCa7JZETJlI4K6jMa06Q1aJjMWLjBopcCpsMREJkwWKzJcpMvJSM1m&#10;W+mvqyy++AdoH1pAOq0+l8fQayVDr6wCynD6On36VVMu1ElKSV8VrGbDOxFJNK5d3PCtveoHyst5&#10;pWyLpCl/1TmUcADycAeVwSnmcqR+ojksf4NOGZVDyIO96qPXQAeAaxQTz+GwazZD5Gtp3GrVuz3F&#10;G47set3r32EymvfuPbRz1z5UkcuPxRiQXn7oyO19/btSKR3lkygsXCGdEqFjhGustmuRtbJevuYa&#10;VFuq5cat2SeXU/GA53NaQHOgMglulyByyU/n/3V6DVWcUul4Ai748qbXGy0WRyZTIKVxlSmWnfnl&#10;reTaSxPBKosvue1wcbD1+YKWNYRMtSz36JdDsnVc04qVB4tEeNLs3HLqZB29a2sraRdLelK/IBux&#10;LEw8sTv5eqUEk6tuPdWs85Z7JHpFYi4/FW2DQiKuvj4dedwuog4KXEMdNIqxrWLXNPTYRSMLHe1d&#10;N9109OiRneHAlYvnjiFvh059vqwwMnEXj7d7994b+BiMHvB6CpBR1IEgXvk5IVDaHO3orGFWGurL&#10;1h5ULo5NqR8u8BpwSpq9ZEw8GqKFAiYeCIX6BOKR5z/hWK9EVqHPUhhNB7WSlxQ3SDb1kGeAW/MF&#10;FeEK9i+FX8sAmzLSjfQqLbMuZdxdNFEoclIWEMUiHr2OPAl5rSDb+mV8vg7wpmRKaGVy/DxYzXI1&#10;iGaHqYXHczXheJj8qdq1i1t49u1vqlykjHeGHJOr/tpADRba62W+fCEeF/KTywo2wpc3b3mF+624&#10;FxAoIT6W5bvOQ45uvvR2LmfO5yDah42mXN+AA8kji6U4P3fl1PHHSa5BaLf8WpjUB4Z249pTlCYW&#10;bbt43jc1GSZLUd4nlzVgQfTXZKlYsCZsUDm6KEB57fUNyoNPKiYeCs2KiS8ZYdkQlxiOkG1AUwuF&#10;XDQaJuwsG3rUyEVcTaUhJViQIxVTvvYXhWO5bO5lnEcy5Jwajx5Dn07rZehGsfX1GvrS/aB0st5Y&#10;vHawmvXvM1oItWsXb4U52KY2AeXJh1oOvcqgPP7CNp19k9MIRHINYoOAS5n41nXqy/MuAdcojjx1&#10;H5GZLasJ1eCoS7kO7bHokpLIxqKfRHk01nv6bMmkH6Hdi+eOs3QuPwGwAPpRQPYA9xqNjfKn1CAD&#10;tadgSOxaLRWLI492DZiGfCFi3Xn9l7TFxIOWAMULEy+ZX2y65MSXbYpHz4pWTUBKp1YVo7FQLldi&#10;TwnNcKuDLCiGqAJ9VonKLrv8pWwqGcohw4p+FIradEbLDCL58iWnXjH0VZ/RqXl/ycrHrxJ1smoX&#10;y3cQ72QN2sV1tXmt7RxPZLi9ZZryoatu4qUhknz5Ukq/+De+PPqNyugJX/46RGxw5DUaHQry8oUQ&#10;d8UVbd5OpVM6CoZodRvAjNQHHxp2wb/ENyd2B0xKXhXc/PLnkErLUHEg5Lg8vckk/XEGg/MNkC+3&#10;4dleU+j1GqxYWe8gYOIzWY2O9QhAzbKJL6E0JRR92d7LTS973yYzQVo1q7TyGtGCYWkwoTFHYffK&#10;PSnh9iU+TsnWC0OvVvEk5fPgQuIdVDx62eOXzl8lFGsuREtW/upSJ+u6E0K7OFhJu7iu1q61nXED&#10;qX4ptMul7ZphLPCEgcuXRV/LfXl8nesTl6f8k3s5E4rRXpvv2tDDIcr1mTyR0EIFtRmidogderyd&#10;cIbJqzp75hkW06uK0rS1EcdDFWvPvqMgP1qdrV7yZUN9r/ugck15aAI8JNdADKnuq1AOyOZUaMvA&#10;A5UZk6VcVtltL/+fbFeXEXLFypKwBjsrmYgS2lHaJNIOHgjxJp2uLhZdZutLMwinBf8hHAvrhmjB&#10;chi2JIcgm/jKht7T3V2y8luhOtn4YFc7koUL2sX49VXnsWotXXN/l9IISwkmApSPR6+J10a11sqX&#10;+/KYeMbxusPlYUHgZHmWCZRgNZlMqmrclbLaRNUqPDeJWJtZYLJVWI+ZNBRstcVWwK/Hu6ecIUVp&#10;KDaJKla5M8iJDEZzA+TLbXiyCVyDF5eD8sxeFK3chlNvxSmA49Mp8pPEKqxkxYVAwToTL59bBs/X&#10;9QNozgjxJhVPJld0Q2Gamsw2Eqag0tfSc3kNITcvW3GtVgN4k8tJ3MoSbCPDRyUTX8mhVxmu11vC&#10;tVNfEKS+XLu4lhG8xvcpd45Y/4LuXfXQq7DgArFZzaQUvnwJsQGuYZ/rjmMDIg82gg2VHwkUKEHk&#10;EfGv8IQEA1qbo9tgGAz6NdHIBiVAQWB1eupuixBuhXaEuqTeGQ37rDbBkQUjonw8qL3LpQ34p8+c&#10;fILap2RXlrdQL/lyG55zZjt6RYRQPheg/LUmqFfXIAhB4AIBT2HiZdqkzJhcbeZLJn41MXLVeaSy&#10;Ojqmalw05Q+ELoixg9vgWJRTKjfr4YpTv8zA1Om0hSLQjboUh11WN5NIP6XpYJPWitexleeSuFK4&#10;NzBwnh9OPSaeewYOW3ptrrawgfLQ4HUy1AosX8xk+KyQ5WW4pgy1r+vtuio7s/Itj7uSrR4O+as6&#10;8i53Lp0ahyVpsXkt1p2hgH4NyT0aybm8XYV8qPJgoHlid7bnV2c5AQV72y0UkR8YdOZz4csXTtZI&#10;vrwqA8hJJTJY6VkVVj52Laot1Tg4OPLZLOsQLc58CY9ZYdQoYM2Kia/cLLeSJXg+n8FRU8qNAQSh&#10;9gNJEnpFxaKoK23LjrxswukYyE0uR7MlbfqSM694/Zv484X0Mi5f41hcm7slUqIgCcz6a7N7tfeK&#10;BBPCNbIKElv82tGUF3yyFVSxCI2ynCyfjF93oVdMPJqAqA7IQw0iD9pQiyuK3+3yFPK56XBwymiy&#10;O5x7w0FjMJCS09DVamfQN29zVJGfLBatpNJYLBuvGwD0+wedtZMva3/AWrtnOVNeIowXroV1Z2PX&#10;iNNSIBuplNYnESVX6Otl4EzN7qSgxpHMqMrzFsOwlHvFqw0eC/bC0BUQpK5hKzf0kmUAtNGsjsLK&#10;uM2mbU3NLF3fvrxyZahB+cmTTVyLKeA13MrSLuXCBrgA5JjUYndqb7/hPSXWsMj5k1sgsY80V9Uy&#10;f45/XodwTao87gq7pqojXz56LMldHlYv80H/ZZ3e5Gk/EItYF+aSTndnNhOoTBiHY262uKuqS25I&#10;vpRK06280JAvnc6rUzeKqAYT2ypQ3gwo36yGfsOPaDMHciEwWCQbKmkYLP+nxDVLNrRmEy93hvUc&#10;BDmNVsUqJ5tZYVgC3eBhxBPZGgVKFUMPfksnCcMKxRGZUbmscVOBb+Pq6n+eWHl5WNG9walHA6eZ&#10;W97yY4O+nEo1HAltAOOuOVe5SJkEyrddXZEyuXuSi6oxGm2JuDMStoSChlTarO/bqXS+gC9/XaVE&#10;4UkROfQsFwxBmwxJOJe77voncCpcHhxAn2/xHOvp/qGjUm6iLhRIoS+22YMEbdJksqpVtRYILCdf&#10;Tk9eIK9qPfmy5Q9t1QbxSJDwVOrKXS24RsoFbXbLCJKibOVLD/wKHL+Mh1RnLG7SC4r9MmEnEhH0&#10;ipVdGDqDwSwYlpn6PHrmdZYEoPNKDHalpuAmI2E36zWf/OQnn3vuuVtv393sUF0bx3PxVJSlLwZR&#10;jeWa2NIpIxUGTOZM5RI/oJwQ+6jIKGsb4LUhh1eXg7lFV4sHEY8ijJ5G5AAHRaPWGUnV8LSrtKXH&#10;KnV+VDfQfx3VAlxajBuMTm9HjzxiM1OXCSvY7HVbeflw0FyTGRORDPrm0inUKbx2V38qiWZhNpVI&#10;cjPXuPaZjJUX3mpbFc3e7N5RU1Cn79FoXUajx+nq7Orug39J7nsKGkc0TG49ipi133fa0em6+Ili&#10;phRcbBzkZAytVg/ha9kPIKHX226GR1h7ZyrvmctSbjKJIIxa7YAtPj/r55+8IAF/krLaS0txCoii&#10;BoFkfywqZCDRF+D9aoDhQ+fTaWo3Cvbkcti1lKJaRmFp6rIE+V6FZEKaKWMZFBK/SF+meKdqyRaW&#10;Vkm8i+Qniv/UKsralL4R34pN/Fn+qry7Dzzw3PPKl1eujYIk14h2Mexpk8WZSUeq3khiMmYzoHzp&#10;PRGlGK52yqsyni4vTmvR6ck6XEmbI5o7/1DmynH5r8VctphJX0e+PCox5XFXMpKoGeJ0l5WFauiN&#10;5v66PAanm/j5jG/hTCoVNpmc7V0H21Q9BGmD/kwyIcBZRGnsDm82G6qxQKBO36tWm5GSUD56vdVq&#10;c5Ov29HV53S5tdqVMuJVO67TdS+3ZtHre6vuX2GH8kKvOPIYxFatOwlok/d7/txSLmdzefbbHYN2&#10;x1Bn916jyWuzdbs8/R1dw339e4Z2HNi158jOPUec7j6cqPm5BMoQCAEhDsE0AKBU49XBKsjnqN2E&#10;I69wz1eA7mX/uFrqUbWTCWkzM1oFCVTElX1JmDKb7YJhmazOsFSINHQVgZ1l0GZ1Pu4m7vzz08oz&#10;jrJ2Mea+2vhv7d95tyXOTHWHq/y1AW4jia5Vr02NV0jWRibTGfRXXwIXyXRVaJSybNn1k/g6Ox2h&#10;8KRSexIFSmZTQq81jlLV3SQYh1oTObVmwbdwKhHzQaLztO/V6vqJ02YzJtIgjMaa1umSX6a5cuXK&#10;bbfd9oLl7YUvfOHrXve6j3/840888QRxPK2uU6srxZCr9o0dvvOd77zqVa8aGxvjpkmfRjaJDFYO&#10;yguPpMlqtPAyZ2ciZ88szs7E9Ab3voO3DAztgYD4zDPP0EUCAH39O7t7hzq7+r3tPaQrcwf50mZz&#10;dnUP7Nh58NANt+87cHN3704dtdRDhSuXA6OnF66MBRbmopFwukLqKYh8G0ZeluIryU7KbPXlmGad&#10;cPxmAyqIN2aKgKdJH1OaREcB4g1VczO15UzRLdYrMJuJwa4y8CVZnY1f3gZvcyOPxtU4hoIk/rBf&#10;Ksl4dTZcnHg0aLZUX8muZsqH6O42MxZY84qVRA1eC4KUioiNIMsTdLtOinojC5PJqjAfy09DMeBb&#10;aN6R3/DZoji4022EkKM3+EOBs7HInFqjd3v7GOR0ygDOUOMTSeXYY8eOTU5Oym81bioQ67//+79j&#10;+t/znvfwjVbbjqe/ujXAAMQUjVKx2VXrd5/P98ADD4Slmr2rNqA49lcDW21qE6ikwYn4mUgQQF5Z&#10;d+KfWm2kHQj5uvXlbZmopO9BUDdoGd8i4M/OTGfmZpPFgmVgaO+RG1+EdhtMfLr3h3/4h294wxso&#10;U1LLWJFiyhKHY9ECwujv2HnIbu9JZwwzM9EL55bw9MF51rTD6GEbqLstfy8Z3/WOfNlBhWwiGo1E&#10;qn9KwsOr948l4rl8OhIJzc1NB4PBiLTFWXfk0G6pNRgrihBqMPFCRq0sQ2q5+xulwqrOnDnz2c9+&#10;9jc+/YZaxvE63QfAymaxWYzbXeMCbDGT8WTScRbylYeOG433waMph7NmZ67EIvOUjd/OAaeyqNky&#10;EvKPgc9UOG8RRPgHP7C++BUau8jRzYxfTk+Nme+6azu72ti5gAKmp8LkkcpoMhs6rPGYj9IfjTVY&#10;71EEyvBYc1mz1d6BRYyEFzSauN1RKYBkNO0/d+7cjTfe+NGPfvT//J//I0OuWL3FxUXM38mTJ//0&#10;T//0d37ndwS2nMI9Z5524tpjiMstE+z7bBZltAKt/cu//AvrAOaJo0ePppLn+FKtsQHWlx9SKKRy&#10;2blCoRQt5E9aHR22KBYcAhgSjPjRnEWRyJYQD9G9YjGbzwVyOb/UmY4yu09wOpHNzBEPyOcL0UjW&#10;YOp2OJiiVhSV5ZmsBDO3tb373e9mTpqdnUUBWADoQBs5Em5z+G38pBu8L1BWFLm0ze5IIhFNxKJE&#10;rYmgdHfblNq53JFYDBoMRaBEH2Sh4JVtxXIuNxw5ffc/3Hshh2JNm77j8F23OZYmJk4fm4yvmkkL&#10;2az56Ps+/KZdxray/eV5JJ+liLfOIGQ7i4VsJqemHomKEoqH3vHBV/Wr4OlWTTvhVEwIuVxSp01I&#10;oQh5E8sRAf9TBWIZoJc7/Xv/9bPPc19evk5uXSR+FQqSSCCMq1iszqZYw1ggsLb9HEpgIuHLq6qA&#10;CfAmxbt9vWkO4zMCCHT3Dism3rc4S4i7p9der7FueH9eQrjwLg/L88lIaNZsdtvsu+AswcmpBRUQ&#10;kbci2rYZ0t17enp+/vOfHzhw4I//+I+BdPCU8cR1+j5CtRjlQCDw9NNPs8Ply5fJiSfcajAOb+hK&#10;A/jo9f0cgo//6KOPPvnkk3iXNKU3DGu1Yi7EDdcbdmg0guXNeuK+++5j1sEuOxxuxRbPzMxgiHO5&#10;PJMHv0izQicRBakz2vn5+Z/97Gf8KUltPbWF1oJBzYVzfrtzl8tFOXXV6dOnf/SjH509e5aCucJK&#10;SbaKU+OAciH88thjj4VCJJqpkPo5f/a5yxdPTo6fnZ+95Fscn5o4T6owyhBkCy8tzmDNN7w7RLwI&#10;tuPja7W2Sxf9AX8JQWVCwSMm4Ug2E/KPCnmtYg+V/cAb3vdrn/zIx946MP/w45fVB97xq7/0yU9+&#10;ZPnzS7/8nhcNGYhWLXeE/V/3ro9+/AMf+9gHPvaRt9w5ZHYdeNVHP/GRj334bS8asDj3vep973rp&#10;kD5b1Fmo6yuKTNWwYdLx5Ze169fOS+sb+IWw8vJllwqSSAyc7dnyeT3SKIYauBvlmvLQYK+KSBmO&#10;DCtBVTUrT0qUClHW5bJQIDbXBSg/OxO22T1guPKtJxeBymjdPbarUmrRYoVuz8s5GwqMg9q7vfuh&#10;qAb9adzTyk9mIR9Jpy6lUhfz+ZDdbv/d3/3deDz+4IMPcpRgzmjs0Wj0wx/+cGdn56tf/Wqc/Z07&#10;dx45cgRzyTSg1a5dGqo1UCE9eMWf/vSnh4eH3/KWt4D4d3d3/+///b9pEEutUjFz9AK5fPvb3967&#10;d+++ffs++MEP0uCLXvQiFhOKlefAP/iDP3jzm99800037d69+9lnnxX90TjoDPvv2rULZOkVr3hF&#10;f3//F77wBcx4Z9fO/YduNZutTBiHDx9mpUKfb7jhBnp7zz33cKxcSYJe/fSnP/X7/W9961uBbvjG&#10;47XtO9Cx/2Dn3v3tu/Z4WYTxCz+9Xjz96OLClfOjz5147pFLF07OzY5Twrq8ZguHGwxGEPy+/pG5&#10;2ejURIg4vDiP5P4K+15SeSyZZznldEOcW222uRx2p2fo4B5b4MpC3uZwOOzLH4fXa9WVH6bKRWau&#10;nD1zfnT0/Oi5icVkARfJ4bJ39jiNsPPVWi5K3p8BYUpOp6rAy2LFJHqsbmOKKlt6SE/OcudX9/sX&#10;yMrLNzIcCwei21GQBKOJ4xCHKlNDpSdJpMwpv+Ew5fm5/SJlhbxMja+S2CJyoJYdefFCXg/1Q4Dj&#10;KekBYiuPsMT8uwhL1e25mpVPYFK7PGqtZsm/eAEBZAg5ibgj6IdDXTWMVMhlfVwIkVh+yvFJtdrG&#10;z9/4jd+4++67/+7v/g7fGXce40iglclAMrulB0weBDadTkguf+pTn/rLv/xLTCr4z/Hjx3/lV37l&#10;f/yP//EP//APGBN4OOD7NPWRj3zEbDY//vjjJ06c+Ou//muca8y30g7WnIkEL/5P/uRPfvmXfxks&#10;SP7Te9/7XjrzZ3/2Z/yVTt51112c695772UpgMFlB2Aowgzf/e53T506xSrBYDBwOPOWjAKBUDHr&#10;eDweFiXMInyDz73++UQs2uU29fbZyRZGC6i3z6bXp1kqIfN58tijqERwr7H4Sm/bJRH/QtF0+aIv&#10;Es4Kc6lsJU9eySWtzETQduzf1x4efW6s0mK9mIvPnD19/Lj0OXb28lI6n0+EgvQoVtBAi8yl0yU4&#10;l2Exm2wZ5OiryRQLYAx3DH0a4ccrgmWlgLGiciZfViAR+MWy8vJlpzNSQZLMSpLCym1u3W+Se+7K&#10;5zdeQpafh+QIKY1QwNxskki3bg3ptXX9qtCSXPavipUvD73SlvDlr+2UqFAoBbWOiKuSwgO5u1hI&#10;9fQKs1jXxmvEhEFxj7FLYAmteX5ImSEQYjQGl+bP8MJ6O/cRywn6CtX0C8VMgDuPQQTrEBZQpQGs&#10;Bb/GImOph4aGcL3/23/7b319fUAi4jJVawsKYsEBYfCv8bX/6I/+CC8edxtHvre3F7ufQb5LLWIG&#10;QPn4+1/96lfxu7u6un7t137tfe97H4rpGHdl9LD+//qv//r7v//7HCjbaKYEcJjPfOYzn/jEJ7xe&#10;78jIyD/+4z/yJ04kH0WbRCB37NjBsqO9vf2lL33pP//zP//mb/4muI309yLLAqYWfuNCOjo6BJqf&#10;K1WT3+yuwWMhztHVbRsecePyD+9w2e1t6bQfiw8orxxFaBcWZkfXoM+fTCSzsqqMYtGrk8yWG9J2&#10;Hn7pEe3o/Y9f3vxZUGkc+9/wgd/41K98is9vvPeVI8bomfs//w+f/au//tL9lwRzgei60FOQNig3&#10;yOeB21TO9uIVBdWS4SYZYSpD/NYCTk9eeUI9Or70zLnZup7158HODEooGkK+uBY8tLHrzWQ0QIw6&#10;XVW/DPQgy2NXlkZIoderUM6b1WO+kKtq5ct9+WufLJ9O56BO9vQOU/ZPvo++JQHHd/fa651HmYwx&#10;7vFYW0fXDpe7b24GzCdcY5J61UdIq4Nur7faor6F05DtXO072opdFVmtwmTj9gJuGEsEpwK1+P7v&#10;//2/f/VXf4WBBlHBBf6Lv/gLcHasv/ScbzB/42JjbW+99VaMMtRMtocffhhrzuETExNyt/HxmSoA&#10;XkjC8vuu8M2Xv/xlgqI2G9NkyTxh/Q8dOgTYGI8H0ilBX37ooYew6QMDA0rL/IKbj19Pl9iBiCF2&#10;HLjpzjvv/Nu//duLFy/CGvq93/s9pgTirOXukTRtFDLpceK6VUdS2UEIDFj0CMCh/tY/wCJp9vzo&#10;s/JCWd66ugdR8C8WNBRflNdPioGUr6oGc2/ccfvtI4lnv/W904HNX3RBMpJPqbEfetOHf+tTH/u1&#10;/3THoMl66O0f/thrRpwGjZATXtaJovYW+geVAXrRMS5PMvHSVlLO3NCawSBSv/MPv355Nlj72D2f&#10;9qQgyWJwkZ/NXBRDDGEAxisJUFBlYrFMJJwi74ZnDHBIp6++WhIlAJe1/bhPwpc3r1h5ENtwqNmc&#10;nZoukHgOvnw1KRJw+bWaw9ewLy+z4zuX4XjEYFm/d/XY6s04CwaSY5cDJrN7z/6bvO3dNChW/XnD&#10;5Yv+yEYSxDUN+LqdmGJdHiOpZ+HAuVQy4nCVogjrW5MpMXji/NyzRxBDKT3Kz4WFBbLZsciYV3jx&#10;0Ocw/RXms9HRUTCT//Jf/gtQ++3S9vKXvxy3PRaLXbp0iQaZMMB88PH5nfkgFIwjCKHrTqYOAAD/&#10;9ElEQVT0Bz9U/p1IAFYbtZb52VnAZb5hAYG//6u/+qtKy8Av4Oy46nNzc/JRzBbvf//7mUUAmnDY&#10;2fPzn/+8ZMH0q4AUyeKW6+XVO7x2h3FkF/W58hfPHweyVw5H+Z3Hg+wkPC3JsJYZ9k1svKGjr0Od&#10;VUy6yrH/Le+/w3P5h5+/+6mpRMm1Xt291PyJxx/46cM/FZ9HH33qxHPPnTx2ZiaaV+nMduQHLCaW&#10;z6p8egX2Qf+AIlHVUqUEaoM7L1v6zRB5uSfCBumu82q89d7y8v3XFyRhpQzYEoumw+EU77ZIp16M&#10;s06HoQEPj6w8qvZcvuSHfnv+7NLomUWSL86NLpF0R+weNuTkeHhulgzsjNXuDoZ8WAF2YOfJiRDt&#10;gL+vn2/XaMrTPQXKJ1fCaLQW8q0BByoPlJAXrgGxEVJl5cryBGxN2zIJ1X+bCbLlcpoVdryUiO90&#10;GT11wvG47dz93r4dQzv2KcRBserfe4OnvY84Ho9H/b2rdITDZYR9G48JO1u+pVOqSEgbi0Bs7+R7&#10;MG5+3nLLLeJNVgvZg9e//vXf+MY3ICB+61vfmp6eBmfH3Jf8vY1OCFSCS/61r32N6UHeIMw89dRT&#10;kG3wzYVx0JEyZoLiwu+4mcMj+8lIokGZwy7D68oG3MAOwki1tYGxgLf88Ic/VFpmcYA7T7RAnjPY&#10;LBYL8xD9ZDdQI6aTj33sY9/85jfFskMw/VdtPJ/NDDJcQ7D73n6Hb3HqwrnjCCPQmvwyEva02Rz5&#10;HGApPFfFgG9s5skWGP3m5//uy49djpZC5Ya+29//4Zf3+R/74v/57L99/6kzkwmd025ahscKucTC&#10;xTPPPnPiGfF57tGfPfiTh5599tRMyuqwaEurKzwrAHql8AizMmOI41ghQrMiA77czc1gCZQc1VaT&#10;/mVHh5oZvufBsRQkIVFWLkiCXSZlbmoyMj+Hic+GwwDRmlwWQwat2GWydDgcPR7vYFfPSN/A3h0j&#10;B3fvvQG37sChW2G733DTHXz4hX9C44WaTQof2RmdXTsMBjcw5vhYcPT0Il4hdgGXnxspF9xhZ3kY&#10;ZWEDBTZhyjGKd6a60lkr7oJAbOJxI6Bw0J+C2b0+Y7AIZspMsOy8kwR7zYLyLKcgzBFxVUQjJieh&#10;pqS6e+qgTrI+Y+aOxYs7dx/u6CrZpvKhBgviLkcjee5pjTS42u/U+pqCZquro3u3t3OHTmfE1yYQ&#10;Cpbytre9TW6ToCisFejzf/7nf47jjH8NmAOZEgAdN3xDj37//v348gQ/MffyBjpPIz/4wQ+IhdIm&#10;R8HavHDhgqS4UmLHQ98ET+fLCtcCy5OWMfFKyxh3GaxnecGBePTg+PyT6MJrXvOaL33pSwRg+R6L&#10;L523ZCbpuaDcqNTwRBtO1lX6ifQbnBytNn3h3HMLc2IlJNt6lJmg2Gq1Bjy8yiicsfvIXa+50et7&#10;4kv/8NWfjsVlS2/ovuk9n/ild9/Zkz770Fe/8uPL5r7OZZ6NWus+/LaP/M7v/uff5fPpD712r6P9&#10;0Gt/7dOf/J1Pve8Vw2KEha4kWI5em0EFaRlXAL/FjeD1r1wZXHbhJWC+dCHr78gt/QfVn3zbLS7b&#10;NeqL1f4+NL8nM55ckEQy1nceufGOQ0du23/oBXv337Rrzw07dh3Ej+sf3I1D19Uz2NGJaFS3y93O&#10;k4GB5n7gxXBj1rgb/BP3h33g6nIsTR0++qKR3Ycczp5sxkAmNyuAiSshcvaUgjsSU34FrslnmWAy&#10;BmOtXozIk64BTdxkuJKZVEyvt9id/e1dh0zmkVy2HbCIGnhkJ4aDKSGhF12jLJ+4NhVseD1mgOP7&#10;dpTB8XP+pTkirlUDD+WDw2pAb3Ds3XeT0g7Q88SVc6StKbtxf5nmjUYXqD0rvxofRSahc6NVYolr&#10;moJ4DqsdKgukly9+8YvA2Zin//pf/yvmOJ8XSDcWGQhFRlpk4/Xbv/3bIOygLoAnG+HyRUASUHhC&#10;pthf+SjybHGo4cZAbpGNCBAQTUGVkXeAnv/3f//3/IKh3/BihTp7W9s73/lOpgfsuDIZfO973/ut&#10;3/qtn/zkJ4SI2YE1xL/927/9+q//OqsHuZ3z589zIoiVUufFWoE+cEXj4+PYerj2Wp23xuGtsBsR&#10;2r5+B5P9/Nz44sJ0OdsSD1pvFMW4yQPfrIXQMz97znjz+z7xoTftjDz471/50aXldbbOMXL7G37l&#10;dz79h5960x2HBl1lSxFw+ZLTzkqwkPWfvPcf/uLv/vzP/+7P/+xv/+zP/vZ//9NPLsSL7CPVjI0p&#10;/QFHovZvOklMZdOrKUVfV+2x1qf3WFzqD776SPMD97xpgYIkkrHeKpls/Eq73U3MZ2T34cNHX4zd&#10;7+kbQZpjeQDJxAvjuqzwK9TGVDKmpOpVHmdRo07VG43aQgFdwJ8n16aqY1LeIOorDlfaZApmMuP+&#10;RYpNj6eSYavN43D1uT073e0H9fqhoq7PdOA2Vakw5rVLsAGOp0KIMrASHH8B6kVdohHcBRA2XHhJ&#10;7lVssOxhZCMN71+avnjueBIRYWnjtkpOwC6WaDWGZEnEBfrQG/bKn8p3lhcXwJrQJSgKdPU77rgD&#10;Ig2HwHeE8YJJzOWW+CcmG9Y5lHMmgA996EMve9nL8I6xtsQzYbMoVl52pdlyuSBm55/+6Z9cLhds&#10;9ze96U2QHXGr2R/7y59SqRAmGyyF5QLsTDjv7POSl7wED5NphnYg/dEOkI7cJtJv0NWPPfMQ6UsY&#10;cQ5hz1e+8pUQ3oH76RLgO4wdyYhnrVYrRE9ATIIBr33ta+HYMCXQZ3ZjBznzlksGx6dXED355zoh&#10;h8YND0LTO3d5VG0ZaoRRKUxpCPQGLWmWZZWUPjAQOs/RN7/jjbvTz3zv5+dWESlVOqN64r4fHouV&#10;2RDFTKsMXYdue/lLbr7llhtWPkeGPAaxM2wrwPNEmZwZsw51aKkMXsN1bjoVENh9vikP1zAcVXZx&#10;2sgS3HBD8oKqL9CZYbim0qjKJmJxNHljYUQNob9SHjoYXAz4F3xLc77FmYB/kT+Rk83wr3fz5RPg&#10;wqMHIuOY4q0DwYFMG0svLUYg6uFTmM3eTCZhMbNirX5liVjBau9MJsKiVfRvHX0qNTWF9Tw2yQTQ&#10;EJgj/pFKS/3lzVsj30Kno0Kx1mRGESllMHgCviuFgj8WWYQ7oQr5dEaDxlJKyk9fuaj2uDXeFnhY&#10;1S+v5j2A0dMZFUCKgqGPXT5jtqix8jW3IXbEMQcgZUqWj4Kcc+XSGZtdOzDkhGsfjydmpia1Wr3F&#10;UmqWW8nUEg6Gg4FIZSY++TjMB739IywBaZnn5NzoZafTpFkXIZOVyMi6wbbCjmfDxAO7E67EAb/5&#10;5psxmJn0VLFA1ihattYPfOADuPaQWLC8b3zjGyEvwp/BnkKOBMChKSYM8ptojR04UKO19fUNoHmA&#10;UUbcBi8biwxRh4guzMVCHi8bCQQrcwDzBxaZfZgGPve5zzHf8CbEogG08p1OJw4400+xDSpn1O3h&#10;QrJ6g2vfvv3Q6kGNyGwClsF8Y/dh46BzgIKCRuuk/4SIeeZx2FkZ/NIv/RJYk7Q0CVNVkTwv0qyg&#10;YHIsZxc0fCE70zKqCI+HVmdg3DKpbC5Pzw2yG8xbyStOKi8vAv9UtSEaQ2oxv1L/e/H0M+OFnh29&#10;tiKq9A6XZu70hYC1u9eqykDQlj6Z+OLZE1O6/Tfu92hX7Z/ir3m9q6Onp6v80+vOT5wq7U8Vb1QP&#10;UHDQLZfoYcqRsbI1orZSuagM+sNSprCUMCwlDcv/VBLWOPD++x//hdCxqevdFjunuyU0UMhlEJCU&#10;dTOU+o1ya9LIIiIhfsJLYYRZlkm/CJFrfoK28agA7NrsqAbqsftYAfExi58Kb3LDvjGR4NRDtoHO&#10;AT6Az4hoorC8JqGeyC8bHgW0YrZ4Vep57LgkMInoNooFaHSQsG4GOyKFOp2Mo0OTz6WKhbTLWwUI&#10;Cvhzbs9ILHLRai+BSKknnkByy3SwlPYSue8ewy03a3ub0rCt++5UPICAOZFSBGlllRU2vPhoZHHH&#10;Tk9dWA0HIn7b1b2jvUNcHS7tyWOPdXSZyyO34P5AOrjkfQM7y2/o6OmnHA5Ne8emuknE4SORIhqK&#10;cg+nJy8mEr6h4Q1kiwyGEZm0vtGGyYvlc75lwRmVUKLXlAI8G+4vITClm44RJ40W+Fur6yZpds3+&#10;tJnNTMvMRdKpELoRKUllGzbm7JmnBwfbrfYV3CaXpR6LSNeSXhBk8BE6XjsIhTwBnxkEXTipVujn&#10;rH2YaYF2xHmFGn53+UmVPzX/zMgExERS01Y08N4SdyXUYZRoBVJsGf5FmHpoBiOFmXTz83NOp8di&#10;0RbDx7/yd/ecjqG0I7qA9T/8nk+8eOFL//TzpRVfGhGxNvvNH/7423cLHZvy/Te5jWX7M5PkYaNm&#10;QXHh/8j7Uyg8mYjy4kO3VVoAgsvlorzo2BzszYqaDf8oiUSUXLnf/d3/9/+z8huMfFxoZrTp9TqT&#10;wSib7JL5FrZcsuNi0qzBuxaLYiSJvIlECF2qZDKHey7H6IDyS0bfYmeRWOGpZY5hEYcKulBcisdY&#10;XdI3Ye4lvVx+on0oHx4Oovyntjs3yMQjWA9kT1HuYhGpQgPOPpBfoTBdGQsKBdjTZDQFlOIMiR//&#10;2NC/Qz80wukQR44++GPzq1+ttlbqf/MvZO0tQD6D/kTsRImUgsVPTlxA963eFARi42AvxFHk4C0U&#10;+5mpC3v3i2TR8g1UZ342Sv5Q/+BOh7O0piEHR6dLVVg6kFfl8fYr/M5Txx/r7DJtVjEGVZnVkDo3&#10;EeA7vwmzkGcUKUp4lnCwqSJNZhOsRPGsAgTyk7svMfBYx6+E9LH1HCLJRvInwAp0ddbSv/N57dxs&#10;ClSKJ4cesGalcBUCA9KBYogkjZ212ILUMgpctMxBJPvQh1UqDuJwNYAFLTBxpKUWynfgicbd1jEr&#10;MC3JYH1LtnIrzwzNKjoWS8u2VaYkkRyA+jdYOWlKCwtLrKy7u3sNumw8GlvRqNm8K1qTzcLAF3O8&#10;tXXsLzUI6wGUxmK1s1KUz0BMLJ1J8gwvE+/ZZxMrL4uWif9WrHwlxEZi26+qPCJffwXYmhu1daC2&#10;fMFKqcPKPWnmUdAb23TGNrUuz7A67BZSqLnZGFPmUtno136NqUTOZO5KpZZcboPNhuy4iTQNq02v&#10;1eJKkejsX5yfwadisc1rI3LK16necD74asR4QQPaO3s7Ovog12s0BjLmgsG4bzGK98rkz2MhwTsx&#10;k3kDhI5ug/qZzOAwKqOJisMZXHLgxwruLaiCRuNOp4gGl8YS1zFz8qRhx2619FXOv5TzLRgOH25m&#10;qFt77MRECLGa3v5StUIgNbCazi4bzIp6T7SwELNavfjp8oFSPSk1d3BNO6yjsc5+X9RscTBt81dA&#10;PeaV9nbsxcZLLrB+ORdXhvuhn/OB4bfZQyVZz1UfTrJ5yo4wUFhwYcSFTeQVLh0r91xuSmqhfBP+&#10;q3QU9n01bXx5r0g4HgwmFPwKaTCNNuNwMLBMGHKbG4rwyC3TrGzB1z+comSVvMPG1yUJtK2z/vXe&#10;z433z+bwjqnkJBxgNhJhWe/K+pTSl0QmUhTtQH0EKx8OhyxWj9GkMxgNxmofvZx3AjWIt7fazuxQ&#10;2l/qpiifW2yDcQOIJD8V2AeeKxBXqpHIV6IgNjKoICtSlsM1yuMEYqPpPvjypH9yw4qA589eeOTn&#10;j+w7sBIaevzhJybGpwaHNk3WuO8H93Mql3uDtWdLbsvc7Py93/0hHTt75hyfSxcu8U1vP5rdtbJQ&#10;6uoGAmdabPtysLGuY+WdkfO12LqQVFC8ZkafCQO6JJkaHq8Zw2EwtEfDgUh4fmF+dmFuCqxGIlRt&#10;YPGlh09tMJow9BggootuT5fJjHEhRAO60jk3Oxnwi0UDulc8t5sVqEqndGSdGIzpCtMVa1iHsz+R&#10;mDMtU38p0ZYbHzftO8Qqn55k56ZZm+qGhhoYlq04BKAmm1HDhlqB4y+dNptU5EDVezo8u7kZgZvL&#10;q2YQs9npMaTNZKB2zUbQm4lWodL7fXPJRKiC1CVF7PR6uwwEsc3NXDGaipK5vKY3vz9pMAhXQ+7l&#10;9ORlh5NaRy2rvnJVLl6x8pwd24pbS7hN1OqTfGap3IIw1OFQiAgcL0siFtao9Kl0kkCCjMJv9smr&#10;9TqMNfrysUSy4p5yC6X9l0eBNxcYALvOykn+jsQFKh8yJcovdRUrL9UOlA/8yU8eV3W96jNv2hn7&#10;f/7rW9eP8jlE1E6Nvu3dK3967KHHYWW99JUv2eyW3PPN7x08cnDHzs0CmM3eSmz6Qz99+I1vfb1O&#10;Lx6vRDzx85886HA5X/qKO5ttevPjPXYPEGNj7ZOkjpVHfdBg2MBA0CZMGE/HQWrIQXGBOE+GFB85&#10;E49JmsieyWIFyidCK9dVqLyB6rDMFJ841YRTUsbSCrajGP1wSOCPDmcl2l/AV7Q7e7OZCeVNzo6P&#10;Z0fP2l72GrkP8WceQ7bfcMMN1Tq1HX8vwfG7j9jsTvl8kkbVAnC88Izq3ARuHi6Q6yAfh4mPROZ3&#10;jLg3bAZgB+bU0PA++a8Xzh0zmfKdXRujWNiRc6OL/YN7mJLZmQDM6ZNPDA67rNYGH7A6r6zx3WH9&#10;kiNCoIgmUqnE2dNPow7GArHxFq/qkWsQGxmlYIsnUMuhNBXhjVJa6cLCLCbeZCIk0z5/+cH7v/nI&#10;VNGoU1cgLFfQl9/wmhEKMd/wvg8JPfqyjSQBln0GPdGC0oufy5EoFzEaCQ+rVxAbKRC4WmVekplf&#10;hpQ/85n/VxNz3bA0fenD733R+vP7lvxLi0v7DpYeX+nNgV6aH9oxJB7QbO7U8ZO41dFI1NtOaEvM&#10;MPyzo6sDX/7ksVNY5Gg0xjzBrGd32Jkz+DB0TmcpQBQJR06dOH1lbByQ0Okqfbm4sHTiGPrRU0xw&#10;bu/a9yoWjU1cmTx68w3yVRG+Bz0/d+bcoRsOcoeOPXPcZrfpDeKF4Xcu1WqznnjupG/J51/ynzk5&#10;GovFOzrXQqtVHzbmWqPeqHiIVfcv3yGTNhG/NVs2xROTCT1kKa02BhzEjWGZb5WAHY/XYjZrVeo8&#10;TMpgwAewszg/BavBoDdFo4IAt2H8FgUMC3x3VzuMfl5IsxkcQFT2AVLwLcXQ7UKDgbLxOp2dAD3Q&#10;TYVrAdtRq6Pl3mtuclJVUOl7S7zP9LnT2oF+jdNZ14C0fGdSlOFNhoIp2PGy6WQDRieRvX/AWSMJ&#10;dU2vcOQ93h5FP44AuJuV+kZ+K2smiPlEAlhg0QgY0dzMOFzs8kBZeeMQKKn6jeMvu1qEDdKpCKuE&#10;lg9LaxuERMASpG9gRH7qgoElWLYdnddKPKbhi1V8ecVm4wlJSac40QYIF/Nz04lk3Gqxt7d36LQF&#10;kzp69thcz+vf/667brr1BUdfsMHnhqMj5qXz09p9Csdmoet173rXXbdstv+NI6bF81Ol/cuuhAcE&#10;B4Wa4FJsVayeRVRQKggOvQIkTubYVEVs8OWFac5WVLWem5lTPkppLtYLP/zejyKR2MjukWAg+J1v&#10;3COTkJRNis8EA/6A2+N68rGnfnzvTzDQLrfz0QcfC4eEYFAoGOYos8Xc29d7/NkTfPgSK3zfD34M&#10;Maurp+u5Z46LWWGjjeuE9sJsFgyGTp8cZWd5r1PHTyvdGLt0Re4tihyYeL8v0Nvfyw5MP/U+E7IK&#10;Aj/rPZA1F+QWqrpsdqC0gz0RIzFqLYbLDSb1EZ4GWku79wpJ1f4Bu1atikWD05OssZ4iZDd28fT8&#10;3EQkElyjoy2fDovvdHmxfcjvHbnxxWTudPfs1Otd0UhRkApiCbJ4oIhgd4Dga7m0QiSisZXIGMVM&#10;hggRtSRqOXCL9kFkCrWJ6ckw/NEDh1+osOMxtfBq8KapvNPAqVEighzl8pS8Aajf2Rzg1caZg6Fw&#10;ijW1UpkEhB0sbjMSFJ1hTqJlZTWNuXTUHzNo4KKaPEQ4lUaTwvrgIWxsbJvsxvYcDvuf6DSgxczM&#10;ZDKVoF5KR2d3Mh5LJtN6bVGkPpqM6MuXacqX/75OXx7rLOnRb7a/Z40efdlFMuVQSkpKlSq9odwC&#10;SJbAs2vsbeWRUX/m/S/q9mw6JxOOePbpY8oH715ubnxsAhf1zpe9uK+/946XvZgg/sSVkoKdcj6s&#10;+a23v+DA4QMdHe1Wm4XfDx05aDabwmGRp4evvW//XkD/weGBW1/0gksXLkMhSknFYrp6OsF87nz5&#10;izs38rvjsfg37v7WV75w9xc/96UHfvRTlhF0oPJFQmV98UtftGvPzgOH9i3ME+SsewPnxtDXe1gm&#10;lQdCB+vb7MBETKgTU5WsasvcbzJ6DAYzEzgWnxIKXd1mwqfh4MzlCyfR0WYFPXGF0paz5VkV5c0C&#10;+FAVkxRc9Lbcng7CaC5PH8uMhfkkMjsUxkSPBX9NKO2IjOsNtnIrn5e0/dRXyZGnkxPjQTSFWEaT&#10;n0xdCCV5mF6B1TBBEuWuOqob7hAOJWHLKHgoUXHBZN8E9hHJTcvzAa0FAosVrDazKfpI7uWILqga&#10;CNu1j8hzXchdKMxU/hmNEIdsZAZt7I5s81EsqSUzFYDCCErj9YpZ2WyxCx+/5BCvYICFHIzlyunm&#10;xXwsEgxHsHsbfcI+XwyR+802kF7k5mBSKjuA3+KlVdMyW2lPkGfJfb3zyOBm5zCZTW94y+uUT2d3&#10;aUUc8AWcyyFWhgC8BWd5TSOAJ/I3BpORvAb5dxG/lrx+3Pyxy1e+/pVv8gFqT6ew8ElvO/Vfdtz/&#10;wwf+44tfwxnn7Os7ZrFa3vGet73nP71bzC4qFfCRksu32VXYnaWzG00muQxNAxuGfpPSMZs2Jmgq&#10;xG61m56RYlIQtmqsjA0bkqRnnAzOR/wWayLraB841Alk7HJrUAxcmBtDXvXEcw9fPH+C2T4c8gHQ&#10;bNQ/IYfU2TWwY+eBg0duA4Du6dulN3iiEUlp54yktLPazafcKyI26mVfPh8JqXHktyxJeLMxhYo6&#10;NRmikyxKWJ0MDO5WHEzJ+gSpE5TJxhvQjpfPSGgE8IdZUP4nsQ1yIzej6BA7oT+K1WZPcPYKVp4p&#10;gawFRX8URx4SV2OYUgMPcDOHiCo3y/kHQMOsHetlpjZz9u0/VqXmtro7O3tsywJT2FpGIAqZDb86&#10;w4OvTU49dfff/9Nf//U///Vf/ePffPbeZ+Y3ru1cyAVPfv8r//B3n/u7VZ/P/tVf/OPf/C1ffv7/&#10;fuWRsVileQJWTxHBwtU5sbAtYzWLodZHTVGmHKPJmE6t8G0BjxS0XbklUJIq3B6DQX/oyIG3vest&#10;fF73pte86nWvwqbjReLdv/09b33xS26PhqM/vf/nG7bA2Ym+7tqza2jHIDPEctkBsa9ixBFBVY6t&#10;nfhYocMOi0PmHde+kTRRQZ9AKiZlr7GYFCcFT0dkA8uzvgNAxiRbos6Bj4+n39dv1+tUZFSOj42e&#10;PvG4VBVzFMkOvtlwoYfpgasDFRo3H4Y4ylxOV282Z5qfS0huvg/DGpxaFApSy1a+EAlvsyMPNDwz&#10;FWb6oXjq7n1HB4f3loejMT1jl85g4jXq5OAgTNP6HmxlSDFnYKAKkyQQWCBSspnfitUGu1eCY8A1&#10;OOYVTi3DNcq5QoFF+/UA1xDLYfJTlHwIC4kMnee7kK1aldFphXqgAlMDi5uMeuxxIjAXHnvwC597&#10;cKn71re8/70fetfLb3LN3/f5L997PoZDt8Zgo1Z25E0f+OSvf+zXyz6f+OAdQybr/je+/z/z5Ude&#10;ttNSybDgSoEBwrsjO0p+eHhESbKB3MXSsBZzpG5D0f+pp2rZtXyfnr5uABmQd74ExsExZ2VTVyMD&#10;QwOgNHjHOLugPbB3OHxyYuqH9/yIYe0f7B/cMVjV777xlqMkasvHYsqhnc7PCUCGQAKZxnX1p/LO&#10;ZqOZAGy9DSK7Qa7pZuwaAdfYXYVcdbhGPm82W9SotWpNFQyd1w+8grgrEwxFMuWqmIQn/EsTCK4e&#10;f/Yh6iNT8hQgoly+Q7k0HiDeZwosjOw6iHAb+ZndvTt1encmltdY7UoCZD4STuvMQNgkW1VS/Kh3&#10;yDbanyURLEmEnQsF087dR4Z3HiDCrOyIj0NlZ5gtVP7csdMN8bwZ7xhiQvlECEm5gjmTtGhKq1v2&#10;FFZ+c6vN/MFEpRDwBdyflfnm1/oGXFOerf38hmvKbgZV0cW/iMFypyYnxq5cuZhMZYward5knxmf&#10;CJv2vvyuozu6PZ2De1/89ne/+wWGs9/8yt0PPPvkUxeWVieHqc1Wp91mL/u4nGZNm9CXd/CltTpR&#10;CekLsnZg9MrCQWysAXlPF+ZjZVLJGz9I+KbqtrvuamsvcWDX7IXdLIc75b9C2+Sn2+M+ePgAbPof&#10;fPeHTz/x9O133CaTZEgAKDVC28vLeeYpJVOUTE15B1gxLo8Lfv33v/0DzP2tt98CbwSMvqun+4ff&#10;u+8H37n34vlLN9960/qOl+MznOL2O1/INDMuRQVuuPmG0VNnv/+de6HS9/b1yMfKOQ7KxoRc71sF&#10;Zd5eZlZqP9zhStkcmxrxTBZ9jKLOUHM6X1HHZK5kulbohlClN9nImWUfuSom9G3MPUafNHqbjQrC&#10;fjI5CeFC47tyWXbzRbBk/YajCpoPMDLwwtfaXvGelWE0u8Jt9okrwYsXfLKAPigKbBM4iILJEyc0&#10;XlNEt/JgAomg90Lj2YyeusxIvClESQ5EI2hyHOLWs9lsmOxWGDX4mLXfnQ33JPjBW62UCSV8jXXe&#10;8FqY5vBwFbgGrx+a9XqtYOUsTAm8lgq+JMddG2B5NnmBDRzOCCigvCg9H30+g/Ll4wP2DYUBsk2E&#10;+rC5jMfTAVojiB/J4OJCOO/q6VTKBqssO1/57o++bXfuzOM/f+pKcNNs12IuGYtEoqFwst7Xg3wo&#10;CG8EgRUvxOluN5ptcxVrGyB9yhVVUjgAUuCmlltJOe9U+YZ/JpMpi2WlRDKjIP9VDgrLv8suucxE&#10;VHaQR5NsLt4hk4mc7JU1C8FSQHCc9PVIi+hQYVWX5DYlOlGpfQwMDEtiuSSvrfnrmv7X+MR7Hd5m&#10;EqMqnCUatlIErkaxhGCAFFy73uCruliOhNJOz37/4igc/Apnh0kCrMx6nA9uJmNIUjVuMnm2Unb1&#10;WotZSC4W0yL8rtIY1ZKmG7dDFsVOSz/F7wB5mRRqydIdR1lFQ3KI+Ck9o3o9KuE8FJXgFHqCWRGf&#10;GEBBgZVpR9cAIs/lF8IKAl4p6Zegw3IucY23spbdiEKzdlFKgZ8980whn+rsxhdbNZjsptU5AY7k&#10;NivT5Nnh7JnF/oHdbq/ggzE+p048DnuqwqxQS1e3YR9uMRURkH6TeUTMf+g3UFJ12yMyLb7WNXx5&#10;7JpcXK/0i/AhcuQq2e0uTAt8+cXF+a6uXn363L/+7benVbpCstj3ig988A6vQYsiAk97mYxN5Mzd&#10;f/8zw9s/JuvY3P2Pjxje+qG37ZZCjMXIsa98/punY1LusvPWj3zsrXDkI2e+ouxf7SpJpiGrkice&#10;KydZszwKeg6nvqfXIXHLV1JgefvYGRLav3/py5UUDhTTqZx6zTdSGucqW6CQyuWzyQeKNKzlh2IN&#10;6xxDzOJgjTUH0F//pdLUet66nNgr7yARycVCSzGd5X9df0XVRrUNL74BrKZqs/IOBiP3rFasP5sx&#10;E/cxm6s7AYkYxhTeFOKUlRYuzBYEdjA0YPpk4YoCVRScj+OPk4U7FQosAYYgkymGVEoKK6Z95PKJ&#10;sdVZVToRWqfzTAb4p6zocVSBsz1Uy+vqh60PNCG5rlaekVyOBy4bDKHYm/AtJZDbxBEG7cFXYtmB&#10;KecVAWQk7x/HhB2yGY3JhHAwaom7UKQpx99Zsc7PTrD+ICceWjp0yZYn5tAZny9EaFq+R+0dFAPI&#10;zs0sQo0HoJfvFxRYQCRYqrXT5KPRzApN3jefTIYr5MfW+Pxsw27ANaxCBof3yBcOiatNlXK5nicV&#10;Kdbz5WVrDdOCdSRZ5bKvgzuPBQ0iOuubuHRmqtB39K43v+3Fe10GjcHnWzKbqSG8wrBQpZdOPT2u&#10;XdGknNTuu2GfR7KTKr1356EX3H7r7YdsS+fnLQeO7hW6lWX7V7ujQDe4UpKhk5AAHaE6M4UHiB6Z&#10;zKjcyLZWbLxc01Noo3Y//uRjDQapqnXmefJ3A0lGxgYJea0dAkGwQV+M6H4NG4TeZCJSgbW9vg28&#10;ALQWOrqsQB/7D3ZA2nG6NNlsaG72Ms7sxcfujT74VZSX5ANV2iovOeA+HB74iJh79BoBW+DDHDn6&#10;Yvg8u/ce7R/Y43T3UXgrndZTn2RyIox61+JiSq22w+jff/AFkCNxpZknygFDPBcSnc6cfCIcmiPO&#10;TA/XONc1DExNu9AsIHsoVNJW5BikDgCL0DihjhhkU1woUm2RJ6mdJg+KxeUoRWZQqL4uaPJcO2nY&#10;zNZKz6PR0Pan6SIJx0qIhwSEEFRwcSHGxFPTvWx0p2RKSAtg3OUGWDtiQN3udm69UWcbedFdL9jV&#10;gfc3Pz+TSCAoksKV2ahIy/LpVxx9sHirw2FzOa2NYYt0A1gS2XPYXHLrPITd3YO4R6nUSjQgEEjA&#10;U7DZvVAqxJTQ6Dg8/49DAshpdV4j1ylAD2iUGxFs1vQwly0YjNZsJl6v0G55O5B28O6pfE9CFrwd&#10;typWTIaUHSL3fWny8XtZuRPFBTkhkAjvW4kLVRgxrDZYEPauq3sAOw6ZB4NOWS5+UpkLV5d8Xdk7&#10;Lt/wWVhbnD75eMA/3dVtJcCwpSZSvM8eMwthECGlG6zcCUQ7Xd3Eu7A4fl+qu3dFxqMyTZ4ZGi6E&#10;EncloYEoyHURdxVWPrbCoQRoYnm3PUx5AAmmRmw6FC8m16Ed+9s7hyzWTkomJJO6udk4VZdZBW7F&#10;6ynV8BFUY7lxCZeOaTVFQlwdHie1WjPhIEUkzp8/GwoFQaOnUY6+eCkcplJ0lE8kRsG28q2QiYSD&#10;EfEn5RMMIWxZyFAZboP9q1wTadV6vVa8ccskaVa9Tmf73GyEN4VYEeWpoUGzDlbgxP9PeXjTMXXZ&#10;XFuH1WzF0ym3GY1k7I7dft9Ft7xIbMWWfOghrcNj3L1fPPSpZPSnP8zc8uKMzgz7RWgaZ1HhF+4K&#10;y1tC/zhB+LnyL/zk98bqMlPgCdIejA7CfSSGgL9XLs3RigtdaQP4iMCvw4HC5Uj5xCOkTuIRpisl&#10;jgpNfuzSaTR4N4s34P6HQnnWKHLrM9Njscg8iQ6t7fBWtAYwhTFl+cXcTPuQiKYmznOlW3Eu2hRj&#10;G8sA5RGVAXDgcYKiTry9PGqtnPryRRLdY8Q2GuvMZrg8DzNnJzqlxKWYkpHVFHgmD3949Mt/952z&#10;8TLnXIXGWemfJfC1Bn15OQpQQrLL96/5YsKhRCwa7ekbXgbjVTyEKFeCNekNVlwohYf2W7/1y1tu&#10;5aUQQanvdWn2yscwXTfMfa55xDbYEaCmMV5NMydtybFgIC73zkTsoqV1McnYt75lufl2bbsksDU3&#10;nRw9YXnDG8p7K8noo18P50z6ufy7fOtlcy8sftkvSjWc8nYI3iqWHfoa3hOeI5/1kr8tGavKjRB/&#10;w9DH4zlya6ncu+HOdBidYbUq2TewqdgDrqjL3du1XHMK0Mnt1ZdXI9mGa2nsFBD852bipFDIh8No&#10;AsRjhddYa5sdBQUAwyqMe0wAkiXLbnPJU8tmG8aXiDdV/Rojzm5o5bFV0WgKrNtotMi2G7YxZQ4t&#10;VrlWlKi9GI/mFv1BCpd3drDuFJRC8HpEiV0uj91mLC5LOjejL1/L8EJRmZ2d1+uMiAvJwUhgnMsX&#10;TxIVA6VRApAQxj796V/bcisPrxHlSBk9gAdjtVhecPsttUsTozO8/9B+sp9qufJW7QN1UptHmWCV&#10;tgxaRTZHJcpKq87eZDvBAOFQq8HgX19errGW8z5f8sEH7a9+M9p3tJA8c7yQTRlvu62W1sotvvK7&#10;XJaeR3PF8dcbgT7x2WEEsyCFOQP4i3HfUOm3lvO2cB88cVCa4ZEDsCrXNEtq8eT4BaNJRRx1s64S&#10;dr4yFsCRlxcEsuNP5lpVolQLL6HhpogwF4sWrl1u4czJJ73teoi5DTe45kCsKthCMJgkwG7FZ7e5&#10;8Nw35DpTbhOUHM+gPFRz6fwJivc1pvW2oZVPIEiZR+LQKf0V9CPHMylrQJb3nGxH6gWiBQkv3O9f&#10;CoX8UBfgWSIZSQhUcmwqax60YPzg2MRjiDjN9w7sbG/vxsrj1CNayUjKfBN+kgqO2sdnP/8v24HL&#10;7z2w541vfQOfu173KqPZ9MB9P6v9KuFZ1r5zq/bUtaH4OyRKWi9/Ojr3W2w7qZodDdeUbNaqntTb&#10;DqicXm/BYLbKxNMBrLzG6ZJNvPhnwF97oVcIlBhr7AL6hYRMgSkwcHKuFgm6TidkKqTn0JKbTCaW&#10;7A4VaU179pK7i4656Vow8Vwv3eCFcTg98uVDJaSuLy8/2pNk2zqdusEhCtdtymUKh5MCcFgONgB6&#10;UFfgujDxXGy5sAFqw5BlWwjKE6tglUOVDtT0CM739VNsC2nbtSNJVgTEnonxUbL5SOQmrU8R7fC0&#10;9wQDCZ75el+TDfcHq8ERUeB49kkm4typNSae71UqjACFTfJLS/OYeIxFV1efsLNaUzSWS6cxstvh&#10;DrKI8XZYZ6cug23KV1Su9oGOIangFqtwr7fDyovTC3iWYknWI0cPI0hAVFrYi3z+9IkzD/3skcce&#10;fnx2elbuKELBJ4+feuLRJ9EfLs9CJL322aeeW6+J1pIbXN6IxWBTt3mZxuOxi/Jncf4MMFrAN2Uy&#10;u2RbDxGw5edtSYNk2VisIae7lVNj3u/XLruxRbCYaFjdXDlvXA2gGBicBHiR4gFaxeijsQ7y3nxa&#10;U0uGsbwRlC/tDo9CeOXlmZ2+xNI4HJrt7XPAo698Rik/tqRqUMqPvR7yXbkoTB48VyUfigAJc3Yt&#10;SXm13AKWRxPjIYezC/uuKOQoB6KEyDppevISpWUpojs/N7ZvfwflGHlO4DQi1yzvSRaFXm/C0Ndy&#10;xsr7YGqIBOAIK3A8s1q+kINqvOGBotCIRoOmus3mgEfP4xEM+qdnJrD78/PTS0t+iXWz5ZvbbbI7&#10;DdNTl8urUsODYL24MDeBtyQvdLbJyiuXi2A9iQeI2PDND77zQ0Tadu7aQbWkB3/6MHLz4tlKA8/F&#10;yZYK+qXqq9IWDIR+dv+DSOUMDm8tdGPQG3Jpi8PdmUrMyoiwhBvYKbtqteUKhZlQYMpkcVltO8NB&#10;Y9Ansoq2/E5e7RMU8OXdJU82F/DDkNe4tqoW2NW+1g3Oj8upOPKg8MDBA0NOliMsO5yuKvoEmHhK&#10;ZCpWHgIlvqH9esD9GAhQcgIqikpPq9SG4aFfuRwIh3LDI/th2ZaPOGHthbnJSxdOnDj2yJXLZ5JJ&#10;H6s9LPvuPQIrw4MRidwuk89XsvJ8CSmL9IvmHxtMPMKClHiVmyJNBJgbCeIK2Sxqdaarq9vhcDJ5&#10;g8uHQgHWfD09Axj9OGOX2RL+z/orlcoLp5kRlT/BYyYaiqfPqlH+cjus/MVzl773re/zQX6SmoK3&#10;3HYzw0GO5M7dIwgb9PT1IJbAeodqJHKfUCxAKPilryyVf0K//ucPPIhkDVr2zd/OCi2IirgZiiwP&#10;BJYmlKxRiIlCAj4uJOCFKJi3LRGbEJiy0eru2KXVDZTMffz5ae6pLUtBe8WXzwd9ak/J4m/pvbhG&#10;GseRBxCAaSP3B1QdSisK8jV2T9YlVvL4Kgvd1Njmtu0mhA2WC29xUnz55pnyMJeoamAwoid6kyIJ&#10;R+NLi7OgMRfOHgv4p/T6jDyPDg45We1h2csvmTxnqOIY4ZI5zucomdrkmJAEDnGTLGu5Hfz6RDIq&#10;6jxXUWQrYsaQPMhk09FomEUAAVifT1RvJoUW4F5i0Nea89jwJSAlg6EPh32zM1fkRnCO4VAWCzoo&#10;lfI322HlUac5fPQwH0oJvvsD75QLyQLgoGPz4AMPff0r3/jh9+9Ds19B11wuZ/k1U0tEzsBseCBq&#10;PJBSrHp9F8KNZstK8pH0rLvhbCmNFNv0PAfZ9Ew4cA5KnEZrEOZeL5v7bPL5Ze4FKG+zk+Jceqnq&#10;AeVrHPZreTccebJO5DLcbLxL9nUFvjfrP3QjJglF6IbAciwavl5o8lxUOVO+pDbchKY8+M/kRGhx&#10;IU6FAxIjFGAEkJ1MZhjnHq+BzAw8d2wWlKrNcsIhPnEs8jLysEOAaYxjU37XIMibLVa5HhObpPEr&#10;2PG1PJnshmCHKOak1TkcLjD6xYVZOk8X8zlVNkt1p2YnoardAOfs7bUvLcwgSCXvTLyYQU7E85Do&#10;t8nKU6IPQ8+nvcOLcZf7Qemon/zwAdThX/fm1732ja/GiCvFK9bcYLz4ozcfpeAUM0HVC254B6iT&#10;uawN9Z9CfqUSN60V8kY0wsol4DUaWzTih28DIubyFE2mYJm53/08M/eA8hrWL9IG5yAfCtQeem34&#10;Xlw7B5J8oDjyJKHgz9auPIMjTzRMEezFkZdr8F47V1ehJ6lkFirUCigfDdH5hjnNmHjE7FRtlr37&#10;b5Irx8obwqgg75lMaGSnB7e9FtAfi0xOv9KCsPKGmszxZhcrCoMU4SyUwA3qhCHEVFd8SKsrul0e&#10;ob0xP0PMyWqzd3SIa4SkNzs7nUrhz2+5h0oZUSB4ChTzmMlXShgZQx/wCzhry0+/2eBSlIiQZm9/&#10;D2JnC3MLsC03qXdB4NgAtuPxuh97+IktekOIjudSJk/7YDg05SgDW1mtA8ojAW+SciLYpOpO7lyW&#10;gu6lvsBmqWDuA3j31zN2jy+vdZXwinzQLyTmf2EQG1lZ077MrgGuYQlfO8mkPO7KsyLU5K+TuCu9&#10;RdiAUKSS0wAnr/YLX/+Sooyo05tHdh9SgG+ihbDvRUFdt2F4h7t2NQ7QFSVUQJAWmbwmfXkmM5L5&#10;FM8ylYobDbAS60JaSERq6+hAh06F4AFTIx49vM8otTeLBQg39VYfaszKQUtr77AypNwsuQU8DAz9&#10;ipUPZkslmxs7QYWjANzBu9fvQJXtjs72H95zH4LyFOzGqY+EBS6/BpkxLXvRL3zxrb5F3xZxbAwq&#10;ePw9Qd+s3bGKlZUgvRsJ+MJKOS5Ra1cQvTeQC97Q3Hs6dut0A6Gg8Xo095QALKbTii+fC/iEia9Z&#10;Xq3lz9I2NwjeYrU6FDGTcNhfuyOPzCdep1IzBP4l9sjh3A6CXUtGScA1y6B882rDwJ6K5g/dY75E&#10;HCke8yGaVG+JcBAbRb0umYrTWpO+PPrsCgdfCN7m85tVZq8wsCTHGvR49E4qCOoleJN1L7oGYP3U&#10;i5ZMfcuSDCp0gzLR5Idj6CEIybvJkf+S/Y1ku5fSu4pb4Nq/+nWvOnBYZMav2Zg8X/OGV7/uzVSJ&#10;eiW1/V5+10sPHz3EPkdvueG2O1YybvirnBJlsVje9u63UHukJQ9xeSNWo61QcAkvVUsIZdWElM3q&#10;uVsUc1f2l+Gayn7NGnMfjcxptQZP+/Vn7nHkqTaLcKV8+fjyv1hwDaD8siPPY4Btqt3KS2WknBTh&#10;koeOdTTHXiMZALW8QZKmfIlJBU7FIc2EXlkVKQn3qB7B87PZ1EDw9ZYVJB6WpnbCsoAgcA0gT51+&#10;96qrR5mD9bosucpGUBePVCOlcNa9qWgHIe6EXKqBsrFYd4y+RqMLBqNTU5PQXupus/4DiGqYLJrx&#10;y6Mr0Ihi1m3ahUTeNZ/aT6i5/pYrHQFvpYK4LmhMSSh4WSBeUixeGeVy175cQ7hVnUSpJpc0e9r7&#10;EtHZNTLlzMFanS1OuXpL6SFYD9dU7sayuW8T2H2QldQqcy9Ctdc2mCOY8sugPFcqfPnmmPKtumvb&#10;0A6eOG5jGbvGp9aoahdawMorcVf8Q1Ez5HqCazJkpSo0dhCAJk0894uiBfJdwwgy4Un8v7o3SUeM&#10;8nglG5VKJpp05FNpQetQ4q5g6/CE6+7W8gEIDSBWDD5DDircSrvdGQj4pqevUDWEFaEog9HWeOO1&#10;96qvz6HWZCmgphxScl3d+gk+mYJ5LrUfc197i9f1nmLayBltzj7/4pSpRKNauSCgSavNlctFFTaU&#10;2UoAanpDuKYBc+9e9u6vWXMvCDbLoDz5CwSpfnFolOjdE79SDEok7DfVRrqQ/Dho8kXncjIUjjwE&#10;sao6mngV+LzXwgsl4BqrqEohdwa14WZAeWQDGEmltRgctkZD0My7hApWEpeaJthkUsA1Ky52Jptp&#10;AK5ZvmUq2CHz82R3qgMBqlfmWQMxDzmd7oGBEZfLjaBnoVi9OETzDwCQal+/M5OJUu1Zbm0FoMCd&#10;7zBcQA4f6AYAp/mTXfst2IwOtdrL8+f29qraugEkwkFKtJeg+WwaFhQcwrUQfDOViTb07q9Nc18g&#10;PJ5IKL58PuBTu1ykRF37t7UlPYyEgdFXMgNY1DPrw/WuRdlcjrsqdk0q/ld9tR4MADEPhQL6UGDl&#10;IWzJtdTbiBA2WAblm1cbJkTBnCH3AdybdPzGrXw6X15SJpnCl2/KO2ZxUAbXZPBjqnHkK4wlRB0y&#10;YtULCzPQ56FXdXT2DAyOoEoPXCG0B1SaZIJT1Hs3GtmfqyDxVc4fXmXl+YdJE+oyjBrUcYKx/sxQ&#10;I81fP8dAnUzH9U53V9B/KegfTcSDKA65PPsTcXvAn8erUmttsUgQ/30rrunaN/cFv5+KwnBK5Msn&#10;6/UXB67Bkef993hXfB1UVg4cfqHN3kn9HeqMU0Vks6eC/BoOV/JdiYOBeFSFa6RSvZ5oZImize72&#10;A/GYLegXkNFWPHuV22QVwsNfzqHkWa2LWbimfay8oi5JMoqwM+YGs/8FjVJJTyWJJpNuhmBDx5h1&#10;lNArMEsTJl5ctKhf1t3V09Pf3z/ML4U8pdBWnhMiE8U2TSK5Tcs1bhnqoVKNhOJa9otOneoyjlq0&#10;/liuYyG9Fybh9j9n23BG6riq8garoyewNOn2GmBPQngtFmf9i+dZarncw3rDoMXqzOUizdTiqOVC&#10;Vsy9eQW7vxa8ewmuWVFhJOv1F8fKU7mQmuYKu0a+j/wTrflDN9zmcvXMz8WpOc5u628xjjxamwql&#10;hMKKJM5QNLzywxCPFmBzIYam0Sz6F8/xZvIMFIu4IKpYZAvTRNb3CrgGpHoVKF+t8xUuDeKjVEmx&#10;pCEMKI8j3zBLi2lPoVESeuW8zeDylEXFxVYif0wa1CKt5Z3dfB8RHjYYWBBQ6RPdbA1zPNrF8v4A&#10;AzAsi3nVcjROIAWEZFWqKjoZDXcJEn1vnxh59Zt/7+5nzpWUwpabK3r1lx26mVTeTjw2XWgkTtJw&#10;z7bhQHKC7WZHIe+Q+DMrLyqkXZdX53Aiz38xGp5FyIK7tQ39kU9ByonEu8fTWWvuS1m12xuqFUz5&#10;Zfka+CVElH5BmPK4eGidezt65fvCWyqzJuQNUJgqUdh6T3v/0mLq/LklpImVCgrsANSjOPL8Uxah&#10;rPwUwfTQ6FyhwAIPAGpcLo/OZouF/KOpZNjm6DZZdoSDhqA/hbnchqdRYtc4lRMBLjcFysfl0nql&#10;EUCppuqEt9k1AqWSvqAgNnLotRknjMRmJe4iGJQoeVAIqgVbCZQB4ke1mNkILU+5VaZPs1V49Bh3&#10;sqXm55cmJ64sLCxunYYlJHoeTvWlmeDl2RKLvvwCnboZr34sVzTMp/bFcltVHaYFQ1p/E5QHiYdV&#10;no6BRHxWLgGzZoMDIFvbqyIov97cCxEFKVS7bea+mEoVolHFl88hX2O3qwzVweX678Y1dwQeOoi8&#10;omqCfhbVKiD/Kckm8uva1T1IGdvOruFAIEtBpaVFUQ8W9xA1LsXKS3L5elWbIejLgLYjWw0YgkOK&#10;OFK53qokd9OVywUVmwUzjfUl2qKZ1EQkNE0hRW/nwUTCAZaIrtaWDlk5U755teFyuIZug9g0nP0r&#10;41crvnyKrNfGXW/KE9E3o3EZkMxmRal6xApauqFazFSEZALlE+SGhThKNjszMzU3R1psEhn4ZDJR&#10;7iW09PyisVy+oP7cZ9400Llx8ReL1gd6o1Wl/ZnhULav5ae/Kg1CnSzmtGZrt39x0umqFEtsxk1o&#10;yaVVMff+LSRiwqFEiUNjLz0YtWvKY+lacu1XqxFy8bG53vZSZSi8ML9vXqL9xVHr5gNrXukbdoHy&#10;5QcPv7CndyQczmPr52ajYDWKv4l/2NnV5/IMury7vR0Hne79JvOIRtOfy3UkYs5I2BISTjrFKDqj&#10;Yb9VkgJfsxEWwuHQ6pZ8C6PFQt7j3alSQROgQMSWaF/jLIN9K758DLVhQ1NqwxBsFA4lxo7Vc8Oh&#10;11Q6Vw6wYBybAeVZrkGglIs9sQHXtMiRX3sHxQBKGgzU+8WyT0xcgl5JyQJUELq6elhDoH6jUm0h&#10;96aQ16hfeKDvtgObWnCDOoahN2nC4WyPL72zuPUSa1v6eotyEFZHNmNVwZHVbDnm3qpr2cjc693e&#10;3SVFzC0w95KwwQoojy9fIyiPr1osDuByturat7kdHHmiZAqq7lucJYqFxAqMBYrPabUpnHpce2gz&#10;5R2jXiDVoPoGdrP0dnvIdBcbJv7iuePx6EQmPR6LXgj4zviXzoQCY9HwTDLhz2QTWG21GrVbOyXo&#10;UMRLpRxBvs5sMHTk/rg8epsjEQqeTcaDVnunxSppX/tRU2wljAOPiGikUkmD6ozWJkB5xAOIKluX&#10;QflYLCKlxzToL5eD8gwv64xmQPlYlHTcFcq4CL1uXgqmyYeQNQdZQwH/Ems7i6jrgYSymcUi5h5d&#10;AIfDTupsk6eocLjJRMGMaptGle0wnIdnGc+7pbSp7UjVrdapBv/utDrD/hyIaiw6Y7U3GOhv8Nyt&#10;OKzM3JN1gSLmnEa7JeZehF6XQflCLCp0DmqTr8lkRBacXncdWPkNl8m47UM7Sk84fhaKuG5P6Z94&#10;jlT+QzfRaMzBRD43+mzAP19+VwnYUhOD0hbylxyLdfa0m8EoYN+CuTvdBPmZPdWI3MGfdrhSdkfM&#10;aAyo2uZ8C+eJz3k792ez3qCvsGG6HEFLSPdOD+TGyVBwEmvc3nUwlXIxp7Yqva5ch5JLaB6Ux5lS&#10;5gyh9tooU57OSNoGpXwoklQZhWZ8+XgsbbWXCqwzH0O2aXj6qeXNVmsyECv7+oY6O3s83s5wJEgp&#10;QRAbtJ3z+a1l3SCMXN3Ky9dAzpRLP5kpWObT+5N5Zy0Xdq3tYzFZClm10QxvYY7ic63qHv4XBbWV&#10;z1bDpnK3yeqmGIUUPGi9uQc4LIRCClOelFcqsarMNSVFq1Vmgb1uFO1o1YC3qp1o2MJdA6JZ32Am&#10;fY4PjjyJQcSvynfAcDMTUNfQYilOTVw4e/pp6tVt2CW+R1Skam9JqRURV6/Wao36Fk5lMgmnZ0ij&#10;6ZNgmY2D/wST3B4QNd/S/Jl8PuP27BD7BzTNlzAr15RvXm24HK5hHAi9NvNggNiUEWwEaaJhX56X&#10;lGfcvhxk5iHghcI9qXqzmtgB4g2wEINKTqwD5QNyzfCHKEKSTCRzOTIJiN80Hmao0LFcNqEeHRdr&#10;T826covrD7Nr50mb4vvF9O5IrrQsbeKyt/VQqJN2sz2VNOlJT2gLtmreJp4GcqKUh0WsRq3ppWQg&#10;obYNl94tv+atMPeA8iK86Cx5OmS91lgCUCJ92zPpaDPSIi0fok0bVKm8HXvzuXayetGuWL+b0xXf&#10;vXdtRW95N56fzi4rtt7uUM/OXD5z8glJ2nslJsHaHDa3sg6o5aIw9y4PRWyock4dSp/F1mGxjsCu&#10;4VnaMNpBPRNgHIcjGQldiMfQVmq32XeFgyZgnMaePVFMI0MJwGX5GtSGzY2rDXPJ5aFXIhxU2mrY&#10;lweYwuEut/I48g2b5VhMJDYripsSU35LLOzq+15kPFGbx9LLBVpJFgMfk2R59DMz0+nMlmgUQ+hU&#10;v/MPv/74mel2ZztZQlWfRTltSk/aVGYgcP2kTQGEgdXwtri9feHQNGvnqlda4w7ZnKhco1SIRWg+&#10;HkWe3tbedTgnzIc6HBLFhmpsrZndWmjuKQFYLl9D1muNoDy4gUX4Ry2ow9nMUNR4rNUWBStPp2J2&#10;Z6/eOMjcTOZzOfWlajvE51EBpBy526NfnB8/dfxx5ZD52QlqmldQcKrQuETxAkWYCgUnEOz1tB+I&#10;RUmS4kHbCAdTtUkE3Fw+OxXyj1PVrqPrUCbjCfrrxuuBa8CLIfvLfRNqw02A8oykeB4sK0x5psbG&#10;ve+0QK5XaJSSPnDVG7TZDoRe7SI7QWz0k8mtCWGD+nphNjG56INBH4e5JEeKyu8wcOBd8amvrRr3&#10;luXtJxfCPI7wCz0OD0rrlY/VqZMibUoTiOY6FtN7rou0KS4N7Eur64yE/FZb3U//ZgMCzVmvd8Rj&#10;Qnpb/shC81otNX5PplNR3Cunm4otEOCKRHtqvClN7laDua8S6inXlAch5lMjKJ+HBZyMm8zb4BY1&#10;OUjicGw0hVud7kwqeYX0CFYhZD5Hw1ZgnLpgNzxKwrM0VZ58n0hEG6YMytcmyk961FpgGSlJytOx&#10;F78h4NtU6wYwBMRfbwgszp/OZdMWW0+9qbNC2GAZxJDVhpsSKZPSO8pFypoZkHLBYZpthmDDwoj5&#10;TKnuAlwj9GhbzaHc9AFVtWk11Jh026xE3UuhQSqDI6cjFM0KxZZz5wVf/rUv3KV0SK/V49TbzFXS&#10;oFRtRa/hkkM3m8w7ZlOHrnE2PdRJs9GciOt44PL5pVrq0dRoQvAIbHZPKhFes0BmKU2cDbIz1cAD&#10;S+cL+YzD2W+2jIRDZtLWWxUoq9rJteY+rIRq+6UsG4iYG5l7Yo5l9aFw5CEEqG01ZcZptbZEPFx7&#10;RYiql7A9OzA9E+FQq0k6vcAL39l9EJhbgj7y5J3WuBQDnSDhRe4w+CvoRDOqACuvpJ4oOMHbWGDp&#10;TCYdQ/lKp+uHfAlUuOHg6HSEdsmozJBdT1p1XQMo2T6nfAhxV2avJvOhzBabklnafOhVgWvonlQi&#10;qkFnQkruVa9Y+Vy6VfhtraOtQjwZUSgPkj4cAsOSx8Xt9tKrZDI/P79QLLYMbKB9kAz1b79nRcxd&#10;7qXVhAvarl/WXN6s607dNLZe1VaATY/AGflTtV7kNu4nUydDwZTD1RcKTGN8W3jyfE4syfuGDkF/&#10;5sUTWPxqWptIpvXooFKkkmOhwIRahSzaTq2uH0UqYrYoZbewMxWaKpl7bylUGxXm3iARMfslvvYq&#10;cy9AeXDnMinKGuEaSUPcUcitFMjdnqur6ywVplg5BJrLxRPxSDg0B9fW4Rqy2nehKgjyRuppZddY&#10;QidKcyFvLwuFGguH1tJ/sewQfkMmEbsciy5arF46BpNS0jXbYG2qUnMh2br8U2Yp5jPF9jVZHEoy&#10;XmUiZfk8tszcqHyNMOtloVdmUPCshgk2knO2wqFkRt4WUH7VfYYgr1Kns7kMYBGOvMFgJJAzNTUB&#10;CEDOVCKRpHBsLQ9GLfsUVUX1qculOoHlB4DbeMBvLI7KwCK4Ta/ppE27iFjxbPJwNNdZy1m3cx/g&#10;+Hy2qFF7k6ygy2p2N98HFvVmq9e/NLEIOJOEVeL2dhzKZrwCiw+S3bjq3cMnYqq22DAf56ORBb3B&#10;0t55oFjolOeG1lKeq5p7FONlZg7mXqs1klVbbu5LasPLtdRr15RPp4ogjhrd1mCLzd8w0cKgRttH&#10;XT9u0IbxTOy42eyJR33eDpXNHksmxgL+S7ls0mzxdnQdblP1SJNiLh4V8uvlPSKTiG/Myxg0Vr4l&#10;jvz6i4b+6/KQjD8TFBC8kUwr8EBJ12yVx6BWaQlW1hWcxMMFQ1eU1oXasKUpvw39RUW+JhaP0JkN&#10;88xrvLHlNEqY8tilhiF+hA3ITpDPi4ln7YqoVY3daOFuzNwWky6XJw0tSR2xWDQClb63d6C7uw/0&#10;iFwKfPCWnE5TUKv/4F9+ullbAB049SAeFU6GL+/Wj8O90arTgcwgSH3L65A0fKksSgw6Qyyitrva&#10;M+mFFvpWdCkZ5zkzazQJl0dQmNWq+aWF09BLMP1u78FMivCXKiJCryvmnvsK/dHtwRr6lxZOJhMh&#10;sxVK1YF02g3NgzW4Ut+84Uuu8UDZu5fMfUiUNykz90WNV9dRyvyEJg86WyMo39YGhzLUMImixp43&#10;s5vgokR9zMcES2JRCX9fLfqYiBclHFmsoyW8AmRchwetUs1xvxKxJSZFl2fEZB2JxxAuVTFDyxFR&#10;HHmCloq6IaD8lsJWJjPRcbWep2iehNgCzK5CsSPgg7whplihikPVojoTbcqFDWS14WZAeQaWlUG5&#10;FGXDOpTyHWcSLdcpMxgbhGvgEcGdVfKhmDB4K8lEbea5avhYtRY6rMrl8pIHOzi0k59wb3iKVGpd&#10;KJyIxpinsb3N2vqimtzWZKWoIAxLl83FZ0051jUXBvemx3jSrpuXkPqD4WtAnh7qJAEGGMQ2Z29w&#10;acrlacoxWXO9uOo6gyscEvJS8p8kkSnSXrJtxVnf4mgmE4cJhzVJJVxYcLrBu6c0IoGnJlkFc2nh&#10;bC6bsjl6rI7d0aiVjJjtLCWxxtzHwnMwuww7RWlGNlJeeQzVTmfV55jlCDmcqVQE1nHVna/WDlJs&#10;PM+YB3wXRQpS+542UVRAJWPcIkilcYSDS+vT5bi5UkIT3nooFrkIlQVP2WbrZPVWKHbh4MciBYVM&#10;QlNb58uXD51gUnpJiI0F/KPpZBRM0mAYkFcqSKrVa+WzubxM7xP9T0iIk6lxEgvPsGSwSm+HLEXZ&#10;zH3H/ijdk2TlG+wbcA0VxpWmUqkYD3gzHWvyWOqTG7kYwLXlmYZsqdnZyVAowC8zMzOkGDZ5igTl&#10;sIi+3nXLjsoN4c7j1JsNVVI8XLrJTsM5eJahbD8aZ+nCuvJLTfa35sNZ0AmsJocmlBMCmt64qRp4&#10;zU2u2jEazjjdnXq9GQdqDXkGuJDwFw5gIT/jXzqXzaWs9i6Hc6+0si4iP1K+2Gd54fbqAe4RpQr5&#10;xjA9Ts+wFF7TNp/hUtelyebeaUkmnv1xIV6SasmHgjUWh4KIlk6FvB1DlE+oi6BSVydbsrMULNFa&#10;rFGMYyoR4u5IGLdpcS5pd3gz2VCFWBy2jznA7QWyT+bz06zekvGATmfuHzrQ1z8idw8pUzDxZvgk&#10;dV2meNQlphD4EmCgyYJruM9ostZLy9NpNbwp8qmxzjylzUgSSflQpVg0DTZp5fG+14VeG7TyoG0K&#10;h5KOIWy5dcIGVe8jziKrQO6gkh4cg9gU8pOs0tHRA3pD7lY8zk1pynOCXqj+i0+8ymWrLlog9Bas&#10;DrfdXZlqadREuo1nUC1Grxg5hKulcQZ1kn5GQkWKQKWS880AghvfKpUViQ+4klCtzZYdIUlRZE0W&#10;pWRN9CS55HLTAd8FchRtjl6bfU88ymK/CHmjPMNeiFJ5NVZLJBELpTNJi9UjZbjQ7LaWDUKHEqiC&#10;it7yVRfisRrZNewMXuybP2e1e3NZN1BV1Uf86u7ArCYZR+gwk/jmCEX0Dh7m7TKsKw22WT+l+ysW&#10;B22qhTOnniRFXt4zHo8yT7SQylXjQCGiwC0oFueCwl0gb6s+xjDzNLIBJSuvFz44ymU1nnr9biIW&#10;vVwfipUN2HczvnwqmS1nqWKaG0ZfyYdSQq+RSACy/BYSbPKJhcuXzk+FN2Quw9RglEB9FRMvPzw8&#10;hJ2d3X7/Io8mUy1x5iYB+qLMl699A+b2Orzg3ZUPQbUYW29UR9E4m0sdRKe+9lM0v6egThrMYNw6&#10;g1sIT7obnPY36wm+qsXiTsUDOFDp1JVQcEqnNbR3HpSyKFXrs9JNy0ybbGYi4L9YKOQczj6LbVc0&#10;AjRcwLlYOZEEd+QyiXxuGk4OQiXozVI2iN3EimHrk6sKsZhSHKpk5a11LMjgqMSjYwjBGc0Ilm1T&#10;fkCNDwxTZmCjpFA8AGjmRmPQtzBBcVezte4FMugEL6qSTEQjzSDaNV5OhblHpc4ILT5NfY8LCqSC&#10;OS5tAD44mA2TApge8HhWQPm4ECmrl9ZZfoGiRJSp5HmkU0nmjMYQG14iXCsFlEdsgNmiKT+58t1K&#10;Tj38rW987b5z67X7COcwdXFRisA9LVFYipFnvciU5vF0LC7OY9+R7kmlmnqViDCp2yKRtqeeqv3Z&#10;4vaDd2PrAb4rHAVu02k869JNUTGcmlPkym6PniWBBLAaOgZAzNNAugMdbi3SjRw0K2K1WmR4CvKM&#10;R2UwBZcWThEnt7H8tyEWaEJPfH2mopTnArEymU6Nh/yXSTxxugZMlhEUaIO+vBw6kzeR4eJRkREz&#10;O3Xa7e12uihctTMiZoX8lmZXCU355RKAdCOfiKnrsfIcgio6EhjJeMTj3UNAYnsKX9Ty9MJIISk0&#10;myWxaC3IJuyaKNipK+RZPtfS2Kp9QOGUCrH4hqy4SV6tu5XWHUCRO7yPepM5cWmRtVJ6AWizhhZc&#10;ewfhUGq0WsX7Fkz55nSN8KuUQoCpVBw7SKSk9v4oe8qOPItV+RvYovqaK7Y3cDpiPbmciEKvORZC&#10;FEFgk9mmhAfYgXA3ZEqHg+C/amrqCvqdXm9He0cX0zVTZjOsaxVMyra77mprr7tICCYeQ48yTGWq&#10;pV0312M8RWwW3ZvZ5CEIlw0NVh0HYeKVLhWpviXFNDJpNXK4raqsRkZFJOwrr/HNGyKYNu5MJjMJ&#10;xQ2GA+KCBUGUZDmzAXYh+Y9ailKBpYYD4/QQgSqTaRgylbos95hVv80m0FL/4mVQBeKDmHsz2iYh&#10;ExG2Ogal5l0lX75E+iYKDLNBVaeV51RcncUaD/gmPO07ohHTtmWBVb5KiZFyCrkohwSySXlhgGkl&#10;WINXkXIfxULdNFDeQMqGOBylOuBCfb5YsNlbmZZR890r7QjVmuIj9QYV2V/B5WmItEwMVL2nlvfH&#10;qVLKefPPJkF5WsCXV+YMkfXaROhVAeXR1cGqNiOT0NjgMGNlMjlIt+X1Jhki4DJALY06A5PSYrYi&#10;nQbZBtFmuK1mM9pQlJBt8HZoEWJre+KJtuHhxnqMymO7ox0Yp8LhKCLAs4RtiRwAyVOkUBWKjczD&#10;tfQQKKk8mUvS7xZwjUZjE1UaWiE1DMAC9JzNRDZcgQqxQC+lkEP+pdOUc7PaO2DOSCmvokLQ+ksQ&#10;WZdeanXE47HLaMkS/JCKf65sGq1KpLfoBKpgd8alWWGeiuR252649q1do3DWYjSqIDaFRIx8UHVt&#10;UpRrLg1HEoyYVFKLzV3Ie7doTqrlkVD2kbS9KPBL2W4Bsml1ps6eI8m4nfQ0bD1rDq1WX2yrW+Yb&#10;Rx4dEpI85ROFQz5MfAMLgrqupfLOKrUeE8b11tUmQUieNEXGpxlfvly+BiY4q9pmYtHcGiAgRVlM&#10;ZL025ICToM47aHOUmPI48oBU2xx6ZWSyogquECmT746kJBEuFLIUSsSkFNtEzVgrhsxqU/ZhxsXx&#10;l7Tk6ou1yKcwQJiv61FYvzMLCkKyeNBYqApNkTnVYzpp1gSQQ5hNHY7nSr5Pk2cvP1ymTpZ/gy+P&#10;mWIONFtd2WyoJefKpLVgQRpNpegid0tWOMghIOW7QjjF07GnKEh7asKSG+phsTJgerDaYwEfWZcr&#10;gQS1Rp3PZRVJUmaFYluSiIx/adzm6NRoeoB6Gl5Zrx0Qnrh4fMXKE3qt35Evb5P1SiJ+hW/M1uGg&#10;r243uSX3a30jMsiWToXjUfFIdHQdZKEcCea0Ol1jVt7hXNGtxJe3X2W4BjNhQFSj3tGTfX8ifvKB&#10;eJqNRV9h5rC4KZOvCTcjUkZPcOTLAQOpeEh9E5h8RcFAkotS1gTNJ/fWNcLEA/DJpLWxE/BdPpbK&#10;WbFYmP/HxJdT9pkCqBuYiGH9S/673PMUyfUNFI3JJJq18nJ3TQYTVEt+VrhyrSrTbrjk0Y8B0Psy&#10;I770CN59XSNVYWeZOrluhwKITSKBABBcpRaciniUTu+kVLFK3Q5EXtWVxoXBBzdbIgHfaCoetNja&#10;7a49UtB1Yz0sfEBAAwBihX4DFQQPi4KUSu/Vqhx+jU7HgnM8mQh7Onalkg7Sc5q/PEGwYd1jLc2U&#10;eSx+c1ae1qh6odb44rEA8xyTXMMBveavrrwF8Bm9AckdstIii/OncKC6+g/xHuEs1XUiLgeFLwWu&#10;iYQDMCKuLiiPFeD5LBbruxCuWs7yXyFT6g1C7DdfEJBUIhuNpkPBpOABVxNYBZSnnbJ8qGaZ8uVw&#10;jTD6DfnyVHlcWopTqle5v5FwcNuC5NCvoJaKd8vqwC2W+wBkT8RCrSIJg1j32ueupFEcj+J6yX/j&#10;+USjmJjtmrz6qk9sIRltjZXnTHjN2FmXzV1Zqt6q9fUaT/IznvdISmcdVXtZyw4ydXLtnvjyIq/N&#10;EQn5moz/yC1HI1mnp3N2cpQVlss9rNcPCEWaahIFJdIe2rC5mYDvMnFzkhVV6h4gFx6+Naxk1h9M&#10;9UrGLIEmERIsU/8HDIFFmy9gjQUrn/kD7o3bu5+eINfTyFS/PGqA8gR8CWzJXwgaZdNWnnZ4Xm22&#10;pH9pzO0djMcsVafGWm53k/sIyR2bK1+Ik4wCjGOxYOvPsGYip7SulrF9zLhWW6k6rgTXGK5uueBc&#10;Jk+NwbZi3SsnDA1O9wqZUqfHJT83unTxvG/scmBmKrq0lJmeipwdXbxyObAwHyO9aMNVKfXNMfGK&#10;903lEBzVukZ1zc6CRmkuEb0w8Zy0XlyewuvTU+GunkFPe7fcOB4083EzWmx1XFGxmE5QQU3LcyKH&#10;CdnwJ0gUp9JsBSwLjWKUBeKxqEjYkzawQZiXTLp1GfqCiL62dDPqDVWl6vFG8ejx69VtOX9miJok&#10;2UJT0SqZOrnBdahQcFCT6lIosCxqdhO5kWonuZEuj5oCL5R6iEbmDUZre+chWaJgFSdyo7OJxHSP&#10;xmKLhvxnEzFIex6ni1R7W9CXW8kkovQ4Vr5MBgfmpabMu5d4zSlVW2nRBzSEKM3C3AVPx4CnHSEd&#10;lBXUjdUwwZdfRaNMxBoIvW44ykBYqJ8FfOdNQumlg9mo2ZvR3PEUjeDN0etLy2G6p2ozNiBLUM6u&#10;oUdXnV1DH4QvrzOo1I1E6oSVXyZTwkXZuecIBQ4PHrnthpvuPHz0xQcO3Xrkxjt27Tlid/akUrqJ&#10;K8HR04vjV4LYUBY0yg0pZ8pjSaGONAPK06zw5ZetPKFXfKbacxF4Z7Hv9HBweG93z5DSSaKdCA3V&#10;pebW4BPHOrFQIBtDgbBoh0AFk59er62SXawSHhIoIipAytl52+HsMsi1s9e0OmsVK4/XQ849adPr&#10;P0AWG2Y51ihVD0bfYzpFOVnqC4LUN1x8SqFObnQb8jC6WIRarI0AeWsaJBnV4epIpwNyXEsq9YBg&#10;yNLSwhkkCuzOPqMZ5gZ5TDBtKr1j+HrQDUWqfWHWT6p9sehq36lW9wYDIje92JYn1prPrbCvxDdl&#10;3n2JC1GG4WD37Q7BxFqYvYg4LUI6no6DUAYpEYe5r11kvAjBRnHeBUbfGl9eGUZyxFLJSVAAq20H&#10;E1uDr00rDlNrLLFoUFneidQYnTmTitfFSwH2wZdX4BrkvXDQri4oz9hAbZBCr414b0QjFTIlrobN&#10;5gQLFrIqZYACAvSYS2w9Fn9k1yGrtZPHZHwsePbM4sR40LcUjwspypXKIUKkrAltA8y0hNgs+/Ip&#10;BIdrXW8RrrwyFkin1Lv23uD2rBJS5GVpRr+h9mdQvMcqqpCuxAvTaaaqKFdRixSPGD2TvpjPyRrF&#10;8sZoAMqBjOVqS1tTrcL8y/rOiiDoTwIC6A2DDvegzmBd/3F7RoRt8m9cbbIWqXpJ6WyC0uHwcCDU&#10;Q6unrmztIyjvWU6dXHMslgriRCzqbywov6a1QsHCHTKZVoW5cStcbiFRkEqMRQRzw9jedYD0KKSs&#10;cPQqXwvPmdujRYckEjwfjy2ZzShO79fr3dAbcuVyssWcsPLL3j0OCDUiNOpVq2C8UQAHID9ZSEea&#10;eNLejmFvZ0lJkUgAfPwN61krnZTI8ss0yrgQEG4JYlM+CIgoaHWBGKKPXXtZczRWuK7eJ2TN/qjq&#10;my2ObDamQCs4K3AYCvn6Slxh4jGF9mXORjjoA+fdDvew4vWr2iSCja4Rtwa/s/ZsAWmV7O7p27F7&#10;39HDN7xocHi/ydxO7g3ZiGX1oSjn3RxckxLQExwm+aLJeq3xXebtu3I5qNfbd+89Wi4xJLeTTFJU&#10;vdbZouHnLZMWyqUq9QoFkf4DOhlFuahabxCkFqZaahay1lwx9GYrxN+AP1nZoZT3L6iLqjNnznz2&#10;s5/90//5cfkrnPd0UoMUl8PVjvlJJZHpSJN/v/5SSc/JExy2eAkLoNtVyIetNs16/hZodDgezlSL&#10;awWz/RFJ44y8WQQSahxZGEcVap6Aerd3Hpkce7art44Ezg1PjWKfwTgUjfgMhngFiJ+AFbmv1N2y&#10;2jyYZmj1DIvZoqrl0cTpTsSKCGa5vT2+xTOKvBpur8M9jEK9cl68foPBZjD6FZuC+Y5F7flcCqRe&#10;7n8wkPF4987OnDLobXoD/XFK0Z5QLhfVaTOkaq4vzRr//vdN+4/ouvs4PIuqy/GnLW9+c403oq7d&#10;iOCFQ9Q4HQyHFrXa8DbBo8tdZGS8Hfv9i6eVYgPISLR3HfIvnpJSumrdpibDOp1zYAjJM7GdOfmk&#10;x0vWWyui/LV2YYP98MxwNcyWcAPhASD4rp6dHq8o6UzMnzADESBJAx23Eb6pYM7wIFFpRGGJrO8B&#10;uyl/vXT+RCoVpZCWzWao3a6VtxkMEtHJ7D90q/zl2TNPO50aGqw8Qn5fYn4u2tHZ17ssLsT+uGhy&#10;FhJaFCeee3ho2AUekkhq2ooGOow0hKgNiGMo/8J+VYtDFhITTz327FS8bOG90i9RaDCXXLp4ya/v&#10;27mjk/pp4FeQasDiy9dGzAGePTe/+JC38mRYIIiUyIHFKeAVd2Zhfor6o4NDLp0euTN5Y/IVG6dQ&#10;HoDP/M5faj75yU8+99xzL33JUWxiOmkxmbuRZk0lo/HYlMGUtNpEmpno17oNy2UyFbPZcCRCsWyz&#10;u304mVDHogBn4FArC0ZBuUahV63J5CrF/U2aCB9Ui4nKpvIOrToFJ6fyvYQ6iVhmhX2wJsWiJZ+l&#10;Rl0jC9jylmNRFcxFg8EipUShDJWgFvN6BQy+BHw3mtCMDkKDZVhc3sFsVh8NU+w7heNfIYmM1qil&#10;p2pLIg5IhRGFFMSK1WLtTCWXlLVqKlEwmbHagqMmd5KVXSrJbWUZWAq7kUZhtnRmUj6XhzufoPRE&#10;LBLt6BqmS0ZTO9NJPJYWGZJaeJ7CgSuCM42OGnbuUUtlP3OL8wVcwh1VZOwaM0dQUbm6oH+RdAuh&#10;VxwNbt3yGcyKMS+/U6mkAdqC3pBUntJkEmAetnKsdkkTzMDMdKSzZ1DOyQTnpbp3Ty8Mitq94cYG&#10;r+JRRXB5M+F6k7luXJ4rEpaxqx80gHME/AvTk5fyuVixkNSoszwUZrM6lYz5lhbm56ZgE5GOz9ul&#10;NxjWPNI8T0oXQZBJPg8F44uLEaK1IASYodoHmXYI4Wi1FpdbcDSwwNOTlz3tlsq4PPcF4Kh/cFc5&#10;o8bvm2eJY5aQE9AP/tnVY6Pn2RxvkHgHFIS0Hl2IxJVHf/rzE5Mzc4vz8xt8FheDsVxbIR3xM2Zz&#10;cwsLC4uLS2v3XAjmu/YfHbZV9u0l9jb0XxHxlnn0zFVAN/FoJBKJO52mknUX5n1lk2/EA/c9UvLl&#10;f//3flty3gOS807iT33rLIFRkuSJrKGzC8SzkF9a7xblC/lIPIL6YuWnO5ztDWV72Ye8WQQSNtuZ&#10;SyEhS6Elbbgbkah8riOZCJCh08wrJQpFRm3SejaQyxr0Rqfd6YVtnUwE1eo4XJfNNDrEsIDbFKwE&#10;WomPh0NL+WwYs1CZy4HgAU+03VkCEADrvR2H0Tcv8z2zLs+uWPRCef4tTpxOB44akudw8BlqEAYD&#10;l9FUkK9dlImw7lqcP6/jPdPazBYnrg03C+Y4fzRn49lHH7S/+k0qiaqUPH2cqnLGW0s+VDOjV+FY&#10;MThFL8vXbHamYQKiRuOixrrkvLRJlw4rOQLdWPyW6TJZbPDVUolIIR/X6nNAGYVCh1RaTw4MiAeD&#10;XGKkPkg6q/0yCdJgTYhJyjZudnosFl0Y2rHlqd2VewgCli90JeP+Bh54lpKXLvoPHbkNKICzzExd&#10;TiaXBgad688IIsyzRMSVn/wV+N5qd/KzPMC45iiCjWQSUHVZpJsatdxrvPtaorIA6w5HL/QYGqTa&#10;1PnRZ3fvbSd8wpsF0Uz6FICnuXB+kfVzeJwGh/aUV4OanbmyMDe5Z/+NspX3Lc0uzl8Z2eUWHPZm&#10;fHmcoWQ0lt7AtjCY+XybLnHpu/9x/5Tj9ne9505XJqTRbVj5RE2mOFzKWp49WcMSxwLxZMGch36v&#10;apu4co5A3tCwezNf/nc++SclX/5Nb37L7ORJszVttVEguFbMSOmZrEaNDxsOLpBoarV1hwIRna4g&#10;+4nyRtoUhHoccJz6CoshoyZq1oRyRWM8503k3Xj0OvUGEwNwfNWahcx++Ny8wEZTU7E+pBFsjv54&#10;jKRTHU6oWpUIB+fIYTNb3DYn3wu/mDKb68etNCxmnr9wNBRQa0xOT1+xaIqG0ql0AnRrw2V1Ip43&#10;WZzMifLkIZH0XcmEX5kbMums1d4diyyUu8BU4YbU16aCHSj55sjZFS2ZTMJkLt0CXgyqmOQyMZKV&#10;jEYSpoPoaqH0Y7ZSVWMwj/SIpk3nLSX4ZMYvqZ0O9E9refga3ofVCfi4SmUtFPCv0YBtZMmlUju/&#10;9MUvPPfsUydOHj9x4sTFi2PoQDgcdghs2UwoEprPZsAQTDZHF4uYTFpjc3hi4RmztefKeECrdZOQ&#10;oNGyMMJPJVItzCTMVFynytIdPl/CaHLKPibb1ORFh1PfTJix4TEsPxCBFIPRm0oFGli8SrY7191b&#10;SoNfWpwxGIobMsqZKS0WxFZN7R0WLrlQzGDCF+aJBk1jzcF2hCTQ6nqixPcwu96OHqfTS4mMaDS1&#10;uEC1Moi/aJBU4szMz0bbO/rkBRN5TCReRCJpeJzQZshyYlWdyaigVup0Vl4ZhxPhl96+/p14VPKw&#10;kFU0PnbOvzTH7/0Du+R76vfNqVUZQkT83pwv36aGtbpu02jwOQi5tdtNqfNPn/TbD992Y68LyUKX&#10;bf3ORqOBFX6Nd18ueJJKpSV3HdUWMuC0drsbKXoUzRzCo9/Al7//+z8tWfmjR3Z7O1Cya+Q1K+8i&#10;dqeI0Ysk3e1DaDNkMrE1MXFY7ZSgwgIxAW92bRpVFkK9WpXH0APgFIpaTD8JQ8r+Jr2paglyeWeU&#10;xRzurpAvCiqnoBM1jqmyWyKOf2NRqUJy1IGpi8skDJvPRSKhJXKSBZhj9KLAmYgjZJ9fH/vCfvHi&#10;6fXpaHgRU4IIuN3ZH4ugUJaAIL8mmJFKwtjpBWOR0XzirgS6wDeVVxdLpNE4kskQCI/SSaT6TCYk&#10;9cOyreR5zmb0hVzOaC75GgJxLFqywu6Lg+gkhzMxg/wwN7f5l0zebpW+9MClL4xq+no1NdQPqXcw&#10;1+zP1AhiY7F2JRJkn5IRVusTv9KOyvrM00+i4Xf06K3Y3YXFudOnjg0M7DebYc4ADaHsihhZIhn3&#10;sVQlP8VgtBSoVZw1fve7dzscbgwZTgmvDzlrNnuvWmNHJRcoC/iRh4dQrchDyYL9CZVvpXuz0+GO&#10;rgE5kRIfE1exuxfJkWZfnyYHU5RatfUkE/PIoNbbFOuqfEHnXWaUz89O2Gw85JUUCbEoeoPWajW4&#10;3SYCEqSkMllCJ12YnwkFluALYu5l/EfZhDaLzclZ3O5Oig8jnr64ECLfigR1nthcHtuRjURSwPHM&#10;o1hzltE9fcNyncJgcAmMwm73QnsHWerpHeZPmHX4M6Qfs5gwm60sT1eh3kiG2Ozw9xEJUNhQ3CxC&#10;ZfKU3KSVXz/IPGCUQmRaEheeXTr95Emfcceh/d52s64lBXYwPrjLqVSKwK4Mw+t0Orvd6SOdIZNz&#10;OIDI1iI2999z/zKw27ZCyaz3+Vizv1RGIx9YOk/VIaNpCMLlmsSfGqXq7dp56k+hdEY5WUnprCRA&#10;AcSP0n2NnWTlDl9VkAvbD2akoqwgfXVlYLJK4gmJRwPrg65ywRCpePd4MHAFD1AU79bKxbvXys0L&#10;y4svLcoVFVRt8/7Fc0pqVTCgX5pPhENpWJhBP0bZgunFuZavEY+ef7SVif9IIrFphTJfGooi4ZCV&#10;dCqJipPBb1IGCh8/TzuqtQs1VtBEenXp+eToY8rORRJudU0V96nxBrEbSFQkPOH29BLIqP2ola5K&#10;0TJ8qr37em+6cehtb3sP5viJJx7GXqNPeuLk3PET8zp9h93Z7Q/l/CGoNWIEwuEw057b7S3m9ZA7&#10;U8npePQisFgocDkeW8hmk2Si4a07nGQh7HO49+l0g9lMeyRsDQV0iwsoZ+gUHUqilIAPtZO4G7jG&#10;Gg8p5NS4HrqyqFiNB7IbdlbRfWQ8pVhlHWt6XCjynHt67bt2e3fu9jic6lhk/uK54wSlwfdxw9dZ&#10;CRPR0V17bjhw+IVd3SO5vGliPES+1eICRENcQafT1dc/uGfv/puUeQKzTjS1vbMXmw72UiECvHpe&#10;MThd7Tj4ypdbSrDBJ6BjICry6UQot5CGGq9u6KZsePugyeI6Q8ekDL28A6cbGtkXjWbm5lZ4OMqx&#10;4FklK+9wtVgrFfPX1rZAnKOja28kbCyX1S31rAaperAalM48+vFCm3YpvZPKJMIolKlOVn+IpeqX&#10;qdSUb+GMKMpqqdvck+uE8wHUW+FcUoFQklGj4eB5fHCQEzgbhARk4RohHJqC35Lld+gcAT/sV94f&#10;E49AFO+yWPR4+3oHj7q9B9zePTZHn9EkiqoXCiWTx+wtpGzKrDPeOqGkNaXCVGopnaosAZ1ZhHQM&#10;pZaskMQRFZ/reHWrD2+L9iB4QHIs1E98gnqblDkRIuO6SIVFImwqqyijHkTUj4l1bOz82dHjok2V&#10;+pmnHxk9c4xfNRoD5db4xWazUsrwscd+NrtA5cgB5hu31+btYLVtdTjTOh3+0UQ4eNa/eDYSnkol&#10;Q8UCnEsX5QHc7X3z87Ngo5J9TOmF1FdTsZ96r3rj/VU6HozGgK90JqcI4aLhTvv46Y31ChvkbbcM&#10;j7h37aEGsi6RWLp04eSpE49Pjl8Qmp2rN8AckByo94duuP3w0ReRhAW9HWC9q3sAQKy8wkaFzsBd&#10;AfEPh/2+xVliJETCwY423B8iI3C20bglHgwzZb5QLO+zzJfX1TNf1jLmrIBxMRFZVaZPpr3hHfuD&#10;/sTiguBAl29FoFr535VRyFpOvH4fHByIfRQgNpkdGm3P+vpBnLQWqXqrdpFCg7Qfz7nXqE5W7RhJ&#10;gCKtQ1Qykoqyts1taO4rtMNKgGnTbKm+GBfFu0uu+sLs5DGpklSPyyvo82p1H7FQ6PDejgMu9w4g&#10;AqPJjioZVoN600sLl+Znz/gWTkfC53PZybbiPIZDEX8TXjlWvlzCDDArR6WIVU+qABNUfF+WTlUk&#10;2Ih+bMn6sCLGaS0XS6g6etu5g91Z8C9NOZyD9WrySPy34gq1Q4CVOsHcJQwhURFEWFYCXJhQ5eqa&#10;ao2eWjxgmouLi/fc8x+zc1O9vb3FQkij8Z4ZXfja177z7W/fOz6R0hucxEJsDpZffEjfzTvdhbmF&#10;2bvv/uw3v/GFe777lX/71785derZzq7+gaGjmbQnFNCmkuZ8rj7mQisHWaXPphFdqP6sKidVEhux&#10;UAqcnU6LFNO6yDAbXgXrG4/HDGdxz772jg5jJh0Yu3T65LFHCRiGgktKdS35WO6ajMxUsuaQExHx&#10;CvkIGxAfvnL5zPmzz506/tjJY4+cO/PM+OUzS4tXEvFF/9LEhbPHjj/78MXzJ+Zmrsj6QnKzTDOY&#10;yMYmwip3qtiWpnKh0aw8iplMVjx2W6NQylRqseknJy7A5ZM7BhQ2PLIffhFBi/Ku1sdqauxxdHlQ&#10;u54W3qjaS3RofSOyVL3D4kDHmPAscgWEVflSRp1kkImaJHp1Ipl31wjHK2cRHp7Qfit9Qb7ZenNP&#10;ZbjNLk0UnDS7ErHAhoR3kCjeDTIMJCc9gx+K8y4IG+ruju79bm8fVw2vhprX0ehcKDBG1e+gfzQR&#10;v1woTOv0PrsjBtpDjW9Pu5r0KBTqbXY9iP8axo6wzizFy6w8vYUAo9MZy6EnAcjkmMbKXPVilniC&#10;YuUlLnAOtmVj93Grj+Jum8wJGP1Gc3/Ql4Q/igGCUcDwJmKC1EF+BmFwqFzwW0C3oB4xH5C7xyDg&#10;zbNSiYT4JxxUNWXV7DZnIp5OJFgSFUAIEwnKsYrJktATYStm7iD1twqF+398D5jmm9/0Dmoxsrw+&#10;Mzr+8MP3t3d0k5/24x9/d2YWmtMqiwkE9PTTj4AOvf8Dv/rWt/0nqg499OB9MVasS+doOZlRPfbE&#10;Mxot1AMgO+i2dYvJNDnIxP2oM1xXeCCZYCocFDBmjvrsJZwBCBKQocnOlB8uCjC4TQNDzr37O7p6&#10;LISCxsfOYu6vXB6FsqmY4PJDcHRwVOHDzEyPjV06c270WfY/efxRfhkfG/UtjkMBgiJst7d195h3&#10;7HTv3de+70DHyC4PZ+EnJ+oftJuMWWRIxi6d4lgOvHDuOHybzq5VyrWtukxsBX5WeWEQvV6Ho4H+&#10;eV0Qce39sTuMAPET4+eUhCmwLLQclhZjgcBKit92WHlpktFnM/MWqzOR2NTNISRLTRJJ78zlsXuw&#10;+x3Ojk5XZ5e7q9MtfnZYM7miLpSqI29FchBEpmixbe0jW27uKwxrIpZDBgcEJhxEI15LvVaU4pGs&#10;wWvDmifiTvSEjaYdOOye9r1guA5Xr8UKHwYbcikUOFsszlitYZc7h9QtFaWZYHD2gXeYMzZ0lORS&#10;kBi4NV3C5cfNWRXeKGYlAuIKSiDge6EPXrLyPHOEv9gnFtXQc6QXYlGH0WhD8qGqrGDtz1kDezLZ&#10;0G0sOFYbS00AI+BjdlSBd6dSNuZ1ImxW+7BW06/VDej1g0bDoMk4aDYNW807bNYRh32Xy7nH495H&#10;oMXr3ed17yHCx0yOT2A0ddpsg+fOn0+n03v2HtSms3rBNBPif+g1E9qDDED7ycUps94cjYbpyZEb&#10;XhAM+Ir5tsBFX9Lfdvr0cxj9kZE9R2+8hZjS+fOn6c7qaySbWkcdn8mJy5TyuenG23fvPoCEuqfd&#10;CbD24x9/h1Ok0zGdnvSRvTo9aV9UDRPlvZqplF3jIGOmRVXuzUkN6+vFC9EbgyccXJQheC5ZPhcF&#10;yusC5WvsIbsJ5T6nsX/Ase8AWLmNggbTk+cxwZcvnlYM+tkzz5C1RCldcJ6FubFEHNpewu5Q9fRa&#10;sOYsC0rWfBCtBRsZUhg7IUqzGvjmRJA1O7qs0Fv3H+wEPnI4iLjmdu7ybIkKheTIK4shZUCoN4jc&#10;f5psmUZrgFQe284uIUQ/MXaerFp5T2CuvoGdcJOIYMvfFFm/y1lRr3zFTbXfqgb2xEUN+sMCePUt&#10;ljNDamlKIBGArJriQowSKm0uU6n3tRzLSj1fMFPCYzPl4crL0mTSCLEimYzgSusNZrPF5XT3t6lQ&#10;CtUQ1CVol81E08lAIjGfTfuKxXAyzrydcbrJaRLA2WaNQ5uRCj8KsD6VIKFJA7SbzZhVKgdqb1Zr&#10;N+nEUiZ0ydxD9pBYkjHFTUslyWnoTsZXeDi8sao2C4hqOkWGE2lo+KOgELzGZHJBfCoiIosQXj4H&#10;+rQBNJ9fWiomkvregdJ7PnZB29NTe2nv8nshZf0VoTAzXTFpJRNI16qS4hp16bQhlzOrClathimn&#10;3WrvMeodOu6txK7IBxbSs2Phc09HRp8InXkidPzB4ImHA8cfChz7eeC5nwZP/JxvQiceCh9/KHzq&#10;4cjpR2Nnn0yPn9B0Dp84e3JpceH4iaeOn3h6ZnpicGjkloGe8OP3FFLRsN42MztJmeTL45di5AeT&#10;FRIYL1icJ0ZPYeL3DI+MnjvtcHmdqYixve+p5550OFyhoP/8+TOJRNzl8no9veR4SDQbQH+uMuNt&#10;3zU3O3nhwplz5052dvWO7NjlcBQQhPrOt78FoVDUocy3DQzYBY6fAPcwovuCJYVum4hC+0trWaDW&#10;zJyr5QlX9mGhrNN7Mqmgwp1dc7hOPxyGzZJJKgvTSCgLFy4Rm4QgkUq1dXaV7v7i/LTRpIIuWVcH&#10;6tqZN5puYKBB8LHRCPAx3RYKCajfFgsLbkHT7OrG3TOT8oO9hhLD/vAOGmFhSYwyWiDLes0r2SqO&#10;DU4V912RUiBOILDBzKLg2Fj23nrzME8/vkjzIJgyyKxEWdCD3TJppdPZQCDoBDaRRIfgFAEIzM4s&#10;QKxg0H5836NrFQ7qulV17Yxpi0UtCPdk09P1Zl3JJzqz2JHI6m7prVX/gENETYOEC+smgfL1bRji&#10;QpEcE5KqBOJDYBN8oLv3hvnZ4yw/N3xXqfgKIKDk13B2FmuQgoVUd4GXW9em4jVHy8WAlw15gGU+&#10;szxpsaJKbI4CIxkk6NQq0C03z4TDVZqfId5A8ksmJyRYBnpkMZtWdQ8cWJwbExAjSzItee16vGAK&#10;ClJzFewyl+NY9ExgE6rFp1qIP3PmTMEXsLzgxfIYRe7/nuHmmzH0Gw6ZbMelnogqS0DfbQUNQR5y&#10;jIBHUNCkM8yK5GNrjZZ8OpmNR7LxcDYaykYC2Yg/GwtlY2F+5pMxUa1H6t+aX1hz0G/pS/ELA7XZ&#10;zVPvv3MpnsRO0RcAPisQWzacnRrl3uMeaPbd8fT5c2A4Izv2XL58HrDlNo8x6B7+0f3fu+2FLx2x&#10;G7758MO0/PbbbqPr//Gzn2NIXn/Hy2JkepClyQIhFtTanAa7hz6g1SGKeEq4/8mTz5w6+QwzwY03&#10;3XbrrfvBFCcnfd//3tcPHDgKb+fAgXZZ4V2qHUFAFMtuM1udQCKohpCGplKRjy3ewPqeyIp7g2U5&#10;XPvAjiTiw9pNmm4xcx08eOQQqDXUKCYl28LtQg6BkB1qJTt2HpQPA+y2WYvejrpFpVp4OVvdlBTN&#10;aTYrSukkyzVurgLXoGwscv4LE3f/zRfPel7/yY/f6SmQRxatLDVc1yUL7YlcVKOGrkparHp2Joau&#10;6s49h4lmy0D3wvwkdNjBIed//8P/s31WnmuAr6LR9aZTSMHE6tL/k69/LmqbCDl3e/xucx3CUhTk&#10;Y9mupJLWPpShQNrbedC3cEpJOkWjxu7cExAv0saUJGHl1SAnEUSjINvBCJatOT+FJIhkzXO5NJMw&#10;uAWMdrWGVbawcoxGeZQGBMNk8caiM6iSiWWMzuh0dRIElqw5KwnBkgSfkX5mMLTUHmF6kGaIHLbD&#10;aKokpbDhCKy38tqjNxU97elYMpdI5NO5NsHe0Yi0DA19MHAO5FK0JqvObM8lY5js3LLtziHenYjk&#10;U/FCOtmWy6y147oVg16eDV/7fdlgT0LVYDOiCAszDShWWZo6g2XzqPTGQiykJvWRcHxgTtezU2Vx&#10;ISiaHz856965sDS/d8cu0/SpOefwvT/6FosgSoIyd73rTe+MPPAl1gNJUbWn6L3lFaeSmvHxi+9/&#10;/8fBRpjJvvbVz6czqfe8+wPZzNLMXPqBn3z/Xe/+kMcN7r8BoU0KM8AKt8Khou4jGbnJeIjkEiEe&#10;0Fzxa3lAwL48HZQZGJXzfTbcym19KDDv6egLLF0ES7xwDgWbHd52ManjkuCK4vInYsFiW9QqdLGu&#10;RV5WUw+MpFLTKiuPh5bOFMi9kLsktOPjEV5nTXr6oW/86Jz3VR96x41utdCxQWmEZCZRIaT+tJA1&#10;17vGyvOYz85EtForcqGgu1IquJoANWHqf//CF1VtN33yU3foFLWyJseu6uFEpdztGMorCI7Xu2Xy&#10;mudmezzmxC7PWj5WhaYAfMlpMpqC9WqMIApmNNq1Op8yIfGS6A3D4RDk7o2fe6w8bw6wJh46Lpyw&#10;5qJgNDxIUn6EKZeCytXvcNCX6ew9LNrJ4umLiaGYJ8iYI3GkTZXHr+U+4uMyhwtt9OrtbTw8BVZ6&#10;8XhOfGKpy5c1berOl79W3jU0Nqcx27UWu44alVZnLkmIOZCLBvI44MKCJwqZBGlX9Eol8fTL/XGl&#10;VEK99/eq7K/S6lVEHdXaQsSn8fRmOndOzM/DxtnR3a0dP15IlAgMGaLARdXS4E0//em9e/cdPrh7&#10;PzGQe3/4LTQ93v3uj0J5evKpR0+ceOpDH/oVVdtCZe48q3viyaRA6w2If1GrMoM9zeWjEljBqqXB&#10;20k42eHoz2TGqyoHKLbebLX7FibyhfDCfBT5eGRnuAVLi7Pzs5c7OjpJF0DJgwo8UEgJLbP+bgwt&#10;uSq3tepJW2jl1zryURx5kFJtknB8G0iRTVmJgvJCMGAlzD1qcjDXWHnMCinbM1Nho9G5c/dh2coz&#10;CFMTF/7qL/+3sPIfuiH3T3/7G1XHpVU7QERxevqhllcgt2x2rrNL7eGU8Za+aY2qVlkhgqWofaE1&#10;Updywxq4Ru6PFELpIWtmsymK8KzN3hOPXoHk1MBiRblqnhurDc2ZCw6XliSXht98CfuPZ2PCjsvW&#10;XPoZF8ns8TjV3uQzIiWq1ettPQOdN94KFkO8Mj4/D7KOBcfk8LhgxK8v293Ms6rSm1gWUOBnfSP6&#10;3S949PylM6PHpETiIlG/l7/0takf/6v76Euf8Ufn5qY/9KH/jMWPRQjSoISOZqzwqjbrDORqzD0i&#10;PFotoiBOhhk8J5NlGZ7Eu6/Xg0YDHLsMx79GmqCw9UmdxdJO9mIwsNTdOyT388qlMyp1nPwmIitC&#10;rbqN3FE3WATmHqEOg3G7Siw1cwtrOLZVVl5y5PNKYq3syFuswCZiYUm9LRmvB3hUOoVHj+IO+clV&#10;cdQK17HeymPoARSnJ9EG9kKplK0823/59Y8JKz9QvHT+kb+sYWRaswspQsUiIotRRSa39nYX45ax&#10;gHvEHWi31KottV65d8PT8b5pBD4sQC52WA/X8CWvJXyKdDoKbQZUAFQaNRswd/BapOzB3EFX2juH&#10;l+ZPQYus/aLW70nLZOqmUxFxooobcErJdsfgG5Ycc9mg809hstmQ1ZDsOIrS/BR4y8rveo1+raxg&#10;Mz1/3h+r69uTsXcFkkkiEC6jQT11Kj4z1ubsei6lOX/uNMSbN7zoJZlUzNa/G9wjkSRAQrYtwf8q&#10;kuLcLtKZ1WorKnJGkxUVuVRSqMhJKhQ1wfcSWqiBnlvXLcDW+32F7r6dStlruOfdvVYoeko7yDwk&#10;k0VENWx2D3RchCLyBaq5Cp2Pus51Te3cKisvHHkD8mElehLsdRz58pHB0YIZYbHYZBk4eQMOkzQy&#10;11KDah+iDa08totzTU2EAXihVMqt/davfVhY+e7shbEn/rr2EzS/Z8BHaLEvGR+rNwybL6ifnul1&#10;GlN720XuYi0brGpP+wGI6rAY2T/oWy6iaEKbdyWxqFgcAB4RSHcW3hsuDAlyq+Aa+VzkuMNrFARt&#10;ISAhYHfhdKHAwoHEUWkBoLzgb2CZsuZaJKFwVFiCMFRWPPEYbvgqxxwWjWTG4QAJe72ZNa9loK7r&#10;fcRLS4RbyowQ0toiAiWB9Vu3yWEAeWP8994+HUmgEdeVCS0++UPQfLXV5dh5xLbrBnN7byy4RAIA&#10;HEUCBLzbFSRNJPieuDEC0QLPEYnssVChiB4US9JNMzZx4lLJ6iyDoD9nNAlcWBkVDjw3usgaXxZx&#10;hKUOhRG24oZuJhYtS0awQSA5dCwZC8D7gidd4+ph625FAy23xMqLtPb0iiMPjzaRKDny5V3Cr2VP&#10;cmLLVX0QQIb21jCRaTMrz4OfSuWnJkJeSbiNbvzmR98rrPyN9tlHf/AnDYxUw4fguegNA6gqNiCR&#10;esHnDSRNN/XM6jQ1ZcNDE3a6qRoxKodMMxlRJIHVTTg0WQ6vIzyA7hhvq4iaavTEx1g+W20lWFa5&#10;Uoyv0ezAoBOgkmOewO7M3jITRGDl1dgsGwwaoVgWcVHxgUYu/1IoGnrveOv5f/3/yfuznNcobvha&#10;f9xAEcGG78V1eqDQWolHUwjjkQ2FMB5MtXWbpNxH3EIYfcX0l35f96X3wC2FCIVZmog0inPBNSqx&#10;uXhIRPfgviQSuo4B+46D9hF0LwhUL+XashqTCiejAoooABNiAQUKC9l5GiH4IOsm4Httlqo+a1Kf&#10;sCPkV5N8R2ZGxRs6KNWVRrWNotuC7IvE48xU5MiNcKvEgalUHDwhn5uvUFBFIsvhylCLwmWxOUFy&#10;MmkKVadJEr6OnqWWWHnoJBCsVznyGrzDDZY4AthJ54xGi7IzXgmVOfDNGktNqGDlMfTo1k2Ohzq7&#10;BxD/+c0PvkNY+Zd1++/92n/b5jtEbNNicefzM1WDRWs65k+YL/o9Q65gl7WmxSlhM6NpOBQshUyZ&#10;e2kQ1YFMKuL0bIyH8BwLzyibkArsSf7aslcoSIRZ+NGrKDE1Dl0OUGXZiPNLTrLm4rNcpp01gaDX&#10;CQ4ioIqx/ciLY2OnsOBgLEwgNZ7lebxbFu5LLILpTCEZHxVCJSgNGrztpq4uc2+fwe0p4ppK7M4i&#10;GBp3Ufrn2i+lP0m7lf4qCKHptHXwaDGTDJ99Sq9H8tRhxGgtF5Vufkh5pekwFl9Ueu4ctg4dMPcM&#10;x+bGE1F/QZM3d7qw+Jsh+GSxIeaey0C1spFayEOC/5HNwOJIYu7lSK8UyNkd9EOYqTTfIzyZBWCg&#10;QILDm4iHSd8LhZe0GtuOXSUOJToBCEbidUYj0wZDvnIZL14lKLswh6mMxowmFS/bysVT87ehrIXm&#10;rbzICKnBkVfOKSUD4t2aFHAMxh1LIguR2Ppdw8pWnmeJsi149Fj5//HpX79qVh5VAJtjVygwjkJI&#10;XbcPo/v0dJ9Vn9nfsVjLgcyiZKhSWBUjoOwvUx7tjmVwP5MtxBIYdJVRr7KYBcs+7sTKO4zRpefO&#10;ONtd+j21Vk0CKC93ycmwVgy6jK5gr4l3Ycop64cpx52Tf+GbCqzwWq70+bePSDwrmXVh3PGOtSgJ&#10;d3WLT7f4iSPUqqsmKcGkd5osdjLW4rNjiakLyfmJYiIkLL7Vwc8Wxp/TiViayrpmu75r2H30Zcml&#10;mejCJNQbS39XeWWY9ZcmCnaiU6dG2N1pttiB75PA90XQ/3x37xH/Uk1FDZnUmBWKJWccnCdtlJIG&#10;0aEcPfVUXx+Cr06bA8p/kZrJhXx0DcizpleSbElXYjmtpFW3Y6vbad7K1+7IK9eCg0g8VmQtaUsY&#10;PbgNTDxz/QloVa08C8tQKAXr5vP/639dNSvPlZN2TyoPVMV6VVsvB9xLccsN3XNGbfXyIHJiFG9u&#10;myqKfi8JaNCb0IlDL0ytnte1FcInzh07M3Z6aoma2js6nS+79YD10N5kyp2PLF589Odff3z0v7z9&#10;zo4X3VgO8sJdKbnhZRiL7KfLAU/stTDcBgHcy78ID136BUxnq5/glrXPOmZLoe2NOppJxoVlj0o+&#10;u1S63tTZWbLsXd0GT/0M3JqHQ8rXFZJLbSqjhqoGlDOyu1OB+fjUhfjslXxoXlPI4+Nj8bmbNbda&#10;ZUcoPRpnh8bbn9eZ8+lEZH4iW0zZBro3LLastCWqBMfzbSoL0SPge5xCHrNo6Jwc6OKvtaRchQLJ&#10;ubn4wSMvlGXCqAsxfmV0cMjG+yhB8PgjDhsLXmprxQLFgqhwsD7iCk+/vWtVWkmrRmZL22nSylNU&#10;Mhaj5pJLhvhkRB6pfUVkcLPOE3fJF1BfcMo74PlFoo3gNrVYedoPBJJ/8pt/cDWtvIiLdvB8nK28&#10;zFw/Xv9/7t4DTpKruvefzjmHyTlszrvaXeWIJBBCEgjQIz78CAb+GBsLHLCxDe9h88DPNs/GzwQD&#10;JiNAAuWc0+5q4+zOTs6hp3PO/f9W12zv7MTqnllJdmk0n96eqlu3qm6de+7v/M7vBBK6s15nkyVU&#10;Z5Yki09ilMNZD/AoBlfJJyJYmsulTMaY96VjX7vn6UAsqVMr06Q25guNDvOffeRt2frdhZmBX/7m&#10;ged6xj5941631UApWlSy5kDzYrFynDvRcAuOOV656JIX/8my+qKO0XVoXIhWkjFKaSQhR1QAsFlv&#10;n2NfrUP7kpsAcRYQmHM+O7XdlAYjrrq+pkY07pSikNzYeu6IreSdzOc4O3EPOW6+SmuITw3FJwaS&#10;M6OFWICqpzqjBWWidTkrLzza6nJLtWHTgaK5H83K0+Zm8JOVxhI4AHwNioAajBTRnRKB/lTKnYgh&#10;6R4pQTpL9nB8DEKIqaVts/hX+JQoQERC/lQS4UZcTnWxFmY6QxVMjcVsdSTjsXgsgGC2wSiM8XNH&#10;LUwrWZe7cbEbWaOVF7zyJFU75nwOXHLSoaSQjoRUrGia20emuniNkG2g3BRTJcpANSRaedq/+2Nv&#10;qJXHyMSiZvphMEbKRfSOTNapFblt7mn4jIVMVqZfoCp1wSChTIdarUcxDQ470VExRipQJCKx7//r&#10;r57rGf3Qldv3bILzk/zmg4chRd55ycbWrdtHz5z6j+dOealXLpftbql950Y7VOh5Bp2Y5xtjfSS+&#10;AIIZF1Fp7HhRAVVQHyhWzJLYwsXbDbyiZNaBLzhRCYTR19SqbW9wAdXFFw44jixPMYtCI09Tg46l&#10;oB18Pz45EMfND0zL0nGt0bwuwI6AUyWTclutafOBdCQY9ozmFFlLS/0KRiToI3Zj1OkCYmoFKSlw&#10;500WJ6xHwHcEFRYzYcBtzp6ZRdjdXEzaRNfw7OnXXG6TRm0zmoFr8pHwrKwK5R9Wn4KuBt59Lq/T&#10;ailz5iAwQKkyWVVUSKdX1JdUQC7egFn3ltdo5RkMpAOCvYgdQ9wYAUSJKTJi+VZI9CVuZRG3oVBz&#10;Ga6hdCv/ud//6zfSl+fu+H0Zp3ujz9NdLsF8KGBDvKxj/P6jpwd5825813Uy2zIFpAqFgJ+Ss5a0&#10;/yRwuwCUA7MUw54g4j/p9p+Z8N62d8PWOptVVZUsyHXUYcymtc66Ga/vJy+c6pvyH+xs2N1as70J&#10;X+nNtZFKJ6jkCAoHQpYO77fAIKSAa5Hu82boK8YCjc0MUjZzvxMkEMU8E76TL6pMpvmWnVzeN0OH&#10;JfYBDxpPnxVdPlVQ5uWoM+nt1Sn/DJ5+ama4gPqNXLZ2YIdJOpVKK5z1ps0HEz6qnY5T2MraUr8Y&#10;jVkgoMRV0EPc8EKVESaM0Wihxi/6OaSwkq8nelQIkQeD+c1b94mXTEUnyn2gBc9nAa5JI4LtgEIT&#10;9M/kMkH8TpE6wnDjr9RfofwkzB/K4ECin50+jr6YxFv3JtltjVaeeDiOoyhcw2uISLKYCSVxY5JA&#10;8b5UgrzYQhCyjfTMTelW/o8//eU32MoLIl3QXVATs6WEG1Qs/CP8rEZoC6c0pz3u9qnH/uzbv663&#10;G//ys+9F1F04EDgmHCFnPB0IyMMxKJsz4YRRq27u2tz/0I+Kul7noBUUZnT6/kj+Xx9/TeTRaFRK&#10;t1m/pcH1jj1d4gMb80W+8pvn97XV/o9rd0p8fuu7m+CNU88xk8oLiVdFMrggkCEoGwjUeI1Q5nF9&#10;z1hxawj7woEhODjfposERwHaMlvgw/DbtPnadDJicsrUFmvF53qzHYjFJwiZYQgn0jwV3HwEzvDx&#10;E5P9Wb/g5sOfWwuww71NZXIKV5N5y6WxqaGIb7JKU2VtbRCNAqMXRX1wryXTDHnFyHQWCvYYbTD5&#10;MPfpdFClSqNq4HA1iTqUmDyk22vrjMgCl+5t8UA4QVaLzQ2kQOFcjZY44Zy/OUewKcry5PNTZfmh&#10;b4bHtxYrzw2PRlLwnTAnXItAlUlETaZyVvY8sgtxG2pd5bJJ6WFY6Vb+Tz73tTfYynOPAjNZcwK4&#10;bzIRjfoC4Ugsmc0XNnc2Wjqa5PblDUEud8zTUDd96G++/WMwiK/8tyuzyeSwNzEbSbQ6jOmh447G&#10;9uenU48cHwSOxxBuqHN86i17ltR8GZoNHRueOTnm8UUSyYwQO93ZXP37N+zmQySZufvHj7c4rX/y&#10;joMXb2gyk+OzZdOYCmj4JAajK1DUoSAoRp6qRqvSYs0l+wkXr6PFlhe756Jlh4/IXxU6HeYbg06N&#10;JYXRLDeYBI0wnalAYjCSnFUkbxnmKKoXuZ9vVPMsqwRAn7IcoRQZHSD3epubpwman54Zzkf8ChLu&#10;jCjpV4KbgRmlcwVVdYt562Xh4TPRwIzMIDfW18pktYk44qkrVSUU8q1ieZnCZDTaGVcBv4cy2WL1&#10;VJ93emKsb+PmJVarWEMyTgp5RP/d4eCE3XneqxAytFNwKBF8nZPKeKPueQXnXYuVFyEXSnaI52UK&#10;hCdTLiN8Drc5x7fhxY9GgtIXBGVY+bu/8cZb+YQ3fN+P73+qe1hwxItcQzayPu64ZMMNd1wrGHre&#10;m1AkF41mU3g0ifR00BNA8adKExg1miz/99CEJxT/m9sOnJoO/fzl01dvan7nnnY83RFf5G9/+9L2&#10;Jvc7L9n46sDk/a/18eEt21sXDwhKDWVyeY1SAfIz7g//40OvIif+tf92nUmryuWr/uhHj7HE/du7&#10;ri0nNLLEqANUEZJj00nk/opyvfjmc8xOkSaPfjY/b0j8c7mXBMMtM5hTIX/cN12CXBa65xacdMGs&#10;q4ofwjFU8ouZZVwUNb9YcCAHhk5nMe4tBL2z6Uw2tJzcWwWv65v8EMJ0GP1EMFKIZZRyNW4+qbCZ&#10;SCDjm9RRBTHszfomSN8o9yqEmbUgU9W2mzcfCA6c1Ne2zoz3uJqRPVrdG8BCeWfTNnu93SlkCLJR&#10;hlujzdTULltECZkQu6sjHDw7P/UJ62+xbvR7e8tlTyx5sQyNfL4mFvPOZzyXe1uk778WK190xmQY&#10;H/F0kUhQpaRMbtnTNqRrRGdLdWJph7WBxCQp6Vb+C3d/XVFVd8mO6vy7brtM+g1a3z0JWUz3DB8f&#10;mdna6Lp1b9eVm1uaHOYzk97usdkOtTwLbbmn74GnTz783IkOTZX/6KtJjeUbDxzC2b1kQ7PeYjsz&#10;GZwORS/b2PxvTx6rtRo/dv0ullHgGM+dHe+d8l2/tZU5AiPeM+lNZnKXbWhY0PmnT49+6/EjnlBs&#10;Z7ObEiUY9Ce7hzH3N+9oFysWvNo/5YvE/bEkEw94zsrXLuRMYcqTceiAKUrSsSpDHwdpSQh6uayQ&#10;vqrV48eJYTpecvGHbwBBid28UfBLsdtJZBcVZpe6rkPpbk7LVMMvPOQdHdC170wXFFHfmMJq0dbX&#10;mzdssO/a4z54ac1V1zh277Fu3mJqa9fX12scTpXRWAzt4uDIkc9keUKJlWQykIh7UsnZXI4YYESt&#10;Tmj1GQh56zuE3sytEbrk/ddbKCxv1Dl0eVUuFJyaHBy0NW/S1rQqXU1yZ9P4079micTYkD4ABMQO&#10;Uf5kONF3JBvyssRytu+KjUwERiZJHVMbDSso3CF2PTMdNphIxRLMejIZpyI2z3YF8ax0Sk8NFIMJ&#10;5Oe8Lx+PUreaek/BcoXVlnxepAIYTHXJ+Ey5VYbW8vQrqyICliVWdODUvDtCwR8N/LQKsFNZKp2h&#10;VKx4CaySwWcl0spLVUTE/G5W/sVNrKA6t4nNPvHYC4rux78/2Hf6msu2vM7xOqGMUCiU8s4mZqaz&#10;4cTL/RM1VuOVrZacZ9gtT9c1Np8Y9XDbNhmIFSmOT0eODs9c0tXc1tkJQfXxU0O4iFdv62Csg7cM&#10;zQYx6OFE6potzRtq51Seian2Twdmw7ExfySSTHfVOjbWOVpc1gVjAsj+0RNDI94QO/dNB+555Uw4&#10;kQaxOdhZX9qT74OxpNWg7ayZaxy2n+iY41IJxAvBRSUZnQJ06BwUC2hodczRGr2B/Em1zsBn/PQ3&#10;VtlRWEykBFOOxEperVfXtE0efT4wOeobH/KO9AenxsOzU+Zd1xq79ijMTopgBdJp9/4Dto1XpPXK&#10;uv07zV0bjE3NuuoatdWq0GqX49FDzdBoUzodrLI8qTYYdLFcBmNXmAIqeRPW8hZfcOxUShnNyef/&#10;mJQrQRzrduJ5DUHuiiH+ldfVnxOTmh3vD0wOIXnmHxvGOWBfRks55p7caIU8Hoz3H81F/Hpnnb1t&#10;L+Y+ODpF2TC1Qb/Y3ONC+rzxphZeJQFWpvJqOh1xVy/LB+VN1eprk/FZveECQ4bZR7jJYEI0fx1u&#10;VTyKxqctn4cPd94pppayKB+yDidYqonKrDxwnFDFuxg75MXnJlBtoYIe8jogKy4Uei42hfWg1htP&#10;U8qEId3KP/rAs3MVAeu6n/UdPhQ8fSrS3xcdHUlMT1OsmjSffJEYTui33GsQtMvJp/b5EtNTsdHR&#10;yGB/qKcncPKE78jh2Vdemnn+We+rr/iPHwue7o6PjhgdNc/0jDNWr2ir5vYZHW6z0fjU6ZFYKnPL&#10;pTsJW80EY2cmfVjwBruJCj5YeVIL8NPplTeSIKEpmso4Tfqjw9MdNXaXSZgb09n8oYHJzlrHx67d&#10;xSrhtaFpPPRN9c4FI1KvUTXYzcOzoTFfeCoYJQC7r73uQ1duwxwh5ChTaRst6uu2tFy3taXTbYF7&#10;KeLjPBVBeECQIhBgFoFeKWiWIYNzsYaj9PsvQLfxGEoA8aAv4p0J+zzOa+7qe+Sn3uG+4LRgypW1&#10;7a7Lb4sEfYauPXlV1rZls2PXbtf+g+HqLeb6OW1CCp1QOMPkqqHyUi4nlL2X2AECw9ItlMQ2K9ht&#10;sUHHuC9uZ4HRF/95sU3/xHjY6WoorfdHx4cdmzubr75C43Smk3HfQK9/fJjCTkST8A+kXzs+hLD6&#10;xNz3HcmF/eBC9pY9sdHJ4Nh0Mp1S689XN/P7EjK5zl09t66dmhzW6SjOvOw7Hg0VjCZXJj1XflLs&#10;Ehp6Gq2b/i4w/dI7vGBPKorzYqk1FNY6P2noDW2ZjDqCDFxeqpNbVgcqsPJFXhsejFEc57DdYdlU&#10;tpqhgSJwW0ABTrAqRWAT8omUWa0MK//bp+ZqRf35tZ1Yh/k/QvGKNNSOOcSQ9biSOrLib9PcZ9z/&#10;ovJtjDy84u/zn7kT4u0uyrCgeSv8CB+KSltzn4tyuOwDlvK5Hz0OMv71918vPuJMrvCHP3yU+/gP&#10;H7wBu3F02POvjx95686Od+ztZM77/E+eSKSz/+cDNzDtnR73/uPDhyDG3Hlg0/+69wWtSvnF2y+3&#10;6NVA6l/+9XMYbkw8oM3pCe+NO9rv2Ne1YBAI+DhChnIFgVZgcosOOtR6eCZljbUKdkbgTIh5JjWu&#10;enzzyHg/fjrBW5YXoo4CUVCVyawymxVUott6fTIW1GoikBejaZO7bpNn6qxCmdIbqPkZNJji4qg6&#10;2zPb0LiB6sB8DgW9I0Ona2ubIfMYDOGKBe4ruLKKD8GyV3zscgfWaspGzFfuQyiURAF8285LxbAn&#10;iUjDg6c3bnKVRO6EZMi+XpytcF8fVsBodxntbqN9LtBX1gWSiJBTaNSNG41t20PDZxAhUNj0Frdt&#10;eDjgcDQiZUVryCMjNdzcYltBWYEcdQqEGYykUJ1/NSgH5HRv8nu7V9A1K6u3kZCR1abFdoHqXCjI&#10;eDbB36epSNgjl8csRWXZtW8V4/LC0h0S5LnkVaSGFcqCRDB9cbeLmgdZi3UuuwqRCWZ62K6rXqB0&#10;XP6PP/6Xc1b+b94uUEoWbwL9Y771F6gg53/YX+Amliz4nIh50Zqfs+nSyCGC4Y4k0lh5g6ZIy80V&#10;/ug/HsMt/PsPYOWrxv2RL//6eTzxz968j7jrn/7sKbJV/+6ua60GzXQo/le/fGZHS/XvX7/7pb6J&#10;HzxzAjrNZ2++hDcE7OXXh86OekNABfs76q/eWA8VROgzLnex0OibwfVe+XEKiHnRmtPzcx8E1l5J&#10;grHmqjuoGRwbO6EQ2CxGmc6oMNrkBouj+jwljvqCJnNNOj1Kqg3FqX2zw1Y74FIpWWGAoijIawz2&#10;+yknRjkLuoRa3lD/yY6uHdHwtG2e/s+qg+/13+FiGPfFV7Fe5n54KKDTORqb57yN/t4TSmWSkh2L&#10;z0jKFYY+LJj7XtaOJsHcuwy2Ssw9QhE59BqaNhpbt4dGeoIBT+22y3RFUD4YmB0ZOrNpizC1L7kB&#10;16jUzZHQhO1CtcuAT4k4q1LhqcyNXXAuUVMzGmGwLdELwlusRnR6J+v8kL9nXeaViq08N0Q+L2SK&#10;PwQcK8X7Xvr+UnQxktLpUZUQZi+Rei9Fd166lb/7E3+xipVfxQaBRK8TRvHV+14ENvnSO6+oswn4&#10;IFD41+9/eXO98w9uFrI2IIvf/eMn0G5/94HNuOf4755w7E9uvbTVbUmkc1+65xngms+//QB7ArID&#10;wnRU22yCq1Rg6SDkua5TJy+eCRPoiUXSteihz/8gnhSvXG2Gby645wL3/NyHUFBjtdfxEhSjcUIV&#10;bHBCcgaUyvM10EHOqDzl9Qw7XM3h4IzRnCwNSgoM2RwNAV9vNIYIlqFU35n+zEyNudx16+isrfvd&#10;e33s+/xur9HWYyAGB/wbNu+mShzNUlSo98zRtg47664Vbg7LYmx9pK+X37gmRkfR3J/z/sq6q+Qb&#10;51Q6bftOc8dO8cDRvpPpQqyp2bpcO0uya/BA02kHmFIqMS29zskKXUW70Obc4p05tUJ2JEXfTJa6&#10;THqkXM7ikuet2MpHIpR5QileMMpZ5KCjQcCutUQmYLjCMBYj4WxUBlfI86vKEEm38n+MwkF3d/e3&#10;v/3t+b48dPVHTwxCHgcwanfbLumoU8+LfuBlC0ZnvSVGv/PUcWD0912+Ff99yBPkcyqbwyXfVD83&#10;uT9+avjeQ70alaKzxnblpuYTIzOXdjU02AxEppNFHiTzoFDqaS33u6w3psydQdyEIK2Q4iR8mPtn&#10;8cOGj/z1iW9+TmhPJiua7zlrXjLrfFgu2omfbrbWBf3jchnaVYSqqFkt1IMl5jm/gyj5UD4mGJjR&#10;6iLzV5csP5MJM6IaA/3dnRt3kiTJUYB1fWeP1TW06vXmZKJfijpHmTdjTbu//sZ9cXcrM/eT42FE&#10;AhAVmLOww2dTKT9oicTbgWUN9/fi4EcG+lkrY+tx8PXWOUaAxEbE3RTWaoWrUemo7/7uX8s0amtn&#10;h7G1ldD64kaWg2tcNVtQljei5paICnXACzGtTrZg1EnvkpSCbuEgUYqC2bpEpUbpJyrtWZmVBw2N&#10;RVMmk02MlwoASzpecSUQsTMicd5sccwB/SnkLQRFipUvqgwr/4lFiA14yN/+VnCrQcMx5yDaLrP+&#10;7lsOgnRz1tMTvl+9cuYT1+9xmdc5ofl3r/VDaRcvDEMPJxK+PJD6/KeSRGcsl9erhboQbzaR3hWM&#10;uGDTz1VYJQ1UgfMD98ZVr7bVqKwutdlha+yaOPmovcGJfS93vAa8ObOtKZ1apaZzwJcxmptAVSNh&#10;ak8n5wN/0XBarqzDeRcRebaJ8YFwcLq2rgMtQkFh/820vRlMvHg/yjX0om5Ma/sWaxF1IXXg1PGX&#10;Gpss5nm19yTeaQpSiK59ZHCAyH8Ru3fBKpZ4+Pzd8O5jAV8s6OMD7CljaxvqZVj80j7ZbN0CuAab&#10;EI0YYSdotEEw5VxWp9GYjRbSo0gPCuRzUa3+gnJUUnpFtQkKD2t1/uX0rOBZarQtoeD4amVSpJxN&#10;2KcyK19UtsiJyj9sqHjK5Lkly4ZI7Udxv+L6wCBWkhKqi4T8q6JAZVj5z3xloS9/dtL/9w++gmzL&#10;By7fRurOPa/0vNI/ce2Wlvcc3EQPRI/7T99xWbPTvL5OMzyZiUAUQjrYi82gRVgfy1go4JwKbJY3&#10;XK1XohEXZh+9ntUXMuiUxZSp+a1XmZ0Ksg0BMXVmNWs9KJUKJWFSCi8IXMxMyk1Ky8Qxh3sVMv6S&#10;44YgmN25IRI6u2ptRVRN0mmY+tW4DJHQdMnWo8gxNhLZuuOgiGthfbpPvGx36GvqtgZm+23O9Q9p&#10;lvUClHZ+89j3+f2XbutnPbFwKL/pnG7M9NSI3zve0bUmIeVcIiEA9/290aEhwdw73Hj3ZGBUcIdR&#10;p8DWixYfEVBTK7a+jd+E8Re0FvAlndUXSMkKsoMRcEKkK80ms50hFBPMPZzaghTlAwxuLGoRFBps&#10;y+bQCuPctTHkPyPW9cToC9xcCSlgy92Kyqz8AnQlFPLptAJQWsENv2CuTZDxLjcUV9Jzk4cst/Ia&#10;WrqVv/tzfztn5b900zYR7hABcciI7z64eVuTe8IfPjw4DR5y8862F3snfnPoLLR0rPDlGxpv2S0U&#10;FaxsK95iNG9hDYmVyARqvxSWaGWnk3gUQjFzGZ7Y33OSLB3v+0L/L7+ZCggVS+YbcagnmHIMOuBI&#10;FZOwUpdXawFcKPAtl0Os1DAzCxz5eQadIoJkv7NEU8hzQnxahXAxhQkpS7vNO3PSaq+kIHgogHrz&#10;du/MifmHryALTyBLpa6TyeihEiU8jTozOTmmUJgp+i7eJRJkSNux2a02e2s82i8l3C/x9la825vT&#10;vpdr63t7Zt01rSX+YnEqVTuclUzti+8k9LZIEcyJjgwz6gTv3uEm866Cew7fQrT1/IYMbmhqNrVS&#10;3KqtpOyPMlpxePsWx12FslZRQEi4c4K5L2btC+ZevWLZKUynUtUUDo2tkBEd9FOpwaRSe3lrSDTU&#10;6FpSyXgqifB4DJ9qVRR78X2ozMpzdUIJwKJIGfQkrk6KpvyqT+EcaGMXuSpFYZyIaXluK/tIt/J/&#10;fPfXFuPysn946FVSimiozma6fmsLWl0CT18uJy/pt0d6JwNRTHyr23r5ojzSVS/mzbMD6HUy4D2v&#10;q1U069CHBFNOWhvJ+oDjZO2bLKranUinqRU+bHpeqQUzIvSUyyuKRWIx6MQ8NRRxF9J+VjPoS17+&#10;Gq28UArO3BXw9pJ/RNQ2lyParFMqtZnMjG2ZaUOhrP75z37R2bn5zJkT27bvrXa5IHKJfgRLllMn&#10;XqmtZz2OEpNWrw++4RzKN7+JFx/ryk59MJCYmoxCoBTla0hEGh0+i27MutN2ITTDycHBj42OkJon&#10;YvdUPqns1YuH/KLFTyfiWqcL717mrK/efJ1/dsDmXCmFQhCmj2KIYOAJ5r5YdsqfzZL8nKVG+YLg&#10;WTCQdFVvn8VTsS3t6AhJh1l3KhESS3iSKoULEgpMCQXQzbZYlNKGoUIuiu2VsnQQb0UFVl4UKYOE&#10;JmaTwZRn/bMqgC7xzvMikypEhEzsXSjoIya/wiqhDCv/x383lxV1zYbaUm8OdDZAdIG8OB2MHh/1&#10;nJ707u9owNCDlcdS2bNTvpt3dezvqJPY+zd2N6S64Z/CKI8F/aQIBWfG/eMjsyP97hs/PHXs+ah/&#10;Jk8elN2ma2y0bNrk3L3PfenlNVdeZd+5y7Jps66hpcriTueVrvrOSEpepbAplKj6uY3mOipnKlWC&#10;YAvsZqRaeDYz0/2Z1EyhEFIq4zoDmZ+UbCcYpWDZhcuzoBbz/HuCadYbquMxT2VBTtTjZTISNPDN&#10;HWZro0KpEyqhFPJWW2PAF1Yoc4tPLZfrz/b0nT17CrCota2rpbWrlGM9PTWayUZdToNC6Uglg/oy&#10;knLW/zmLmU3r3+7FaXHljKqpyYjFVluiRSPzi16Z2bw+1O/5FwTYgp4zyhO2bdtZaJIZ5+3vifhm&#10;8GAEHdMy0xuZJyDzWGsamC1kwDLjo0qFkA0UOvEkgK3aaluO7MD3BPl5BdQa0JtZph65TGO21qo1&#10;aNPnY9gR6thC4SjCvvE4sKxWLo8sZ9SwgGZrUzw2KUZ302kjUKfZmmDuwNYjj6RWGSz2ekp8RsL5&#10;RDSFs0JTUmbQsrKieLPIcC/JzqSE2oy8/lITBlcedwJnOpcXoXlcTQwXK6EVGi8jK+qRFy/w5ckX&#10;hXJODuplXfXUghuYCfzipdNk/7/7wCaSPzn5k90jP3/pNDU3Lu06LwBwcd6asludYx8KSMt5NXNB&#10;ApxwLob4nJyW+CGra9ZZ0FP16owX1Fwvck5w15UyhU6tNkJvKtbeUIYCs9kMo4rMtIxMllNRigQJ&#10;d0HFXY50kZDHYHGFAoMVyDat0ZcnHIR0s0A0SvhlMiosC/NKJk15FqXN0RQJ+QoFnwhlnt9kilzW&#10;+aMffQ9HKxqNAM0cOHB1IOADwOns2KBU8kLK7C6AV0T/198MSXyu/1lc+MWXs9ipJ/IxPBjYtGWf&#10;WF6VPBooTO2djrVH7aTczEw4LJLu4xPjJNNCxMS715zj7Ulp4YJ9lBpc+9DEYBR2F3LG7R0IGfGz&#10;GL5f3DJwRyqJH2wqFtJTok2PSrhCSdU2k0qpNZhCy80ZAV/BZKkXOZQ0otW1hQOjNud5DwBfJ04B&#10;9AwaeRRAxxtTni+AbgDqWcIQV+DLE3elmJ/IQ2OD2K5Wy9YlXYDWytW5lO7Lf+5zX73AyrMkubuY&#10;nfTX77qyxio4cqJZx8Rj6Pkn0PwPnj3xrv2bbtgmGP03agNdYQmJk15Ez+dsupjzqTSaNVZRH5Hf&#10;glaioIK7qGYbFPJczmy1odcaSSZmZTKKHVMTR88alwwF+OZ8j+p9oZCoyqfNNtT4xu3zRtWCC1+L&#10;oV+jlacnyzHMKLio1uA96ei8xYYoPX4TBhyuFFkOer8/i0TD+MTYq688G48L8ikHD17d3t6Vz06B&#10;q5qscy/VG/KI//OaePF2LTD0FN4jibW1Y4v415GhnkwmuAJF/SLd83QoJDBzMPdTkyijGexOo81Z&#10;WaiWHrJeBMyJ+r0xaF4CfN9kahMsPkSdVfsPmJNO4jwZDSY7yf2kAgX9UzbHsmyucMhI3UqRQynC&#10;NbFI/3J0g8UF0OMxn905p/9a6lsFVp6JREm2QVFcTGTCUDRRyoph1RvCDkWWdaFUV0RgzStWSqmV&#10;buX/8A+/egFiU8wXzQx6AihEsqg6OTr7RPcwgo63793gNAmAUTCWQsWXEqloEjQ5l0jYk3I9Ze3D&#10;yiWViCXCwahvNjQz4Z8Ynh3uC0yNRfyzKeIfkLhqaiydXbYdO7U7r57uusu175Km3Z3mjk5DQ6PW&#10;5SLLf8mqoRRnBVQJBaazObnN3mg01ysUGox7OhVOxKeoLqXVUTABtQqyZHEZjOlUvOiHLb3h0SM0&#10;RFDIbG0I+n1lieqtEbGhQ/EYORSkVMQWsNBw6rPZKMqYrup2cGEQ4WhMd+z42XA4X1NdnUxMj42M&#10;b9q8e9eu/VrKAjndXV0bmQdUaiu5btwIo0koWvL6b//ZTTx3bL4YTjqdm5wI1ze2U0iEPwHmgsjX&#10;1JgYgRf73hajmucdXjTm9HX1IDnWzVsVRn0iFADM4Z3CW+K5k1paVn/wu4WVgd1lr28WJJRj8VB/&#10;7+yhV6KDA5lYFD0a1FCWa5AYVrFQOGV1/Sw3dXo7UmjLKZVitXX6mkSC3QR4JwNcAyCjTCyHZuBc&#10;FxsHyg+RA1gl02GR+eeSnSkLsSmKlOnEyIqgUZZNreNqjEW5HOWsc5AaRUXUyBItn5YkHbF56KFX&#10;FuLyyHtRSWPQE+yb9oHYMAO+Y2/XgXMCjTq16uW+iVFfGIGByzcK/OuKNyZwngNVkASkBd88Hk3F&#10;IgDoGHTAxGjAa73kbSMvPuTpPx2amYRBkFbJC1azoqFOu6FLt3O74ZK9fFC3tmga6h0t7RqbnSTh&#10;mbg5nVNUGwXPVMqGHSza+pl4dAYbaDBkdQLVV4iklqZo1jf5nD6TTaz8FlRs6Ndu5dGNQkzK7/UQ&#10;11pw1RASdLq8f3bGXdPp9YZ+9asfTU2NA9E0NrrSGZPTXafXGxm1tbUNGrXK7x0xFN8gu7MuGJgy&#10;EIJ93bf/AiZevGclQ++dxQPVYOXF7z3TY+RL1tQtq+S+Lrc84MVH6UjEZ5ecSwRzX1sHdu/YuVtp&#10;sfDeYe79E6OCIibKWRpduQntInxvq21Eb4cizPB8Zo+8GjpzmrqbSl4nw7LhHSxyIpE3GJyZ7NJd&#10;5W5EInmjqZqgF0QaQR1TV4PDm89pSeNNxMH3ifAuDcHzPQ67VledOjdDLL630q08JSEwxHpKI84X&#10;KVsnUF6Y/lOE0NCGKabsF2DlJ3h2K9AOpVv5Z545NYfYfLxDLgqKwUHVoWRCKZkEfCilTqM0aC6w&#10;HSgKhOIpByU2imU1iP3JlGo4hkLuTyKaoWwK4BW35PzvBf8s/onidmIVvnMbzBYZAuvnfqpUyuo9&#10;t8CEicR65RazHKnb5TeX1YUqDX8fDtimo8Zt1TMG9boVr6GzqaQjlQrb7Kv7thVAN2tEbIQoQs6h&#10;0Rpgd/lmx5Sq6IKgP13KZhy8hr/69Y+Zu2686VZG6WuvHe45c5yIw44d+y67/HqxsjMYgsmsQZ/E&#10;JEQshvi8LhZHeiNviInn/lvmlcGT3lspe9aos2RC1TW0O11zbIWTx19yuTSkI0g5vOJ9EAywOjb7&#10;PKclRlbQzIkMDIQH+smqJcMWk429RjOn3GhtqcOodIDkRHwenDZdba1142boDIJg9aIt6IcHaVap&#10;vMuFXudzKAEhYeOMDh8pHmKkJh8GnhJLVDJgTbuYUsn+DvdWv/fU4kdcLmJTrF2Kcqd1bhaPBDE5&#10;K4mU5SO9r5zOd+3d6JAUnr1QOIHlUEhgUi7vaElHbD7/+X+Zs/L/4+p6atTnk8lzv1OFc2qUYolR&#10;2N38LLbd4jXra5rNbdvM7dtUZnvg7BHviefy+ZRMLVptZVHCV/jBds835cKfSmZ90eMvpE319dtG&#10;Rl9RLbPaKh2hRzbJIIRExGKw9eZwoyVU8Ruy4MBiyoYVoF5i2bNyDf0arXzAJ7fY6oP+3ioZqoFU&#10;hpPFwlPEh0rl5APevN3VHgr7f/az791yy50NDe4nnniq92x3fX0T7gCu/Tvf+cFUKpbNhJpbrAF/&#10;wubYFJgdss0r/LZed3Lldt4QE4/S+vhosKa22WxZn7z5BdcoAGUBIeNMjCv6vFPjFN7b5LrYOhws&#10;71RqYu/jNkfZJKXo0KBg8Qf7s9EoDh/m3kThwKKPWcGGCHbYOw29Dbtv7uwCSjV1dpVKWRA1TSZs&#10;mXR8/ssVj9mSiQDkHExOLFal083nUBbM5rpsdoxVOGRNwJxMirWoQYcBMFqj0aBAqczH1Oq8zgDJ&#10;Rob0jcFUXchPLCbUl2vlhbpOCjUKNuJNWEWkLB8588Av73l1puDc9o4P3LzDvoqhX8jRTCWZJVdO&#10;VZFu5T/56f81Z+U/87lbFlo31ieJktEvTgApKggVrfZ5p1v4jEUp2nHuu1pW0JoMVBqrC3inwtEx&#10;mZogy8K4h8Sxks/KnJZtkYgvIz8vvLXksYDibkprFl+kY1MCJXRn7ZTEs0jZbUlN1BUOLMvQr8XK&#10;46pY7RsCvlFRNpJBT00fu7MR0cF8zkueFN8oFHWJREih0v38Z9/fuWu/xzM1NjrU0bnpppvugFfz&#10;05/+2xVX3CCvytU36MEBk0nBVdFq16f6j5R7K+7zhph4FpwjI0Gz2VnX0EYf0ql+6R2WsifLrNGR&#10;QG1d69aGOX2Ys2de0+lyKxTek9KslH24tFSKBWjEZq9cORlODq6970xv/cGbHZv25vyTWe84JQyl&#10;dGDxPjBzoj4P4TQ4YSVzD1yjN3YEfYPzU6yDAY3JjAiEjLwn0jgIzMrlIbESoSCqIyeJBc/9gg3E&#10;PBknfRS+ucCxASqIRYLQ8yENgz6ZLdHF/SnXyl/oa0MP9QRPvvjsQLi0wJdp6g7cckUn6FQ+0vPg&#10;L37xSqLl4BbF2cMDis23vf+m7Ssa+oUEm0QUBjjKlCvcaulW/tOf+dIcLr//0oXC63Ay5BqN3GBQ&#10;wFFxOFTV1ar6OlVNtdLt4p8Km1VhNsspAqfTsZtg+oVq1NRwBrgJBLzTSFvU1m3Mp1TJeKJKXkk1&#10;GbLAMqmC1VoXEUDzlaYKQXe/WGZUeFfzikBCZ9amNMrVARaJ4xX6F5CUVitV0aUsjD4RpQK2swK+&#10;PIB+VZUrJYSF46I6OSsuKjQFfFPwyYgDB/yxbBo1YmsuO2O1Oj0e35nTx8Ph4K7dBy699Bpo/oOD&#10;Z4eH+qFRFvIhp9MQCsiQt4zHRmEOSLwz67LbG2Li6TlBUYXC0NQyN/IVSnI1/etyRWIjExMsuh01&#10;dU3RXJVJKRDvZqbH6htWKry3XmfHjY3HeCNJg5U6aBefGvXTKntd0NTctONSpc6ksLjDs9Ojzz1A&#10;qUuA43JrFMPqEUO11L/MBAO+7hOzL72YiSVt7Tsz6WmN7vyQI1SWiPkyablGZ2CRiuKx6ImTjSiT&#10;W+FHEDxb0FveOLx7vlfIE7GIJx4PgyMbTC6LzR0NU2JwWeshEZcXqoqmczjyoiuJM5UvJHwnn3+2&#10;N1olp5omnZodnVV17NtUo4qeeeAX9xxJtL/1Pe+9ZsvWDdbAiVeePxW2d7W7tcviL7ksefdc5pyY&#10;BCJoyIitrGYsHZd/8OEnl7XyFQ847oNclT1n6y11gq1XJ+PxCmx9Jp2wWhpiobBMJWSlrrCB/YPb&#10;sAMRF0/MqJAVrLoLyhFUfDkcmOCey0EPy8D6pRh6hg54i4u4qGfYZKZSTHnRzkgIW+5KxscWrOyK&#10;2VXxUChkttSardV+74TVRhgqumHDzobGzm1bd7tcrr7+s2Njwy+++GRDQ0tra7tCmJx11Gogx6SC&#10;Nf5a7i3HviGpT56ZWCKeb27dCB4p9n98bMAz47fZ1keGb2Y6SlyQ9kW7gJUfHjiNHIbdfnER+dKz&#10;4Oq0OjPZmkvqfwmxRKh7SQKYxHUKy5G+Z2djGq2lFFSY8s7ITVp5VTowPOgbG0xGQ8R88K/AcqWP&#10;AaGa9Tlzr9aZqF8xes93k7MegpsqUsWKTfFqKNXkT83Y58kogZkYjXUA1rlccjmGEi8RU4LAsdFm&#10;A96gTm9NJUmRXZbOJNHKC+U+c1ViugMbiwwUvoP93f2aPR/8yNuvPrCzUzN+fFDRvt3tffre3xyJ&#10;t7zlzncfdAu1r3Turk6z99hLL3ZH7F1tyxn6TAY/GJX0uUhYMhFXkcO+ou6vdCv/0EPPrb+VF2/E&#10;hbbeLNr6RDxOmFa6zJlcWcilVDB7k1nvykdxzToNJCe5WpHzJ/TRjLrOtHBZJ30gLtgzmSA2oVGB&#10;PknvOvPNivRK8LBISO2uafPODFisuVKpIImdhGxgNLegbV3IJxYPYlqDdkbiONIL5Jf7fRFZVVqh&#10;iJM7NTUx43TXP/jAPePjwy53zVtuvJ3xC+TFIpcFvla3LEFNYsfK3e0NceSBy33eWFPLBt257F7P&#10;zIRvdrK+wVqKZ5R7IfP3B4Urtt+l0czFG88ODypSAUSGyxpC0vsAdkfP5zsKqEUajM5IyEOKHKY8&#10;HgcBl1NVlHIcmbS2UGVSKGwarYtYTjxKbb8lXH4wDYoXErRALpGekNE0PjFcv7nVuXWLa/8BWDrk&#10;p0RmJn3DfVH/bJb6PEg4nfNGpfRcKIyMPkgiREIUJaCDZ7pnX305MTkJ2JQqaC2u1lRycj5VMRbN&#10;Gkw1SOhoNM5wMJOIkTIrvGVLngvHv0pmT8TDZisEkWW7I9HKMyPCThHr9rEJNEd1IdB3sidZt2dn&#10;HUnwGU/3of5obvb08yfirTe/+z2XVpfWJhj6DV0W72svPHUy7NywtEdfLBcu1NSjcW47s4hGvUr1&#10;V+lW/sGHnr5YVn6hrfdNa9SV2HouuLZmo88zoVCvUohZkEIVpf3zckAbgzqjU1UOSs4fF8kEcQed&#10;QgHlvDx3ezlDD9gSj+nszgYfeiAUYyizWfpGYAoCqFwGD6Il4I8Tv1oQX+K1tzvb/N7BRNxvpvZC&#10;RgVS6fVGLZZqaoN0dm3Ztn0Pfv1A73GrLaMXJBmycC7XK11bykvOPq+ziacyQiSnGAsVBicT1XUt&#10;TpYtxecJfjA1MVhTR7HhdYCqyJCcnAhhHEWFYTZUa2Znxi11MGvKGz8Sb2My4bTYGqNRaALJfF4Q&#10;a+RACrmjeKFSE5as0RvcIKgKpZD9gRWhcGk2S+W5cDLpTyZSghrBUlY+FEqRvtTStlEUFPR6p9Kp&#10;SCmogLwBAsX2XbsB2YFt4dL4Bs5SWBg6pr62VZYrY+ErePc2p62uSWe2UJUj1HtWJdciJpAcOaHA&#10;aT9HxGRJTVJLLDJU5JIb7MI0II+GBW1X3qAF5j4UyjhcbbEI6bIr5SVItPK8sKKULPcBAjhnZDrz&#10;nT3Rk6zdvQMrX5Wa7n75yOBEWL3h5jvfc/C8iRefoGDogW6Ov/ziqYhtKY8+mcqhbXCufeiKJLGj&#10;9rPS85du5R96+CJb+fO2XilgOEEfgrciXi/Vr5cp8lVZnUKmy8lWoc2g+2DQGoRkDUVuOmpCHt+u&#10;E+r/rX2j0rJabZDLYhVIdy029LjhqZTZbHHzWqws+bRyz3HhFYpkgCQsnV2rc4cCrF0QvhBcG6QB&#10;MxmkXDO8fUaTIhKehTdssTYkU+mGxg5cPh2JWwplz+kjTpcOklk5S5S1387zLVxsrGYsqXrMZ7xn&#10;xvK9Sds3hh1fHXLz4b5Zy6Opuu96zH8/KPvZpOwJT+7lmWhab6yzqSzKVTwJKRcP3G8w2GvrW8Sd&#10;EwQ6hntcqB+ZNavWDYe2W64nUbQ7kZCgmapCKEaptIZDJIazbisYjO7p8Z502pNKeUkvlcmjalVC&#10;q4dyDsRMXgg6SyjcCdphS1p5z3SUiJHFOjdXob1jMisWx2xQy9HX11u3bKVGPBTRWDReffVdfff/&#10;kAwYxhjwvZSbJu5T4t2DHiYn+oM9p2aPHAr1nMmEQ2TKFtQoeciMZnSfCDkkSOnIZapc1W06PZXH&#10;cWIKiRja2inSu1nLppNkMibI/1j5fkqx8ojnptLkQzFHCi8XKT4wxdWagq9nvpU//cqZdNvN737v&#10;PC9+/oWLHv3skReePRVZ4NFDsKHK6vn2s2lmuCVVGeY3WI6Vf+bi+vLzu4UpkS2w9WlsfUKuXClA&#10;xFHcAqerJRSakhiDVcrzoZQ2nNTWmcNr8Z1Y9BG7h6aSy4EaWbPZYGVC0gsMfVWVXWcwR0LwCirx&#10;HMFhSF4h+1kodMjsp5dTMI5Xi4pRoFbhcARgMxTKuqo7wqFhI3iwwJlRZjJRz7S/pXUT7pD4UMiz&#10;VygyBAOlv4Tru+fFc+SnU8pfzFi+PuL8yqDbn1G06jIHrfH314b+rG32Ttng++2RP93t+oPWwkeb&#10;CgcteXloIq1QvpCyf3XI9UpYF8oqarVZI75FRRtwP3YGOF60CJhaqqrq9QqXWwA95ufELtl8Im6L&#10;RVK4ihLFtsRGGGBFXTz8YG8iBpiAUE0rMnoarT4Rm7I7dazzhEyYpbKHlrPyIMUorNU3tIkqu2gc&#10;IYhPfdoVQoLoOpFtXuXaJFNo5PpcOhac7T0d8UP3yqKYUdZ6VZbLgMtYa+pNzmo4evHJidmjh4lk&#10;Z1JxlSoD756Rj5cDUq/WmqcnTlMWXKGkdoLbaKJkoApBNJujJhaeMBhXoTBKsfLEMKhIWuJQIlJG&#10;RTalKj/fyidDnnTjNbctY+LFxzTn0Z94+fmTBGPPY/Qo3ILfCrDYXL5VqlCVW3VVXZ6VH5J1HT92&#10;9K537q9oVJd90DxbT9Eis9PZEgmGZcqV1ndQ73VqVzKWqlKu4ptz5WIMluKAgSTSRlm9ShLHgOkU&#10;6A0okyUq+d7JhIBdVsksAJcmcz1UXNRgQsEYK7O1G3ruQDw2skJ9yxXuKYCvTtdottUlEwqK/KCb&#10;Rn+EBFc9q3UvymwOd2s0gpiaUciqsFAxWVjbyBVmVt/ZbMHhnKP0zXomZmcmIMhXXpW47Cd/wQEX&#10;ycT3xDTfHHP8zYDbm1Hc5Iz+RfvsxxsCl1rjmwypGk024ImkUjIh4lqc6tSEEad7W5X+d3TJ3l0T&#10;frs7opQVHvSavjXmmEip0KJxqsujaYVDKe9slMrd5MGLV4tYfzodrW+k6sCcv7GCoadQBtoSuM9m&#10;S0MiLkOIUeBaCPUdpfoqOIB46PBrgKCyOTwAI5iMTreSpVvOyuNMZDKKhqa5GhKemfFCVdLpWkWk&#10;VEDDq6ypVNTe4rBs3Gzbup2kmcj0RJr4bn1naOBkMfWyjFAtO6OSb3bVoosJsBMZ6J54/MFgd3di&#10;eioTjSqNjUiUkW/L+FepML9+lq1IVEKmhAaj1sZWHd5SrPy50OjcogQnCxOsUOTmW3mZoWZDq3XV&#10;CxODsbNHX3qhO+I4Z+iLBJsqpmRxzLAEId901Z6XZ+X78+2K+PTvve/ytb225R0t2vpUOpBNydw1&#10;HdFgtEqxLCUGSmU2JbdYa+Ipz8rYAkybuRisMjcVMQEnOvSrTAy8S0Dk2YweVWGdvtpkrlOqgH0U&#10;OCCA3amEP0zRBIOFla/NXp9KsRKkAk4lCiSiRx8Nx/N5X2VF6COhFO9KsTLDYCGvsDgaudxIiAYF&#10;KFZU5uH1VqttBpM1ER9Fa1suNw4PR59++ulcTtHWvkkMBiJiMNB3srbOtHKZgvKe6Ip7U6WE1BWA&#10;IkGruSDM6Bg7cAIYn3I5DGiBYobw6pzLI9ehYyV8L1MVCqtO0jB+aVw3m9H/67j5S/1Ouyr/B82+&#10;L7R6d5qSNtV5M03Cl98Xb27ZqD1X/GhqYiQc8jY0IRcu6LghEbnHprmrvqrDkDkc0v3DqC1e0HUa&#10;5aAaUm5FIa+LxZU1tU3Gc2LuPu80s2l9g0X0y2RyjUIhXC9Zm8XrWkjvK/rjuUwG9RX8XxlMFIu1&#10;kZgQJRvJd6eTK+hXz+9hcYWH344B1GTS6RV4hBy1nJWfnkSslNdhrsrg6Eiv3a5Ztaw2pHKLIBE8&#10;JUo5MSj19Q32HTvTGofe1eI5+axvqBfivMDMKdPcC3NdJmlAkcPhJkyZCYbCA321+66ffuKnuUhA&#10;aTQqkWNHwUanYIDxLsejs0bT+dkx4C0k4xSeyy+wnlKsfCoFECpUhCq6j5AUElgAmSw738qTNSYx&#10;/UyEbnxHX3z6REiEbrIZKjZDsJmbRairCGtp1am9PCvfse/GJn389lv3SBnK67uPYL5zkXQiX1PX&#10;FQ0CQyxrkZGHdNjb/LNTEmOwCnkhmkakAc2LaLF+7bIbgXtndWc8FiSylEjMouGFRrxaTfQWTRu0&#10;DVIOVztpR063PBycVamsarVdsPvFQVzuVlxZFyqbJJiN5HLBE8/np0HSMQeRoAclLKBYXPVwMEFB&#10;NQw96RUqtT0UnBEJkYmk8Te/+Wk6lYZRc+rka9h3t7s26PegYsbqu9z+V7a/WtOsVDoVCmPxx4Kh&#10;n0iw5iWBpUkux/QLP3wPvFzIJ5VKu1JVO/e9woSaeS63UjxGo2mRKyyP+Qx/dlbvzWg/2xL8bNMM&#10;EM2CrrJWGxsN1jd2mM8VRyUi6pkerWswA2cx/ag1LcJsIcxDmnaD5tYaRaNO9pBH/asZo1una9VS&#10;k2ilTa1pUKmd2ERidLjtWJd4LDo2ctZdbTQWK/5wRWp1o3hdcSpUa8257NLc/OIgESbsXJaBNiNg&#10;BQab1U5pJAU2FI4dTGopjCzaiUULMENWpswvaeUTiQz1CxuaO0mqoPPhkM87O9XQYFk1ZpDAe1Yy&#10;PYcWUDPRaDHYGpTNm7StHVXKQtw77RsUzD2+FCIKJTKrlAEG9gTjHi4msjmF4HTGOxUa6Jt99RXI&#10;OajSaqw25lrkz/L52RK0zTJdoXSbrTWZrAahLBKOzv8py2siQJ8lG7HAWDByCL3iaIsiZcVcpIzA&#10;/MmFB48cH8w3FDk2Ujp+fh/Bo8fQE4ztjjk2tFpkeYVSLd5qIL5kMj5fR2u5psuw8o88o3ju19+a&#10;Hu1bnBVVXscr3Vsw9IVoIpKur98UC8YKiqUTzaFU5nk0Kku2KrDyqUoxWIhUWHmtKgvZZoVDiHdh&#10;uxOxGXL6S0U/xCgrYVKFQpAmNhjxpIS0i3Q6TJluq6PZ7wsSfll10Fd6VxYeB45UVeXEm8ikJ83F&#10;JEA2gResy6OqSmU0EkC0WtjuySyZ7QKQ6mUcY0nHxiBRJN761ts7OjaHgn4qh3R3H23v2GS1FkQm&#10;xuuwKVU1COZ85StfefDBB6+//nrodqF0RKm04dvec88vv/nN/9vX13fwIBoA8lwurFK5WeV99atf&#10;fejBB6+59hqZXLmcNRR7rlS5/+eZ9Bd7Fbvi/d++zL7FyMpmCV+B6TAUTCAZJsLlKLyPjfRigs1m&#10;HChESxtxpn79q199+Stf/qd/+mYsFrvkkkse/8E/OwZfat554ItnVcAQB60rLQoVSher0y9/5St9&#10;vb279wgO0+jI2apCzl3DokQYS8UpRM8pfvTjHx88cMCh12WzsyvffNHc84ipqEf+J2AIpZFsjpY0&#10;xVXCKGPD+FplXZ+IEai0oV2xwvJ/SStPAFmnt7mr52pIUFtGpc5aV8skgHefy1lQbzWaF0Y1BJni&#10;SIwSN9bqFkvrTk37Lm3bppwsF5sZx7uPhwNgFko1aHuZYzKXpaY5YA6/s+Gw//QpuJi2tl1x35RW&#10;k8TYi3c4maCGKmSHwWwmazJXU8kkFEyplGmwrVV9+WLlkLxeP6cuh6QojpZKEe958J57T2RbL798&#10;d0MlHt+5YOxzz5yOO1ubakxQ+ASEgIfNKVYl2BT3ZEvLZRDTiUULOanFTfAxSpt4+Q89/IzEdcZF&#10;tAZIIGTk05MTZ+oaNyty7gtFzM6fN5qYcrjqsqlVxkEeh1B4ElWOIsHGH18lCQVjxxKsSrYQUitQ&#10;oTVpYIKVyag4OXdSRB/1euQyR13u9khIQ2z2It6Xc00z2eRyNjwY+MoL64GgiWxS2xzUqx0PBRD3&#10;MFfXtSUTERHXisW1g0O9fCZ8T/bTHe/84K3vuKumph5P5PXMboX+S2eOHTv2ne98x4PAQkrwnTF5&#10;fPmtb/3rM88882//9m+Ik8pkeMFK1HiYlr773e90nz4teE8rIjaJnPwLZ6p+N6uQ/cvH2478vPi2&#10;iW4Vv8WfuS2dzlIkHj9T/PesZxINU9FsgfYwr5w4fvwzf/CZkZHRlpYWt9vN988+++zzjz/yp51V&#10;/29b7rce85/3VXO6JR+3b5ZcUOiJuZ/97GevvPqKuE9DU6dGY6R4CFUvWB8Il1ZV1d/f/5Of/CQa&#10;i02Wk7HHhE0Ux+bIKpUe6gMzr5PH76zeUiWrC/rVAR9wznLjkNiUKR4nNzPHWGUgUeEd3A9vgArd&#10;hAH8viUcIHCtaISwfKt4IdiSgH/WYlmdKhOPplnN5PJL5KkAHjJKDcZQPDrg9/WDhRpcza03fLjl&#10;/X9ef9cfaTfv9c1ODR55fvzMMZSQEakt97VC+tjdtqF93xW1Xdvgw/qe+Hn/97/X+53/N/Hwg4FT&#10;JxM+P66PTJHlHqZTo6HAuF5vYU6SchZ2Y+SU9mSgKmUxQaPmWGbD29/z7kucq2Lxy51FYd9y+4ff&#10;tiXX/cCvn+6Lzo1VnNSijZbSNan74H+88VZeeCllVTnl7MRYd01tl7pQW8gvdZWKBOJzKpl91YuL&#10;J4UFgUKet+vjwaSW5doKh2DB0demHveCfYL+vLO6ORoeFwU0Shv7k6Ed8E07q1lEmy62oecFzqSt&#10;hNHi0dEV0Hy0mQTevWx6ZqpHpzMrVQ2RiGZ4aHh0dJAc14ce/o3PJ3iOTU2tV131lonRYbJdiCmt&#10;eifXZYd8TlARwYuPRCIvvfRS0bAi36qcnfUkEombbropHA4dP35cGAVyTIms52wP37/lLW9hT4rQ&#10;4fur1LUaDfrsXXM/mnaVuiaYVd/dW30yXPXlpkjVofvPdZUSdE0aLTsLPxwo2nr4hZ0bdwoV5Is/&#10;5Cs5HIKjymSD+CkfTp06haX+4p//+Q9+8IN3v/vdfPMnf/InX/mf/5MPt1TnvrZh+lRU84X+xri8&#10;VaPtLHYDI96mVDrC4ZTPFwdEEXpLgPuck0IIpLVjc2v7VrOlC8wKWGnOaOYqv+2MPbSJMJdqtdc/&#10;ewroWaU2ONyb5Qrk6tR+oTjrBeYegRKY1wZDc6FA6eZGemQwdVnsm53u7U73Fpuzy2prM5hs+XMR&#10;EXrIqCBrFxNfCgZOTgyq1UjBrG7lM1k1RkqjWZaehKdJnrbdoUKbTC6b5hKi4WmF3lK9/5ZNn/i7&#10;lg/9hWHH1f6Af/C1F0dPHia3NhFZhTy9eHwabY5036GW7Xtbdh6wO2tzHq/n6adCTz+W9E6EX3qS&#10;xCtVISmrAtgkZVeS6YNgUwKUeLj5TLDvsXt+eShWf9lNb93jqtjEiz1X2DffcMvB+viJX/7HA6eC&#10;wsAAwlp3hIACocKl9o751uV9XmMjeZVvYqLb5W7VVNUVcgsNPS5/JDblcDQQmFr5RGmo+TlhuIvu&#10;vG9Fd16YYMivVVN04PzoRLjVZG30zgxbHQsDrQDfsajWbHVNjp02muwX1dCjekb7gtheWBInBwzH&#10;7pClUqOJWNBiqW9ubn3nHR/Yvn3vzMzkT3/y/x5//HexWNRssbe2byFJqr/X5/NeFCHGBU8nnxes&#10;PFYbr/D+F48ItlUmONF48axPb7j+eoPB8MgjjwiDXi5QOJ579jlUia655hqhnUJeMJFyAumKQCAw&#10;ODjIb2pVVsnM/2u4eTaj+j9bqnYZzzukRdyfCuykTxJ35IUhw9OsUtdRBZe5glVCX18v2g9gXzqD&#10;m/lABIiYfoaGh3U6nclsJu9S7P+WLVs2b94sdKEqt8+c+oetVbNpzV/1qqLReH9fXyQS5UCq4+r1&#10;TQI1finvi+kEVxoceXp6mm4vkNpeC8sIYhVTPhJ1Gq0v4DuNcgtUFIdrg1LViJ5XwCu47fQ8mULa&#10;CB12bzzqiYQmQv5hqsD7Z7u9nhMB/+louDeZAMQYNZnOg1GYeL3B7K5pFG9ChGDUzER1zbL1QErP&#10;GguoFJhdAYNBEj+YBUrxEqqM5mgqOeyb7c3IcqZNl2z8vb/Z8Mmv2a+7K2N2jZ06Mnj4+en+Myjg&#10;l2tbIORYqutrO7e07bmsrr0rO3isanZ2+vHHe7/9r5n+U+mpocjZMykkK1fbQGzEuCtbLuPre+Ke&#10;X7w4FUdC/6XHnjgTlbQcWOEU8aGnH3xpOJyOT7z0s+/dh6FnqyApZ+WLwPWTX/fZHx7tm17tYl+v&#10;v6sCk5Mn7a5GrWIJa57J+0HuconVZ1DRnXcg4yUr+BOrKJMAKbCgY1UrXiTZxjK5k5xb0v0XvLzI&#10;a0RCKkQfA94Bd40yHBy6eIZeYHbG9SaLMxwakqgSLvbfaNJaHXaGNExnm8151dU3ve99H+/o3DzQ&#10;3wPXjB1QMuvauKuuvt3jiQ8O+KPRMtIUKxgHEGHBM1pbW2tra1999VWhhSJ8AfPHoDfsP3Bgw4aN&#10;Tz75JN8QmeT3s889V19fv3HjBjwbyBJ8/bvf/e7Agf3XXnPNe97znj179lx++RWfeGbqZET2V135&#10;DQvtj/z48WNve9vb/uzP/kwwrAIgDq3FGAwGP/3pT11+xRUf+uCHrr76arz14eFh5gMBqSsUPvn7&#10;v/+jH/2IBcTdf/zH73/f+5gMOPATn/jERz7y34XOkmisrt5o0n7G5X+4Z2LX13/7gQ984Morrvjg&#10;Bz84NUWtFYvTubDSPbqxmHiOve+++6655upbbrnl5ptv+vgnPlHB3Vv5EAB3i1WDudfqg6FATyQ8&#10;hTquzdWhUjdj7imggTSs1Q5SUUWVVHQfSdFgNYB5JboD1geQIuTWnfNqQ6EkVN26ekGhU9xggiLs&#10;I6XSAKEj3oVsJrKCJPqS18IrRjeKDn5GqZoN+s+EYx6Fo6b2uru23/2tpv92t2bT/smh/rHuo97R&#10;gVjQjz9d7m0ke1CRDNd2bW3fe3nz9n0GWbYwNTjz1BMD3//e9BNPUPMk4ZnJRsIg4gtahsnON+eA&#10;vnxodDBk3HDlDVdde2m7OQPvuuyeLOo5hfByxpbd193wlqu3m30D4+Fsjuh6uRe4yiChSvW0fwlZ&#10;zvU9TXmtqSMYequtRq9sRnx4/rHEYMMh5BWbV20wkaIStzDRAtpEUppEZuWJIcP6tGTlY1GE2q3o&#10;5C3Qh6G9UEBOrp3XM5ezanOoL5KhF1cM3ISgUDFcknNUuif5gus3v/nVPb/64S/v+cHY2BDfWyy2&#10;q6668fY73m+xnMe7XNX1m7deotc7RoYCRNuY21a9q5XuwIsZB2vEvPb0nCUtk3ZgkACS7N231263&#10;YzFHR0cAcLD+cBgw09t37CiC8nRJ/thjj332s5/dvm3717/xje9859sf//jHpjbe8FBQ+8X27E7r&#10;wvm7u7sbO04C5Be+8IXq6moIC1S45fTvfe97WC784Wc/++Of/ORv/uZvxkZH77jjDky/YMNlss/8&#10;wR/ceee7MIr/9M1vfv4LX9AWi11MT09NT8+Il8yagKzKL33o9sKPvyS/9I53fet3X/yLL548efK2&#10;294hTAmLHHmR8vjaa6/9+Z//udPh/Od//r8EmSmy/aMf/0hcZa77BvEOw213VOmNoUjobDg4gSAl&#10;XnkuR1BHkjHCg8GRr65tMhjnyFfTkyNw26prV3fkuRzmDLl8TK1e09VBRyTyxHqUEq+ZzKjX05Os&#10;yhs3XrLhY1/p+vhXbde8N21wjvb2jJ8+SmVQCsxVcBspa67KpYzKQtvuy1r3XGZ2VaM3m4tGE9PT&#10;COtT1DA+PpacnaUkOkYfUF7IPJyDteWamg2XXnXFddddecMVGyvKaFyiv3mZ0tp14AaWtNdff9We&#10;Zn0VLuY6W3loGMJw3NjkqOB+XbxD5JrY1NRJk9lhVLfmMxfAZ7HkpN1Rm0UKeMVNiMFmijFYfbEi&#10;8IruPBFWCLz5rOBgEpJyuPCDRnF5FpwBN8JV0zE702efV2EDE+yb7bc56qjHRBysBMuu5eYwtiJh&#10;tc3ZEPAO4uOU1ZRcYX3m6aeglF1++fWxaOS3v/3ZM08/nEiQJjPjmervPvES4relBvFRUezq6Nqe&#10;Sin7er1gOKQ7UvecF76sk666c64I2lz29juxv7B8+IyJnJiYAJTn87XXXQdaQrSTz2d7ekh6ZNAX&#10;2xSG+2uvHQE8+buvfe26667bsWPnjZ/4E9k7Ppu/9++7UpQQOP8+QBI9evQoDri7uvqee+4hggqt&#10;Q+Tb/Pznvzjdffpv//Zv3/f+97OkePvb3/6P//RPMzPT3/zmN8We79u3r6GhAVtdU1PN54VWu/iS&#10;f+973xsZGfnnT77n8xs1P4642m9419e//vXx8XFCyosvXxTBZjoxGY3f/8H39+8/QLPf++53RR5F&#10;aVsLaLPcPQfVxfVmiBrNYb+332qvicX0QH+rPiNMvEKhraufC7rG49GpyWGwGokkfbH95Spur3r2&#10;xTvAzeflIl6q1vrCwbPe2e6Eokq/44q2932+5f1/pt1yuTcYHj99LOSZBMuuoH0OgcSJ0dfojXqz&#10;DWom5c5JSheMfozMHE9sZDg5OqRMnUc1ibsolKXwfmXnXHQU+GORo8mG68NvjPI6NT3XjEDA4aPD&#10;8jqpoUrvvVybnJo+oTdYTNq23DxDr9DkgoFpjWJOW2OFBkXQxqpNqshSWxGaP0ezUfu90OTrSSwy&#10;WRaaOb8373B3zE4PWO0X/ImK3npDdTwWIsca2kM4qAfTl36Zi/eE2xMOKlB08CNk5pRKLBNYHEXW&#10;SjarGR0b2nfJFTot+SjNHR0bT5w4fM8931dp9F0b0aA0zEwNnT19BAZ06dTwIjZs2r1xy16nuzmb&#10;1Y6Nhs50e4aHAt7ZGLzptVxL6ViKOvD50ksPUq74pZdeBCR5/LHHmRH37t3H99u3bzcYjE899RSf&#10;n3/hBSw+mAyfRXLOF77wJ7/4xS8sFjP/xt//q8Ne+/Tpqse+mzwHoItnGRsb//CHP+T3+7/5zX9y&#10;OJyY+HR6Ui4TlkGPPvooSSv41AAs4gb4XldX/3TxjLxcC64xn18Q9BNe7EcffYSOGY2Gt6qm9ukS&#10;Xz8j+BBOp/PJpwSsaeGGSGEmMzs7u++SfVya8NcC+Zn6m2+6SfSr2JhN1+XeLtcIiye7QxnwDxTl&#10;qY3L83CEBiACQa2pO8er4ZvJ8QEirquyJy/qJYiNg0rBgBDDznpjJJ4cCUanqmqaq6+/q/PjXzXs&#10;uiGYls2Oj0b9FZY3KV0Cjwa7T8lyRNP0NgdCgBDzyU8qpBNERdG8r/KOZ2ZnMsFgPr3ce5GZOvTw&#10;j3/48x8u+vmPnz3fv2jtATyANSEHU+wDoDz/WHdCjB3lcVqPJ9fnZV7fR67UZaY8J6gkYNK0zGfd&#10;RONQKhsXgDmLT52mnMm5GGw8o4qml8U9SjQblcrFIjeZ8C7gFxPOQt/ONztitgo8p9K5RI4jSWup&#10;xLjeQNWzHvB9o7kj4CMBr8KbEQzIiisG1gdSp3Q0DAIB1eBgCGCB6rlGVtyFqtNnjm/atOPAwWsa&#10;Glv27r1cpy0GKhz6ji6nRpsb6DuFjg0plaVeIqPhrm5o79y2Y/cV/DYY3GG0G/v9vT2zEHKAawGR&#10;KrwkwcSlyfbE+LZ3tL/44kt48Y89/vi2bdvJvuWPKLp2dHQQWaX9559/zgSlubq6qpCFYCOe8cEH&#10;HnjPe967a9euvZ/6ypGIwnnoF4t78vDDD+GzQNcheCv8tQj9c2f4PTAwQEACGP0ATnXxB/AdQAZE&#10;pug9LbzPhfwC31B44kNDwzT+3ve8l8Mf+sytT03E//u/3uvz+ZhdlrotMtx8/trSIrjGwcBsJiu8&#10;Yl0bNrBSEfefmgyTeVTxLZV4IGvBcHAQIk06bUnEln3NceSdrlqLZW5NT8SVlAIpQVeJ3Viv3YBP&#10;itRhIrfJKpXP6zklpMNu2V9768dMl94WU1tgFADmIJC59jNibtFaQ1EnH/LmfJOFWEDgHWWzab8/&#10;NuHFtuQC03zOxufA4eIZC2n/WO/ATCAcJT5f+gnNjPWMFDk0F264dMWxOmflmUrWHZQvnrDoWZwa&#10;QtDuzbhR8XXW28OqU5E7Dyjn5VGIUGjbrNrjeHG1BTTP7xWI8+doNlpMdMhPehTJrufNX8CXsTra&#10;Ar5JkxmJ9vMmHg4lb45Wb4oVOY5MDDYHKTzThG2VKn1lNtHvLTirWTFg4le9uHk7yOyPPXb/o4/e&#10;19/vQ1Xq+uvf3tRMZBUjNnH8+KugB7U1pOzORZboJ1mvLW22ZDJw+tSrM1OjC87ENAYPhwQivPst&#10;2/bX1qFkYpyailGlmlCtZwa2dyXRWvJdOdGVV17Zc+bMSy+/xO/rrr1WeC0KwvdFPmUETxwo/LLL&#10;LuUbavEoi+xDMqQ+98d/TGj0Ax/6cOcnvvI/2tRv294uzLUXTqRbtmwFVS9iO3/HhMHihjRamqEF&#10;vV63c/v2U4deCo/1p2dGMx7hJ+sZm+h+zaZRAv+vdq+FHXDkW1vbfv6Lnz/08MMPf/cf31+X2/DJ&#10;r/7oRz9m6bDk4RYSrjQaJgb+Sq4PfHA+AFiVet3cuikSyb3aFyOBfrUOrOnv4B5I42l1xmzWjs++&#10;uC0mG9IVxLKIQidTyYnxAeD41y1vrrLLg1E25+A7c9HUeCjpLzjrbJe9o+5df6jo2OuLJqcGe33j&#10;Q6RcLRgqlZ1OViiQRsz7rrfYDVaToP4OBTUUSkyMRfv7YmNjaBhlo2ROyJT2zbf+j9/71KdKPx++&#10;8xK4eksMMyj7QlrHOccRytm60yiFV6yqyKTMrMFNq+yWST9KoU15pvvd1R0ZYLniJlAqo9M2W9Oq&#10;jYgxWLMmpVVmV4bmAQfMFifMGYUykEoguNoiGnpgerO1FcEA0l/nO/jEKlMJktdt8zmOuPaFKsE8&#10;y2Q+ybIW5y/C78s53e3emSGLrYxCK8JTzM/efvu7HQ7XY4//dnzChwIh3nFrS+exo6/0nj21Z++l&#10;ev3CNBPobq1ttppa48z0yKkTL48Mnw34PDDzF9xS8vUdrtrW9s3bd14G39xirYvHFWT6nDntQTDA&#10;70+UQtarPguRNf+Wt9zImH7hhRf5fN31AvgugjlXXHF5LBo9c+YMEdEbbxTAehI+hQypZBK4ZsOG&#10;rt/97rcdd302rjZ/cqOBhCkeK3Z//kmvuuqqK6644uv/++ukoN999x/zYkNzhAQJjvqbH3z7xUce&#10;GAoo/uIXZ2792vPX/s0z1335mdu+/uJf/ar3+VPTZnnBpa5y2SHzrLQ1NzezBOnq2gC9ku2Pd7ui&#10;SsOvJyBrLomqFewOli7O48dP0CgRJle1UI64+1Q3hl48DUwnIiIqlWmg34802Ko3cC07kFQVj47w&#10;NAsFF6o485sCyWHmxsSXYgaYeEgvLPvWcsZ1PxZYQ1A3mv8jJ68YRQo1kQNCEY5ana1ZX9BGvb6+&#10;FBIIO69qfu8fO67/QNbWOD42Mt59FAJ+nNhaXpj45Tqj0lGndNTLiwVSyt2ErAshZxpsx4bOPTlZ&#10;FETNRWOJ6ZlEMFVIh7PemWwsAQJB6arij5ijtzCsikL4/O9IrKvMyhcVCQ1Fqagl0hqYXuRf/r1r&#10;ah2Swujl3ov12h/YLRL2O6xdJdwmlZ01Wxwlu7/ciSBopzLCS4U7n8wqw6mFqU+lA9UaBCmjao2R&#10;8V0y9FMTMZO5ORpBwJ0CXedfZmRC43E92Xah4HCJAIO9S6dMWp0hnZpgUVnutQMK2Z3tPu+o2bKK&#10;IvbilgUoTyEDn9HrDE88fv9IkVdz4023v/NdH3jnOz9oMnIHlgZbqGrRucHhcmmymeDYaM/J4y/1&#10;njk6NTFE9tnisxiNltq6FiiY23Ze2tS8UaWy+WZTfWeFmO30VAQtMBJqVgg+i4HQnTt3YPsOHTrU&#10;1NyM7RaMObBMIdvY2GSxWg4dehXbvXvXLmHmyguGj0UbWyJBcYz872ZIUKoaPPoySgn8KY7q/6Jt&#10;67Ztn/rkJ48dO/7t73ybP1pVWruy8HBP+vqvPPPFn596+vTsVDAZTmRC8cyEP/FUt4cv+dN3nhj4&#10;+F13/u1f/tkyT03wwj74gQ+A2/7t335VdAyZGGrHj/xqLP3iiy8Uj7rQUyuy/Zi64GvCERLywBRq&#10;5rDf3X8/F1I6CxQ98rNqa1smxkPEvcsdM2Xtj9tL7jSmXK6oRjuzdOzMNKpkLrtDSA1jQ94nGPC+&#10;DvXHy+o8O2u0G9Tqpgt+NE1qDdlbHVrdZpWa4LnwdsOLg3Zsr5ZrbelQdDCajynbtze+/WNtH/lr&#10;4yVvjVWpBo+9MnrikOHg7bod1+q2X6Nu3qYo5sdVvEHSQoVGQPNNVnKyBCEzpUVb26kxVytVJmQ8&#10;hB8Bk1HJBVIvnTxv63No5877p5ASJVl/dN4osnMfUOkQfoQPDQuvhRKtd1y16codq3MTK74Laz8Q&#10;KSEeGOxv0mLF1uRKsq4ndOo5Hd0VThFLCq7iqulRSBfEwrM6AzR5pD/mDH190/Z4LKzRIEJ53sST&#10;PBWNQDquRRajRICBlBKLarD7uPYV6E2KoFDQN2k0IacnFY4vXTULiHvu+TmkSdx2s8X65BMPnDp5&#10;hEgOBbaSifGVyW34QTa7Dhu7cbMb715vyIVDU31nj584+sLQQLd3dpL0+QW3lyQRm90NOWfL9gMb&#10;N+9xupoyac3kRKS3x3v6lAc3H9M/NOAfHQlC0MRPJDUUWD8WTSC7QSgS6GNoaHDHju2CRFQhWcgL&#10;hZI5xcEDB//3//7fmH6ilMCbgkRlIcdy6bJLL8VWvvUTn3/QU3X821/+1Kc+DY0d1iMIT6lj84Ml&#10;n/3DP4Ru/4//+E+6bHzGn3jn37/4vaeGUpl8R43xc7d0/ejT+x/4k8sf/JMrfvipS/7g5s6uWhN/&#10;+u6TQ3d848Vb3vHejfWCtsHcGBOyZIsvpGCy8ze/9a3ASr/85T233X77F7/4xdtvv/3QP/9F1Z63&#10;XvHfRBa8YOVFLkPxHwII8xd/8RftbW2fEbb/7+677373u+/80IeYdOcUUUongryIUx+N5gHELmoq&#10;NSTFbGaS86rV9Ygc8IGIayyWLQVd4ZBMjA0g7zO/Dt/a39/1auGJJ574yEc+8uFz28c+9rG//Mu/&#10;ZKnHgo/cNzJ7saelc7HyhlpKcMviSGWqpv2BgQxKdVfesfnT32i86252+/d//3eeI5MudeCSsTAJ&#10;8Fz+YqHQ8jpP1RS9ukquwUkZGxt7+eWXSQR5+ulneiZihawggyGwJPJqAcovTvZQhUsmXwi9VkSw&#10;EcVCvv3tb4NtFgfhQijb6/W+flVEyrtfF+4NUz4eQad7i1AaUBCPonpLotrdFQqvUlpE1CLWqgqB&#10;1YrB0qDJVBcO+anLgedOxUh4U4IEhCJR0pTHmoeDKoe7Gfbk/LrDQb/c6W71eQfKJT5yIfAvzda2&#10;SGhWbxC06Mq/S/LxieiJ44dvuvF2u92xY+cl/QNoBJzSG4wul93pKkMkmatG3wajj4+v0ShIjvf7&#10;vDPT40H/LLaeMUr14QUMALiYpAXhCdbWNdvt1TY7cvwOmFFqjbB4zOeV4BPxeC4cTk760YfS6g0m&#10;kAwqVZGX1NTU5PdNBQMhnGOdzlpTXQ2z+8533dnR2ZnLh/P5eJUMtrLh5ptv1qjVhxX1vJAHA8e+&#10;9Fd/xTdkk9bW1GzctEkY1lWySDS6Z89u4BR0b1Ad2btnz0fefXtCbv7Itw4FY5laq/YbH9jx/93c&#10;GZruM6jyDotBq5I7zLotzbb3HGjY2247MhicDCTuOzx51WZ3nVUbzyIEpofDQw+RUYP7EI16kI4h&#10;2WpDVxcUne7uU+TrfuSOtxVad+o06p0myuqqEDnA3HR1du3avRs8if4rFIZb3/EOt8sFeRSC6qc+&#10;+alt24WA8zVXXw2kRsKRqOtLoRc8GKT/sbhTk15UZ9HQLX8YSDoCTzOV4t5qgeJCgVkRqykFXcdH&#10;+/K5REPjnBiDpBZfr52UKtcDDzzwjW98g2Q3HgHB7bNnzz7//PM///nPIbPW1dURzAfAWVLBFOVn&#10;hAjRfauSxaJhjzcYdzhr4dH+6le/+vjHP87cjAZAFs2/aDhFXRLQWELlQmBUkABb+vrSvhMnxuQt&#10;W7a61Oc9c1mVwmIPDR89Oq1PR8c842MYbjWvtEIemBoe86cV8kxrrVtNtZdIJD4xQn2ifNw3eHY8&#10;1bh3V5Mhz7o1m5IuWCuqldG4UokQnvrv/u7vmAU/9alPgfnkc35RsEzs/P0PPiEjkYR54DOfu+X1&#10;el6VnqdQpZY1mk3O2dAxoHlaseq2+H2jcv0qS10DJFi9eSJsHgtZNji9tmXKBGJrIiFKMCAD70Vt&#10;g/YpnWqyUHFp2mpDS0vodsAnowaTZ7p3PmXe7825qruEVKmyQqbF28ApjKbWWCyk1YalP+BzdxDB&#10;cSvIxtR07r77fnLF5Tfs3LWfP7388tNjo0MGo+m6666RVa0ifLjqw8C7JGQXjVICFP8aNNlW/LGW&#10;VPpWbYEdpooIAYO+lCwu/LuQn5oao2YCL1RTa6dQklTcCoX+3uPptBAIqalrpXQi3/3e8ao9lqpP&#10;tiw6G2r1RSKNuGUykyqlW6dUZhOpd//DS5FElvyVv3vfdkQV1HLZq/3+h49Pj/mollfV4jK8ZXv1&#10;JR12bLqqSvP5H594rsdr0ip/8YcHZRCyZOefZToVOHvmNLIQRpN1wen/ZbjqcDD7rY2Dak29THYe&#10;4c1mPblsEBUdQZthqQ0oEXBMqdRhZKkwXnvOB/VMj02QbmrXXVRdaPJU8zm7WqunNgh8KrGDIRan&#10;/acIy0uUKJDy3NdxH2AZ7DLiQr/+9a/JnMCEMafCVcVZ/uhHP2o0GoEBu7q6slkvbC6UrgFJBNmZ&#10;fBQZVySvlapqUTAORuSp40d37L78Qx/6EIlypOYVlRwFb664P5k2uWTYn/J7CrmM3t2o1JkoKStc&#10;CH/KpnPRACUBC9GzP/qPF5VX3fnezcaSlZcbzHKDvud3//zDI4pN25uv2L0DL6E4T+SmnvrWN5/T&#10;dWy0tbpsgnQHC9jpYaq7VuWmH7jn+dClH/vIZW5hPhHAQN4GXjQhdiLWYzh3D8XzMB9lGDx8n8nQ&#10;X+RUKVrASRTvete7gAShkwk6/Ol+7o9KZVEonUwA733/28rGB9bxyZXXlKwqkZnIZNNa+TmRjdiE&#10;zd64KkVCiMFWFVZNj8KO5/PIT2qqZG6RywyUGQ6MuqpbA35hMYXohchxnG/i8cRtjlbvLEDNqlSN&#10;hZeLidcbm+PxsFpdgYmnt+7HHn8hnTEZDYaa6voXXnji2WcfmZwcGxrs3bnzkquuunrtJp4es3h3&#10;OPXNLbZNW9zUllKrU37v6NnTr506/jJcTGBcMZVDyiZUaBIYwnM/3K+a2kaA6ea2DcISofh9sUpD&#10;srq2uaau3eZoAOchN2fa63nRXzhgpZRSOJvhjIF8LsQPxjSdHs/l/HP/zJAgE+Ubm6rqr+7pxsTv&#10;abV944M7qmSZUU8MTOaT333tt4cnjw4Fjw0H7z00wT9v+/oLk95clTz/9x/cuaPZGklmOdCpc9Cy&#10;2GY6PTvQf9buqCEjVMit5/8cmonxVCrCX/eZpl8KyNN5WTo1lcuili72agYTL0w56al0eiQn2B1W&#10;Qsiaz/WTDyAnLa02pSo70HeCe1i6ewjIdG7YQaEoOKzrlayw+NGAT8bjk3AliauX/krQlQf95jTx&#10;Cy6BeAa2zGDQIyAKhoPdj0ajADjsplDYVIJBVxXF+AiHWABzitrXar7hhwUWENn8BothLVH1VwAJ&#10;+IfG7DA1b7C0b1eZbJh4siuYUUBbZGqt0lYD1UZEV7KJCIzJUOTcT5JUHv+pScJF+U179tE3rG+B&#10;KSGLKCneo8bqrGFaAn6kAkosJ0uqjCmDVTDeSNiji5tIANMX1w/aqqwyGyddnGozwuRCp9DCLCos&#10;CbV3RElX/kqrNJhErmjRplLVEqugKS6ZOu//eXz54pXgeDU27B2feA3uDcHYOtf+0bHDEBdXtjI2&#10;k02r1nZ73LG0el/9hGz5uiLkNME85KmQU4NCCEHwcEhjNDvDwXGKjfg8Q1YIMOdSkAE39YYWUqL0&#10;huiCsgmrWj2gaq22ES1phcJPJGDV/RfsoFDUnOkZfOnFpw4cvMphs1ts7ocf/vXUpECLrK6uf8uN&#10;t+i0qysxlXvS0v6EmnHt+UH5pLl1A0aQPyXiUdbD5B/hsCuVavGDeIjoy1e8Pdk7+tmJ+sOXClHl&#10;VTer1jE4Kf/4t4+oFPLffeEyk75wbDD+me8fzS2T0Isj908f3rm7zRiOV936tRfS2fz/++ie9rp8&#10;ICncQHLEeKNa2wVoiA1DQLhCocjW1c856Ze80v6DreNUHFy1Y0vuQNR61hPd4LZTR3A+o25spA/r&#10;X1tvtttXZwyXe2pKGQ8N+hubOp3uOQUe4PhgcKqza/Vkw3LPtV77z/flb7zxRjx0YD3oK6Rv47bf&#10;euut999/PzAO0I3w1MbGqBBALOSP/uiPshmPUuVEvY7048svv/xf/uVfQiE/Uh8lXx7ng+3w4cMz&#10;MzNbt24lqMNULhJeJ9FaOXmyiKcLdnbTpk1tbQLfNHLmoV/+4tmhrBJ6e9HHZi1QJP/hhJODYmj9&#10;+Oc/3qxixvfiueDAeA798l+f8LCcFNxvEQXiBMKh1CnKG1u3726mqoywkSmCUhOAXmxy0FDXBicY&#10;tWq6xAemlg0bNtAH8ZayCkF8Cck/6AkIJeHIl3z5Qj6A8hKaHJ///Oe5LdffsO8/By5fGityVT4R&#10;SdXUbI7EJgRh+mRBpbDkZAuSFRcOLZZheo1eLAarU2VWKAYLbJJMhqoKFA+CJelH0ZcIIRXVrbY6&#10;fFiz9XwQnOJNKlUdZlqlCZULtpRq+8mqvBVIvSuU1Y8+9iRwR11dU3tbZ01tM/Df5s3bW1o6O7u2&#10;bNq4WasBmFuv92uJdlgkch8pTQWZEma9aM3J/fHMDIUCXu/sNGFbwAeEUKgxhLWa8gejkQCy5cwE&#10;eC2MP0GkV3Cdloc+5532JX9hJJ5/b70kwaVqQ/3/urcHCs2Hrm6+dIMlEpd99N+OEGJd7nbwuj1z&#10;2vuOvY02IzX0qnDzvZH0bXtbQin/9BQrA1lL26YSPjs+ijZ6tKHhfB3XJ/3GBm2my1BJDgFd4jbq&#10;9WrEEf1ej46hwFKyKMFsRVpMAXY/te4wPb4hgXGrvVqQ0ixuUKqYVKhcyAO9iINmbU2DyyN19/jj&#10;j6NYRw4dtWWKqXaC0BX0SgKMDz30EMYOBQvOg2TQl7/85UsvvRTppHw+JlfoCfmA9kCHBdkAduc+&#10;33vvveAbn/zkJ3m4aGMMDQ11dnaKRhyMhUfAnPHKK6+gs7Rt2zYmDww05W7YmcCS2uSq6dq2Y9vW&#10;7Zu6tna0bGlr3Ll9277LrizOEFW7t23sam1SpGM4BUqzQ641aRxNG3cQr6HAzB5+7969a/eOHbv3&#10;7NXrDVqdZte2zVs3dmLfseMEnPDZ0fVTafVwdwhCMGPhWwBJ2Ww2OmOxCFETvqTPrGkQzmPqIpLM&#10;bETfmNXwWhAHpf+Er37zm9/84R/+YSA4858HsTk3SrIyL+U6DSrhcSbSU053Qy69ylWQB8sdXDU9&#10;SjyDyayuks0yJxuMsOZT6GmgXOb3jpggwJzjOSHkXSjMUeN1uvLeDaG2n6KmCALOiAGAcjfS9zs7&#10;N6En3NvbXUqcwzgQMUamSqXyrrcSxtIdjMUzhA35KRkLDNaGTa4t26r53dHpAOSthcVsk2u1GZks&#10;QZnfSGTGOzs6Od43NHCq7+yxnu5D3Sde7uk+0n/2+NDAGWzN1MSwZ2YC8j5hcKRUxJbH08ompSRG&#10;OSHQdLZweEBQo7xzfwMu1nefGoqtVuwllsrCw+GQdx8UwMBDA34aCQXS4VACh7dUe2RmagxliJpa&#10;83w9qXZ9eixZ9lJs/g1lgLV32DWaHEg9dWJLf0JODkMc8K2zOvTkeJiaTU3N0FiL9iyXHR3utTsk&#10;CU+WO1Bfh/1FCBuziLtNiFHKGecXIIzH40eOHMFoYsqLbrLgjgP8YFhPnz6NSSX87nK5kLIg9Ro7&#10;i6HHd5ZprXaXpaa+ur6tvWXLzo69l7Vt3Y0UEraYsHx7e5NeXpWjaoXejBsD2pNTW5gbxA2FpYaG&#10;xobmFvqMc8bUctm+HXzJRLJ3714GGzOWcBXnhA7oCW1edtllrEUaG4XxyTfYdCz+7/3e7zGTYc1x&#10;6ueRmIWJDxeeiAVTHeKsQiUpKfflTbUPYZVwfIhqL1UZI659NOKX51cvYUoerFqRQ9aG9KgsLNUV&#10;N5wqpRIrEzFZyHpNiyl2JaYNU0bF1Hixth8rxGxmSoqg64JuAsaho8tA1GtlN910OxPF7377M0y7&#10;YApH+8KhWQgSYi3p12GLx9IQbEonAuctoboETlnf8E+0UGDsOFzIJxhAOaBsgke3dzoQ1eF3SytJ&#10;thZ3NUK4cq0G+BK8OxAJUxR7ZHSYinpzbUdzModCkrOsVWqHPXHAmWqr1m0hCUj5u8NC0umq2++O&#10;TOXzCpdZU2PVcvjgTIwa0fWNnVCVxGOplzTrGack+nxaLd87VdnIMjWkVj1paQemDe4DjbNWGBvt&#10;K32vUqorlso418gFazrSXMPhNCzY0im4zwzG2rrV3yDpl/P67lnUaIkTUS9gf6Wcer5mHOW9mBuw&#10;sIAhRQMKqVcYdgD9+NQYd9adfBA3q9WKs1iUMkW4HyYeBSnBb1FSQTRJ8EJEUzuH76upQSbcfIhA&#10;sF/EDUkliqYVO0kJKgWp4Ewe4oFcApXUmKvm7PW5xTjfMB8I+2TAqIV4AAg++9Bn/hQZPp0O+1nc&#10;IAYluiPicYh189eNGzcCQwlkISn35c22j1KD8kFfff1OoPlwdNRub1y6vNS8fmPlz8dgVysTyHFg&#10;NRpNKBbxW2wIHpzH/QVqfARqPDmEZVPjV67tt9pNhlFT3dMTeOzxV44em9BTUa254+a3vjOVTv76&#10;Vz/0+2d9vpnGJsp+l7ewWO2kK/0deNdomrPy+N0wwQjrSW8Q2AeCgF6vov41qljzZ4LG5gvIfNEc&#10;aY6rqypyarVCM+wVMiTa3IZsPuOjHLa0kljsFoiCyWdb3QJVBsDH7aqx2edwanQjJsb6nS6ISwsT&#10;60zKfFSoEL0OG4s87ierB7Et7uf0NFlyy6byrXpKfIJgkJRIC0qliNlFIimok4S70SwSjwVSY3VC&#10;ifNVm3rT7iBy5HGx+V3CrFfu7fnF2cwM6DZC05hXMaBatJCCk4SVZ84A0kHPAixI3Pgn0Dk1Z+a3&#10;jwWF5CIeTi4Iv9EvEppijVvMi8YEM4WIG//EtRcOL0aJaA2kCJ0+XG+y5/DQ5yfNlc7CEoHPuViw&#10;qpjjSRkcEcPhszqfqkoIeHV7e7ueRJMiR4ffLETY58477wSkovLA+gzQ138QyDTR2Zlhs7arShUn&#10;dVtSHmw6ZRerR61WV0S8HPLodPpoOIiyTQfyA+KXoYDM4W4J+Mur7CE8XaG2n6VY26/s6UEYekrn&#10;/fc/9MqrzyJQ88rLz9x7708Zha2tXTff/C6jCXmyfEODqYIobsUPDlYx4XsSYsUWwHZBdddrGUHx&#10;ZTTgSn50LFdlkEmy8iA20WIRVKNWSTDGGykjKDoTgqAmHMjhwXjGYraKl0b67fgoAo1CGsHi22VR&#10;5uJr9uVpFr0wEgsWeNkqZZ4cpYqfEZJt3d0nXnnl9KlTI3191HnXw+EppbmGgl74S5j4NzMcv9y1&#10;F/M2BNYLpBr2EavTYE/n73/OYgqBUTxxTOq5v86tbwhyYgfByvGOsbDCX4UqZoKVBOPmrwRjcbdL&#10;G/AIyInZvHBSBPTnP44CkOFA5JiEF1ZglAlnhGwDLMNGzOA8AR+Sfj7/wgsvYI4RsMPpFs8COCN2&#10;cv4SbO4oHMziWgGch99z0xLM7+JcIv6zdCgWn5UHuDzh2VQ69Z/VynM9yewkVyjPWQP+MbNhjl65&#10;wiuBFjHFYKFUhpLaVFFNftUNZ9Ngog7yuNPdFfAVoMYLUjOefrujPFTkXG0/UfembNYE9NiBgSnP&#10;7NStt77n5ptuQ70A+taLLwqat3ab7ZqrbyJsUwH+s+rlr7BDLJ7GEGu050H5CsLIy7VPFhVp96W/&#10;KjKxtGb1uqPsnyddtmimgdpBIx3lhD2Aa3jBRRDfrGOSmDv/+BjqRjk0f5bsbSSr0CsqV+sU24Rw&#10;hc4zJr4U5CjqTATW6GWTq4Xs/mtHXoJli41TKDX18yTJgONZnUgp272WcXKRjlWq6rS6DcgbQLAR&#10;kRBMJFZeSJk+V91J9KkVSoyyDOQd7GWBAgfQNrA7XjCRT6gssBKLuUSCScRTxgrHYjH2KW246jRS&#10;FFK9YEM9tUiyEY4CYWcdADmnGES/YGnLsfMP43QEV1l/MHkwBwD6Y+454xzutBR9AtCGFugAdl+8&#10;OmVNq8Iu4Dm9vb1gPnxAxo/frBtAlggV7N+/X0gIuEiP4XVoFlDe6z9bX789mfU4qxuyq81YaNow&#10;5Yru/KplAkv9F+rXmNNwKAmrO1wdXk/Z1Pjztf2CZawA8oWaXG5OXYRnFwmHGEfwLigb3dW1pbGh&#10;Fac+kYihIQyrzLKGdX1lT2o+XEMLFAhdL6o14zydyhLeOmcBfdpCOgsIKmEjYtLoFDzuIU9MKVdh&#10;uDUqSSOc3ZxmNYmEg0U14Hq7Llu08lPjw4l4aAVdlzBoknJNVh4PAG1nNILg1YiXGPB7pqdG6xvM&#10;FeVCn79N+Xzk8suvRDECV/PQq89lsoK7R0YCv4HjtTr5m1BbWMJDFvxWyI3U9YWR8uMf//iuu+4C&#10;hPnrv/5rjoV7gzOOG4spJOkJsg0Ec4z73//93wsWcBnmGWFPXG/yqooeseDAYa9pBH06sa4kG9Mk&#10;igUnTpxYLNaE6gnLWHG3HTt24GvDy2TaKAnq0Sz4+IsvvoihL0lPF69CyMMqXTKWWqCfsTQQiPNL&#10;kOQK2RTKT7TAeoIEYIAmudYoU6iY5ICexOlB7B48UdYi0IqELwuLxLWl3OU3zz4qfW5irNtu3hT0&#10;T6uqzqsTL9dD3HmJxWDnt4C2DDqRSGMKE71clYxLzQMqDo55tf0klxGTyWseuP++e+/9ZTYnKqsU&#10;gGVYdZ4+fdxktjPgsO8OuwuPjxX9kkjCRX1GjMNQMIFgnHgWaPLYjrJA+RW6Fw4laVnkFLIhnmXX&#10;yX1ZSYh/KpsAkYfFPBVIeoTUtuzbdy8syrrkqW/ZXUfxPE8oNR1Mcnh7tRF5Hd/stM83VVNnXkFh&#10;dDatNK3Nl5+ZilhImKmb05JKJmJ42TzWihdnAo6hrCaKA9Mf6s7Bg9e8/db3cNX33fsT8qIfe+y3&#10;hw49B0GTWeSiDpKL0TigNjYdwiKxR6gvfHj/+9/P64CthzRJeWEhYy4PXVp32223YWdx1d/3vvft&#10;3LmT6owgJwKKstQGvgE4A+COES/9nXgmFhPEA5MNDwfcHCed9FqhYOS82rN8BEqBTCyaV6YHTso+&#10;x48fB8oH1of9iTYDMVgOB5kBIBJPwRIBQwwRHriJCDC10ogu8CVGvGjll/JOhLr1gsPOtMSlfu1r&#10;X/vTP/1TyKDUTuDywYuEdpnSkwh+7CElmFND22S6+k/Gl1/8jPIkkcmsqXTUaq+LJ2ZWDifjyyN4&#10;gD5lIKFz6BMqye8n9l2nr4LUrDe68nldNOqXIjYi1vYTqoHPDszXvVn1BSAwiR5779nukZHhrq59&#10;0YhXo7ZRluBs7ykM/YnjrwLRXXXVWxCsWBNuu2o/ltnB50XaSdnYPBcn9M1O5nJogyyrVUv4VOKp&#10;mD9QuCT3VcSCSDqcmhzKmi3Ph03vqg6v2kgxwO44NhwifKpWyne3mTc32O49NJlZsfapXqP42vu2&#10;a9XK7z8zfHwkdEm7/e176yf9gfGxPm6vGSRn+e3b4/bLbfGK+fJQ8oFStnVtLq2qB/u7ieHBt1n1&#10;YpfcAU2FgcHQI488+NrRo1UySNaaaChutTp27zno8Uz3nDkRDPr37rkMWrB2ngZfZed6PY+CL48V&#10;xjMFlgHgZqOWAAT5T3/609/61rdgqmDiM+nRIg8yT74rcnJYNzjvACM33HAD1hD7Cx3+wIEDdJvX&#10;GUADdOVaociBkKmEeQXxYBoAOeE3TjZTBRMDZ8Q6A6SwOGC2QLRAMKSCvt6cD44jn80VKCMm3g1s&#10;PXMG3YOFyWdmIH7D1aEpOsm0JCTEFnC6KZ6jZq7ipFwXsxfnJZOL33zmXGLxYT6zTKmpqeF3zDOR&#10;TSbyqZhCqydoJVTaqaoicsuU8KUvfQnkh2lP0H7I59L9R1TVLdwcLhaoCg2f/2S5r0sOLLCapoYD&#10;JNqMjx9VGVZhU5EHm8xbe2ZdDZZQg3l1w7HgjCTHyuRkgltCwRGb/Zxs4VLd4ukG/Qqnm2rgvdIL&#10;P5VaYrwdPzH4wvNP2OyOm2+6AxSjpq7pzJnjZ3tO2mzO7dv3xKJT7mpJOMa6v41UFEGBwFXMnOQy&#10;Tx57sbpWb7MtG2+QXuAUlcRwON+1cafYZ4GiHp6Ju6o/dKrh1f0DUi6E3NeBSfknvn1Eo5T/5u7L&#10;jLrM8aHUZ39wbLncVzz3f/zwzj3tDl84efvXX2Q++Nb/2N1RZzxy6pjZonIVKTcrbGvJfRUTX9s6&#10;trXb52zE6EhvNDzb1m6vQIG2aLyUo2PZxx/7LUJDED/edsttOH8omZjPRZLPnj1FLMWM4EqlaVxS&#10;HgHCrivvRqJ4uULq5L6u0CYQeiYzjTyMuA86NkrVeXnRBQeKuaz8ZsPC5nLkweCGC8BOacvlooJ+&#10;5HkZmVIbgiZ20UzPbQg9FfLI/M0tjKAhAJEplUt7BkxFlLIoJnMBC6BSIDW8J3QMJz2bySWi2XhU&#10;66jOyZR8x2qAOUmoZSioPghb3j+Z6n5WVd2q37hfphK68dGPv+c/vS/PZaBYGfQGbPa6Qk6eKQg4&#10;2jK4lvBguDU2g2omZkxnldVGSemU80cJNPAC8vLRlLum0+clxzq9oHxgaeegn9p+nbPTF1QDl/KS&#10;iPuQc1tDTpHOgcDk+PjInn2X8yBdBAc2bFHIq2KRybr6SgogSO/AcntiiFHTK0mgeD0T8VhwZSFD&#10;6b48VBNKg5XeGSKfVpu62ij/13H7QWu8RrM6VpbMJrbUNhwbCY56493j4Tv2tdTYVddurXmlzxcu&#10;0m/mbw12HTZ9c6OFdLc//MFxlClx5D92fduhnm74LTWrOdTHI9pfzVi+0OItXxW8ivDD9FS4rqEd&#10;QVxkKdlIiaJ0VxNiQRqpL/+Cy1EoXA89/ABQHnjFho2be3rOPvnEQydPHEH9qaGhhZ2Dvim5PO4o&#10;kzsgfczg2CI3jVY+SdEr/LAWJFiFoZceeMgXa4oVTWTph6oDUUQoBWkj4HhkfM9tCILyJzRgmPgw&#10;rFSkSaWCkVBcRYU/wZUuQG9HnU0B1T2DekxKLkieCD9FK5xFDkyoBlygKNCcww5GTkUavikS6i+g&#10;ezGlqdC3KaZ/41YnkzGVimDsnIixEAsVypoVWxOSdc8XeygGiov8eoK35yQkwWFIzS32kcsU5xL6&#10;wLeU5OR6C1UqjUpvlitUlCbE3COWlA7MhHoOV6XiKKll/ROZwaPFDIJQdmoACZ2qXOaBJx/7r2Dl&#10;BUOvSqdiVdV1bVZTK+mT3EHlMm4uz1yv1WdyatQOrLokqVLSB7G4J+lRVB3xeb1WW30yDkkLAfqF&#10;jB1q+2HivTMIVeI4lHuGuf1TyRg5UNXVDT09J72+mQ0btvHwB/pOZtPh5laBQPaGbIQKna6GkkAj&#10;daZsdrXesNKqQqKVp9ZgMIDybYeInwYDvlDQU1trpmrfsYgWLe695oVi90veAZjy125qQkkYQ98z&#10;Eb5+W63VUPW+y1t3tljJXtapFaQ+oUb52bd2fu6WDWpFlqDrH/3w+KHBAPycb31095TfGwx56xsR&#10;dF3lyd03a1bICre5yy4AAjA1MRa22WrcNUIJC6x8JBIcHjyDFOXKANHKTzyTNbzyyvP7L7kS3+6x&#10;xx483X1MrzeSRt/Xf8btriX5Ix4PNLVYlgtCrnE4EVAZHQ3KZNrWji1obVbXNC73I/CJ4+mZaX84&#10;nMJy4drjj658dkwkxnrhTz5WEKrNLPEKF411jBymIlIfnZ7wRKMJCp+JZ5kcHwoGxi3WXIo63QV8&#10;YQXsrEIeQ5xBebIEu2PlaYcvxcLFgqG/cAOUh6JJ7SARcIPRRJZDMWcFkJ4JQ2hw3rGLo/SgTKlY&#10;PE6lQbFhahlhzZVCPF/4KZ5d+GHtwfIOUbXisoPJFHpkOpFOcg61yaZzN6KPHxnv9b729GzfqTiZ&#10;nPFoLp3Mh70F/+Qj3b3/Rax8ImBqbd8q3ilmw3AwpDUsKxLJKNdrVLMxg1JesGglpc4veLpFmF4W&#10;9HtUamQa7aEQy7Tz/lextl+Hb3aYmO2qlmK5wc1ae2yUuBzFPTaQeEmRkB079yMDmRFMvLXiZtf4&#10;JiNPBs6AIy+ydGGD+L3TDU2WlfsjpA5JgOZ9s3GtDrX6ubU2PBOdViYGIQlyvhDUS7Sn6VwKZeT9&#10;HTXoDMOZeejY9MY6a51d57Yqr9jkeMfeurfvqb1so73GpuHFOToc+dT3jp6ZiECzwa+36GUne0/X&#10;NVikuJn/PGq/zJrYZS57CFF0RZAZaBFkBpAdxjQM9XdbrOpVAaKVHx/ViM72oLt+8uSpo5FIaOu2&#10;3W9/+3sbG1tOnDhcU9OQTkYbGk3lyupJGTCYNKIprMNc7gbGBpFzgeK8/A9pWTxlByJ3MkUgEPVM&#10;h8A9cIbK1YOS0reiQSiMj4Vq61vFdDDsw9DAaXeNkUSBjJDRJlDOS8ZiWaux1MkWgPLIoshk+bKy&#10;RuDUKKDmn+MaJOIxQUt4xbUhN4rXjRMplDAFohRwjiciBbVeV9vu3nNd7aW36Fo2FXTGqHdm9uzx&#10;4PT4ocBqCjAS7+Mbuxvat3BOwmEhGYGN0cM3meSyjhhaxKZiMViJ6VHLXR3lNKsKM4lE2OGCTS+j&#10;5Lhg+Eq1/cxl1/YrnQiffWwkWNfQdejQSxMTo8TNjEZzMkHiTKCxGYdUajBz3Z8LcI3LXV8Sm/R6&#10;JpFAWZf+8MIQhaIKldhn6pZAGC9lfu63xp8JGE5FpSaCemJTnXXK//jUfjiR4DCf+M6R9/7jyz9/&#10;YbJ3MjEbzvBzdiL+k+cm3v1/Xvr0947Cq6mz6age1VptePXkUXiTUrSJuqMaukTHyr3JUOORNkHl&#10;rXQgpBoo+RVHXEvtyKp8N970jobGlvq6pne968PXXPNWDAZi1AADlAV2V+vRzCm3t6vujzTpQL8v&#10;Fi0gVV8qEb7qUexAMiNCe5u37ivWv7WOjYaJ9zBVrHvBLBaIgCqloYWCHlPduiQKwJSH3Fy6WGbr&#10;ct8FnLkSC5PpB/R9OQR4yVsK/a9Y+UdFDQydnsly2O/vTcrymtZtDbf9/va7/7X1Q1/kwP8K0Vcu&#10;I+qXGfTVyAeK94K5Op70GJfXfLeb7J6Em9Iim1yzlbnz5x9tJh8JK+zOlqAfLZSI1d4eCk4bjMkK&#10;CnyX2hwZDmg0dl8gQPQV3ggFXREzCPmn6hr0Urg9Ut6xCvbhfR4eCvBaaooLzEg40N97oqPLISV5&#10;ctUALPNHJFzo3LhD7Nj01Fg0PANIXern75+pa9WlP99S1HKSttl1LoPS+v8eH/jJ86OpZUrYE6T9&#10;b5c3ffyG9mS+6rXTJyhAItHafm3YOZxQ/8smocae9A2MYnoyTAKU2XKO+OsdnvWMEXGtGI6/8OyK&#10;UBDPFAzN8uKLTxB3PXzo+ba2DQcPHjAYhFSA9d2QTEAbh9JLDU3t8wudz0yThbT0EodkOrvdXfJe&#10;S/3BxqFS5/fPQMwFALRatRardl3WrJQmtjsbmFHEc3WffMVmE6omsASJJ8hQ1eC1CFrDxdjr3Af2&#10;W0yMX3TveCPUGuiqAu8AUJ7y1AYD9V2lOmHFSqJpuNEi4INnk87EJeadQP5BbUEhT3GLmFrE0Gsx&#10;EFvMgkI7PUkhBDgHui99+a//iyA2XFXYH3c6a0UpIq7T65nV6AVx5yU30t9NOq0nZlTICzZd2Svu&#10;+W2Cl0GyDPgo6efW6R1CbT+91Np+CoUzEtUkU8I7SVBXbHZ8NEROclPrRiJmzS0d+GX7LrnC5xmv&#10;qSXp/40h1YgdY1VuMDicrjkGOuAm1F6JbP1VERvKTNvmx11H+6026JQX+J4/mLS9zRU1SOa/Jqiw&#10;mYteuaH+A1e0tRHDlVWhV8OCV6tWuEya3a22j17X9sU7Nl/S6fSnC0Njo7FYQFAVXg2O51aAIP2v&#10;QdeH6oJlcShJgJocD86XGSD2EJzsa2g0r9eT9c5Gp6f8qNW//NLTMLKmp8abmtsuv/xag2EVde4K&#10;rD9R1mAwjbwlZP9SqUiUpUeGzvq8U0plhsJMi39Yc09NjiXjMQ7R8uac23hnhYKRzloqFJKc5JsN&#10;QkASgrSKMoK0i6+CikA4EPh/c8EeFJ+8Uyg+idGytSA2y4PyUu9lJk04FcXWOXJaMhlXUhtcWuVn&#10;sSKgXMZ4JqIsKHgXNzGOK2xAjkWNlqr7f/fifxFfnvsa8sjd1a015wrBnD71qlwV15mWxdncNvfp&#10;2TqYNnvqz8u9Sn0+S+2Hanw2a9AbkhLhxUJVzZNPPN7f38OA275936WX7cjnhIrYkXC2Y8OOkqQU&#10;bPTRkT7UHNF3XEv31ngsOjwszOE4ijqUQGQ93YelF5Bb2Zcn7joxFtqweS/MMBonE2pirK+j0znf&#10;4AKH3XWi8aAl/tnmsgukKOVKs8aGMJrqXNK5QGKAzCxTRrPE3Qh+hkYGTxP8XKxHtuR9+z8jjpdD&#10;+p9uH5PqthVbGRlG7ccswvFs1Aca6D+5wc24XYNYzbz+RSMpTtHculEUq4EaD704k44bjDEK+a5x&#10;ACw4nPAMY7W9c2spOY4d/L5pNH90Oko5mlZY4aHLRlZdMMh6V01XbY7q0miffxYh6iNoUPt4oUjT&#10;NS2SipNyRaPDQWpFlASCKDapUqYoz1J03Nfky4PQJpLZUtVcaidgdsvCxEggR3ZCvHZ6w5Ui3gcI&#10;I+W6VvblRdMvtnPXXX8uqUUpZ33D98FzZ5CVugE6n4qvxJEg4AohygAA//RJREFUDxa1g0xeLl3t&#10;YOVrNAk147MSTbxC4cDEDw/3X3b5dTt2XLJnz15czHTaHo3kKDFaGvTENjHxAvXijTDxcoVNLse3&#10;1VfJauJxJRVfS1LD1AlhaSlxdcl9q12RBIk8GfmfookXrTzqYAt8akbq+2uDP5qy9sbLXtCQuQI3&#10;fTw8NBTs5edw39EnjhyeTuRDGcHE84JNTwxbrDqJJr43pvnxlJXOlPXykABFKkxD03lFrfGJgRbL&#10;2vTI5o1IjA70p/kLBWpcjg6fUSiZWtbZxKOuiomva6Aq71z+M8nPqCbgxTucWghgK4N4RpMapeWN&#10;m91OlwahadwFig34ZgE8L2ChgKQzi2zZtt/uaMBY956l1nx0VTL+/JeUnVHipHK6+CXaokhx2JZS&#10;navAfK0VlIeFkyNUOzfmEcWDcynRxJfVW2iYZQ3Ushp/vXdW6woAWyjtiSe2O2tQ7EivGIOdKwYr&#10;QYh43S9m1pvEi7/m2rfu2N6+bfuOF1547t///Xv333+fXSApzgk9ci3wFKtrTZR7XvcOSGkwk1Y/&#10;+eSryLL+xw//PRTJuKvnJOHwD72eqQpk15Y8KQGoaOS8PBkerhB3NS+xcHm7KwKZ8t/GV5eyWOHq&#10;cKB8vnhtXXPpBaN0Sb6QQgFfyj1hn3+bsNENOiNxf3bD86UmCRHXUo7r5PhgNhNfjyreVC2lYkGN&#10;35/X6S3z9cgYPJB21iXMOP9KQZMx8TaHu7pmroAq3JKe069Fo16KB0inCcEkAe5rbbe3CUVUMhMT&#10;/SeOvcBUQWLR/NOJQdptOy+trm6Jx+X9fb7hwQD3s1gQdZUtEEjwNs13TZhg1kude758TRE/oXh9&#10;GaRpJgnCotTOFK8B/jsFBle7oEr+XldXL//hI8crOfTNdwzUPo2u4PPO1UpmMYgvkF6eAQFxXlaI&#10;QbbBl88Xyng863Hp8nhMCIWRX/TEEy/+6EffISnRaDRRF+7xx+4TPRrGOjFk3hnn8soB69GTldpQ&#10;qWQjIwO//tWPIQITWxOnnxgBo3TKAoC0TssLFBkJ55KuKXYlEJjValU6/dKiob/f6H8+oP/+5NzO&#10;FdwB0F6bvbokDRYK+lkCgplIZJFzajpAN6SfmgQoTkoCVElL2eedplBidY2pXErGopMi2uW45577&#10;vv+D73v9MVaBpR0w8XqdYr2woPnnxcSTF1qqNsWfSNklak3Fq8p0SSEUwGvauAldGlM6Feg7e/xM&#10;9+GZ6VG45KXzEiB1VTds2LSbH4PR7fEkek57WLtEo8uWl2EaYDIA6D9nRjPcdrt9WR2OxQ9UZM0t&#10;uaG8zSxDJLnUuJDNurqZBp0VftA1h2SEjSo1judE+qr0QSV9T1LBFC94a2Le0bveuV/6YW/aPVnj&#10;hwMJkD6R6oeT453xYPpXiMFq1Ho0bVYuBnsRrrdgtdVQlAClGn9gtqa6/vob3n7ZZddhTLGq27bt&#10;4ZEP9p8i/LiCGuJF6NXCJhmP7e07h4b6QHepPnjm9DHsO/88feY4pSpVSkmleUqNLseaR67L5qg1&#10;GOaUW6iXtDjuWmqE9FedovBPo47NxlSTtrwO0AiEkFRa1tSyUUQtWcxiDa1WoYyJlPv5fFD/NwPu&#10;P2j23+CQmjWNxzcxHiolQHEWOCRjI4IeWZdrrW815UGeeupZioUxRfX1nvZ6Z5qahTK8VOtG+6ip&#10;BcBtnd0XaKBkrrZ1bi2JJHOuSNjb1GyVGDZc4T7jZcOrEZ5FIcfcS5AW/jiXRtpR6SjIOdCTyLfi&#10;S4AjUqvwEoA+yFVc0AFMPBU7iFKIx1Jpkpq9CwhUK0dfyashwxT3cUFiI/NHIpEht6tEKQZFkEtg&#10;yjM7ItnNb7jRNELCGuQY+ga1J5PNaNRzxcKlDMVVo68lr+W3v31BUVV3iSI+/Xvvu1xK02/yfeDX&#10;QJMH3QJBpqsMRBDeXD5TlHNYYuMltxk001FcVJmI3ryOW3JD1976hvZduy7Ztn0P9SDpzEsvPcU8&#10;v3Pn/sG+U3qD7CKpBhYRkhQJ6J5pgQaHwyLUTFAvYXFI29PpzUaja/uOvTU19d7ZGVCmWc/0jh37&#10;6moxi2WnDS9m2rAwCAaF8qricOd5gVPV1Z0vn734iWw3JadTqh9PW3aYUtXq1TUPSi0Q44X519DY&#10;rjtH7QA2QWdNImxyMqr9iz739Y7Y/9dURvgXz1ehNDS1lCpAUWf1rNGkQtudaW8t44286OGRIOkU&#10;N9zwdkI7mKKenhNMxiApZI+4axC8klREQXofwLgpG0v0mCCKeBTe8eTEEPoWhA2lt7PynqxviPc4&#10;HNhAdSoZn56aArJXKFU8tfnrLaw8i3UYXyT6hkJxUqvicWHWJzAm7sadtzvqTCareLqRoTN2h3ZB&#10;P1ew8uRSMXlodEYSWpl15s+XiQT50vRnbu4pFg2Mk2OxKjurqJIWZjLGbVLhiSJkoxDkaCYnRk1m&#10;i6Kc8SDdyj/x5FHFP3z1L189dOjDd122Xg/pjW0HrC4aBmNtELuBxE8wENQal4XwVApZOm9C7aDa&#10;FCVb/fXpPNP41GRofGySmnNoft1//y+mp8cx8eFQ4C1vecfM5LBWWyChdH07gz3FC8OyE8KKRXMq&#10;FQra1RarKx5LzUwHcIiEBA2S/YuC7HK5IZe3pzM6gkO+WQ+zZktL1/bte5uaWhsaW5ubSIyqhHy9&#10;2MrjG+oNtpKa/NTkCO/yqlHQK2yx4xHd/V7TDlPSoZI02UCEZoGPT+10zy3hA36mrbG6Oirlro6H&#10;EvL96wF3pz795Y4Z6ZIVXB23GneyVIWOlUohnxDLg6zNylNHQvngQ7+m8EBr6wYEjpqa2pzO6v6B&#10;HrvN6a4WSk2s7/ihNNjoSNDhqisRzwlmsuJkUXKR4kZwASEdOJwG0vqnJ6eQrsOc4g1QYqF0afAj&#10;gd2x9WaznVzI2dmgt8i/RHiAId3cCoFSmOqKdJ2ZpqaF6g4rWHlWQejJcEaliuRHRTHjSZg8Mpk8&#10;7esNCGCIdxjOe5hcB2kprwWNxgC0QzJBOpOOxSKhEDIPIXIFLBYWXpJGsnjt0q38008fVXzjf35x&#10;cvjs1VefR/TWd3C8zq2RiRYP58F5xZmWDwwOQf9hGVcDD1qvNQLaaJU5o1pSCelVr0it2SiT208e&#10;P200ahb7yBB4yWvN59WtbZsAl/r7zwDKT0yMMGiuufZtSkqVWwqkX696lrJ2IP1vbDTEYhekqK6+&#10;FaYHfhCvBzon9IGXRKFQk3qKuad7KrVlZCTw29/+8mxP94YNpCkp7Y4akW6MlFLAS74r4q6VGJEF&#10;oA3zCjT5mroWImw0nkzEZ6ZGsFCrml3s7D5L4pWQ7p4ZS4chXS9BxcwzE2NZ39S6QXT0UHlCLoLE&#10;XSmFVQ+HdX/RX12rzn6pfVZ/Phl+lScQDqWA46GuG86VCCdXCFUM6CXcvZVJRxIeboFyjFqtDYiv&#10;r6/bbnfZ7U6chtaWDotFbzSWUQpRwrmEXRAJwDNoaZvThsTKDPSfMhgUEpPIJJ5l8W440dATWfpg&#10;9JlXWDsE/bOYxaJG2PnFCrIKRSSniRV8IoFDE2Jgl9g146N9THuLJftX4csLpBdZLpuG1a5S63Dq&#10;0ZPBkddqDapiWT42MCV0ZqQTKJk5lEqyvRTV1aCUZi4BuIaYnF6PBGYZazvpVv6Jx18TsqJOnzqx&#10;/9I5Dm/FD+NNciCvMMHLTIpsHYEyzN2EAICGZDE9bYmN5ZJZJ5+JkSYrcxnWBNrgKU9Ppatrt3Ma&#10;TIkgeqfIl1aIrHb93jiJJMCFqH0RKBNNG6nnkOU3btjW1bW5qhB1OGXrlSBTulpgGRKayD4HGEHu&#10;cXHaYdEhMvNK2O3VhP0BQh955DcuZ3Vn12aL2fHii08//5xA+iRLK+Cf0aizElHsJW/4fHeeW1HI&#10;q0oFNGZnp1DilBhtBp2/xh7viWm+N2Fza3J42SuMQG4+bjWXX3IDQZNl8oyUsMdDXtNf9bv3mJNf&#10;6fBI975JO8QcXVhn1UfVF5ja4pCQ3tSS1wW2GwgEC1nFjp0HRkcHT506irNps9mnJkD8VxLEruw9&#10;JXYSjebaOraWkOiipFIUSSWJUevKzjv/KBG1R+AaCmIw4J+eHMPos4NOjz93PvyAe4cHw2BmASo6&#10;8vjaVLgF/1wcOZCSFUVaFvY3m2Fe0VE7FulhsrfEjkGMoeoLuXsS4x/MGqgZszTJ5woIGzAa6a3g&#10;BKAhrC7DxHNq6Vb+4YdfrsQjW/sDu6gtEG4Nh/yk7Yhn4XkD1rOaW25LpCJlFYNdrh1GIZkRpb/i&#10;JiO8V3Sig6dPeSD85vJ6ZNm37jg4X+4jFgsP9J0YHTlN7Va3W7X2ENaC7gGkYuXJ/SNgteBPpCkS&#10;NZr/JaOOtLKBgbMMwRtvvK2zY/Ojj/52fHzY5a4hFPbII/cKzKXy69bOP8V8HxYVQ+s54Rr2wc9d&#10;kkC53A3XKfL/s3PmVnf402dq0RtILEMLRtl1diZa1NGcA8H83hkyUNzuVRZMNEiznzpTyyk4EaeT&#10;OG4F9a7pMFzyEnLIfZ4YGwRrFlN71uLIA8cHgsYjr42OCex4Evcb3nvXR9vaurpPvQZxq67etO5m&#10;NxhIer1x4PhSxBWFZDAQZDvX/Vyr3mEWxxDPOjodZOQpFImxkbMnjr44NtIXjV6Q3Av7pVRujNwO&#10;vHgpOhzLnR36hkoNUTvC9ZZ4meycSAhZ7hLfWSbmYCgxNYlOMooE+FIKsSQ36E1BUCq+WBu60/9V&#10;FA7m3SJi4pkUos5yUSoElxm3mll3hRisXmsIJAxqZc6kqRy0oR4FL4NVyO4RVnMQZmZnPIk4M7+d&#10;4kctbUJGIl7A/LJkuBj4RAaDrLkFFcV1i1+JN0NQtRwJJlOy9o5tJdUU1i4AlLMz4xPjA9OTI2ia&#10;I0eDHeQulTr26qHnNKBOm7Y/8cT9U1Pjl1527XXX3cJ6aGx0cO/eAzrdWtEA0Z0X464NxF2L+CYo&#10;eThE3LVsI3XQmoBv86sZ84Nek05eWCw5QByiCubfufgnBnd0uMflZpW8UnbVA7OmLw+6B+PqL3d4&#10;3ldbnjwAni+1tJrbNpWMIHpkOGukPoiPpmJHnmVWb5/vsUd/Oz0zMTzU1336OAIYVpsDoKa6pl6n&#10;TTGW1tdakPMMHF9b31JStgiFfFwOrnFlyajr1T3MK7bb6dLD98VbB8kJCVSLHPZddOHFjQEPI7m2&#10;1qTWLBGLluLLl5oC6werLy2FARgBc4TXVsItx4X3+8OBgBC3R3kwGo14PJOA8rlsjqgyQgXlQqDl&#10;+PIv/Bf05bmPxTxYiPNz0VTc+fSKebA6uVchz/vXlh5F3hqAMtZQHBakPndu2EE2B9nVsLNLQh/i&#10;XxmXZ8+85vWMEWWtbxCA2vUa/WI7ML1IHqmS6bo2oEkwV8gG8Iokw6mJfmovOJ1qhMbaO6Ey5Dwz&#10;Q6eOvzTQexLKBKOnoaEZ4/6TH/8bcsdEXPfsuZQG0QCwWu1KaaHOla9F9GRJcLfaXCVoNRiYJdS2&#10;KkthyZbhNX57yyRI/V/0uz95pu5J/3niHcuFcDhJ7ezSgeRA6fXkUixLneRwGqEpGqRZ6aRJ8RTF&#10;clfJekG9a+6ZIvhDpK2mdm7psBZHXia3vfLyM7t2H3zvez5y+x3v5xTMxGAIvWePyatCRpPU1YbE&#10;wcaiBKYKo7cUccXxHBUSXPVrQe0knl3Kbsyj9IRs284up8ks886OdJ94mZhw6VjP9Bj7rBrPX/Vc&#10;RFzJsixxOgkMwKsRWEwSTHyxcRVxcpPJ0tDQSAnvUAg5Qp1Oqw+FAwhtXCSmvHhRdHCdjcuqN+v1&#10;2QErD4GylCFF8FAo+p5Y9oGIagcIzMUza3KoSecpgTbM+aVSG6WrRpCIEFxfz7HenqMA3AzN9cot&#10;mn9jET7ExBuMTDM7S64HaVbYApks1d5ph/qGmWMNyzCFI9G5wdnahgVPTo73HX/tuU0bycbdi4jS&#10;3r2XIcBAparjx18dGR7o7NyiUq5J2a3USYgKsWiqBNfgFsWiwbWoOLjV2T9q9v5k+7hLnf1Cb82d&#10;xxtJX+qNKAm6Ao6XgNRZz2QsFloyuD2YUHMIB3I4jdAUDdJsWSMWsiYBAAiy4HXnjP4MWVdrSYAS&#10;FCbObcFgPBaP1tc3ga0RJrni8huYfbEUSmWuuqaMfB+JF4WJBzEmgFzaHw0DrVYmJZ4h8RTrtRss&#10;F5Cc5haBQi3G5Nhw5Fmtrp3LwGyXTGXnUzmB4wFqREKalA1SJp3ByrMzdol4IdRkd3UdM1Ax5VDq&#10;XCHlXIv2yRerR6XKzi6p6GSv60Hn3HnhpGARGPpi9fOlN6Zps1pYla/RnUcEbj40XzoZYSLAmZ7T&#10;R86cOuT3jur0WZRmodNVVt5z5ftI+j5Ajau6sZQPIlyXb4aUQqNRDjS05LpBb1BBltiwycUO3tm+&#10;5sama6+9edfOS2LRyG9+8x/PPvMoDv6mTRuIjq7LU9TGwrhFLF3F1iiTQmaaFFX3lc++0ZD663bP&#10;73aP3OyMPuoz3nys7Y+CO/490njPlOxYuGo2InJ4jCKHB+CIkn6/9pi/PuzEuN9wuOUxDnFGf7dr&#10;hEZoqtwrBSKbnow4HLVk/4vHQpWDkg86xO0VvynXkQeF7+v15/NusQapTqtRq9SHD78gyvxi8Yng&#10;5XO5+vp15t3SOGwCokrA8SUABBpoMhFm6VnunXnd9qfPzOisEcUzYuIhwDjWFkmiHbAaOMbqcxQO&#10;CPLEujVaqR5hnrpVqOBS1yqZoMZcNpd1OlzFGuLUeqK2uAKxUgYPc8nF2HjfZf/w/d/9/T/936fv&#10;u/tinOANbDOXqQrNysmHFv24WDTU23PM4sovR6nUqrVDEUqq5nfUnJc8K7f/UHSnp+KgNOKBTPhg&#10;IOCYYMFwrcAxQRLXPVdlfieBC6DxNDZ3llBU/krRJdgdqPpBR5N4RVwI7PJtOy/D75ieniAxlery&#10;BkNAOlV85RP19njdNS0561xaw5lTh50uQU9cYvek7IaFOjGZnbFvOZvSDMSr+mOyyWSVSpY3KYWX&#10;KUKJ4LysVpNp12fadenNxuR+S6Kx/GTa+T2Ba4gdbuuY4xoSWyO7jdSH6sqxGpk/YLj3Nz9Gofem&#10;G99hs1XNTMe8/iBVB0gZMpnMPt/sJfuvbG9zAbtJuSfS9xFrCcwfSKQmoWSAs7xyPEP6KdZ9Txj9&#10;jCuIBqWCId0nXrHalEtK60jXpCR7mXwrYM+S5kwk5Feq5dI14DJpdIB1M55pZn2uGo+eLEi4DyQt&#10;o3HS1NiK9c9hsIBWiMkqSQkgW2oVvQTpmpRf+MLfy6r2fKo20/vCA19Y95v+hjcY8ckslnr4c2JP&#10;es8czclCevOyM2ZSvmkmatri9iBuU1nnGQ1DA/7tuy4T3R/oej7vBK4c9n2dakSs1K+5N7Op0+me&#10;k4Bnb5LpKY4DRFOWDYURpNLYmls2iOcD6KQqtMQc0VVvHURyeEfbd17myYkZK97J8X5YE5WB8kue&#10;jkJrI0MBgt7Oc6U+SZvw+qYcTY5EQTipUZk3KnIVVOVe7uogMoVDGeolqTVzmdaEKNPpMKn/pUPK&#10;deSF115hGR0NPf7Y70iiueKKGxobmoEj4Mi/duRFvtm164DLARNvfRZYpX7iVzKMzdbq0rsDE4zX&#10;h+ixRJ7rqmPgYuwgpPvFZBs37xEbp5AZCmgbNrqWxEOkW3nk7aimrdfPRc4BXTOphGHF0P38q0NE&#10;XqUmgTYBby2ZzADNQP0E1uchshuJDjbbnK4nX+LSZ3MZwbEnCCCAEGKFkGJ1xQvBoTKs/J/8H+FQ&#10;p2X9Eb2L8RRXbbOQk+XS8lxy7jXT6KvgzJXkTO3O6pW1iA0KQYJqLULEIhTAgk7sKsQV4iqEql4H&#10;E8/AwPsmk7Zk4llUUgqcAtmtbbayTDwmEoI5BX3Eq2BYQ1KyWiUpvaz6jNgBag3xcAholDwV/un3&#10;oPq7jiaeNoHjDUZrycQT656lDEu1wa4p1Gsz/FiU62niifEG/HEkJ0sm3jM9TuUg4Pi1mHiOzefC&#10;TU01l+y/CqAG3OzQ4Rd5vZub22+/4wPXXXuzRoWPuc4mnpMCxxNUKpl4QVV46CxBzjeziWf8A9dQ&#10;rrJ0w4FroK6uEfLGRgOpkwYlNss/SL8hH0vKOGcfKo1Qz0PIm1UWKN+k00G9S7HIA8BxOmuIrJRM&#10;fNGmAwqhwcAizQYNV0htUenyeQUq9gSxIpE0TmQl2A6g0Bfed9l1e1oldvrNthuyktmUPJ/UKbIu&#10;vbzNbtraUHtJU+PeOSNL/oQsh0S7+E+geYhQKxn6vJdisGuz8kIGReZcLTQYu6wiX5+bhonXaE0Q&#10;E8XT4RcQ481mIq3ttnLTrIBrgAhELSA2MH1QphKyvMbLEaaQcKoUH7Pm8L9C5mIJ7/Xa/D54zBnI&#10;f6UGCYowkSxOfVyXM1KnlKQzd02T2TJ3x9C59MyMEaIsLeor8OLFvhFRevihRwYHz5IXTZIa8nY/&#10;//l3vBRC80xMT4L4ly21v+olI/UTj+UWRFyrZOmLpKq0an8k7gBWCWullOwKUgokgpWXePiSu4lB&#10;V0x8yZHG4xGpdBKbzWYg2msLeer2CUeAzfOL1tRqNYtrnHQY3ktWHsSMABBh87H1sPV4GXU6I+IO&#10;uayMsY0OFT/kMQQCSdYHq3WmIP/gjXOVNlfb9U3x93xWlk0q8kkDnAK9osNp2d7UcKC+YafFUisU&#10;BYzMTEyeGBl/udRXYrC+c6VFuLmIzq9g5ZljLdpIKqsMJSsHiFVqOdoXYgeg7jJp42Vc7HuHlUkm&#10;CyWAhdPBhZDLM4h3S5PXON9B6rLJZBZmxNJXAd/MOtLmgMvhn5TYRz7fDHFXotbreItwq2vrW0tp&#10;rlMTI7ls0u2WGpMoqye8orDjUe9yV895kakkVKVBlNPXZVKJJ2QjowNbt+62W2033XTHgYNXU0Tw&#10;3nt/RNXPugaLxHwc6VcUCiWBnoi4aoulfdlIqggFZ9/MEVc6yVsG6eACR35mnDX0GotyEGTFaEBn&#10;Em8FFhlPnHKSEu8nL75CpUmnEqVZAR+eY0tzBkOFVSYJeuSsxOMR9sQ5W7JxIBtcRhJlyexjsPH6&#10;FPVwyATKjgwFe854qBSNWAiPD8bn4hakTkoSL2yddytU5TNyzHohZVLl64zKLrdtZ3PTwbq6rUaT&#10;iwh1KDg5Nvba+MQr3vDJeG4gp/DINXGl5vx1kgcLv6WUF0cBqWy6igl2uU0nE4qQ+BKVoxNY1VJd&#10;Y5HFuOR9X8cbhd1krYqJFyUT2JAJjER8WIFyz0Ixipdf6e0fGADrICLE4ShECmry6xcXxQFhrj3X&#10;sQIrrU6n1NdGyuUk4lkWxKWFSDgc8HknBfn4i0NWEypAyah81F7q28T4oFYrnx/ortiRF2B5onAy&#10;OWKTlM3jFK2tnU1N7ShQ6vXo2EjleEi5b+wDkwSsBsGJEkeFp1/UBkAwZz2nYYn9kb4b41+p1JSw&#10;SlafpL5LrEi83FmgPrLu1GrOOwfwfcm8lUur2EezhTxxH56eUARK3Fgc8O/SGWHdcGMR4FSr5VUF&#10;gYAP3Zl7Ho2EKKXDewdAtGT3wHaYe1i4kJGzedslLa2bzea6TFY3MxXv6/X29swS92K2JlDH/MdJ&#10;36S5r8DrWnmdXlNnNTc5ne16nY3gcyaTiEZnA8HhSGwslfFkZYGCPC5XZuVgXsvMVkS3hWIhuSpR&#10;KxWzGw0HmZCRmVtykxVglbqiaU2duYxKQPObIlaTyyvE94QZeHYGggqP5GK9JCzfSE2kQlDJdDLE&#10;ifo2NFkpJy/9PSn21vjKqycxKFu37UHk4MEHfjk5NUbqPClU6+XLg1+TDAULQnRnIPCQ70peGLyX&#10;Vct/S7wWCorK5Dqna24imRwbMpp4HJVP2yucF5SAKRbGaimZfmp8OE6J8EYEC+fe7EpNPNagOhyW&#10;5TIJldpw5vTxsz0neF+PHn2ZuXz7tq0GwwXSFBJvzsq7YRr0elsJqwHxGOg75XBiTdaEe6xL31Zo&#10;BCsGuwnErJT9BxfIbBZEb1Y99Qq5r0X2pLpUf5y7gd0gn04izawYdDVkeXwqRsLcYBDoklXANXMd&#10;w5Vn2hBJNVDvyeZVq5X8E000nHqSp/DuOS8SgcXgIsj+eYUigZspsDA5lqwXPWihw1GNPAnRR70e&#10;grISEH/WEyZ74/iJE29SX14hs1ittel0wusdGh5+aXLmcDB+OlkYyat8Cm1Koc7LVpMGJAcqPCuP&#10;+mU2az1ci9LzNlsd2fSyOQgUATWqg9k1FIPlsZV8eU7KO0kG0KqjrbIdeNDA8UzpJP6ILZB5i3w5&#10;aSAVIN2FKmN399Ebrr8VH+DI4RcIDU1Ojvn9/vWMu+LIO6pL/GsmJOyvKANQqTVceOfwX0qS4hAW&#10;AP0rK2C06hOZS4BqnJ8A5fH5piCilICCii9KobA8+MCDjz56f6FKu2f3wSuveguMGjTjUKrZt/fS&#10;i2HipybCuZxyARyv1ysg4K56K97YHZhrAbFLcA1J1Czf7WuemcDQqZAtXhr2FEReo0Z8RtK1zgu6&#10;sr8MveR0WoEMrUqlL0FhgtWuEsz2/Bb5FygcZA2EE0wmNaK2iOXK5WilLcR2iOgu2RWCExBJycvr&#10;2rhr194roZILkQBJvX7dd9KqLfFYOFU1WlAHlLqsYNblK+UMwDtCuyYZk8VCsrBXHpyWRwMym71h&#10;y/b9qOzOF6RG7XNliSV1lYfLrTg9CgyuxLERrLxaw7rvIt0/TLxCqSvVp2d6Hx3qQUrXJZkXP79j&#10;TP6wtiLR8EsvPtnU3PbWt72LQgdgZmvPDhfPAj1AoO6USi3HI6xPrbbzDlfFNrF0FdxqXLASXEMp&#10;Zyho6y4QxOnmEqCctSVqNsm7k+MDsGZLS6iKL4dFVXf3KIw66smgcIujAETzkY989gMf/ORb33qH&#10;Todm1jr7DRhKqspQ5K8kOYn+VzoVRY/sIg3ddWxWpNaUXmpWz+R14xev8RSC133Oygu8RkE2Umqb&#10;84OumHJBq25idGRkaHR0CO2/8bGh6alxr3eWM+CIr9BPIAp8fJAAuA+EeRZgO2PDvUP93ehnkFS4&#10;QHaw1KaYLfRmtPKEWFl0JFLB5a6fEAVluxNRWSwo2PTAlDw4I4cdn08bdGqX09HU2Lxxy/YDVAUq&#10;LY6KVgbAJwTzt6NzD4jQco3LC3GjOgE0X1kxWHB56lWW6Jt04CLRbOBCRKOZ5pa5gmdcDiJchao0&#10;1PjKxjfmiRzup5560Gy2XnHFW44de5X6104Him/rk5MnxF0NJlTRxe5BcmXsEnqd39uKLaPYCI68&#10;WqMvrbKpEm40rj8LhRMR7tZqTSUaD5EA1N/MFtyoOWhoLRcSDMlfeunpyYkx7+w0xTHESyM6N9R/&#10;MpedPkfHr+whL3EUGCOZdDhDpZA4Io78YOLXXV5p3Tp9riHmp3xe5joX+obyyzu+LhCT4MufA4JR&#10;CgJ0kejIzwVd0+eDrjq9vrq6Ho1xpmzwJYxDPBFDqgz8vayXi1R5yB1QFVieYvS5TL0hn05ROrG/&#10;58wRUcBnemoERd4Fnv6b08rL9QZLOiNIDnBTmBiBXxIRGe456az+SXnII48HFbKsSa+tdrlaqGyw&#10;acvenXuu3LRlH7rt8CuABUpQqfCGxCLDg2cG+7tZH/m9I1QXk+VXou7pFQF0b3wViZeJE36pMLFA&#10;prwIvrzIhSDiWrJocCGCQW9DsQhRZVs8NnXTzbe/4x13vevOD588efjQoef27rtcoQhX1trio6DJ&#10;l6g7ojTmkljQWuxjNHYerqED+PK4P+vV/1I7QvHYZGF+xJWsLp55CdxYyyVwFosle9ttd1mttuPH&#10;Dz2JGBlJ+tkMQBzhxHWvykTdOyKuBNtLiAdWEkceuYuLcevW/VkI1JrqelHvgQ2CKRjgWkSGSz0U&#10;UW/xn4RJ5ZJlyeaCrrK5oCtWXaXKGvQCgM600dzURm3e5mYABp3dQbCwwmUZaxdo+wwJSBbIYXV2&#10;OWpqkedMRUJTQwPdiA+ePvkqRq+o8fDm8+XhwMgKJsLNsWgGa46fDryejKjlBavJUFtT3dbeuZWw&#10;8o7dV2zYvIc4Hmp5hDoRRVkShxHtO+qP0diMXJmAf6rS5pPxiEp1Pl1l8cjTiKBNRUwbkbk4j2az&#10;/rh8KplFNR6dxRIXAiwSLgQmvtIwLyl2Trnclc9moXAAcLldte9854ecdnSSK0wDXnBXmZZYgTmc&#10;czJSCHhRC2K5oGhlVhL95ARW3mwVT42MVz6fXXdTtUQC1Mw43lNNDZrJwnkr6/zc7ZKBmZmj4Wwk&#10;5Lvzzo+0d2zsPn3sN7/+D+QMNRr5xajKhIlXqvQlOJ6gHwlQzCVrJKgsac1Z1HL3WAaRWHv2zOzE&#10;WGiNJGOq0GQzBbd7TicDPiI/a+TIz5l1gdh+ng/D0JLI0SoGXXUEXReSXGVykjiwUSLWj4gNaqyx&#10;KPq167NQJvvSZNbiZyDPuWmLG61Zh1NVVYh4PcPChaz77Fpug7jqcNhFPN2PTffKdTp7KpUkalpb&#10;19nRtX3rjgMow3Rt3AkATZiRrLBSNYMlz5XNkDUQIq2/ZN9NjgI/CHwTrSazIBGPaDUr+bxyWdqk&#10;jlImMJOTisSVesKrPp9MSTIky3l+yr0tK+wPHA9lqFRiCbUcROohC1as6ahQuB96+Mn/+NF3nnrm&#10;kTNnjiOSRwLO1Hi/XHG+KMoa+w+BEhNf8rmAa3DkV1gCV2Aro0ImurJUKgQyFelg66sHJyZAUXau&#10;lACFfUfblrcLff41mni53DwxUXjwwWefff5lKlhSRuitb33XpZdeGwj6YLVeDBPPogTQDzi+9HBJ&#10;s1AosuslZSE2C1I3PhrqPQvDzzs5EctktGZrHZhqLq8bGhSyzSvegGtYgmAvxRY8MxPwatYl90IU&#10;DiOoI7ZM0T54GcRUV92Kma5ZBfGsBVuBiq+UKqSc3JjP5/F4piBKqNQY4vWx8gvOxmqGqRo9RMw9&#10;f5J1d3d/+9vf/sznbln1AtZrB2R5shkoYnO/uUwIjmTK6PRGsnv5sLhk3QqnBhsh/C3+pBLCb4xU&#10;8QnxphTITFZp5u4jcL/LuiMYHOeB2W1NnsBx+fJF0xP5ag/FgW2BamPZlm5oMGC21Iqa5nSG1RP3&#10;er0Yx5j4VFLetWl3aTl59vRrKlVmDdXA5aOj2SeefIASgF6fh7sJyoSV37F9j8kUXJeHTkS0v9dH&#10;0F/kurHAYnXV1mFfAMovea6plFQS6tRERKEk+7dDbKe357jFIl9HiIMlPPI+Wp0VDS/xFPgi6JGZ&#10;LSr0sCqYluZfr0ymGhiIPfPMw8wf0WgYs46sPyaerBkkrjSahE5Xngbyqg+ODGQ4uPO1vVDe98yM&#10;tnc41lGQg+gRc4nDWUs+DxWxxWrM4sa64cTRF9BArSy8DyWX1QCV18SiPTh21E5A6lViCdaVdWyy&#10;OWp2kyYi0K/FDbnDXGTg0PPdnsqfA+w78qpIdhUg/iIDktDreWoGg3fPFXtaTJJ4PNJ1bO6+++uv&#10;h5Vfwqyr1Bh0MrlE4z4/Rrry6BRMumjTE3EEJfggxhmE+t3KAr/lQiFv4cMSfiJUQfUGSPexxGRr&#10;y6VDwy8odcuyX8gkGIvvpnTUZreA3pS1wd6FCVcS/kWxHQL1umRCwn5FlXDD5l0l7SS8+HjMh8Ws&#10;uDabXG44fmIMybC9ey8l/jY83HfixGFu76233qFWC6Vt1r4hI5WIK7o27RKbotRyPIZ24JwewKrt&#10;SzT0fWe99Y0dlLygwWQ81t93oqXNvnauRal7hCjTaTl6ZKX5daj/dKEqQbh7jSa+OICrf/bTnyNQ&#10;s2XLDp7CIw//Znik/8Mf/v8G+07aHVp39Ton7kJGAjZxuBoo9S5eIKAfNZUam6xSyp2v+shKO5zp&#10;9jS1IBI5JwW84EDOiH2uQDsBEY5iOKG+FB0BjM7nUGO1SuzbylYejjJ8MB7E/LJT0ZHHf/jdx0eS&#10;gjaNxLOsthsO6PmmZMb2Wz/67gNuSfjBG2/lQWBzGRnmV7DvaZngrQNWCa46Nl3w1ktZmivfBdGO&#10;F206FUqFD2IGsGDTi6ZcNO5Ydom3XVPVqFYbgpHe2urdHk9/lTq4Qgf8ma5Ixrqzdgpxm9We1gV/&#10;x39JJFSkpYnfoilvsyNwvw6pJd0nZ5g8SiIwM9OCpHBbu2Mtq9Rszv3cc89Qq+yWW+4UCTBkf5Ay&#10;qtVEiRqVdeHL7QwIW1vfLoohs+49cezFmloDZZrLanxlWw97Hc9u09b9Ii2EoFPQP8larKxTrDQY&#10;fHGm2LaObQiLiLvh+QaDM/u7UKuX9Fqu0hNZzfe+928HDly1ZcsuXhYkhX/2s2/ffvv749HJ+aqW&#10;63U5qAorlSaqdYsN8madPX2E6npLivRWfFLmEqberdsPLFids/4Wv4ECODp8ZuNm1PPLOAlOA88C&#10;xLJUAkyUzMRvkB6GWVWTMpnIa7QGXO/z+HA+7Z3xoBim0VCfuZweCxenicXicNhKXFXE7Cg6RER2&#10;3pXLkSbXS1u7lmPl//f65L6KdPVUQpaMyuJhOb+pv6jVWM1mN8BZXUMrLgO2CSIznJASjrbgwYJe&#10;szglwRcWF9UeSOAEaBNyHBLBbC4iU6TUurzOVDBYwWEKah1QDLZeQGakDhEyTFTVYPNZuV9RMJN8&#10;nKsSaDzLbQA78Zy9gmKwDG60hFzVc0Eh2F0yWXZdKH2A70ZTi9hhmkXbFkdyLXrfpJMMDs52nzpK&#10;ibJTp46CGyJ+zS2i1InNLm24rfZ64naFw2l4UOJqAxmpaNjX0GiV+tTOtU+tVH6WS5EF91cqjXbH&#10;nM+IzrBeLytXpm2FS5mejrjdTSQYivtQ2zrn6d/QbJQCOi3XLOWeUUkpwr2FbE41NDQyNNhbW9to&#10;NlsGB3qhVG/btstuz69RVXHx2QktJBJVmPhSpV9BB19Xte7QP08ccwxHQCS88V57hILDg0LVpGKQ&#10;HACH0mnk90vEM0kCHRsLRSOZ5tZNyK+WLg3hIJUyW8EUtVzuK4FildKA7KDAQy9AWi/yfWUKxIlg&#10;Q0KqNBj0BoOOmn4SfzQaI8tlROQx9CjRUGucBFerFa93fgsayTJoAh0zn09TMLYY0OVH3IT4bmkT&#10;78/jj7+4JivP+MxnMTchEnEz2RSkR5OZN622sWlTXX3bObNuKE1fCwYc6mBAtPD/ePxQRDDrUC9i&#10;8UA2H5Wp0giNYdP1loU2fTWrsuzfcxm53dYaCk1WUdYuy9rCkkx7V7A1Knkimq1FcchtjJV10ly2&#10;4PcLvoZ4FNS0TDq+XpX/cjnGCuVmDKgKO10VZ58rMlmnGr5RPuF0Wjo6dlfXNIBsDg2ePXH8MOyU&#10;jZu61suRR8zLZHaLQArb+Fg/kgMVF4ZeztDPzERRehHr8OHmTE8OOVyG9fGyhSK6WUEBraFNrFJL&#10;3Cw+coKIa7nLkdIoYnLN5VwnTg70nh1Wqii9qxvqH9u2bd+ZnpNEv48fOzQw2LN//1Uul1alXueU&#10;ukAg4ZmOtrZvZm0t9gdfIZEMUh6kYtBv+WlMhj6o0YSeooA4Aa5OTw0zaAOBaIm4SRI/91OKGgGe&#10;E4EEldLY1rm1lHVBs8UqDlO19djfshdVS1p5YJR8TimQamRplVKRTKaYlkT0n034gFZlEplJQZlA&#10;omWQy0HhDeRLQpfi/eJQVOaVQgJ/hdFX6Vb+sccqtfIigT1GaqEqe/99v52anBodHh7s7z/dfTKR&#10;8jc2tWrUS5BYwFvIaMWsz85OsOAlkQSzHi+adYUqrTVWGbDpxqKfrhbQmAXC+RJv6LK7ZbQ2e6M/&#10;OIDuDXqfNltjODTJ5xWazVXpIhmTXZ9QKSTE1881xCKA6L8goV6sJYLwUDwWWscwIG3KqkKJeLpi&#10;LoRCYXvk0ccHBkYdznbUNqYmx9raKfa6t6NjM+5AV9cWqzVTrq+95G2E9Dk9HW1o7hC9OVbW8Prr&#10;6szSC2YublZ06uebe6gvog6laIXhvcRjwXVMzUcbp0quxXlEEN+krApPDWjUuZq6lci4K4/VeML6&#10;61/9FD1hwt27du3L5VQE+uAgoT2JEWG9S9zVbDJ6pichS1RgvJY7OzXfqRYJll0C/YC2ZqZGMfHr&#10;eJb5Z4dBi3qioYgEwjqn7i7yG15PmGwvcUjgiU5PTa4qBM+aAN4BQDzh4pLXSJ4jyH4kXJRCMlUi&#10;Xr2klYcNqdbgyAsSNHC0wABTGPo8tPc5Q49rz4yYTCSZByTLXiJMT21CNxlSeCGkRFElivhrMS2/&#10;kon8Ilp5QUWAjNOAPJtSms3VQDFV8sTJY6+95a03X37FTdu277I7LU8/8XRLR53D1pZKBxMJfzTq&#10;CwZHfV7P1MTo1ORgND6dyvrBZhAfm2/WlUWzvi6WZbkhrpZTFkOezHrIaKMqi9WKlZ9F7GzFFzIf&#10;yzmV8rxFWwZtHEMpLFStLjH8wAQeDHilV+OTOJlJcX+Wa6pQZZmZnqX4JMjAC88/rTOYrVZYQKxA&#10;9TgvOo1Mq5Uy8gQR7FJaB0roSBYT4a6SIaQ1N3eSfY52WAk/xaBQXty5TiLAJVsPKFRVUJcSIMlx&#10;V6vXTZiBe0hNkg1uZ41VMFW4dSPDPUDYEkGGxY9AoXQ+9OCDvORvfds79+w+oFarHn/swaPHXnE6&#10;3A6nm8rd7e0brFY78GYylZqcmKWFdZHiETlCFqu7rqFN7BUKE7CN8RXWhRqw5GCLRtIAU2aLkMGL&#10;8ws+wwIonWEZXyV+ibaib3aaGqgrcGOKQLygulpd21Q6C1guQJNKlSP6UjFuttjKkyaGLglFm5SK&#10;vGiOeJ0FQ59CMiynAiYubsw0XA5UEOapVfWfAYezWSU2hzrsCA0T9xI15aPRCKczGFjolOFEih2o&#10;3Mqf6e557dBrA30DLKKqa4QElpmpmaOHjwUDwaOHjvaf7bfaLRZTY01tKzFA1uA8oUh08sSx1zZv&#10;21pXvQMgXq7IHnvtcGt7azKWn/KcePyx+yYm+159+TmbS2Mwq6PJ6cOHXh4a7PN6pxtaqiFsAUo+&#10;9LtHwAcPvXT4dHcPXXe5haX9kVdfm52ZPXPqzMljp0CEwMBeeu6lU8e7kW4XO8Z2/OiJY0eO95w+&#10;OzYyVltfQzp+LBZ79snnqKl16OXDZ7opNq+12uby6Qt5mVHXmEyE8vJiMiesdrlNqLwlXwmNUclT&#10;sZw7nVPVlMOnxPiRr4H/Ii6KWcGQqo6VX/cV8ZLvlbQvoy0tjbW1DZmsLBj0D/T3HD9xaGJ8GNUU&#10;gH+lIriqZEc64xqfiBTRakehAHVVPjae+PWvf24w2JwO3gRx1Mo903GHq14U0+Dhgp863UatFlAS&#10;twhIEZ9IcItkKJDKVEhJ8z1pQcJsXyjNvmCOBrnCKpcRreXdmPu+OMEIr4rg1HtCtSBCeqt47eQn&#10;UHhBLl8H1UbIM8pMKu4NQ9AUXUjiRtgXwiGVeiTyWU/u1Veff8uNt9XXqTF2x44dHxrq40U4c+YE&#10;axGn013idXAViFt5pmej0aQw/0rWvF1yDJBJly9o4AiJfxVLiQERVwBnSxtjwl6IIxEHE9V+MItU&#10;6QOoQHnR7w2XJPbSGWpihJdMkWPxAdc+Hs93btgpzgriBumAUuOAP/Bz1hK3WGzl09T9UGnBkufH&#10;VzmFSonoGNeSKyXVC2KSFOZmIYnSZHG8L9cT9HT9/iAEB0KPHI6CCGoH5DbDrCfubbVYyRCUfkvF&#10;Pcuy8uezojDxZ0717L/0koNXHERX58TRk2DuvEaTE1OpVGr/ZQeqa6ufefIZq5M0a2Li5wEp9sEl&#10;fOyJ7z748P/73b0/b+ts0+ss8aQHTaWpyel0Kr11xxa705ZIhTDBGzZ1XnnN5WqN+rGHnhC765n2&#10;DA0M7dyzY/uubcwlwFZ8mUlnJsYnO7o69l+6r+fM2ReeeaFzY+euvTtPn+qJRgQCOxZ/sG+Iv156&#10;xcFUKn3kldfE1qYnp5mZ9h3Yt2FT1zNPPst9FL8HlDeYLIlUQPynXAEf1m8yuSHRr3x/9Qp/IqOK&#10;pMpbDxaVKc/XEhGu6PUqGiVxuKCyR5Kx26m65uob33vXR7dt3QOv49FH7gWOlFIWSqeTH3r1ueee&#10;fzyVFtYr+GsT4yOwvOvr60nIFwJViuqx8QJ1LotZhMKGPGQ2Lxsbj/b3Rw8dGkxnHGPj2UOHh2a9&#10;yhde6H722ROJpO1Ut+e++x5+5ZU+Di8eJCtUuZ999vhPfvyzX/ziN719AYWimOUh0/b3x2Y8gKc1&#10;uXy13SnERYFT+AkOHj/59H2lky6+GwoF9DgrxVKWu1FY9tIP+8ArR+GuJCXIsgyuYaUmXgAovD7B&#10;PXc47OFwNBxJDwyepaDrO97xPr4k87Wv5ygOb6lvvGsUMlUqzQN9PlwHiQ938W4sLomBl4Tt2IEE&#10;KJWqsO4R1wWnRryvVDqNP0GtSWfy3EC4KwBr4s42mwuK1HxRP7IIgXrgSg72+zVaK1nupSgCBzI5&#10;zXrGIH1CRqj4hix5oBB0VWmRwl3s5QiydwZVPpcuFquYG9OYbJw56vblckIJJ4YKs1o6JRT8u7B9&#10;Gavkhobm5pYOXCuLxYZxoLINcA2uQ4XAfBlXPk+Xva+nb9vOrRqtwBLq2tjZd7YPRTDhhZLJrrjy&#10;ph1b375l2w4mrlTyvPA6sVNebBArDOvUBP8LAlqwHgvyBEwY2mZhsnf/nvbOdhzts6fPOl1Ol9uF&#10;HWnraIvH4pHwXFM7du9w17ibW5rwZaKRuS9ZJTU2NzC12O22+kaKdDc0NDXgDnAgF8jn/ZddYrVZ&#10;WfBW17ij0ZJLLtt3cK/DaW/vbGOJBHYm3g1llYGJlI6Vbk48OUWahiy3CsERK88h5aodXJj+KtjB&#10;i6c/XMbjnrerXGE/ceIsMSReG/zHq6+5+b9/5DPX33Ara1MpDeZz/r37LmMxdOL4CZmc6pq6yclR&#10;8FeTEZecrA/HAw88/Nhj9505fezXv/rhsaOv0CYJPgMDPae7j7300lMjI/1gmoJg+msvP/30I7w1&#10;Z3pO/PpXPxkbHSSCypenuvujUfwV2rkfsfstW3e73bXPPP3wmZ6xTEaFRu7Z3lPPP/fEgw8++O//&#10;/q+PPvo7ZnpOMTY21NfbHY6EGvRV9TrtfHstUtpZNJw5M3b//Y+dPDkqQEnzDPp8yz7/DvDqWqxz&#10;1Bo6jCNfgapzqUHWKzhx/LOvrzcaUeq02jvv/PD2HfsIffOygdiYTMqpSZa7p+bXomnr2FLX0I7V&#10;gy2aFyCF8jbiloAemPhSUhJChrFo4HWQnJzv7tBpQbwvnePVBiPiToqXQa4ckyhmHUNJCtXwYKDn&#10;9OzkBI/fQIVL2FklQJyJAcZnLhdt63CsL69f7AmvrSBfo1jas8ZVh7WFE8PKo5QIi5mm82Rck5OP&#10;xqJCoc5k8CDTQFXJBOslVOAxgxk1S9Z5D62AZILAsTHX1dVVFVYt6Vfe41689zk5nnwhHk8cf+34&#10;A/c++MB9D544dpKrNZpNLElUKqLDJrlMCSWDfzJPwS4CYO05fYQMRoSPsbz7Duy99i3XvOWtN9zx&#10;nttx3k8d6xbPBBSD2y5+BniZnpqhcU7x9ONPc9El0wwbSdxHqYJ7MAdRmcxz0S2Ylzr9HLe6tCZi&#10;7jl17NS9v/zt4w8/UZwt5oY+O0B1oqliBFxe0obM5mPCF1XnY8IKbS4Y8Bj1tSvnGGvkaOgky1Uu&#10;gxyWSZ0vuyyozF8EzbI1PHyZ1xvDmOr1jlIgLgs1WKWgTks0SobeKktIBm57G16J9eSpI+m0IZFg&#10;TeqtrWucGJ8+0+2dmgpRx+7yy69HDKelpfPVQ8+BRfI+AL4EAt633/oeZI2DwRCF6XlAO3fs37Z1&#10;Z319M0J9l19x/YH9V+IHBIM+vy8biWaZPMgCNRv024VcXMuJ44fCIUUoVKC2aiQSvmTfFW9/+3tZ&#10;C588cZi7wSwyPj6SSad/+tP/IIF+gUwKdtwl1w8deTwzM4DLX69bfX3Gi8qKvJQDiWFi3FasJFF8&#10;XoW6Oqfd7nzpxad8gQDybVwUgv6vvPJMTW2D1aKtqTN2dDhyuUhP9xEE3UqP2F3dgFZ4OqPq7/eR&#10;sCP90eNeELdElaEkkgwNlEwLTPx6cZBW6AynEEzduZpHOL9MOXjovA4lK8/hVrvLNxsfHPDHonKj&#10;uaZjw44duy5nbptPl5yeGsWLN1uULa0XK1ZctBsp5fLMGTxXCokADZCfXLIt4uVjkQA8qc5KQKVI&#10;GQdtV1KYm+uNx7NAkQxooLnR0UHGtlAFHlSykBR+ygflpT99cc85K59NEXDT7r90/53v+e8f+NCn&#10;b7nt9mtvuM5omHNhxF2Zk/iNAurpU6/OzAxVKSIWd16hvsCz4FKxzsFgcHE/jEYjLvm77nonP7e/&#10;+7b/n73/AJRsu8o78Vs557r59u2c08vSe0qAkEASCCQhIQSYsQQ2YyNsYTx4PBjbf3s89tjYYDxm&#10;/jYmGwmhgHJG0pP0cu5+nXP3zZVzrvmtvU+dWzfXDR3eUx+V6lXXPbXPOfvss/ba3/rWt173xkfi&#10;/QvaX/QTU/Zz2Ut69JvfGRge+PF3veMn3/sTwVAQvGz1KyfNNZ2cDIdGTYhGppniVDg62KysQcDy&#10;2FL4H5S87r1zlS8//yjePP3h3k+pcxOHrLYhkG7YvpzhmbMnp6cnn3v28a997bN/880vRWIDuUzr&#10;6uU0kiNkLfI0kseLe4XIFAwBjAvcIdjWENoAEM6fu3DvfQ+zvLtw4WK+UAINHx/fFQzFURyCQsBg&#10;ef65x0ntwUwTawP0IysKXi9oZjTaHwpFqW+F7Ax3gaBLrH9Y9Edsdr7nCQG4QIwICSMpiNMiLufl&#10;sUc3kWUva0dCcNHYANR+ApX9/YPEjSUZVXlKjzzyg3xG5AsMZHZaJLHwCrEduMBKSNL7xJNPAA0c&#10;OXof4jD1jvq01YrQ2PI3N5erEFQwhT8Frtl0IfJ2K/HWt74TY/C9737jT/749z79qT//n3/++/TP&#10;61//ZpdL0EjiVUQUY3E3ic3Xr54zqz9zJhj6SGSYICq++Zq3nkkOoIa76fWFhSihNkrl0SwEpI2R&#10;UtY86KIddMlT81mAJj80sica2xaKjDDrsLzT+wPabNu+X+SqDt5Lbo1ZB6bTWhsuzTR6fNtC1Exf&#10;7zls7f4yYr3Uf0LZj2VwjWKwS9tXZVqpzE2R1pjfH/Z4AjMzUwxdBjk7A43yOJmaTlt7esu2Zlh5&#10;pz22Y9f2Z59+rlxJZfNT3/7G1599+lkccWNklIrI9paLMrDaffVgvIV9h8yuiIJi+/MEYeFGXp8g&#10;WHr+7IUdOw2qePch9+7fA2gO2g4tibDqN776ze4SiOu9VLACpkJx+tKZs6fP0eFrtpAv30DQ2Nqc&#10;HyVtWxFmp9c1X8l62UYM0GY9QsTdiI08tzdHf3jNS160A+j5yRMv/8mf/NFTT58jlHTw0D3PPvPY&#10;l774iaeeehSoZGhwFH7bwSMP3vvAmw4deXDHrsOR2Da7PVwsWqcmSxfOJ29cz2fSDG6vx9MfH9hB&#10;SsT+/eSC+p5//smZmUnMMeWlSIFhcHsVP/rBh974rnf/rXe9++d/7ud+WWMFUsOUFVaHIYs1lzi4&#10;8hPUZ9kk5GOx6DrIBKnA+s6fP0V8BYcd3uHA4Ag/J8zONyOj43aHE2SDyQBbz/7gNtDU4Kvt2XMQ&#10;viCI9viOA5HImNUeLpXthRJ6Hs/v33+EzCN+MjtHixRf6jt3PvHEE+eIJ9OC1RZiFhT03yLnw8Rm&#10;OvL8ROCa0Dom+2Vv0Mx0huSg97//Q/fe91oWN8nU7MjI+E/85M9EIozheWeFoCjJnPn83JmXyWDI&#10;mE1xXTi52WwDiQKWGssegtO+fi3LJJfNtOL946bYBjvrOjNbzvhaaSjyIHA/TfRJEUaltBmmHCFM&#10;s4Yfni9Gf2liDetLVh4sa+Cp7d4b3QyvbL0Py2r7K0VCcKRKOc9EJZVaC1kQDjFKSzagCEHhm41t&#10;23YAyuMJMYdlMulm05bP1xD3r6LWKiX/1g3E9X5FhpXfvv3YG974NpDxL3z2c5/++Me9Pu/b3vGT&#10;zboTzJ3HmOKclRqkw75gOIhlh/XYvQGnPP3407yeefLZmemZH3zLD+zZbyhG4WWbe8YH4q993Wue&#10;eeLZT3/8r69dvfEj73irzS4PUiQ6n4Zu7g90Y/5QMrs6oBYeiP7+oYcfvHj+8sf/5yeeevzpH3jz&#10;GzENQs5Cm1vR3fQGat99nsRI0qnJUGiMSrD6e8jyudx0KDy4SlERdnNaSy5rcV0lv4EjuW9aN01a&#10;kFoi6yZL9X4Xe9wTJBq31KeA74/+xf9IpcAfLPfd//AHP/SRD37oH/LBbAeJZsDowaFtgLmojOFk&#10;8WIRfeDwA5gYDA1ZLXAeAMeoZ0Six4ULZwDlIQ/oFlDQZmn4wgtPXrx4+rOf+Yu//vT/5ECCeBqF&#10;Kzv9r9QIWATIvYBMp3iKOnNPqvMovtqDD74etP0P/uA/fvSj/83vC7zxjW/le3hB7MmaQH/mPaqy&#10;rmQNIY6hWHwmA0J2zDr4/pDw9u47/sQT32Yuuf+BR1gBMLVQvqda9dy4loTkQMmUqamZyRul2dn6&#10;H/6P//78C+daTcRE/fH+XRQLx/+VxtMJhuImSYe6MMDI6A6mPRAtlGo+8IG/c+zocacjiTFcdB/J&#10;19+zF7S3feHsi+QZmH/FVjKBudyRixeS2Hoo8ED2QjdMlGgcUQGcfZstsHvfMeZsTKppPfHiW60K&#10;1bp7HDBbspvL7QAA6L0pHhzwd1JkgeBPvPg4tXHc7tbO3dEtUY3v/TRW3xN4RsrA+pwsiaA/gQ3X&#10;6qVCIZPNJolWIrelzVFnk4qtpvNO4qu2Cfj4djuZiRaAHaB8Cd6K0cdl3UqjL4+T1qT87d/+bQ5c&#10;qWYguVeqxVq5mU2hEVrzBttKSOAmzjNb1e+9tFMv2XfseM2N6y9a1NKYrVG1jg49gKZN27GaCGqu&#10;Ppyub9sXS0a9EvtdcyO6AFbA8hN6BjuTmzc1eXHf/nmJuzVbuEk7MDphJSYTFfQMzl84DTMVMPHY&#10;0fuRTwFD6NZm6vEEAED+6I9+l3b27j345h/+sXKpyBCXqgtW29NPfy+dSUXCUeK0M5NXsLmpTAat&#10;26NH7yFfEYd9aGTXhQun8W6oZpwrFGGV7dq5hzDJ1PSE3ebweVFqLeD4OFzudDolUE8khvoHPyyW&#10;ymfPnnj44R+kIObVa5eprPRzP//LNqvlxsT1b3z9829560/s2ME0syCuTgrSFz7/VzxsUNFx/K9d&#10;vciy4Kd+6he4TNbdf/iHv3vg4NEH7n/4K1/9LLkd7/mpn8emp7PZp558lBQY5MVf+/APDA0OFgtT&#10;65fWwkWBgkkUrg7EDwjGrGMmEOAGskoGiFjdSyUhAK00VqIQOruvC7kIHlJAAwwDAIJCwBsIQFJ2&#10;0YxYmvdR1AWuX0RycjOqRz2Oiu7dmNhgQxJXQBBGVNXtiLcghy7v3eMN0UeqvrBqgcXPz5nhyBLg&#10;vRfG1wbOak0dG/E4VmiXP8Cnd7rAPOGe1GC4ahaL+p7FLjdBam/Ds2fw8H8cjuvXLsMvCgZIKCEx&#10;PhEIBOOdWgv6IMKMZC0AY4Q3sucVN1NyslR8kYiiCUvq/XvXsfnIP/z3lqG3/IZl5rkbz38Zh4UF&#10;aSY1x8OGWi91xp0e4cm8qrZ2n9e2y2Z35spnzfrg7r7tyBJliqdXqRjeaLsmysdj3tLeWK8yjVh5&#10;RLS1Gh/FDS6ce+nwUYPpf1u7FJ/CPzubt9m8hP7Onzv10olnsGuEQ/OZOUYSORA8jfLSH9yepQAi&#10;Xgyiu1hzXjgKV65exqEGDa8UMxgasihZyrjdPKXodUAyq/a1i4SYeAY4KE401CcGNI+Q1Qq+SQCW&#10;gV2zWlkhEqUDqoF+IIkUfK/4Cfpps4AI6UaUVLVHyTO0qDYTiowxcwSCvmuXz/UP7fjSlz5Fe+/4&#10;sffBCzAvBMTsz//s/+WcmW9ARYkA86RxJr/4Sx/Rhuav/uqP+dV99z38la98+gd/8O1QekjT/aM/&#10;+r0d2/f80JvfwYzI6ue97/2FVPISWZq95ygxoc7OVi5dPB/vH9y7d9u506fcngjqAnoAsMY/e+a5&#10;aNTVCyOQeDiGHgmXbdv3YMd7H0L0JGlH+BkICYxuC4XDm0Wcej+0uSdeKnVlibjqWgum+WTwCLfC&#10;46e3+QPJTcqyy/vNTi7ZjJXXBp0plZjqUlvfsdptbfERMRY00mJLJmYw4VyX0+GEp7C6R8Vdw9bz&#10;P/UOIV+vd7XRF+GaJg03CzDidNIWPBe1zcvZmESVX/vI71r67v/7w/Vzf/PR/wuACfEvLLvTbQDu&#10;G7idd/5PGmUn7vy1q89Z3Qb5km927nztlctP2TzzrJilFzJTPVBtBh4Ym7DB4e5hYzUdi43r1A8m&#10;TpQp8eXXzDbqoeHN7GKt1qLf+96jLqfr+D0PacSDcURNg1AQx2QSznKt2pB3+SDPJDuwtBSL7/Zo&#10;s46t1I6GQJNOokw2AASrlaHcJGiqo223fAMCkptC0onFGmHBS3BsZvoil8CFwG/LFopPPvFtEJKR&#10;kVFcKrfLSyzhmWe+99Pv/xAETX4ImPPSS08H/KTYWN/30x/iUYSu88UvfAIyTDgSg+CMlX/fT3+w&#10;kE2g1kk2DOt0oBveVyHOUxXk5Mnr3/3u17AITIGPPPy6fA47u9sMS5w784LNWuldLJfzJAV0ZjoP&#10;LQqKoak1tlJvM+qSc1P4+xZri4xTNDZuAamml1vP9N1Q5h5uMzeI5V8wSKxys2lfvRza3GeTVl63&#10;s5at18hkW8jxTYvfH2Thq30mFgFimdVqZnWaSedAbTH3HU8fB4im4MK222U4P2p2dMEpX9bK/+//&#10;9L/bfuVX/n7UmnnTG/ahC+YNUFBpq9Vj1tX3N39ni73VrEBxDSO0oB9Ri63VrntwKRrtzCrHxxMt&#10;N8Mee8PnXDvSSzsLc7ttcE8DIe7EugWVtrBLbPbY5z/3+evXL83OTp848Sy88v7+4UIOWOVqLI4e&#10;Ew64FA4mwIhFIECHWjKf3eSlWsj1KCEb4AvAkPEMDPihOpDlj+2Ac+J0kkvSsqPv37N40xZeVHdT&#10;VivZs0W7rWSzlZGH4/yJYVIpbWhwHPc8FgWqusKCdW52Kj4wAmgTDEZqFfLMqb0VPXkC6kHpR37k&#10;XTq6MDc3jaF/wxvfSl1mJjYmgG3ju2CqKOTBC+6amM0AglcqdRYZzHZL8x4LRe/XvvrZAwePv+Wt&#10;7xgZ3jY5OXnp0jmCxhIVUBphlXJmfEdkXambmEKmlnQKytA00IdANLL0mcd8dW+ADsOIJzsUK9A/&#10;4AUR4rbeOaW6wc04GcYbjwMWijFGetC6+mGrxs9KmpQ9tq+KgdD7LTK/+OhCs6UruNJuu6tVfHBA&#10;GyfLVgy6Spe1UtyNmB0vVsRI8eA5abKpCkpJ3tzSo+tbzB3HR2GFClcH+TPRvGtYyMNKpfLpVIUF&#10;E7J6uDjMPYBI5u3+/OcfvRVVRHrsslu2W7Ps3rHzoatXnra6jSQpSy08OHzgxsTT9pX1W5ptx43y&#10;vWF3+UB/opdTnZ7MN5oeU8KbilEDQ57bsl7unK2l3uj/9Kf+8i1v/XEWf7AnsWKMuUde90M7d8S2&#10;vBRRL110O/dph1p9PISNUmEaxk68f/e3vv1VqOv79x7M59M8SFBsP/bR/75z597jxx964olvDQ2N&#10;PvzIDy1I+W63c9kk+s+8eEoxo9ATTUEVAt3f+c5JpCN+/uf/NnD8t779NZBZeptl0H33P3Lk8D1Q&#10;v4kowsnbWCfAZ81lq0C4Gv0QsrbDCeOId6wG6CtAP3Nw7+DSxk7jlfurLfHluy9f+/UO57yNbjQc&#10;169f0fuo9B0JStjRd3A6oCrYbBJsB7/HvBP44d1IFQLFEicfO63fl/cLweWZ4CXAIfOMBRAVdU/u&#10;PN5YpSIoBTISBGDw2/7Nv/1/NqU8TFsIEpRKVPmADFpBlkDN0utwV9OpNFlUqjLWrdssNrBisrWC&#10;tUZau/PNVs3jjDXpt5VlbayWVq3lK9QDCBHbrGuDNkzjZEPo0hlsUK1ttlbvVQ62vDsQyXr8sSch&#10;6h48eByG4t69h3bs3Fso5g8fvsfn6ymkvOWndDsbtFTx+h12FrwgTm6ns7F//77x8fF2K+UkvbFd&#10;g922fcdB0ljOnHmJCCeCnX55MuepXzxaBEJBq2AiUVQI0HlyIkFkURt6S599ciI9PX2DTMhvfvPL&#10;0POP3/PgO97xvmvXLk9OXNu790AggEz32mlZK3URVfRicVYqCH17UYARpocH75gzr7vdFlg0rMZu&#10;78Lxdt7cno+9SV+++zjar1/4jUPqJnlQwMaXJ9Qk2kGq2l05HIrACtTTM7/C9WY5CImIFFSVkyX4&#10;TA1WAIa7Khm0gKcqPCU68voQwsIhwNvZEEuA44a2GGklxPahpUJ2wKfHu3/+uWc2a+VPvvTyM08+&#10;h7zBtSvXkaNB/QZbPzzaa3ToxPMn0bFByaDn+7IFO3I/KiXKJe9PJ6etdh3WaDcqlmBosFicWyUG&#10;S+Z+uRlx2Rt+5zKpEIvOjFtDXWNTRQ8PkWDhZh7szV05Mpntp57+biadouYfjHLBJSAjhsM+X8O2&#10;Qkr35o74yvo1zwxZbGUykiDGYUN9Ptg4riNH7jl46Pj+A4dymdkb1y/ls2keOcUTWcAm5hnjAYM3&#10;MnljilCZusvNgcHdZ8+dgQYKHPSWt/w4awKe9rNnThBNO3bsuM/fE+63ZicCdGAjOG23x6GJfXcU&#10;OLPm+d/eHda08kRQFbN3I6cpt8YGU0BYlD5fIBKJK34XBa388MH6lJVftHEgQqwdo29zohArxaTE&#10;6GPztbcOKMM/2erCdBACj8Jz5uOuemFH2gpcZ7ITvvzlz27WymPfCQW87Z0/uv8Qz8L+aDT62KOP&#10;w5d3dYQNVu+eG9cnmJFusZWXKdSK++52OgK1loHO04PR6A6yPPvsK6aPO6wVKJVIUAz413Z+MRup&#10;ZBFeuY63UAarWs4vK7y3kRG0/t/gtO7ZfT+exfUbVygOhZvZ3z9ksVDkYd16eOs/+Cv0F6ylS1YB&#10;+svhsBPbjaeMsgJVnFiZsUZmNW0qFHKFOFMk7iYTqXSq4PGgUdPav+/BAwfvec1r3iByT+02BXWx&#10;8q97/ZsHB/DI7nb77R8Vq1t5EBib3dcQWiPMgvVZenz0TKZcKle9Xh+hZsIQGuTABycTExGWXmYO&#10;MfpqFpcYhovBpow+dLMWwhvl5OwUIq/w9wDosPnC2JVFw3y9KN2/W2PlQWwQj9Qt+gO+Ey+eHNs2&#10;is4BTv0T33vq5ZdOkek6OzM3No69s964doP82AvnLpw6cZrdZmdmtZVPJVPf/fZjLFcWpTLdpIGg&#10;3PnK0Mi+dGLK6lDUVHu7JSJxQTMqu8xMi7BQ21Mg+ddXQnR+9XNjRiW1kqWTZi5Tt5b7sSXVX9fb&#10;J2Tw91mitaqTkbH/wDGo8cCA8MdJj9o2HiViud4Gvz/350nDTeYOgvCw3IbcPT01kUrMsAandBHe&#10;FN0CHwmaIw836A1P9PVrk8Mj4+T7fupTf/b009+5cf3K/gNHHnzgOJD+92cf3mlXvYqVJ/maClFQ&#10;t/DSrDYXnjOJfb179YRGM+ksD5rfT9kQyd0D38MA4hOD2kiG1/pmDem5bqOPMLLH0+f3g963641K&#10;IUdtpunZmesqLauAC8LZA+xzxC2z8rv2iEoGMYTLF6+g9n7/g/cRB/rON7/LxPXI60WyGE1j+grt&#10;+Fw2d/b02ZExKG3DfI8oAlaeOoLf+vq3WQ3odm7RZmn0NTxOu7/eSuseJ7QwNLwvlZiwKbu/0lZq&#10;xuy2ZtC1BmjDnIqVh8Wh01hYZyE+dVO1vLtPmOgffgAOI8U9Tpy8+uUvf/65556CVz44NAqja/v2&#10;3bt27hseZgZaR1LiLbovd/xheHbARgC+eZGxm8tm5+ZmIH3rojEYAo3eILuNtACrZp4CtwvoPHTP&#10;va85fgyyvKHFeMdf6Kv/BFex8phmp8vbaBStFiiMFIryNltWgBMFtqzdMzjW6UwGt9HrdVUrUhwK&#10;Vi5jQ6CWRt3lWkfwctmDqexYKo8jA+WEThaL++L9JJ+7cCnJFIE4N4tE8PT1dHL26eee3QJ2c3Iu&#10;9ZlPfA55yM988nNPPvbUax95DUn0nBmS8ffef1ykjB12pAu0LrxMBq32PfcdN1UQCBZ/8bNfPnT0&#10;0J59u9fuvK3bA/w9l78RiQ/XO2plFge9k0KlcpWDeG1p7nqy2FO4WGRXq6bKvIsLX6SSuHVXM98S&#10;TkSjMfD889fqDRLZrZNThSce/9Z9972WanNgxKi7whFMJaavX4VgM3szTuD7p028e1z7XXugyvSd&#10;P/vC3MwN89opXLX3wD1a7xMpnh07dg0NDkSQ47b0RND6/unDO/NKgb6hVsNXEQhEQqP4y4W+NpUC&#10;g/UGKpu9qJUg6cHc4CC3hDIpigkjxpYvt7jQaacHtTByNOolPRtl5kNHBndR+THuYFbaAisf64++&#10;9e0//CPveMuPvevtH/iF9+8/tE8fFwmz7z362Oc+9fnHv/uEKT3K96p++fxsePXKtdGxkckbk7f+&#10;fqNWxqQX9EriEhsxWEPWprpat2Doyw13sbZQzWe5s19GZf6W6A9PTk2TBHTy5MtWW+DKlYvKed8F&#10;mgxp8plnHyPBB3ElVhWbrD106+/XHXtEiupRXfrG9YsIxZjK42YFaig6FN7zeKhgNU/RuWOv5e6J&#10;CZmljdYu5nhefYx0P5u9UasWhPZupSos3upqXSVqqk2UrOrFkijo8SutbAP641gkBHZzehwTC49A&#10;yk1DxdmSQ/j8Pvx3iKCm+eaSHv/OE3joP/FT73z7j7+NNY4pHL/oiHv27kbFbOL6JBSdLTmZ3hsB&#10;i89mb0RiI42ysYCqt9MgcbhoqzSiJSrnimvT4AiAm5qrmi1LxcveT2+lPUWLxuoFk2HMLN2HKgc7&#10;d4wQXz/x0rPttg8ZmWw2jaRMNNYPh1JlrmKIoHiuUT5l8+f5fdUCyWK4TsVi8syp5xaJcyEDCTvz&#10;tkvmfl/djs1cLORXdAuo5bSocjd2Ezyk3YLaWIHDQrlv6oCvdCChPvbhNWZILBfmRbVy9coFiLlo&#10;NFmwO2szsTdzBYt+a7H+/l8/fWNu62NBYkmUBgOva9euUz/EFGhcevqgOo+88eGnHn9GVcu9pVvL&#10;li8Vs37PqHFUUVmpO+yrWUCPLUsNyERJpHRX31ShnPkrcqhCOWv9aPW/I4gx9NJL09/81guPfe/0&#10;xCTppssooLVa6XuOP0T96AvnL4+ObSej59zZl0EGv/XNLzHsjhy51+URPY3NncndXy/uAVwnVG7I&#10;bOzWwcbBL5dzI7dWBvLuvdlwD4DG2AysZvkHBNMvAE4NAIfJAI4JlbuXsfX4/tu37xS14aExhMnC&#10;oSjivmDXKlfZ2mwyQ5BQLkI3umbsTd1sT2VH01OXP/Szr9/YYeZm52q1+s5dOxb9XOleuakMTjlZ&#10;UsCpNTh5fRKJ+Rxp9ZmcGWWFLI+PT7U/9IdRn5+bTYxvN/CTjZ3Pen8FVlYp1fsHdmbSU3z2uXbA&#10;hc4WL4LerNqUtdSM2K1Nv2s11jPpaQjykTWjm8pl0Z2obaZ6g80+8KlPfurCxdPwZadnJk6derGv&#10;zz06SrmrRaHgZjS6/eTJF5OpxPHjD4oLX6tQzYP0OMproKvRP3AXOljvSFl7fwraUV+F6ihIQuq9&#10;SYuduH4BpRqIlWv//u4et7wHFkVfeeZbDcTAkKoSFbBVTkclnCJsUEfLibU1yTFKnKD7FzhSTTg1&#10;0GwgQ5IzAXAKFwNiJQexIRnWZ6GYoM3q5O/UQBJpPjAgaaQn96v36t5f+er3DLWy733hN255D98p&#10;B2zVrbHQ4VIpU6sXR0YOXr+OkNkaZZShV6F24LQ17hleLYCJWvTlS6nj971eU+bRFalUmMbCG77y&#10;fD700Y/94QP3v+7+B+5hSfhXH/8oGRc/8/6faTanu9skG6tQsE9MTb3w/FPvfd//MjQkSWesrohC&#10;3Lh2Phq331ahhQ1f/R39Q3BYVIX9gbhZQRudxXOnnyf+0Yvk5B19ba/Gk1tW4QB5Iqc7WClnMd2r&#10;KA8vsOXijIsKMeRFVIi7FQ70bqrSi50cJWPizyZF4gA9976qKoXG18wrWuKGpHwtaMNPoNgTKTSK&#10;oC29A70rD/9vv/EfbC9//Y+r6euvecQImb4ab+ga1wTZpipSBDt8vujc7JW2M7NmJ8gQ6LMVGxGP&#10;o+F1rOzOW1CWL0UpgqMo86IRmJjLpCvIhePjUymG0gFUrycLGcGiag0iLQAXk7+MQJVxt3hWdzhC&#10;J0+euHHjSi5fDAVjBw8dOX78Hpu1jigV7TNm0DZJp+oe7wi69vD5yH5C2AgBdzjdBAZnpq4M3mYt&#10;nTW79pW6A6UTWVft3ntUXwDPKhW6KdU9NHKbK9i9Ujv0lpx3ty8PeELhmYYUKCbJvdfDK+FfABwE&#10;M6iM7eERpoB79zqAUJwUz1YWgOeavBkp6iLJqrCcRd5AtOMtyNlQJ4B5QvAcJOmdDm8bMbImgvUS&#10;xe0YhPmz6t2X/9rXHvt+VCtbegObdWt/+AiR0lz5HKGRXu5ws+28Ub7H76wcGVyN/nzq5MyuPUch&#10;TdMmkYlCPqsMuYpXGFKiWkbaeHWTkWSWl+Uj/xMNP9aRXm+g1ed96qnvTk5c5SxJmKaCqM+DPlEJ&#10;+66KlFLMy/P449+kTDaaVV//+mcfePD1hw4eUxwPKzyQu9omvdzc9e4zO1OgMMv+Q/eZJT6oU1qt&#10;ZojHrqspJGoL+cVIgciXwMoTif2+Nok58sTLZ/V/rVUm9gOXQIsayhfGu/xHPgvDW/9P7dxBBdRu&#10;ypcw/qS/6NrF/KySMNd1LXf4zkt9eQw1QEqjSaqz0hZfuYrIspcG3NKs99kdHsg5zQZTBZZcdsSN&#10;czq96N/xmUhlIZ+mXhv9iqLoSl2k+DlCuZQKasrN51zEbrT4SUMvF3r35X/jf/vtu1be6Oo6gs+I&#10;pLvWEQpJ1XbkGwMH+ufC7hWDxpRnGxzeZWqW9TL0TRVpZfo7IexGgzuOPgFTAm5AqVS+fOksIukU&#10;eHr7296FzCyeOy/Es4ivfvwv/wdxbB7ZeP/QO97+nvNnXwQ0uGUJWb1c46tpH10LidogVB/U10X1&#10;vpnpq5h4BHXXdaX5bDUUPUhOg/kr/D5eSFbphV1nhafWedo+Gx/UP7t2Ehul/qc+6H9ou6Xsm2IL&#10;mv/UO3S+M0u3dH+LlZmhYOy6LudO3nmRlUdb0OEMVMs5YTmaHbP+C1DRVAAcL1rERMuwyCzZJWPO&#10;KV3HE00lLNERa3G4nkwNkA6FdTrADmg+hIs697x3K/+//eN/f9fKr/9Odn5Rb3kmK0cj7vL+lbWI&#10;r1xO+wND1DLe+GG6fvmtb335xIln3vtT/8vQsEDtn/3sR0ma/9AvfoQUu+72C4XcVRFPDwd8/qnJ&#10;C4PDPr9/bXb/lpzh91sjUuTvYmpoaPvQiFHRHombyxfXLvK3bEdhayyW0WJ+yus3TEA+145EdxTy&#10;F3TV0479kV937Lg49J3/qc+G8db7iC8vzr9y+FkLqH+r/8q6gEUC/1Ieu8re10hh59z0r+Tfkf5t&#10;qbmzkdjNHUVKjX35rVRo9rWtasEiZ0hgTF0JMiM16uU6XVZdoaz34ddt5dGcabVdeOBWm0JfN2Hl&#10;1c8xwULUUTqU7VIhh2SpFsDgn7JYl3IN6OL1hBmYVyT0/Da1iJk55Ie9W/lf+wf/52bVynrv1lff&#10;njbSlVvuXD0Y9lScK8g6FotUmbDjZevLFy1yjb6rmyZFf3sLqeufk1AGr4YUVliSZ06/hBbNwODw&#10;sWMPLupbDgHIMzd9Hb2UbdtDd1RZ5FfZMKBKn9sd2rbdCGshGXjpwsl4vwdZ4A1cKXlqpSImjLpC&#10;SIdbeZEcHwgOV8oJXwD5eFGt0iW6dJUuUbBSL24x6wb9ElXxzsvjlc+8e7xobep380X1c/2ydL1I&#10;pTFfbY+XF5n0EE6C1XKWnTdwUT3+JJ1oON1jFktw2Zc/OOj2UGCSwex3OH0AI9TFBu/2+WPB8KjN&#10;FqrXXaWSpVRsqShXDfeXJ2tNiTGNy6u5Tap8UENXPZU9nvIKu6E6Tc3RbH5mZsrj8bo9/lkqdiWp&#10;tFrGG6tXS+gLt1vkSa3vKNgMOyoLzYrWN+4dl//iZ75+15dfX18v2rvaCkxXDvb7irujyxcHB7Gt&#10;lB179h/XP3z5xJMEQrsbkeoCZNNJMQAB4FTxRikgYH7u/sDi/crVC5ScLhYL4DZUE/3hH/5xYBzd&#10;IKQOalJnMglsDeUpQmFPNCZo4N3tJvUAwXPWavsO3IsapT4ERf6oBbQZGlU6RZkJRMnT2kKB4QQj&#10;B1JzZyKx24aWEC3os4wU8tPR2EbsH8qOCAbUanix1r42CX2SWRSOLUal9YXXKullb5bDVVdii4Dd&#10;yjOSd1lm6KKPLYy1xWm1USeA0pVeXgQ5paRGrdRqVpmlKFepNB3l2dLtL0JspEBrQ6iNygkj6YlT&#10;3XjqUr1uv3HjKhHXwcERdMpYW4PYEPaDRhmP9dsdLiKAS9k4q49Ssm0F9G8WUVxgT+3L5zNlt6dJ&#10;NbRV6r7+w1/8P+5a+c1agNnq/nIzdM/wlNu+TDglnSonk/VDRx7Shzl/5gWPt4G0kNSulhoxbalm&#10;LWViVDVr833J9+ZZIokViw0yjlm2ScJ1IavnCQQvQW+pGEcJTTRy70ZZN3tfe/j91ctppyuCJJne&#10;l3tx5eKJ3Xujm6m9l060gpFtteoVcqxoEx6e3TGelwztm+hHr36tZLRUq3F8+UhsjZw+BjBGEpve&#10;APlA0NFKpUT0s9wMWuwvwUNVOrgMh8Run2VpYh4Xi1rMh8gpDUfXrtywytlirA2736JwvNNmN+w+&#10;zEUKwWP6gUoo8+By11jZYMVLJL23XThPumx8FV++zZoJK1zqs1BIYCN9zkyUzdVSqTmyougQGHH4&#10;YcPDo7jzZKGPj+/kgW00CuttnLoGXLgZs8XKF3JVIH4GG3mdlnbJ67dSF0HLzMs82ImW/8rP//pd&#10;xKaHp3nVXSinXmzGADCXjcEy7DKp0tCwAdpiixlkaMhJ7LxTIIaqXTzSKA2BnpMzRRlMXc4NJSwW&#10;/tRfJXbKxIBjLlWB/A6LtdJs5Bv1HBF7RO762tVGsxwIOVBTYTe8+M1Ymc12xx35ex1bBCTTBdgw&#10;W416W/uY5B/qUuZUB6yWm1hV/trLHJnLVRNzxR27DwkxTpSlyxwAfrPXtw592qW9Rfn0YHhbITcN&#10;0iJ/BXWuOYH4PJ6egnU3o/uxF9D/6ELcxi673IdBJyxRKtTLRWYjO3q6rVbA4SDJk0AQ7GGf4N0Y&#10;/Dq15NLl0nS9nrRYC9h5tyfUama7zZwiqvdXyymhn2xi41TBshRIBRLVBiBp97GYTuSzM5VKASYD&#10;FQHC0ZF8LgXlTDxihdgIgK4Oqot7UK+D3STXqQbToSch+O5TJlpANWAquoZC4UwG36sSjyP+6oJi&#10;B2jDlwqd7/Aje8uCYtySZkpNb7NYGU6h1VaulmYRl0dYLRQdtdvDhRxjuELIhU4woeAvfvJLd335&#10;TYypzk+nK4dqLf/9oxNLRed5DC6eTx49/jAU2Fr1zBYc7FXdhBSzFHawWlCLwDd508bi2mCGEDNU&#10;IUEjkCifWVzTKTrCoZkn8mgq5qBSidXre6O6gnzQi371jfqL/LMDBFis2fSs1TqnXelVNpUDNTA2&#10;blRWuHblLPjA7j3HZ6dOR+LrxFy7DkMCrctNJvaVaMzg5+QyPvogFF67cM3NGxrZtIfuareT2EmN&#10;utjsrBdx0qk76K7VKFwnTjpmSEputetw/0AksDVLPdZUshGO7CR+wbrTPOFsuhIbOJqYORGO9qT2&#10;uuErTadq6DllkqcCIQo/Lvbl1XiTAYcT0GwT0YX/XtVUmfUc0VIsNlF+pT4UWA3k2tHRceSGp6eu&#10;0/jIyJiEeS1EXYDkLPgb/BOeJEg7M4qQppeb5vBFpPRFZR7n6Y6+MqJxUJroW7tCoUg/LkypmGF6&#10;83qtTHi/+oGP3LXy67l9K+xbbMQTtV1joexYcOsVgbbg/O7sJnCuMW21GoYWRDXAellZYGV5O8ZX&#10;22AIZcr68y4fVOlL9dL/6nwwvumTbxW6KtMFT5Hik8s38lk284PKLFdf8ox5/TtLhZQ/aIS5lu28&#10;dLo8NZE/fOy1OtulVMyfPf0ccHyzEfAH48X8pVBkg9ZK4JFKvFrNRaIGAJhOOQg5utzJ27hEK+So&#10;gjXALZB6pFVKSLOaJHWzhsQ5wo1SyUjZ9F4GWjpZi/bvz2XOBoLzjJ10ohmMbK9VLlMktZdGNrxP&#10;OtEOhEYajesutxRiXYTYmFZeM06JJVisgueA84Dsa0C8l81icc3MzJVKImA5NDTCmub69Uv8sD8+&#10;RCEaepFDc6MNfqSFjBg2h8JsSYJidc5xcdXnURdEb2zC8ayYOMyyHBtuUKVEyXeP2x2GVE0aTamY&#10;+pe/+qt3rXwvd23tfaYqx9GyxJ1fe9e7eyiGH5a9WsGwImXq91JryQJBIqeK6WDmEGFX5lg57qb9&#10;1YRw5YZrdvjCd6MUmvHlhrs5lUTX6EBi9mIktmIbpEFEY2PDozv0HuRANZs5rHy5BHsqXq+VNoMv&#10;Z9NuRM0DIaMeQzrZ5w8ONRs3DAxnwxe2iR9mUqDVRCYFTEeHC4O+4SQpcr/jA8eSsy91T4SZFNOl&#10;z+1JdxfIVvWr9ZyuZmxlg2Vtx3vnT8x88rJL2qB6rQH4cCHISXIgHOc1rbx4AdDVGyrsiQlulO3O&#10;5X3tJV1raTXt6BaAEfEDzjmZnKWMDJwKp5NQ9uLdBUsUo6+DywbzQmXLkNaOmw+/Vmj8dsc8YrY6&#10;k1IurVBvNMW7/+cf/uW7Vn4TY7/rp/nGYKq2fUckPeQ3Hs6taffV1QqoN3awr89DOU2fP+RwumAT&#10;V8o5yquSJEJALJdF8SNmsUzDiLiNl55OWiOxbenk+WUZ4qhWJOYqh4+9RssTEWu5cO6lnbupJSJ+&#10;qBhEu9sXyG2YkIdZB9fu65vSnZDC+Y3vK2TP+buc35vdOakkbM7+dt+UrmqUzVB6zBLcKGqEUZbI&#10;R411QBNi0s49958/8ywIkHkVsf7thEazmZmO+V6R4WIWstYFrVWZaynMqpuiz5fafR0DkzRyURKI&#10;t5v1UETpb6/ly5vnJ6qTQFAur0Rl++rdceNlb4Ry1akmCK2zhNaIFjhpNJAzyQcCa+QcyPoThTNV&#10;pZRFgInt1GrF7pLyPfLlOfN/+sv/7K6V36rnxTJRuRfWwPHhqa1q8dXRDg82bnur6bLaiQwHPb4A&#10;lr1cyrWaRQjKWPbulX46WY/E9hTy5/1rPQw3tXOIK5ZLAafb16hPLDoTzNC5s4mhoR0DHalRTLzN&#10;Wh7dRmUu2dLJti+ASujEhqu+pZPVaPxAPntWm3XBrPuPzM2cjMQ2iAKt3le4xoUC4dAats/cE/Z6&#10;JL7bvBH5XIB8nHBkxcL33YeA2V0hlI00k1JnYgAQ5WYHoA+X20Ou/+i23Zn0XLeYB+WRkdIT+UaD&#10;IsJ/WC6oIIqOo8h/5Jtlr0VliOO6Qu6Renvy3vksH5uQDo0/7d57ZHb6BvwUEBu32+H2Bro5NosQ&#10;mwVpSzrXyepm1dAgUd6O5MOK/QqMTlUpYPRqte73h4lOsCsi5NVykbyHdQ1dE9sRNbOuI/Zo5TnW&#10;P77LpFxXj6++c7YxmqmN7okl497bGSjbwivacFPQV7DsjTr1dVgdBwBk8NRKhaxU0bRWsOwrpf5n&#10;M9Vo7FBi9tRtpIfrqy7ka3b7CIvrUiGh1txNlXbZKkASqVgOHTWosTrTdc/emHlFYqP7D+Qzho3e&#10;QB8WcrVAaH8qYXDkUTZ1e3apeOxm1zdg4suuTkwcw0Q81NRydG72RCTqJnBSrUSrlXxkCcldXx0U&#10;Awy68V4VxjlfYtBhELpcxFqAiYXGrslIt3lrM6XlwAZxq1mEOVyecDjk83k6EX8j+rqSjo0iPYNZ&#10;eRAaabcUrX65DdF5wdnbuPJ1fyAC6M5ewt+v49qvz8qv1F3rsvJ3mZRbNuqclnK+OVRr2Af8xS1r&#10;9JXTkARRi/ViHovgslgj/uAYIq54UtVKtlSctFrJ826SVwm4vApTWPFqfEwJm2TUbb7bQEvyuUwk&#10;Ng6/jqxLjy8GiuIPjARDg7H+YY3VsF29ciYQJLd5PvsM39Ht7i8UEh7PRo2yhdW9C3YH3cWGxWk2&#10;wMSZHTd7WeUyFavHq5Uk8dLutih84vVFG/WMiUVI7WiLv1rOQ0nEN7dYQpVKrt2ul8vwN2qFQg11&#10;PKRV5+aK05P5VLJcKrEPxjwciQwODo+PbttDWQU8dIK2Xi8qLkQaNtobm73ohb8H4Xa5QQtJR0dd&#10;iqB/DS1IuUCRh9S9vcrGogKLzaAGTnG6qAso9JhFIQq6C8WpZpNar0I2dXtglErLMCnZeVHPb/ji&#10;es99/epn7+a+bribl/thtrEjU1tDv2xLD3ibG1suiCo5GrVKHszT6SJ1nnXmOhjQTBWVcmST0cut&#10;6hS88tjAodTsSbcX/oPKXGu25hKl/oHt/QNSXKxcKpw59ey+A/HuRxev1modI1N0leDtmmeYy5I3&#10;1wwrCIVOLuTXAZhwAhYrYjgzS09AoUlDfe3JRWEPfPzYgPALg2EjwxZ0olHvL5czRJXJ7Nux++j1&#10;q+cpg6XV01Rak4NMfeAXHHYMmVbj6nEDUYFBaFbUwggi01gs5OljIU6pTTGoVMZg5xtFqZIkQv0X&#10;h9M5ODROKS68BjkfyqnqD8YZ8i/5vNIp6WhuoSAkeqThcSz4pwSWqYYtSj9raFJyUxq1PpvIxDMH&#10;V0VLuDPM61UKB3rJe2IhiC8P10WfA4vZvlaNsdRjL62+W+++/G988Lfu4vJb0udGI422e6J8jPQo&#10;hCq3st07rK01g6iLCmau6/QzabhrLp8/uy6Fn3UdosedMynYIEeTiRMkqZk/uXwxFY6M4a6aVv7A&#10;oYFuaoekcRbCQLebodmkk4BaQZc7odmT9InN5vIHlukTPRVlUxDADTuLDSwVlz8BospuT8ThnFu0&#10;nMrnqmBE0xOnSQJFMqxWxUXtC0dGMKtAUuRaDwyNYZqxoeu9KZhp0nYAK2D1YUlJC+IdJ5pozNTE&#10;Zd2r2OJ9B+89deIpxaAVipTObdCSBp2sBsWq7fpru+UNBPuz2St0OKxE0fNutpk9lEbUvEeu5iRl&#10;8W3ygVWFlyrV/pCW88XKszeICp/lJKGdU4mbdEUHAVulP7zq1lGgVLT6vhq/MuOu8GEEt6w0QiGD&#10;qkXggWjxemVKVzp+71b+13/pNy0HP7LPcsr2+T/4vbWu6O7fe+qBTHNftho+Mjjjd24qV7ung93C&#10;nXQQtdl0QY/pDqI20eNeEkTdzHmlEn2B4FCrdWOrnocNn4xK1TmWmHmpO1VnTSsvRtmg2Wx8oiL4&#10;GYruqJQv69QhrLNQj6zTS5Nyl80nMmYFZsqFCylNiPT5hf9Dri83FDBd5uwKRT0Pz81MEEshi4eX&#10;qujpJYF+XU46thJ/H7OOeHKlUoxEscKpdHKWSUWU1ERYjXd7FfDJS0xSvlfdJQz6Qu7cukLuXAsC&#10;Bv4uLlMuU4ViK664qvKj0yeU3y8vmQmaUOCF5bVj1yEqsFOtwWpzaivPaegMDHAVJYBTIdbrVPJw&#10;a1YUIdZq0upRcSCzV8vU1DOXvvLJ7zRf87fedUxkjqgtwcyy4Zj8omHcu5X/xx/6Z7b+h2OWOesH&#10;3vn2DT8Md3/Y3QNWS7XQ6CchOepdo6zgK6XfcGmrFb/dHgtGxsmlFi0SSViftDsgDEB/tPAAb2HC&#10;Dt4eeSulwuxtt/JMbG5PvFSa667aSrVFtyfoDwijhjhjYm4KCYpFqFSp2PD4Is3GgiT+dd3uWpUA&#10;7Gg+a+gc4Cn6AgPgCCQ5LmoHd9LhiJRLaAOYwDf88WirjxLShD29GF79E5xcJZbQoroyUprwQdHN&#10;s9mgtMbi8RFfIISLzQuVfJRy8Xb5LQ7vKqetGewo5KGRl5ibRFWfmpd0SLGQajWFGstMQZGkkVEH&#10;Eh0izhFwQTZloqqUGTZhRA50Ir76Z6yYl+Ka9aosJky1CZmHyi15lWAlAoAgpcD+vLhGNwlEbs+8&#10;eJTPf9DlijmcUXL9ednsQZuNV4CX3YaMJbCS38O8EAhEokOTN87MzkwBHUGQNIEdrkfSk5yk9bqY&#10;J6pVQe1Vt6vsjBU2tZID4IJhCUWYOq4Uh4LhbmmUpp77zqnGzgePjrjZA5kp1gfdT4qWQ9sY47Z3&#10;XP7rn/ubu1Z+XU/f2jvbLLU+ayhd8cV9paWCB2v//g7bA8TWH9yhEjJ1EDXfSxB1MxfBg+dykT6a&#10;7DJbm2lv479F38bpjokB7Yqj9mLl8QWRC2Z62LDmszz+LV+1XFBiv5Zi2fvss49PTMzs3LlbV3/U&#10;G1or5M5YrAGnK1AqOytVp8tVa7UHvvD5zzzx5LdPnz4xNZXYtu3QjeuTM9OF2dliIBgVIMTmJq4A&#10;nXF4ZIcKkIYB1lePjjKzo384NzuRSk4nZidnp69PTV5JJaYJrkIkbdQLNnvD77chozQ45DdtOubY&#10;4UAFgWp5C0wk4sB+/wA1kHV4oFJGVXHYZvOjgeNwwlaKezwDHt+gzz/k8Q14vHG3JwrQJLLD7gCQ&#10;NxQXm8MNftOoExyev7+pxGSpmKiUUpVKhshQFXerXkYBrUUxVcktUiVX8N7dWHwAnFw87quIniUR&#10;aYl1g+cIhd7oWAumX69pAF4gRLIO0CDSsuNJ8fThyNeoCwgYxU9w6tvVudPPXbLseeiYsvJgVqwM&#10;TDFkwXYaHNEqZ9cn4d91mfverfxXP/OtXnN2N/6sfP/90meTWtvT+Vd8wU/0EcPRPaVCxm5PRWIt&#10;2I1EU2/2/XQ6WdGjCLg1hLPNnC0OnEqyXEf0WB9OqsHhyq1cD3jNs2JdD+LRZxWoHcMxNTVx6uUX&#10;Tp587vr1DJadL6228OSU7cUXp1zuEaCIa9ev/+Vf/jFQRTrZeuqpp1PpxLve9fNvfvOPU4rg3LkL&#10;4ci2sfH9Bw4/QLgSmj/2HYd9FSgG1AL+ObINvKYmrrz80pNTU1dZuFSrSauliKhqJGobwfsPgMN4&#10;RkeDu/ZER8dQyvMCuXQHorF0lE2SlKKFG/A0qa7d33O4dPJaNnUlk7yYTpxLzp1Ozp5MzL6UTryc&#10;zZwu5s+VSxdr1cuN+jVCx1brtMMx53IzJhe0C7DGEI3EndGYIxK3RuOWSKzNuEXlmBgJ2QBoAQVD&#10;hXJxmhgD9prFYjjsYT2BcS+XC0QgwJoIxnY3Co7Puo2VDTJoLCyKeTqBgPDyNxAAymLBZQcQY6nh&#10;h521AO2RXO75HzIToNYJTmR3QjvzN5t2wrZL+2rNodLDDpQWvLttdQ84+lIBZ2W64Kdc8Fa3fYva&#10;g9qQTlriQ/syqUmvD4/ypht388Lw77DyVutNyQBaV/cBaqtiL+u28nIJVTzuddBOlthBS73OAl8I&#10;mjBQpqduIE0OtvLoo19rtaNCYZxNgn0//vi3zp1HIMUyMzOJbwtcYHdGpiav+bx+BG/PnH0Jx/L6&#10;jcsDg2P47GYdgkXHwk/PZVP46bBoUMZ+6YXvvfzSE8xSKPPwymQmMJpOO7zvIM4vpYNx1VFLRTkV&#10;SRZMP6n8K/VqNA4MPbs0loA1hNaCqKL5Q5AfypVE4vZI3AGjH2ONyUYCAc4PMtpkEhGfQD8OGi59&#10;q0XQ1hQzWOmsSHrAQxepBLXpgljIwbrdpDtV8tkUYVKT/9OZtpGMDbBwQZ2tUSNmW5V0kCWzl7pZ&#10;fUqHqVorp/KpdKnZLs5OzhVYMhiKel1n5aD3wHZID6xXi6a5x/qva5SuvTPsz7u4/NrdtP49HHZr&#10;vhaCEhB09ZQuuP4j3MRfgFTk8674wA60XEKR5nqFsDd5Zjwn5RLp5D6brbwuFuYmj7v05zzGFCGq&#10;lXPdNZJ6QWxEqrcsYlhI9VqsHps11mr7IcvAN1/5JHEDIdIE8NyRyWI3goRw2Gs1FlLhJ598IhSO&#10;3nf/w1QK67M4vB5ylBqjo9tnZ6cvXjxz772vffbZx5gG7r//EcjpFy6cTmeSgwPDO3fsPXbsgW3j&#10;uxBH7D4uHEZSAdLJmZnpax5PgOJWibkJTL2lr+L2QK1xo4wt+kKO1rbtvljMC5iO1fP5R/LZ2e75&#10;XuEtGykgpURo/LUqywKZQUFswOVr1eStkbUg2kzqQ7k8ByCP8nBTqEPMx6Imz4QEogIIBrqCCcb8&#10;d0cm8NB1+i6UHdwgUPsG8JjoFc+L27SrqfNP/M2nP/XFL33t29955mKqWktfeeHx73znu088e2Gm&#10;4h8ajvvtXDNDy273NhsVKJj8Gh0eUbyxOtGCA/npBbpZD2LzjbtWfsuNgzRo7yvV+vqzFfdIMH9T&#10;DnAzG82l26HoWCpxMRpbX8HCrTopSdLxo/mVhpq2VW1uoB0FxQZrNcDfeXe+FyuPL1cqgdu47I6K&#10;3Rb65Kc+c+rlk0eOHkOux/AfLXZRXDNUMJ35gn9qqpBKVr75zW/29+8slXKZVDmfL/UPbT97+hz1&#10;hZ5/4aldO/cdPnLvxMS1ixfO3Hf/60fHdgImDAyOvHTiGQCWiYmr2PTx7btpnySfSxfP8DkaiX/x&#10;i5+YnZvet+8wRaURFQAFwn6dO/N8NjNHZqbTga8dQG1x+05xzyGM4p5T7QAog+w2i9XhMWObAkBB&#10;5Vyxiv16u5fWYBoiAX/rrTwTJEkDxcIMl9lt5bVtZQGnWPNM0sSiUIkvS/RVBIHnhyIxDCK0UmzZ&#10;wqKkYaD27fK1733mf/z5N56bqIX23vdDb/2Bhx9++G0/+qNvftMj9x07sC1Ynz5/8qnvPfH05cbQ&#10;7m0QOSUQYkHRU44q/oTFDRXIyjdrCa7prl6Hlf/U127nU7TekfEK2p8bFnWnQGzAbV5Bp23YIGvd&#10;5fRYLZvAlTd3zRZrjcCX0Btu1UYmp822J51cWKxR4/LrR2zkIWwSCfWCb+OYg5/k8lkAWDEiFlet&#10;3n/i5Nzp0+lqrT+XbSdmC1evXvnaVz/75JOPQuUGq+XLPkuAYhc4lgcO3Q/DCRyZenLf+MYX4Jvz&#10;eD/67S/rjonF+o8dvf/ES8+Sw6kLvrMdOnT80OF7n3rq0a989a+BWd74xrecfPEJHPZ0+kY+R0DY&#10;PbYtdPDwwI6dkcFhPzOEkrRdvAXDxW5Fe0WCnNmqu6EQG5SmtyY/aL1nJYZVeJar/Q5Ty2wHKcjt&#10;sgGd6UJsUoama8PukxQGYYd6kNZ68rsf+7M//eZM/JF3//2P/J0PveuRY7tG+0N+SMeeQHRw256D&#10;r33bB37pF3/l535gJP3MR//7px+bbNVZCLRIjm3xokCVlCtvV3sXN+79qhk7d6187921vj3dlklK&#10;fr8SY7AsScslEhE3Diuvr6eW7C1c43qVpfQm2+n95/hqovJKuExtViuF1mJOoeVR0C6aL4R7RufB&#10;i+ONRn8gBDnEBxcTEXbAFqwwdd6nJwvJlP3jf/lnhFKfeuo7f/VXf9ZnjTQa7nhsENu9fcfut73t&#10;PfH4IJZ9x66DEGBoC8b69LTIWV++fB7CNfUo9u49RE3R06de5OmlWPw997wGvJ4dwuEogPKFsy+9&#10;+Nx3d+/c/YGf+cWf+ZlfevMPvqXdnNm5K3zoyMCu3VGft830KXxy4zItZFqFI7chsUPKHtluT4Ad&#10;p1xSajtBdTK00VZalFhgjBxAdqeN9Q0hAXD8KsQdzD2kztaCCK29nXr+0x/7+vXwa9//ofc8sosC&#10;ryWpl8A+8CaNEUV4GXZPeMd97/3g+14fn/r6n/7F43PEroMOJ/O6n4lWZI1vzsqVOeSule/dFKxv&#10;TxJMBny5SsOeKG1af2R9R97s3lh5ckZs1ttWGRx4lGcJt3ezV7Lq72nfag2Am7OX1z9WRJ+lQTAg&#10;gtLJyZMTH//4p0tla76Q/8u//MPp6SlkTpYaesKdY9v39VmGLFYvaG+R2niVyCc/+Zk//MPf/4u/&#10;+KMnnni01gieOzON/VUsDirhDb74ogAsP/ETP/PT7/8gKoovvPD0th37orG4jvQum5E/NXkdIPgD&#10;H/g77/vpDz38yA++4Y1v9Xi8L7z4FET1y5denpk697a3vftnPvBBJwXspPCve/fe2OAQYgxT+KtM&#10;BKGwIMm6J8AiMDdSZft2b5RjEprNlkcae7gu0R/GylNQrOdNqRmDpLRI/qWTsfVMqBhyaaBdvPDV&#10;T3x9cuCHf+Fv/ejBgZCkGoRJqGIlSiSGGoC1hmD3qhghVQOszvDYm97/U2/Zlvrup754tgAolEcL&#10;odUsrLMcVc+nzglKyvDd7ab1gN82bbW0X4nuPDw6l5vl/BrVnG9Sz+FA8SxZbRu08lThQCnX5D6b&#10;Jwn6WS5F00lxr7Dvp07NfeWrj1UqPsz39Ezqz//s//3cZz8qxYMs9kRyFjKixw0w7cXxTaeTzVZs&#10;csqayZLdM6QbPH/+1J/8yX/55Cf/7KMf/ZML59PT0/V8wfW9736rUCzAYnzwwdc///wT1P/ctecI&#10;VdrYv1QswGJErQXU/otf/OQnP/GngWBIczlEz8vhyuey3f1JjFQT+xKJGVooFrLPP/PtMy8/U8in&#10;3vXun/uJn3i3z9d36DAlCX3hcMHnTbvdeZYjDkB1t2gHATqThqq5mOZGeBNcfjPkny2742LllyFZ&#10;bln7KzckZT1aTct6CLI48gKjtyVzFcIPrr3kPJVycJOyZ7/2+afyO9/y7jeOG6ww1HTamfOPf+bP&#10;/uO/+/f/7Ld+65/95m/9q//4R1997lq5E1S1uIYeeeebtpde+tI3zkouOXyhFapQdej7m+qVtvWu&#10;L7+pDlzjx9VacdCfL9Scmcrt5wWu80IrCMHjn67zV1u2e7NVcYrk09qsMlJzFx2VFC4Eb0FLFn3P&#10;44RVhSjB961WMRgKX7p49ty5cxYrUHhGfdk+ffqUpc+Op+YSGcU27hf2l0I/n/nMp77+tc/95cf+&#10;OJnO8Vzij3/rW18i4Pme9/yt4eFt3370K2Pj+7aN752YvEYp59m5KVgu+H9XrpwXBl6ASlh9mWyK&#10;Q2CvyU1/6KE3vO+nP3jvPa/pH0DLgZibhaLPiAEUiznqx54788KJFx7jde70c/zwR37kJ3/sx99j&#10;seZ37IqAp/cheGuDCDhjsaQ7F2iQAoFBiAtq04DbXq0iPkHu63w3yPQpLNUNTp9bdndlmoVKf3t8&#10;eb1sWpcvDylIxN0txmhkILk9Dn/A5XIWzzx7tjB4/HX7na2aZtOVrz/6J7/7Xz76Ny9PFSTdiQVV&#10;rTB9+skv/MV/+dPvXc53xnPw4I+8YTR74smzxGBW2CwWX7PpJH7Bimcz5l4G8VbeuTupLWt95Xpu&#10;t+o8icGGnUmO9opz51EYJFG7Xr99wwNLTQB2iaXuvnXosFssO5dmLVn6aoAUFO1cep/J02HZrL5v&#10;bds2iJzKmTMvQaQRz93jGRkdP3P6pUrFiS44qPrcHIL4dRiK165det0jb/6p9/4CvIpz514OBqMZ&#10;5pZyeWholP1ZuTN5zM1K9RgsOy45Px8YGH7b23/q/gdex5e0ACGPn/D54KF78OWff+HJEyeeffTR&#10;r6RSiA1cTiSmR0a3j47tqNcqyP96vY2hYS+pRtvGUUSp9LVzblciEGgjTY6TTjUL6HzLYh3k/gSC&#10;8zWqWi3EGPxQSrr7odmsCOm7h+nzpj4lzFN4x7flNASxIfWpF7qiOYtK1sTi3FTJd81dOHGxvu2B&#10;I0NOBBjy2Wxi5rlP/8WXTqWX8Y5a+QuPfuzTL07kiKMTFXBGDz2w13blyRfnVvKkatU8kBuQvcMZ&#10;bJnmfm23Z/F9s7huDt5/U8dHL423Kr6h4X32prG47uUnN2mfRj074Cviy+eqd4AD1fNFsuonAGu1&#10;3DZoHguAMVrdyoOUdodMzYuz2VCPIsNlwdUqIS2Q8KrV6rhxLXv5Uur61Wv79h1JJRMzMzlMMGb9&#10;+PEHC4V8IpHGTFOlOxYfJukxGIogaDs0PBoOx6KxgXSKvHy3plGTeYRvfvTo/T/7s383HKGQoWXb&#10;tp3pdGJ8fFd//9CXvvTJZ575HhguSaMkmmazaWReqqXc29/xU/yWmePosQcefu0jpNpTKu6B+1/7&#10;+tcf8/qyY+Mh0o4gNXo8Dojq6i4sWAhSS8Run+glT43ZDumCRVYe6cQ1p8+eh8nGdyTSCCG93bp1&#10;2XbmuWpcHhO9nrOnHDEVXBf/ojh1PeXZec/+iAdCDgXYLVOPfeNEckWYs5U9+8STExb8D2x3wz12&#10;z55AfmqmuII3D1KPFlBfu4L2Gd6JYe5b4t1Dy+nW3Vz9QsgCuH3O2nr6eF37Uq5rcOBAKjlZ79sy&#10;7te6TqB7ZxIn4t4Mw+NcIl6u3x7q2AZOHqCQpBUEnnofTBs4yio/0RmwrfZqPQaLGYohAMuidvRv&#10;G3UbwujTU/lrVzMXziVPnZy9eCEJtdnpRlIK2z0SCg8cOnSM3165fB4HPIwI5I69GNfTp18EkAE0&#10;h3SI4SZ2KnK2DXG5wii+M1c0GnzJDtMzk4NDo+A5f/EX/y2Xy2DQgeOHR8Y/99mPfeHzH8fTv+f4&#10;g1cvv1wspn7gB9/28MNvCoUc0VhrcKD9zne+5V3vetsD98N5T0Sinj4LMikNGBxU/Oy+Fvh8dan2&#10;SeRgI5vTZWVxIAVIuzYrNNnl4KyNHGATv9Hpr4RANtHGBn+qEBv6eV2mTxt4T6NuV0ZWGJDUEklP&#10;Jcpu0sjUH6n9MnnybGLVUFYzee7ktC0URRKt2bI7g9767FSitJp/zhgwzH3fvLl3uYLtFjWTrWRB&#10;U+twjY4gcPwqy31tVq3xyCGEQ/OVy1b7mgLRGxwo6/qZ09aK+KxzRR/ufMxbsq0tW72u5m/WzqUS&#10;lm6gUk5112W9WQcTcV3CntG+vqLOXFeCICLFReL7igelkkOTIkrUVGrDXcukKyQTJeZKiUSRlM5a&#10;vZHNFJEHgK8WCsWJfA6P7oz3D5NMRJ2gQCAMSZGw56VLZ+fmpkvl4vbxXTt27MGLx8pz3D17Do6M&#10;bOPQ+TyO/7mDB47h7AOwXLt66fDhe7DJQ0Nj165dZOe5xMzxex4aHBgEgsikLh87ft+Row8cOXz8&#10;4MHd6P/E+xHybYSCVo+HEoOEHEFJZV2hpCKNxTrqXT5/f7WaWioG4Pa0nM4N5iLhtFYrdrw+GjH7&#10;UE3bwDhSBOrm3c01WxYRgCoCmQ3ur5Kly9yaxFcZWuQ9OcnylT4hK4oURm6caSmWNRmiSUyOnFTI&#10;vfS9r3736ZNnz5y5cOrUmZPnJouhI689CmADwtnInH/68bOZ1WNZbfe2e+/f7rdanKSkFM4+9cyl&#10;G1M3zp08ffLkmZdPXZ61D2yPi7TZ0o0e49FQSvhAqRVhSlnsoci2atWGBipkHoYWWvpK9czYdCNf&#10;/MqrS62sVbcGfbu5xEzhAmUX1xxqt2aHcrUccZd2RtL48ucTRuGYW3PozRzFbhMWRLWyxd3YqA8v&#10;G9QVJIE0og4Qz2KiXitTOmPpJWCnqEiXzystEVIPmxbKbSP7XmKCoDZfbGz7zkOhSHzb9n2Hjr5m&#10;975jBEX7B8dEhGS5ekaHDt0DVQJsPRKVW3Pk8H1KoawdDIZR071+7XwwGMJNA295+eRT4DN79x6E&#10;LUOAlHqwP/ET73vf+37h/e//uXvv2YkIMYQcJdeVBkZ3Ouf62smusNdq3YhQjMVyjYyozdyvpb/F&#10;X4a6jRxu94JML3T6bjJLdc0LUUICgp6tueedsAM96XDCnW/bLflMOkuQnNyFQqGIfgWiB1KmyuFB&#10;FpTo7Jp+JRRXM5SKLLOtVYOqk05n5uZSM9Oz04lifa2QCYMK797pJH6co0Iy0hT4MfHBI63WAMVn&#10;8HUW45ztV5GOTbtl8di3BYKxmdmTdvdaq5hbOHbIswPYDZPMbenDoy83HLFXgvQ8k2W9Du23tvly&#10;o2Zno2OMdjxK4ku146uVWjA0ls8Ziur8pFzCkQ+1W3mIxuSYUG4bBGZupog2OgvVfK6ey3FuflXG&#10;Mzy+fR+mnOprfoTRcQ5xe1YNrxECQ3ARBw2//sRLz2DW773noXIxR1S2XMYtcu7dcyCZuAoqGo8P&#10;Iy0QDiFNXolGQzt2DOOVDw55I1GXw46gWAmZRlXUE035wWI+cdsFk7uHNmI4Pn+8Vs2YWhF4siUI&#10;lqSyum9DMtTCc+tD3Be3en2Su1v65Pboy5vHtHgGD9537D7jdSCeOf3CXPDYfaP+Niqe9Wbuygsv&#10;z64qXGXxjB55+HC/x87ypZ09//QzmZ0/9cv/y9tf/1rkEB588N69/Tg6FKJtkbm2uhyb0tGDGmDx&#10;eOCEFvPZGeqNo9ofje2o1x3FAsVhkIFCZsP6pS8/+spGbCi9WClaSlmr29e2twYGBndOTb1sc29w&#10;hbul42dBY9wSr9uLclm9ZcPQN9pWqgbevMNtSct408UCRRUwB+uWOkgnKKE5IkpbC8P7INouV7RY&#10;TC81hSIaYw1AVJBy0lLTp1ksVkPh4evXrs7OFOdmi8USumm+YKh/aHj7tu17SQ0dGh6n3gVURZ+P&#10;YhErIryq1kWLqpvocyUTU0h0Td64ODN9PZWcwRVzkd3qcB08eCwSiYhZ7yvvP3D0yJEHm4380LCT&#10;KCh2HMzEaqWMLWBLHb1x+NZLe1gVJ/Kadclxn6HB1Krkr1OnYl2Bvi25e0YjKLEEw9vyuSkzMcqY&#10;Pj3hViu3hbVfejlp+gTZXlZgpQJTKVoxPlKL222ZxXv5+c3YZ71WfuE52KzFyy+eb4zfu2/ATbzf&#10;Qipr4uTLE+WVHXpL6OCb33QgKNUHyZObfvGps7bDb7h/1KMwGoAjlpswd1kRSP0SsmelgMm8FFr3&#10;0bt1bABqPF5kO5HVKVF5hjQX6lVF4tvx0kje+ua3v2GLPhixJKw/+xOvpFpRpnGvFIBdw/39Y/Vq&#10;Y3Ts8PTkmbYzczNGwybbxM743FLKPeKplOpODD2O5p0vV1ku1L3+KDShlWQp4W/U6/3FPKNqweKp&#10;Uq4v77NTOaFJkUwqwi3oUSlgXaz2tT3FYnnyRmJ2poDbTuNDI9spLReJDY+M7RzbtjsaG8Ssq6Do&#10;8nZBAO9KCSeddJVUaoZ6FxQwmrh+Ed88l0vlcjNWa83rtUYinoEB39BIoF61UKB5dMQVizucjhKB&#10;UBRom02qTzirFfSW11x/y1WwBK9UmtVy3WKjFoejWGzXqkhx+SzWkMMB8YbksuxNSl5fc1gqfV1f&#10;xahGYuxe5u4Eh8olo4jHmo1sbAccUu5gqVgvF8n7tVfpkyZ1QmJe37DXP4CoslD7yRWwlTasIbyx&#10;E+v+1easvMXWSr/8xOn8yJEjA0qtwRGM2aZOnE2tsEqyePe84T1v2R1DpdRqaWQvfvvrL5TG7nvN&#10;rhBSyvPLBUAgxIyMAiaUzULbmZtIzHjBmmdZtTKeUzK2MPc4JbnMdK1ap+7K17/xRdvu1+/uS/S9&#10;/50/svkuu9ktLDXu23bsRzsbtSC3K5Scu163kCpys89ife2j+k34L+ClJplxI6PeUq7qxtATlfXd&#10;2bVhKXdMeMesS1cuxQr5uqcrlMeoyucqgdBguZTsjhyu5LMjF1MmuRTxXIGCqPtcR90lOVeauJFj&#10;jamCohF/IDI4NEakFMuOIwMIg7eOmV6l34FLcMyhuNQq5YvnTyC4CPkMg+90tvwBB9UtWvjTDtfw&#10;iF1U0X2sTgBT5ampAAr5ovV6klJtZvu4lvjvq5t4Qgv5fL1SAuNGSpBSTfFAeIw1Ac5pqyFhOsoG&#10;1WuFajUdDA0Vi7etuiHXUi6RQiUayOYFEssAXCrk5nqhY/Y43LmbWuMBZQoCgbUqHNygy9XvD466&#10;3BHiK1J5tYHwWrZSmq1V54hqVysS0yQ5oMdD3IzdNmfl+2z+gGXixAtTvoNHh5U/bvWN7hyqXT9z&#10;Lb/kqiyukfvf+zNv2uWT/ZC3KZz5m6+c8b/2Rx8atAEfEo1vL1K+ZHmqRqqTqZqUDF6SHtXRqV9d&#10;k5KmMPeMYbz7r3zl27aDP3qwMdt47zt++GZ04pa0uYpxN9fpzH6JzImuUPmWHHnjjWjjHvKFQsDE&#10;Tuqids3VEPLclXTZM1fC4NQ9jts5yte6QuFjUEZH8zFAxj3eaKuZ707Ihm3idEYJSHbL87LSNH12&#10;pStQ57fZbAXZ3lYb1VbPpQvX8dbB1qmjQOwIn33HzgOQuyHA8I6tNGWeFp0hJOt8Pl3IUTLJSppo&#10;OjWLfb9x7Xy5nGXdHwhFQ6H6yGhQ6+iSnchYl0KjJWo7eK1LBOtZWPn8xCfXjRjkc87YwF6MF08d&#10;moWUjCgVqXdaVMG4hNcvixvWK6x0qG9XLNy26oZ4gKUiYv1eu61sCnKxcgJBJAl2wS1bayiYf58H&#10;XorcWWu1woxNICSCSg8LOHAYOCwQTuq1ktQHLk41GymrHSl5Bg90mj7AOmyXKsEdqtdL3U5Dz6ew&#10;wR2vXZx2uYmUzj+Mm7TyfRZP2DX37HfOFIb37487xX5bnLG9R46O2gpziSTJr3KmFrtv8OAbfvQD&#10;73l4h99wJtqFi1/73LOFXW/6sdcO+p14HLB9pJ4y3oGqWjgP8eHo4OKQ5cc7f6A2Jx46cypGX4lV&#10;aNYW0KPeuik2atqxWr78le9ZDvzDvZbTti/8wX/ZYM+t/DN4646FC/l1HQLjXqtY6hVi8X0U5QqH&#10;46EVyphBvKWaV6lxbl3t34ydxbjDx3Z5yFdbvf1izXlqrp+8zYP9c4E7tdII/kUxH2o0q+GIhJTI&#10;94wPHk3MnAxHF1BfMmmqIVONM6EBaFB1hL9a7RjZQOnUlBLn60OjlRc2nOgodBesOxDk6sWjzQ5k&#10;NCM5ALGBd7RZsFYet2vnnuPXr7yo6XcwW5gwU8l6JLq7VLy4lKySSrb9ARS8Jsln2pL7nko2Q+Ht&#10;1cpl3GFzIa2+HK9VrzC16KMAWViso0SbKU23JcfdQCNo8ATD2ymnZ54VZrpUDFMQVd/W1TcmaUIL&#10;3ERVE8pBIAPdfBLWGOYYauSGkOSlxFKrVYUlRak/5lSGweqFAZj1y2VHKDyazVwjyWutU9iCv7N8&#10;mbqWyOfK23YNBkMCF6rS5H0iW9SW6t6iIaCrlesPeo9ejtzKnfz0Rz95Ifr2D737wXj3tbQblVKB&#10;MhNOj9+LtFBXW83Usx/7889Ojv/kh955b3T+D7qreReA3uXG41kpLo0caalUIs6UzSSw8mAZoaA7&#10;EPK4mDA6xt6swPORX/+3tshDYYXLv6OXK+pxn1bDEvIcdNoDtSY+V48/MnbrxXPXu2Lc8eOmblwm&#10;pbBQSLn9Pd2U9Z1Nb3vTsR6nJ0hoUHnuK/mh3Y05rC23vZEseTNlT8BdddnuIFKQeZ4MsmKh6XYH&#10;CeITXAI/rZStjMJF/le5VIjGdk5NIF9emZkpzEzlc7kqE3MwEHV7A4PD42PjeweGxkDVQ6EYdemk&#10;CANcsOXUNcSaF7JgL5S84ObiqgPHnTrxVLGQhmgTCNr7B/246vg+fv9wo56MD3hB0jVYRDDAT03t&#10;wjLwCE6rzYaoy7p99pXuP/W7g+HRgjCC5rmAQBbMJeUiJUkNb5Eew9vFm3Ob5Th6G1FbuFetCq9p&#10;1ITdaFmKnBTbkP8ocrLIjnQDL9WKo1rFlAedBvASwvhI1eoGXL1MGeClNmex5F1u8hVk4YKTTowX&#10;E78szl6vt8pF6qYSw+B+DfgCsXyGOh61WxOaLhYqc9MZrj0UIUV1/pZt1peX3nQN7Byonn7iOy+m&#10;vDt2jvhNQ49gElOhx61c9fmtnnj+c3/9pfPO+9/9k28YU+5/ZxMiv8PmdJDm04Zpg3MDpCWuPUJp&#10;Cze+4UViNs8UmcyNejuTLiUTxWKRWUL4OZTBMu/sX3/665a3/MsfLr5Q/PP//K+2cGDRVLPi2bHj&#10;watXnrW64Zmtva3Xc8+mExSV5/KdnrbTTYXctQ+x5XtgpwzPfbnDl+Az1Zy8Gm1Ls2WVl/6g3ltd&#10;knjc6d2xZNxrFBLa8vPcTINpHOTY3kL+HP4y7ZC75PGS/3lDdNOrDepbVKuA8C0KRjMi0VDEKMN4&#10;AUlf10GZJ1KpWe4pjiH4iWIgE4OS4pwjY0cTcxf6dXSrs5UKdbd3VzZ1mUqh6zrQVu1MlWevf08m&#10;ean7BHKZaiR2CAozZUvNA2VSzGh+tzu5ku7gVp3SSu0w99gd4/nsBBIM5j6pRBt0pdm4rup447aC&#10;BrC0Mpx0h93JjcBPJ2Wh2SQqTm28uuJoi5/eu9/GoZWqhC2X4lG1DY/tA45D1JqcRautQHLx1l87&#10;BtLkrJvOODyeXPnGFYIBfaM7+oNBko2lK/DVyxX7Bnx5hmW5LMsgt8up6340M+e/9vEvPjHrO/62&#10;H//Rewc9K5ADKjMvf+UTX3kmGX7gXe9+x9HI6mOXx4pJF6vN2XJH7A4Haw7T4qN5p6Sq7UyqGCI+&#10;VCtFnKRSMSey4TYrJVBQxuf1D/7Xf2P58y//+ec//vl/8y9/cWt7nB702kjg9qYLp1bJQX01GXfT&#10;rBeVfV9gxy1tUl5tVup+te28qw/6PVt1kS3Fzlj58XCGwiNbeyM22RqKYP7QvmuXTwr+rFbux+97&#10;PXKJCkAnq9OLK8Gj66E2RQ/Kdzx3mA/wRzBI6h/Le7UyPLIdt51apDz2lHLGnTHPGfCnUo6A8KLD&#10;1X0hnEa7NVwqzt0uJEQQjBZuezISm2dVwidxe3Zm0le7UYh0shUIjdVrV03AZJN3ZL0/xyQVCyGM&#10;dagLn0knq/GBQ3iLwGiYRQw698IAXtrU9xD2JzZ9vRELTBJmXemuu212r8cb8HoDc9NXJ66d4ato&#10;PBoMA2dK6LuXqzCs9CL8pIOjaFBFt7MsuKKhF2jlIFTiy0+JhGd8MAK+wWqD0coOlSr5aJwQ3r20&#10;YcI1nUMvXzwGUYFyUZjQHp8bFqNxLY3US1/87Beem666h4488vDDR0ZjAa8IhbUa1VIhef3sk48+&#10;+cK1snvkyI++9633DfSaDsZZ0atYfF4qQouKEZl3Dq6Lf3Zbecy9tvhcc7GYpQYk1X153P74f37C&#10;cvzXj9RPND//B7/XS7+va59G2TY2+sDs7IWWXXQZu7dXrnH3uryEb/S1rGTWseOQZ+TlqPOO4RYl&#10;wZW3etN2LRuCdYPdHw9lB/2FdfXzTd2ZsD5cSUgApJli2QHT8dZRXuxF0o9pAf44wi+8IzBw+dIp&#10;kjc4W4B1LIj5QmWDpG0UYpa9kEzSHo4tDlAvChjc1B5YqfFc1ocNCYXL5g5q7hkqLTT96RT29HBq&#10;7mTIkDu5RSeLaVOzMtaBI3qp7+piPdFhpouXXYIdVAdaJxipbXqPFUcXXQDruUoFI+SgHgujA8Fq&#10;olOIrFUqBVZ3iCwQiJ2eSPArExOft8vdFrwLDF9ktZnsGw1lhTF0WG0x3ryToKCMuPFP9aX8g3cD&#10;djdPlXIqjZo8VnanHyBFTw3YemArifbTBcq57+yvF9oLn1ljCSN/QQBjGSuvflJLX332249+52Si&#10;QetQraSgpMIm232O6J5H3vy6B/dEFsA06xkOOgmjIbJKuPk1PCTWiVQiQ6hDm3tt5XUQViOixLH+&#10;6T/934m+7rOctt6M6CvHcLSGSWyZmXsBJhX/fIUadzB3PBCMe49mHcB9PffO2BeM/lomXG3aIp4y&#10;Tr1nQ41s4Lhr/oTg6sDQzjV30zvAVSdMKu+FnFRG7uuTZb7DFh/YVS5lPV5AWTEo3a0pTMPn9qTX&#10;xZumVAjsA3+Qohw9ntoW78b04/IEiTmbDu+ycw/kIh/YTupSJHYTwSXsoF5pNVFv6xP4xW53q3C3&#10;xEi5EZVS3u3NbUm1dGwNkwTSF+02PD+y/fz47KwGgN0a9WK7BebWUg67NpXtXK48odGS8Zg/6Om2&#10;4OKoMjNCsmxK2gE2Ud6bfZ0PYsTZYc07J4wd5haLUEr4LFLw6p/me61SzSQztBMI+z0+dNvFXIoy&#10;jQXigI9zVWfaCcGqf/AmzcpLQdw0qz7zgV+y+GEHt9eJdTVOr2sawH+v5DOzk6f/5rPP1o/+0Fvu&#10;3z4YC3gcS0Ut17yyFXYAaypXc9lkNpMGueFGhyKxSCQWCsd0xMu08vz+V//XX7Yc/Mg+yynbzfDl&#10;OQBVDQaix3LZuWxxsne2zJ2AuePYgLn3WUPVllfg9YUgzCJvfWNmfekNBLe5mgnPqILg28OZ4UB+&#10;o6NgK3+XSrSGRg8t2yLOOlg8C39cBsQG4AdMTV5xueySmiF0XQcKxvqHaZS4nCA8qa2Cp9NJGMFo&#10;+83cmvDd0ss3aTZe3/zqW889gdD8jVsW29nk7REyRlXZdDC/PuoawtN3w3vhacfPI2mgWi2hEgM8&#10;1teHRJpy1SVxV8wuYK6YrB7gNXaGejgwHAGW41hQaZD57MNhd/ow64RZxWEvF5rNUl+b9GArEpjd&#10;M65huxEdypeTM2Jhg5EQv2qKsBemXIz7wnLZC3pFgyryTtgfXS6WCthucVFFyY6sOMOIqy+Xnenn&#10;v6XeSiI/OyXnEO0P9g+GpLaHuP0GYgMKgs+N4y1LBf7PuSmoR9Fw6LIF04z8rCXZ4HAIOBtzGlgy&#10;H6C8d+Zj//VrrTf/ws/cF9QThaJaLrhMwJ9azcgtN1H+XoYHuHyjQdnOKoMAtbtqmewTnEtLMBgJ&#10;wieOxCCz6XZ+9UM/37Hy//33GlWbwxaqN7ME0i3WtefPNU+FqE6tbLG1Q+M7D0BtXpMKeScY92af&#10;v2UJQd0sN9zd2PpNMuvL9iFi9Nh6wHqSY7H1d0LmlNN1AP4za0TEPkFhItGBiYlL+Wya556RC6XE&#10;7SKDI+z1hvFtlxUXTCcb4ShCckgIbM2WTjSDEeEydhvZrWm6t1bSyUr/0NHk7IluKMaYe+yz3V5z&#10;LuMDXQiFNxhd18AL7+gwW/qcFEpEzlBsupss4qoOk1IbpK+lYqQOi8PFakn5tEu2Rq3+8kuXdu8b&#10;9QfFk1hlw74V8tVrF6U0SmxgG+nHWHakWuC0Uqi83aLgFFxYNLzgXBFrafESw608cWXf5132RWiJ&#10;+NrKcEMK1x/Uu/rc9aH73JQHbdbT65hK8wsxncbFrkQ9nJlMJ9RMEx8MD45E+GAwKUkZ65N0FsHw&#10;JeVI9MaU/ZeJwDwHBdkL6sKHRoMUERUlEvILjrwC+Jfdyuc+/Ydfb73pb7333iCzsb5M9cN5i788&#10;xN/DCDStPBONLkvLBnSGchEvPuDUQ1nm9eG/+4uGlf/WH38lEBaCM+5APpsslhLVRnpjml90Dsa9&#10;WraAz+DfRSL98YGRZZnRmud+e417jfSQlrfR9tfb/krTY4ZMb6VZX/aegt5M5oWpMhbKjgVR0brN&#10;28snRKyf8YT9GhjahRPndBZx1U3WoEnb6JZMuXknreOH6eSpYPgmUDV6OO9laTZLKfO0hFIguiJ2&#10;x9yagAnmQgMv4AmtFsALtER4L6DqHjJjhJwOXXSe91JjQtWQeg/nK7vgrj775Kmhkdi27UNLIysc&#10;FOuAfjpQBKUFOImJq6eUZdyuFkxlh6ONZcdaabOuX9D4zKOLoy1GRww36HW5hPIzFWidaO+zz8BI&#10;lNxjk8et7Z0yzx3jrP/bee/6wxrXtwDHXwQJKXx9djqTmpWHaGAoHOkPaBsvvjwcG4m+qiKRytIb&#10;HJ15fo4cusuKA/U0KyUh2PAl6jFS5VV+zP/UNCAThf7Q1yqe+dT/+HrzjT/3nqNwkdVG5+jpTfKY&#10;5AuWZbq1BYHcHm7nsla+A8tT84SAc71QqDIp/4t//u8MK/83f/iFYnm2ZS1ZEKMmXTsQo69nU8+v&#10;S6Id414rSyoTIxJ3D/u+LKPu9hp3bdZrLZ9+N8s/3nazvvTOokePradsrN9ZA6m/vbo3QLE4bjp8&#10;l0mR9QW1ZgGSnkrWorFbR2jNZ6vByMHU3Olu2mIPT8eW7bIsFIPoZqz/QDZ9OtBFE8T0hyM7yqVL&#10;i9K1eBRpBOxFAqSay2in5iB+uhcihWIildD8IeGIqJ6F4lk9JBytcnkKo2hfPj9RKpaP3LvXiM5V&#10;WOw3KDhH7JR67sROsVBAMdVqoZRPppOCp4+MR6FTzVt2QeSN47B0cLmtLpe8mMO61w/FfGXimtAu&#10;AElSc2Jhx3b0B0Jew4YrE77gbDuGdRlqDcdj5y6XuZtgs+iSjfQmHZ5VgVlqrAMZGXVg4uggIZEm&#10;MQAxxH3wVQSX19RKaUqAd315XbZ9udArf/bCsdFW3tjUR/M8C5e++InHmg/+5DsO+ykPw/pGa9Tr&#10;fSVmAOrUZpWmIX6Xoussg+ose09Xt/IK2jK696d+6h8vj8tbIEnHdvZo5ZF8EuNOiXKLFeMe5q4G&#10;KQexeLtdxn1ls95EYMBkwmwVtr5lVqTT0I1c8EZWILaRQB5bv+Xtb6BB0JJQdHulfNvQEs6ZZanD&#10;OZ7P3IjEe6LlbeAy1/zJUprNCpR5coaPzU6+gIKDJDdKaTkg3cUBUlx1zWXEplvtRhJpj6TDNU+V&#10;bLPLF7DvFQxTJl24/7VHUOBRZEeJnRJWwbJL7LRdsduaIOw2uyWTKs0q9qHLG4AhYtgmAegMs45l&#10;l4A5j72GxjsAubbjuWzp+iVZ/8UHQ4kZ4VZpK78gs3S5JFPB680ArAbxWxSJhbGiyY7iL3d/MLg3&#10;Hd7k0q4AMkJTSNs8k2Oj5xKTY6PmhoXRVxV61RphxsWxUpHCI5TsECRd+fLaNIvRNv4//x/1tTb7&#10;+s24WGLLRmQCSF1D/LKRfOMmeIL11+0tj+ObV9e7lf/gB39r41a+We8DlsG4c0uI7YrzHu1fyi9F&#10;kCidmiOJkYTGW5PEtJJZt1kaHnvV72oEXA2M+x1r1pcOUyIEUC2z1Ldx1LeHsmHPPHtv6c634Jtl&#10;bdktOG73IVQ6eLxSzkWW8Cxv2Zkspdl0U+Yp5oDQLuVnwV7igzvLxQKJLeDp2DAB06WyIDadAuU1&#10;YGHtp6+LZbTKZWLCSOjH3cJDZDfy106+cD4SJQ95iAq3p1+6/NDrjjtc26o6dtonospAMfxKHPYK&#10;OIx8EGvbISD6SGQOEt0V+65MkNo6sinmmRhAiPpPIVvSvnz/UBBlCrI1o7EAonEGf6Zjvk2Druk0&#10;mgrZyyYmWEUf5KUZNWZUduEHgK5UQqpyqpOJ+AKiHCAOu6WPApHoZeDLy9FFAMyIvkpYQZ2J6Xqb&#10;p6TQe2EyscEew5fXx1Ux7YWx1a4VgHSa+km3xUciWHN1+FJ+TjhXzZmdmHNntbOcxe/dyv/i3/4/&#10;lrHybSqgtMIr+fLcFYXMWBi+pNhi2bHvKq1g8YbGgrbvIFCSoeq56RmqxUa80IxXmkF9Kqh7Oq1F&#10;t62MWQ97+nyu3oZPL0PsduwzlQ8A4HANEOpx6m9jZUGRZ7GMFgu3U56FO5DL+ll5dzPWb/Ft6abZ&#10;8Oxj0xHwCQQJWlCxuU2+GC/sT6VSpK4VAVIQGmSp7IJui01fgFBv0amD/sxOp9KpPOTfWH+k2fTZ&#10;bEiJZZ95/MWH3/SaWo2ga/bcy6cIQsYHomAs9Tpa5wbCToxXn4VE1JVBR1kzNZvhG0CbQAgZMsO4&#10;mydrmvUO0i2WEVV95HKp3V0qFMtFSX23Oz1oWq1ivjWjphOM7euEZMH3DaAf+2vadP2hx42D5rPl&#10;qYmU/kVsMOxyu7lZMqOIdqgLGTtRnZKMFv0Sn1v9zzAXZuhVz0BN2Kr1egdnX4hSKaMj048Y6/kV&#10;wEoTQDfEzz7o6jFRKKJPB9UxwtTSD534sp5l0XcxODZm9JWTm51IAcQNjsRA+ecRm/f8o3krT60l&#10;iqa6nLGAn4VVjBhsKj+ftio3T8Hu4DNkPGpkhg9L+7pQyGLZM6k5CBhYdpenz+G+uea13vJg3DHx&#10;TVUM2m9PeGzwzavM2ZJpt3J9iR4Hyp2zW6Vhh36DniW6Nxh6qsjernODN8LjENwob2RLTlsT7T0e&#10;1og9P/RbcmDVCDxlaDYj245PXnvZ4SKzhvwaPyk2AC9Y+VqtDPZiaVfFpuMpi67I1h17uZZU2LZ2&#10;8vnzYDIEPGenUtt3Dw8OH5GaQbbMyedPH713r64LOnl9Npctjoxvy2WpHmo8m0DT2rJnU5mBwRDJ&#10;f+xZAFu/uiChyYhadjvtHbPOJFGrEmmYp6agqQVxnJN10C9+P6aqm1FjxGkVXXLpBRmMnY7LHwio&#10;AKlOg1LvZkqU/kanRBl/NROmOisD80ysdrfdaaiVyfSjsqIW8eU7EWGNmszT5NVyQTg25ZJEqNmI&#10;oQBaaZdfYT46e3aZFYDsvWQCYEquKxql9uUFmldZwfoqdN6AyeO0LLT4WPl6HSWDqtY44P+lYnXy&#10;agIrP757KBRGLcro1Z/7ud+QrKi+U5Yv////0u9FIzuOjFo+nyhVZqzOhhbyJZqqYXe4rgRUse9k&#10;Py69K4zsdFo8d6JGDheeu/jvN3tkl5rRQiNeboZlJFnLflsi5Er74Gu/uoz7ot6eLfivZkOI4cR9&#10;RQAcx+0QRUgnLV5/v6Vv6pYVZV465FKJPn9wsN2aWFpfcMsNqoRJFfulr4XDJdQX9JOBXyj5zcjn&#10;hQxDq4X4Vw3YGpu+VdjLKheCXQGKwXFuNoidEgx3XrnwAg7e3gNUty/cuDqRzxYPHt0FzIfVePGZ&#10;syPb+q02f63O+id7/fLMkfsOFvJNbdk5Z6w8ujWJuRxRUwD0UNiP4TGxdb7xB9wd296nDLo47IvM&#10;Oo2A6SPu4nTKh3Qil0pIxmk07ged19eyyHwvguBNlv2iC18YfF2xVwwYR3HqNeFHZ0iVCoVyQVyi&#10;UAzoyatWA1gnqXnZtiB4QBdhVvmf5BOo+UMBR8uvPrC/hi+P1oDcaTH/AtmLD985NRXaVcuCFSYA&#10;FQigGpSm5MiE4dQQv2k01dE1iG9kh3XOR6rmUuK7lqOKmSr5jRaFo1qqTV4XX36xlf/Zf2w59utH&#10;2i/3PfaxR/M5jPtcn72ieTXwIDXs3te24LZHIgOA70t7l0PhtqfTs+Q6AttoZGaJhtoWP3SNtrPY&#10;6Me+N9oCO3ptqZAzFfPVFym5b/FR76TmaogiZMKJkhdqEE79gK8nSbgtvAIhkwwczNw+IiPXkk40&#10;IvHdxfx5n1JS26pNrKfip4NmtFssyVGkEhlY+OkQ1TU/HVed/EdwbKvIeCGYDinmVgSBhXinhGJc&#10;Lkcuk0gmMliI4dF+t3eQNKhcZopCJhieS+fRWHYkZjPH79+XzQG493nc1auXJrfvGiEr7dzLV3k/&#10;fHw3wUMDYVcgO5Je9KEOmW7biWykO58pZtJFDhEUo29bzay7UK1Qwdh5XmQfMpDaygfCKB/4mRiU&#10;4sLyK3sx0AZ9foHLr9z/vlxOYtbaaouN7lhwbc0VX8WA6ZdMD3JKkhU1LRHg0e1x4flovnwfNW1Y&#10;IkBtQrNMKyXIm4nYmFiNwdtRcI0MCzP8aF0OsTGSZudjBhI56ELtzQmAWsHd4I/iQS7gWRoWv2Pc&#10;DYsvPj49Wc9l01LRzGPzIIxqaWbmclreYGznQDgCUmfwa//hh/+t5Sf+r3daT9v+73/xYeYzmTpU&#10;KhMvPpBDhfMejg4sFYmlJzQsk80mrXbC7mLcbb0q8Gz8ecRtx7jjwtMEzkfQmer3FQM8Y68iWKb3&#10;3sHKY+ux+FElinAr48mwcT3eXZn0lVujD75sn6B33z94bG7mpXDU3XunLdqT57pDUcehEeqLUNSh&#10;E7s8OEhKxgubXiFiKvrpXdKMGz5iLz9UBgedcfE5iYJg2ZstAn3kQyESF2u18hfOPJfLFMd2DMKO&#10;mbg+d+DwDsrf4ianEqmZqdS27YMIWp0/cw2LFh8Yxkr4/JRSKU5NJHEhx3cMwoxkNhCrvHC5nU0X&#10;tHYjQHy7ZUXqvFwS02ye87y3vpxZ15FTupT4Lb/KJHPkRuvfanILM4Fi5ohBNy2aAcovzP/XJ2ac&#10;HpV2wS/Mc+36IPuo/bo/dM80+ujmoqRXffnFrrxBkQSuqSAZL4mvVrxvrLcGaoy5Yf7DvDLmgtut&#10;wr7GXEVgrUnCqgH+EMil1UU8y07P6DbUXNGx+JVKDT0yEfissiih7xBtoJy3FbQlEgXG1DFhGUB/&#10;95f+peVD//lvt09Z/uk/+YBCZiSVCZK7ZrtDCFg6IqmoiX0nrNpnaSH5CzIDPtPLwN3MPs22XZz3&#10;ZhwInna89mzcmx/0owjUaz7IZo5+J/8W3Ab0BgyHFSjozdCtEkWABFYpR+u1Yji67trfW9WfKi9p&#10;bzp1IRrr1b/gtOuCM+CS8cQ4LRYEXdEGkLQjHgmVdlRSdMYaBZZt1g1KM274AomoIZ3IrBOK+c6f&#10;vnr46L5GMwLTkTqDVGS5fuUSxqN/YMhub7747Nlj9+9ttyke1J6bnkslsjv27MJ0XjxzYXznsAiM&#10;u9qXzk/Q4MEjO/wBYakbvqVw9hYuOzSdRJWYQ41g8lpKrBiKunZwHLApxYgXAYNlvPWOWe/GcJC3&#10;68QtcdxriKSLrFP/cCQc4TTMnCeFbXRs+fzHjsnecB8u+0PTyu87sk20yczc13VWEelOVcW17BzL&#10;mAO6Dy14j6RYqXe9PjDnABVc1UoJ5rJAlACdNnYWh10nD3cz6zUob/IsJSwEzz5n6ZOquaztSoVa&#10;IVvgzuKaYBWRjfMipO+BnWn94M//E8uXv/Olf/2f/s/f+Y3/HwNdkJnoAHUelvYUElSCzKRmpcqP&#10;SLoLOLO1d2LZ1iDMFJtx/Hf+arPUo+7cULDic847F7fgHO78QxCPJSpLbDbkriCK4HXcCsu7bG7U&#10;rewrOC0Wy0gxPxNZBkqUEzHqHFVVnSOLqnMkNl38dAVqqzpHDcqP4qfX7baW0nsxMr9u5YVwLCYe&#10;LHIhl8cto4Tt9j27Xnzm+fGdQ4HQdlRipiau8gBn0vl4f6h/qB8k/sTz5w8f3z83Jzc6HreePnHx&#10;6H37sZqXzl8lmyoU8hWLFXx2fgUhHs996eWI5VGWnf9iU/DZS+VmIVeuVw1qOSWOJAzrNqiTOi9J&#10;c1BMIo0CYRZEXMmTMqB5hfgXC8a0IcLuKiVqHfyYrbsH5Jdq7j+YtW5VW9511opqlbOFbLlN6SfJ&#10;h3L0VYvl6kIxNZuLqmXSY+12Iz8zMZGuu+MERDwSojXnBKWaCY0SO72Iq6NDrEY4QYHymnjabfGV&#10;gy+4fKORtVoEl2fI5jKl9JxYeZFdgBzqD5kpDr/72//e8i/+/J9/7E8/9uTHH/MHwkt7lcdAIzOI&#10;UhkxVTcVY7eu+1doiZTUgkLeSU9lF7+jOBAoDfiWF6e96WfzSjgAgwj0BrYlJ7stlB29+aIIKqXz&#10;duZGYaDKpXn1eUgvWsOr3cKmi94LvBcB09HwatQNvRc0vEg7sigNLyGJb4TOmM9VQ+GDybkzkU3k&#10;+gqsIVAMTzCAI0yPgNsNxvI4wrIUGHK5fUh4ppK5o/fuAfoo5ApnT109fGx3viDcx1jccfqls7v3&#10;b4MiAhvS6eh75onT9z20H5wJSGHiOtxla3wgPH0D3LberferrVuHFk7FgHapBGME6WDDbcL1g3+c&#10;Thrs8m4VSRj0KuLK7LgAwxGzrqTKtL+vqR0mlZ5p4/rlWRmTnVJ8d8jDtG4r3y5d+vrH/+xvrrd2&#10;v+3v/cyRAY/L0p788u/+8bdmuz1O27a3/92/98aYpXT5i3/4ie/cqCjTbvXv+YFf+PnXbdPISAfL&#10;obqK1jbAKjtcTvHsCe0boQC1pw4gK7sv+bhmPoHy8Wv1erFAVKbs9dqo35WczWnRYW3lR7fHfH4P&#10;t5XXP/s//o0ttTPRmm3/ww/+o+7eh+KTSk5P3Lg0cf1iuZKxuWr+cNvtg3i0OC15y+9ZteXP1UcS&#10;1d3lZgQ0b9Cf3xVNj4aKPudG5Hy3/PTu2AZ5tigaHnDVUCJIlHzZKnIyDZf9JtYkgQTm8w/ns7PU&#10;Pr313aJVEuvUQXJ6ikjeUrvOGnJ7BijZ4XQFLBbyXPCOS3gppeJ0s5miImCnwLSFE4aWQ7x0Y35l&#10;swG/IFQtI6S8Pn+HeYi0qZKqitdqBlQ57FE0LKUUdjlbKs5QZANL7XRRHbtJYXiyVWPx6MxMPRB0&#10;z04lIrEANHt/wO7xiJbA9Sszo9uiRN6uX53BDIztGBKuhd0eplZHJCBFQap1grR40NSzFqddQocs&#10;a8CCm/lcI51qIFurCkq3fT5bKOxg8ggG7Xj2EMy1j2l3uMDVs5lGMkF9dn4o9p1Duz02v9/OT6JR&#10;yrc6+Dldqur4KtEserajck4psRzx276+oVEERNfXXbdgUPVaEbA6/d0//5O/fDrVsrWtsYNvfM0Y&#10;iVVMmPbg8J7DB44ckdfBwfrVy8XosYfuG22d/vT//Nx5z33v/4Vfeu8bj4YSLz3x3Jnajgf2hwTi&#10;MTJphXvD8OULpW2Aae4j5sGUSWBc7LQhIKoE4BrqJWIs/NUivWuz4OJXpCAyRFmwUzybupbH5H1k&#10;PBYkucHKpGvzemx/+qdftAUfDNiS9r/3s39P9ymA+/TklatXzlJJ1WIve0Nt0pslaeDm3yCc91Rt&#10;e7Y+hv8ecFa3hXJ748mwp+qw3cVneh3wBGAH/TxUFgw9ZUlgEYTca1dw7rX1RftZyIxzoXBHzc+b&#10;vQFoIKwqJrJkrZYdtbrHig6/dzAQjKqBbROTXiP5KFkqTbVaaWoBeH0N6tNS8VUboHXZdBB/h3Nn&#10;Jplc1o4rgRRvrVai8TUvnMApEvOlko1+IjbmD4yQbYKuOczLcjlRLk7CV3S7qxarpq5bLpy5AnBU&#10;zPONA1EQbDM5qygI4a/l8+XxHTGprYp4bNjPE37lwuTsdJoOgDyTmM7gx0Gt0agIHnt0IBRUvGmp&#10;GN1slUqNbFbsNSYexxyb4PPbI2F7vJ/a6JL7CvsFk5HPSQkvfWEU8xM7aIGiQ5VReyhkJwQS7jLr&#10;Ru2KLrO+aOLkNLBlTDbR+DL06zV772bv0JuVb848+Zm/erJ24Md+YGzm4px/38P3DolfbnWHBweG&#10;hgblFW++/KVvn3ce+8l3Hon2TT/1lacnY6/76R/bH7Y7gyOxyssvnM2Gjjy4PdAZL40ScW4U6arp&#10;iclEzRUKe2zN0szV61MFWzDkgVFJwFEZfYmPMDtyixkcQqnUos3ykkJqTmfLTcF6ZgEStTpSE82W&#10;s9mk5qjS2bf0ffYLf2NkRT32se9g3zPpWUaVYkPeipiqvoX1lhdkptDsb1Ejz9KGM8MLfa6bfYNf&#10;3e2jcQaAg94ZGD1IPXj9zbjem5EbxZpVk15InoT00geYbtQjlSpduqBgvY4LOq/htYHadav3xuqi&#10;8B1xhWwkZiyVgNRRFKBN1NjhULPIMKviURKP8CkqMRTZqDdEs9dUdgT64CEsFoqFQikcCWWzEqBz&#10;OkpUVhrbPozD1mzVrl6cvv+1B/DL8rniiecvPvT6Iy6XQRsV71x0ziB9Ny+fE4lgjYosAtwVJoME&#10;OdCQXDTW3OtFmt+mtQrYsBbFYpMy7ph+/Q2pTERN+RCOB6Mx6hAZdBcTh9nYGuhmjMANt7lOxKac&#10;SlkigZnP/sc/fX7gx3/tb9+zaMoqvPSJ//QXF/rf8Ut/5w0xa3PyK//5jx7te/iXP/xD21jlVi99&#10;+nf+4ln/D/3q33tkwLDytfOf+v0/PBPe65s5P0VMyBa9/7W7rz35zBwkU0vw6Lt+5WcPG+0b8E5H&#10;A0cnTCn6PJLTmXQaaVi5F21c/YqEXtUSyu0Lomaq7xG3+zd/61/bwg8FLQnrDxx/sNnKu/0tf0Qi&#10;q7eGl1hsxrKNHanaNlAaABmg5L2xJKTAO6326YZH0m38IX3IZEkNSJx6Xo2WDad+y5PUSsWGxxdp&#10;NXMbrg2iyekQW0BdymVbteJs1H02e8TrHfQHh5DTYhUqet61fLk8VynPUHrI6ap4vU2Pt42jLY7t&#10;RkvZrXJ38J5KRaFiu93L4IR4x5WSKJK7PYaVz6aKyTl84IbFSvWoAa9/2OtD08lWr1MPMVUq3rBa&#10;spy2zYr7BlzTyuUamUzDZq2dO32FNFS4moDpe/ezNCFL1Hn5wuTIaNzhwnf2Xbk4GY4FfH4vCjBY&#10;f3xnFuMGcZAljNpg42lUBN4kFlkqGVWbACwAMqlkHRMP/g7IExRP3BkOI4PMykZMAJY9kxbvHhee&#10;OUCBMHZAGJdbVAHYITYQ9PlJGlIgjKZz36bw6U16lHrz5Tm4w+OhZ7NnH39x2rff8OXNc2pOP/pX&#10;3zhnOfjOd6t6rgS8qxefffH0y5fz9cLkM1/+xrOzrcEHf+gHdvs7gEgzdfrp5y7lQ6//2V/5uYcC&#10;11566dT19n0//eEPvWFw9vTzZxOBo/ds92kOUkcmQROklLsuhQylIic51XW3q8U6VS2Y5n152LZ+&#10;P2+iEsqt/95jT9re/tNva860fvo9b3R5Ed+5SZ25oFlSmYqtsWRtNy481awwRjsjGQKG+O9bboZu&#10;xfXcwccApo95y9WGHWY9kmdx3xYrIlCVKBgeK+Rmesw+VcwWXEuwl2alaK1WiBaSXx71+If8/kG7&#10;HeqLpdGs1au5SmmuUgFuzrlcFY8Pm47+n82w6VtXWG2VW1cutlDixdVeVj6hUsbkkVNeKJcd9ZrP&#10;GxgKhuOZ1DQ+O2dXq6Vr1RmbNe9y1ay2ei6dvXZ5muxLFEHmEsSBxWUGJzl/5sq2HUM7d4+AZkxP&#10;JrDv4Oki8l6mWkstHAm63U5gmXyu1D8Qxo/G0pK3CeWu25XGo2f/fFbuLPzpWh0tyVouJ2E3PD6v&#10;zxYOOeL9DhQCWNprCiU2HegmMVfDhccKEL4LRxz9/U6vj2owMPEo9SVl25k5aBBFFE7jDh7jmzq1&#10;nq28XuMsb+ULJ7/8iceS8Tf8+Nv2aztu9W8/sMuduXLuwrlryXS2UPMfffd7H+gq6I2Vf+b5xOAP&#10;ved1O3wee+Lk09cDj7z7hw6EvJ7S+adOF+LH798fXgKRK7mFjrEXRK7dJiOvBTXeam0VCyToyRYI&#10;iyOv8hUkus6K7dkXnrH+6KG3b4uM91YgbFMd2uqz1foG0o1DE+Xjqeqgw9YGSXhgdGJ3NBVw3TTs&#10;eFOn/Ar+sVApVKjNZa3sjU7vj03ZLfWLKQLaq21gfelklsUgO1WrtdnpJD7CKj9gDBE4bMBTXG7T&#10;NBIYKVT8SCf7MmlnMR+yWEd9/sF2s+z2wFz0oodVKMymEuepB1KvX0OznjLfkVg7Eies56am4IZX&#10;CZu8eayJ4dGLpEHXxvykrsXq8QUj0eHYwCGfvx+nvpCbzqav6B0drqrNjrwwoHbrxtWZF54+m0zk&#10;ov0hAPTLF6+OjLpGx9zbxjGdFmjsfr8HfuSpE5ex7zOTQlSHOTc0Ek0lpEYrln14LM7TK/R+i2Vo&#10;tD8YJrBMJo7wZBBMh4onETyL3R8ylviQprntBFEHh5zj293YbqK1OuyJg59O129cr8xMVwt5qRYA&#10;yM6ZDAw6AwH6Gbhf3rXDrq8FHUoKZWyyJ1/lP29OP/nt8wXv7jc8NDSfvGPxbH/Duz/8T37l5445&#10;Stj4H3vzwaWxKzxyM6xDVNWExXrsL8Ovl3UWM7P5o1DIwQDjFYs5mOOx9QA61n/xxd965trTPba8&#10;gd3IYyq2RpONI9dL90+VduRq/ri3dLB/7tjQNHVNSdDfQJt3f7JmD2AFnnn81JPfPfH4oy89/u0X&#10;zzz9bPb89wK1S9czQrVccWu3T710SauhgvmeOXFFM6RX2pALUt6r0LEFiyg3KO6B+EE61ZdN44eG&#10;SbcOhg9E+w/6A+TyeBrNKo5/uThz+uTlUimH0Fg4Uo3G2pgbSj6xKN6w/AtgpRRCI0e0sTUjCtU/&#10;VXKvyeIjk66kkm2CECjaxwcPe3yxUjEzO306NXuiWb/m9WacLtBVY0vOkZTYJL3kxLNn8fUPHdu1&#10;58B2yjMdPrYTjxttKwpsiUF1Ovcf2g495sbV2V17R7ftGIQ3idsOsB4OB+n2bEa0AUKRwP4jO9lf&#10;t860zbzLC4pkLlubnaldvVKem0XG2EihYW7Hc4/FccwlDMtPiCJkM/WpyerkRBW2DN8B2jDZDA8T&#10;9HPC5+FMtHHvvstoqmDiYZfrHKK720o9UDz92OMTrfh9D3eg9PkdKxe++anH5jyH3/JjR9aov7iZ&#10;7iUmf+OKcFURNoCL5Q1AqZJ6y9zcgQGZ6SFvWh028Rk2c5ilv2V+aVr7i+09M7V7JytHE5XRUt0D&#10;4L4rmrp/ZHJPLHmTgoFbexVb25quZMzTS6UestK3tvFlW4M6DSBAhuS9D+4/eu/uaDx05uQld1/u&#10;fNJIIuqkxcxLemMX2JmMDxrks1JtMowLRh+PEgdfgAB1JaRlIC3bak65Pe1M2gV13WbfFgiNo1QF&#10;3lIs3GjWJyrlydTcmVz6dLN1w+NNB4KlYBDrKc6peJib0JLE/sJdUZ61Ono54nRttzvGa7U45hi5&#10;Sr4Hlc6mYZvh8hqxx2U7ihrWvDR5WW9YdinvWa9brTF0YuIDRwPBYXz2XPo6ggqt5nW3G9UmxNfb&#10;yVQdO4sNLeQMBB+xYZ+f8KaL9fWO3cP+AORIUSEHseGdALLWFWAr5EvJuezhe3ZHokGQGRCbG9dm&#10;sOMOt+PofXvi/WHORFMSxXNXxr1cruOPczhccvB0IqsAWXhtsf55j5vkVWYLbh0OO9PA9WuVVIpM&#10;yTagzdCwrCQiUSf8S2yBkElXWMWD2JgJRLdgrL5SDqEFaebPFvbNt84WXOOve2Tb4iVP+eKX/vq5&#10;pGff23/8cKceYNdVqoaMrfvz+jvCCY4XcPNi1bVtl8zKCr6XUArzN3eZx3v5KiLrPRZmndnCYvOW&#10;G6F8zZepGAVUoWxT8gIe9/ehWTf7EGOayxSojN0/FOPZw1mG7rZ7//iyRAXTdzb/KowpqLWwKdoE&#10;xl08ljSFLeAuYia4jx4fFL3F8zQ7PPGdEzt2j4xsG9Bngo3gmz37x6+274l7i+P+mauXpjAuGPJo&#10;LDi2fZCBwbEQL8S1DEdDlXLliUdPPPymYy63K58t4H1jl7PZIhMG0uTZdO70ySuqFDJsRde+g7tr&#10;dVDsCq46sipgEagplUvVfYfG2VlPb9MTc1cuTmHpCBJOTybvf83BQGiDPk46afP6oi4PiueGejty&#10;sH2kO8nsJDmuNiRT6GUnai1wPSu8KE2OnpdIF7Sx3XWAICARXsxk505e53eDozEyw1WOktfjoTZe&#10;EEZhqZit1/IU0SSWxR3pFNmYT+LHNda1k1rNGmXndFeLJFbQ8/zTZ71e94EjO6qV2pVLk+lkfu+B&#10;bbH+sCoJLVs+V3jxmXNkRvKYg9vs3DPCQiQSC5o7sI/Abio9FfpjPi9lvpXpt2ieDGxo0TFXIAtJ&#10;/DeuJrTt8IeD9TrMd/nMsh2iJC+VZaMSZ+6GvzaW+9quF3iQ7b5wQKW3stVL6Vy17fCGgq5FWiut&#10;CnGNptXlD/upDbJ4qxczuarVGwx67H2NYiZb6XNDenX0wbDMlpsOfyToWoOk23sVkV/9yL+29T8c&#10;s8xZP/DOt6/LsmPWRX7f7fV7/VZHf6k5NFcemiz0Z6s+snKC7uqQv7AjnKEyNSb+VqporesqVt9Z&#10;Mr8bkJ0RNhE3TVIVNvR40M7pE5fIdqEOA09aOpXDTyRVXRei7CYt4ClPXpudmkhglHwBw3ZPXJ3B&#10;Jp47dRXcdnQM8Vjb1MQclpSAHp7gjWtzGAISYRadGwe9cW02FPGRAsdnHEEYGpSCI+u9DXGl3bx2&#10;6iV+gnEH1qMpUQ30irTs5fOTsf6Q1+fB4l+/Mj02Pkg4jgQo9gEj3rt/GxYc63Hi+Qv9g5FDx3fT&#10;QjKRzaSy23YEna42XJHB4diOPSP9g+FMKk8jrCE4EPPEmZNXDxzdzsSTRekwlQejcHZIgeu6a+lk&#10;PTawJ5ueqJTQ25gj3cnrqytqPIaPF9QXQGf0xXLVSrKYJyKawV4DZVttDpcLvkrMHxxxu+NIeKHW&#10;Qd07TDknEI7u7B/cA0ud6bBSzhTz1xvNFEsvwG9+nc02IcYo6a42vjgWFteYoCXYCNQUl8sSwGcn&#10;YplRBMQY7EnKizrwzQmNnjt9jaHjcNq5s/l8CdOvHS7lTNuQoAE22X1gHCINagS66rNeZjH8NN6C&#10;kgGRUro9ELRH5KACubIq597Rst4ZJZNioaJtQ6vlcHsd0NuJ8aq4qzBktOe+sTG8rhv0Ctp5fdFX&#10;i41FELUd5g0wtVFwCVzL6JFa7C4vf3Iuv1y1Od1ej8uhY7V89rp1hXYr940/KIx+9U2JUyCfJwEb&#10;lfFqzuDaosimW/ja15+yxR6JWuYsP7uWle8260Ff0OsOVFqRZDl2LRufLgThZTMEoXOMBvO7Y2mE&#10;cGF3vKKzmehCfM8zJ68QNMOKTVybxWvGYq72kIh4qbhd7KPIJDX8MB7jbDqPpyZqduUqCY2spvlA&#10;QZ+rl6avXZ5iIMizjdR1rU6kjntFwguygjz8mllRLlHJYfbwsV3jLMecurZDEStP7vvOPaOYkmuX&#10;psUTX+jOcwKTN+YyqcLk9TkkZ2mhWq3v3DsSjYWi3oqlVXPa2/GRoYCf6sZ2woOMsyCetcwNM7F4&#10;iFPi5K9h5bcPgCEzSdAaODKWCHvBtEezu/aN4eZzXKwHeZhYbT6zLEAtb+pGYurGHL+i8fhAhOE2&#10;QyC30dyxexRj4/W6wKPlcjpw81pDev7vhVzN7R0rZBPBEFJlmFexXUt/Ti/hrQM4Q8vBIkPRIdjr&#10;csM2KzbqmVIBoWym0gLxS+yoPxgrFTL57FytlrRYwaBKUFwgoqB2i22FrMJqCm8dd1jIiFEjLYiW&#10;aZ9eev6ps0MQH51OQqGa0RiKoBQFNupMznGsyvH7927bOTw0HGPmRk2FvqJnJCXVbofEsn3XcHww&#10;qgpMy2Opw+YKHBOa49xcjRMA5iF9CZjVKxlekmAqk4Hak2kANx9MBnxGdMG0KmSzFu/HO4RnSsN3&#10;jfuK42t9Vr73YXrz9+zdyn/zb160espe+3IcCUYScu0Y9FgoNhgdHAgPRAIRqz2EZT+bGHzqxti5&#10;RHwW3QFbcyyYOzwwC+AOW4bqRSTf3vxrXN8RTMIJP8NTm7oxiwlevQnwitMnruzaN0oeyn2vOTi+&#10;c5B0c5WEIhsNiuLrtemJq9PFQknDLPheVOpJzIooEnswQ+CYix8thRtYFrR0PguzBRTpcDQAAj48&#10;Gr94bkKrWs9MJkCqEScZHI7uP7wdkIfYHfuL32e1EIXDa9CmXBIfPC58agxuICjrAw36L9qwGsOj&#10;MSYDlMSxL9jx/v6IdhVDPvREnZdOXXjs2y/hlZMYaaDtBhwvlyN8xU7VG+0YMGPpQ+gaC5JRrTYp&#10;Y69lrFotrpqETJxTsjGh/elm+RvoDROSNmSo5vGTlRDhVe4LLMNmK8xR7I4NMvSxeGjBk8YZDAEc&#10;tfyBSjSOsczogxaLLYDsRKKWzze4Rsw6Np0o5fbtHhBtyOZwUTDfOnYq1tOGnK/ARBhTubMqYslL&#10;l4Pgrzv2jDK3SV9JyooN8Or+hw8xqOgu1A1Rcs+kihfOTGphd02bYXwWi3VOg2App4GsIMZ9dNQV&#10;DKleA+3ht7JbI5eT3UzYPRhyb9sxgGKwvhblu68Iu6/Syd+ff1rbeX7F9guup/UD4z+7x79XDYtl&#10;zLrP7XPanfmqF8nDF6eHXpwa5kO+6pJQaiR938jkkcEZYJnbToXksVmFDcLzg5uMd6zvFMJPQKXz&#10;d205Fgn1f7w+F/w29XjahkbiwKZGLLKvjzThF589B/KAvX7h6XOJWZb2pK0hAUrtHkU9RNPWaQeb&#10;5iPOLO1g3waGohhZVu60OTI24Pa6oV7g1uG4sVupBEu6/vzTZ5763snnnjzDrEC6I9+zv2pv/nwl&#10;pb/zT9G7WPbSZSEnazlfwBuNh/cf3sF64uL5G9rscqCzJy9R6fjg/fcevP8elQQvAqlim8g/ViFX&#10;rRGre1V9MGuTySnxDQ3qbgcIImDL3lwIHYLLv30nUUcvn+kQfsmf2IHkHd0aFp9pwqxY1vvjk89Z&#10;w5HBcmnC55f5kq5bGjhdpjWNfojbq6mHEFTgd9aTiRphTGKnZA/pX3FKcBBhH45tc/PqH3CGIk6P&#10;j5CTEcjCcsp8PJUAW9PXAgKjekPuh45Y8tI1tdnCYb/P5yHLyZxEGUuj44N7D24nmhKKGXwnndXC&#10;+XFWnNLMNIoITRThmWCGhpjOxb5zK5Xn3igWG8xD166WIbyzG2x3zhMqBQFYrx/V2Q4lZkPoYu/3&#10;4lWz561Q1r0ZnbUq+a37gJVazvqOd75j+47tpreuzTo4T71pQwgFPsbTN8ZOz/UjdsjTCtp+oH/u&#10;obEb++KJAX/hDklS5dEFlDhz8rI2l0s3DaGUy0oBDhEfpwNDo7xsamjNTN6Q4jiLtlBY7PtT33v5&#10;zIlLM5Nk6NRYVvNDduMoly5M4IYfOLKTF27+hTNiPXnQ8bu1585uoCtQycVEKsuOedHjCT9Xfam8&#10;WqeUIsPdk88Oks6d+N33vubga99w9Mi9uzkH+d4usIA5wcgliPNuDE59aboq8aJN/tTZDZydmCq4&#10;MPOT0GOQLGm1gWVAW8q5JHiukDDU7zsNKiqBNK6+JIlWAAJjxUDPwN4hlHr14sSlc9eB7EntEZDE&#10;BjbiOn/m+oUz1048dx70hjPXvYFEItdw4wrVg3JYPZ3c0U1rWfNBoGZIOLY9lbgSiRk2lPKbeMG8&#10;avXF911WbxrXVvUx8Xxh2mTTNUiHsFNu3KiAhICz0w1YSVx7ffRozA7OTgKqAEEdh12qanbQMJol&#10;n4Byes889vLVi5PYevA3rd6+7PnjIOAcMFtTnM/coRsz1V/Crr94dvralQKGm/gquNDYmFDdmWBU&#10;WVG5X8g6pJJy8ort3kQDchm2O56+xYLOAeuJTCLHda/Zq9/nO+C9mHU5XlldoZ5L9eAvO/S6voTh&#10;bGCaJpkS/ZMbueDJmcFnJ0cupqJJRJ+cNeoQQW+/Z3hqRyRNNPWO6g6eZqJbAKBQ1sxL08LZ3SgE&#10;1kdbdh4D4I5yGVXx1tmXr1LtHj996RVhf+97zYHR8QHs+9lT15594vRLz56DBInziE+L5wvkIrEs&#10;qHb9Yfx34qUd/11ZdrH4JLg3tI1jepAQrvrMOlpsn7KYoilKmbGGhFBAzCHbgZ5TSxLgHvZFVS0F&#10;cCTBKSTNprNxXFrqGOUFXnb3hajd5icDgqIA7lcvT3NWbrdrYDh69uSV8y+8kJxJgSFg6OWULBaw&#10;Hd0Idpj99RjiPAcGo+aCQrCgsf6DR3cw9wBW3Pvgvmh/WBYPNtux+/ZSVNof9GLdmAn2HRzXZ+D2&#10;uPnMBVLagq5DgYv6okut80pDCxvtdI3kswlfYB40M59Pw1fX7vq8w17P5+vJZG1qqornOz1VBbwG&#10;Z+emEZAkLKmzk8gJ8vsNJEqxz1Rm0MIiSprlIn1iscT7I/e99iBXR5z5me+9zJoPK7/KExEI+0fG&#10;KMizgHUuhrvZJD9gYEQAlqkbKdGhLWaJIY9v98RiEIRkasF5x1GYZ7tnhe2OCMEqbHfgfo0X3aW6&#10;92Sm5Pl7ZW5i3lc894WW32b7+3//7z/33HP3PfL6qXzwcjqCz56rwrWwgLBLKDWaHvQXblkolacU&#10;PTwzEtVL9/PAwB4BEhka69fAcalQunjuBuFBIBpQF03kKKIWVSwPgpnAOUvnWR/zfOJh4TtL1ccl&#10;m/jmFos0OxKnvlr/QCQxkwZzIPwIr5lQJIw3HGR+h1mZm8kQpRQt/2yBSuoYUL5PzGWovDO6bYB2&#10;8CiJ4oKQ8OxywsQe4wOhmYk04dzJiQR+LvwWpTfbYlFCazNTSQgt1PNUoAlSU1UlTNhJjYFC4bTD&#10;2BFD0GihNAKbDiuk0WFja7d54EHtTR6LmpBCoEaQhfBPob6MjMV5we+s2Ied4dFKtZ2bmSEAEI74&#10;aYrVBt3Fz8V8W60wauhe02nlA4Ybbg/7E4M1v2dPuojxc+NKAguF6IqxdlGTKxxwCVSir9q2ZtNF&#10;JgNg7kV9b8xMGgxCQb5Ymbye5J56PJFmc5YoqJbP5QYBu2m5FbAvLHCtIpHSSqmZyzcglRO6REcB&#10;7iPC3CT3kwKKfYRajqfsI5XfTQk2seq8AFh0Qj819vjQfUrkBJAADOWUEDoQHNeie8Mf9GG7CfAS&#10;Zy4WqcRm8fmEa7lUmFtGUTSgV4Fs5oSEfFg6xfKC4tyoshkOWbzfR505tRBpFwpcxQKRGYIE+O8S&#10;gHXKaUsMdrk1BPcuFN0gRbWXJ+7VtE+zYWm2JH30FXdRODOkM5PTorWFRKhMMWo7UkPypb6oz33x&#10;KcPK9x9+B96S29GAHjMeyuKzg7wjZ6gEL2/WxqPLw8Ow1itiBjecE1IBB0di3cOX7+V8Oyctq9cS&#10;ROZyYgbRcCsCINDycMnTiezgSJzlOZwHTPDoeD9k8KsXp7C5TBtMHmSN63xxHkvsLzQVHtRITHh+&#10;S6+QulgnX7hI9FKnBWJhwbIVP528d2c2g3hWFaPJD2cmkhxoZFyq43JuNMsvSFzkhdXmEJroBOck&#10;MZMJR/00xYTBcZNzeX/Qg70mzd2lxEkwmiD1nDxzhhCrVbfw2344GIp7p88Ty6sBJT6XSrWZiUw2&#10;U/KHFlhMdmY3c2LQP9QxBqNZ5XorCSqL19WYLISTmVYrN4lTD4XKFLDVB9Ugw9KOWvZL9mdFgtFE&#10;vav7rPRCiuYoZjQ3k8VQQ5wXxrpCzTV0rj/ojfgkguyFfIX7K/i+FcDNhjMOXkFYEiWWQh4sW+Ir&#10;1SrfEzttiv5imZp/QnaEa6h5h1hGvHXkPrgdDDat8GU+EKbx1QK5Wo1df8n4pCQTmAxmWohD4kz4&#10;9aypnys6GK4UgwQMCrYr953ww9Kosu43jSDxjvkmXQu1MkAyp7MdCnsZP/rWBkJQmyxaZIYpqqFF&#10;ZsIOkHdEZoRdo437XULkVtgkbgvL12aDKnqvNCvfxrnEyleAVLVZN0qIKFbloqf1M1981rDyb3vr&#10;PUiGjQTzKBfe1NIT3XcHiPPFZ883600AXH12eGeQCE1eII9EJp3DPoJsYndgB7MPPMKXnrtA6A+O&#10;Gl6wjvsBbd/zkAi0QmsBP6HYMZ4m5pI5AC4ZhEKf38VzOIYttqH0XZ+4Nrdj1zDPLU/msrgq7hLz&#10;DfFDKvhge5hChDA+GgcL5ogIzF67NJWYzSZmsbCFfYe246hyaXiCGBC+ZACRjsRKguCnsq2EW+NQ&#10;yF0IddsRBw+QI0P2JlaY2QhfWHeL3C0yc1hyd7lpK1lY/RPsKUrVfNDsvY0NfnAjJvV8odVXFimV&#10;UNhwwOdbE4TIKFupnWxjM2rea7d7fquW0M8SL5uUPOoeaEUdbbulYGwJDQD5K1MmYBW1irDOhSJW&#10;W9zwXBaMghoXZPATjWyUixBrlOJC044UF7A1xlHNF2I5CXbzHybLQIhSbMJhF8uuSltgFj1UbZO+&#10;NCQVK5X67GSK6UfxZBY82Nr/5WV+z6mSo8Aa65DKTWUVwsLOpNISUZhEatjSYolG8uro9gEWLteu&#10;zOjlox4M5qaZkVw4kQDMN8lNxAM4z3jcEYm6gZl0X3FBfCgVEcCRNCtWHnfZ7hsbz73/ioFEgjPj&#10;Q/JPFansFbHxAFBRl8AWT4HhywuLS0zoUiv/2S89Y2sdbpw+eebvvO/Nt15Shkc/OZuFW8IThZHi&#10;FHkeYKZLvUqCTq3W5fM3rl2egZAHnnv5/ASTgfak4OqROw5RAYNIOiiYyQwWfPsgLQDQ8ziBQWvP&#10;M53Mceso6ByK+m5QW2d8AL8en25uJg3thHwGMH2Vg66WyboQpnoiOQoP9tx0mj0nr81BpWCGgBiC&#10;lScOxsMP6MwPQSTGdwwxJWgTRiPMGaAiTDA4hjojSejWmr6CaJRajcOf0+kzbi8+mlMzKfWmCDOG&#10;xdQEl9VNKofGP4V2jfHC18OomTEJ00c2vWPDzmpbu/CFwXT15bS58QcJPioXu2sTKy0/wijhkxIx&#10;xtdW7nYDsysls3kXE6xq8uVytVpF7G+r7ShXmJih/TVxUXFgIbQUC+TuiuEmP7NSsQCzSLW5GgNX&#10;LphhCqOE6CKgCllOsDRhtbJzbMAX7/dEIsqIh+yQYWy2lj7h+IA/GEb/i6qtIkRslLboOOzI8mCR&#10;mQvp/1SCmvcLVhgrPdVcOkNucDTqD/gUM70FtZ7oiNbwZgmVmssxwljhMZ2DQTE4mfuZCUjo1c67&#10;utXiv9Mz2Wx9blYECfgTMxC+OXMSUzmXnE6WNK9Xu/P+kGdg0IP/ruRu7rLdb67VxRfGyosrbKq8&#10;vBIMPaMR6Va8Ys5a++5KW15/WOLLf+k5W3LXXOFG8X/9mfff3O5coXW86V17R4jIYRN1FItvIIzj&#10;5FIuAjEAZFgGhuMYXCAaTDboMBeB1B/Yiy/gMx6nVkvyQrf189xgEXClBQ1XCDjWH9e7UUOF2c7i&#10;mpYxi4DYTB445hraJksFYw0OT2EtnkPQALxIINF8vgXBGWoNJxAIRSqldjEvXnOj2SqXLLk8NTMR&#10;cbXgeGK/cio3UqWhi09aKEhZBsEQitToaRbFXZVKDrwqFVbiraqyXMxwzBytthW/Xqh02E1lQFU5&#10;GOX+Stx1DZPKxAN4TWsgIdk0el2YHj6rY/HOofU7lSKU5K8+Md45SdADBYDIq0iVi7qY5mK+nkqV&#10;8vk2AraZTJ0LBOPWl6muFJMtL51zz0tfr3nJomdb5RrEcgGDYO6bLeYMC6tjHQwm9Kj/Kjg3vHMq&#10;l1Iy1IlBB2ovtBpV1k9OqdjHysbKeNZXR1iYnTV6pzYLY8blcWDoeSF9rP6qJ0mZNc0Zik5OzIr4&#10;Oy48EXh+KSFKp82cQbsmUk0hNeBBoixM8Iw6gEQGydREkmWllNgeCGG4WXeWS2WYUf0q2MOGrdch&#10;Cj21s3Gv6cDEHNzNFthUOGLHvmuxBHqJMQZ0w62Xmp59Bn8p3u/3ywLITh9OXU8yOS1dedyWR/VV&#10;d1BjIEliFLCHtaNQwAC7mTD1lnQj3gZhKYiQUhHWzHs1QHnt02svVzbx5YdfN2hL2P/u+9+3JYdf&#10;VyOcxfWrsyDRVEu4dH6SKCJMmOnJFPA0zjI8k2QiQ0K8kenX1wZm0Q47qA6QriQE6cfd0gcyEx+M&#10;MDfw1LEaYGIjCQhECE8cHzyXKWMRSqWKhPtcDqnHVq8jzpDPtcgnHhiKNKCNzorcNtp+OJUqkkm0&#10;ULI6lSKoyjTsA2ow+EUw1fDBlW2Sql2KlGEsndhZmRgQBrAz3FVpEKQYP1eKI/OqtBBW0WaODXHB&#10;AmrqpT5Q5mKxbdhcZUbl1YNJrZSkNeyTpuLU67ZqVRxk/ZIjqpecgJyGqE7D/cGL5AwpEq+Nr/q5&#10;UDrEzrGWaJE2JTn6IvaiTDAYglRwdpFYT2IRjraVwhTUowDvFkEV/RK9FGKbrIBbmGbVlHSGH6k8&#10;7KqTpiwOBGQgmNvsgC2g6hYrptkm1ZfqbbqlUSvLWTTkEkDYmSD11dFSuVTnPhYKMvfIfMPck6H2&#10;SA3Uhr+SZksfygTGbKogIH7OPFetMMPV9ZyK6dTZDKzGJL2I+iSQncQtYgU5w7ABGGRVJ3CtTLMt&#10;fAvgNWZZAjB4FSwfGavgeAAyMv000R4oANkHkHwwt846CVZ7KilBYDqcLiI2wIs+5JQWwe5ud1+p&#10;KAu7aH+QSYgZS0u6s1yYm0aboaeVx0rPnUaWmCruxmMXdZEZjCMQghcCNr+kD5dnx67LxN2UnTUo&#10;Dz/SAudKigXKYkSkLgzQZhHG+9kvPW2olT376U/clBNatVGepacfexkUhRAl3JLJG4kDh7dfujCJ&#10;Vw7xo5QvobuNLw9ng2ZSiQzEx9e8/gjX8NJz54Fxdu4d0/MVduHZx08hBQXfg8cNoRhcdVbBeINj&#10;O1hNu6ZvJJlCIvEARQfJhdGYgDJzTOJQG1Gtkrq6OJX6g5Gwo1vXGUF9fVSjn7iWFMOFHNU4C3mD&#10;cagvUZKGsBiqWJcq2YX1MGp3CW1Sf692kD1RM6zJssAkVygNOWYVp7pnCnRWOCEGQn/QSUqdDwu+&#10;gRWams2YTcHk8fql+HAnbGrurC5mGRqIcZPAypEzNNsZHseAda7RdAxWeFYWPRD5fGXiypzZ1Og4&#10;0jFGUxq80sfiA7maZk/CfJ+6Ll/CL0QFQZVXbRN9SXZdXTAacrpc+L4K1+qjIwnE06LThQKM6HN1&#10;SI/zJ2r2ttXubjaMOKfd6ae3udGRiKEyhIMPuwmQbWzHNuZa3VFqkoMiJTeUPmBiu3D28sBghAlb&#10;edwyimzsItVWdYy6j5UTCyadfsD85/NSkRuvAql9mXXYn+9FL8EvCmKANmZXYOVBgfjrnkOjuCv0&#10;xvXLoiir6/z18nhi082ELL0/EmZk2PJh937qzS6IFvTS4Kt7Hz01E+wplZDK4JGR1b+5qYf6ToRv&#10;VLmxktVCLcCGjvlpQoFCKFWR2M6mb9+HPvxfDbWy2+LLcwZIxPAeG4joasVQDHGUpBKbxw0lEdE+&#10;SWmP+FmBo5zFBQwMi2puIVeUNKX+kIaeeQTxqkQv1wJiw1rGRoPME4FguFi0IuqNvgfBsYI0RuYR&#10;7iftU3ZH1KYAefmgi9Dz7GnND3Nwc5dx5RT0jHy5AYzw10oRol5ZHPACOlaKt5cRv1vgCw3UlKjg&#10;Y3jQZrSQRxq/WEm/4LfO69xqEHdw2D84BCArNZRh+4E78yKEiI+syiSJ4ywvt7xI0+dCtH/N1GGG&#10;72gpEvWxzpDlhX5JUSOjIqSgj12w3TyApz6Bp+uSQ/r6LZ5YpY+0+j7ilIv2XPpPsYhdLzxQQgVm&#10;U0GoKR3CuP4tcATn7BPFVLRWjMUy90hfSCgixSvoLoVcN2HBmk2B25CyhGSxIi5JypiTL+gOiczr&#10;5ZS8dy5CLkSBXwr4ZhpoNfTVWW1MqOJiXzx3FVXIWP8gF8wH6q9Cq6dlvRoLBG3U+GbpRuoCy5dc&#10;Oj07kyYkI3e/UGElUS6SGmUrlYXho2ErrLmpN8H0IIHlvKwtWEvp7zVHpgWwBnU1iwIaybgyGBTa&#10;IwIYMG2wLyZP1B+QMImBQGk8Sk9lygjpD3rEwvSF8dUN8miyE39aRMEyR3gvH8wFwasSOwJgawDa&#10;kBOypAbZnenMi4IdcA2hV0B5GfHypo37oqdb31wQm9vpyzNAL5y5ijU/et9eoSE2myRMwneEi7Jz&#10;77Ybl2fjQ8GzL18x5M77+g4c3amr3iiSYtvr81WqEvRrNto89goYmZdzURXQxT2vFIvFvAz0aNwf&#10;HxTuY7djqlEF3pgsMMc8lth0eZeXFMM0NwxEo0Z1ZpEG7BgdocSgy2l3OTgvsTtKRUqMqQJwVO9r&#10;ozO/cfTuZUGnKdYHqFmJsHv3pqYZ45RwA7HpSx9L5My6ffmoYt/38vQu2mer2qHZOsYlQ7W8qr5y&#10;TgmrKp90MhcMgRoOb8EfCklyrvLK+QN5n9WiOLMOt5/9dedrT9xcFmgffOnVdZt4mW50VEq902o+&#10;Lc4EgRwIWvqU4kMRvx9Pokj4/cFHDstdWO6ZZohCqCXgwYIDG0qY4fDxXa2Wdeq61PLWIwHQxuZw&#10;I1eploYWDWfxPfdL0Dk1JhXqJeNOULKmWvMZIfn5hR2Dxu70MRXpq2NmalRlwechGu7BNSBEqAeV&#10;HmnGANP/1CdvLgvMxRM81ImrcqpjO/qZq4yhb6wJV7jmJZ1rLgh6X1UsvUFMFSi18f2dI1uv3HYZ&#10;fRQcbjRBFJ0qE1a4D4Ybf7uc+S4Ts7gn29Dq8CNw5KtqGCgXrsuX76Dy81buQx/+/Zti5UkQhW/Q&#10;ywrxxtVpBHIfeuSwzuQGxXzp2QvQJEhWgqc8N00pNb/2RlGwZyGsYGXxifQd0puUuwVpEbNulQ/y&#10;6khpWSyJ6SzMCnaDmCxBC8m5ly7wB/10kiDUyqZ3Swiws2pQQjLKZBu2u1qpwHnvvgUmerMSpKHP&#10;cNFoAWuemUqDyHc3hSY4cs4mvNN9gUufme5vmH6a9bIMTvxDCWkubwdXb8Q4z85Mtsl2dGv1SnZd&#10;p2RCK92XsPjqXAHCrBrF6iweOuHSzpfGPN5BuvCUC1mZPNw+b7lY0sY8FA2RS1Ut5wj2HDy2V/wD&#10;LdwjomOycBzdPojKE1+hm8mMJUHX/jArCcLIpBTgaGdT85gbJ+xwu0Isv0Jio8FzsjliBnI7iFXw&#10;Paafz7TfPRKw9Zl0CVV6cw5zegJIH3dPbz3eCOYzBmqrWa+oaZICgayGxfWpVjOJDN8wq8Fq1Wug&#10;RfPZ/L8NSFA6oUpUYFamxvFdg6zw1osdLR1sdyB2pO8FDz7xM0AbKizJKlvMvgThOgulXp6bLdtH&#10;eXUUs8ceieQJHEIthWJuOPLVSrnPIlX2FN1LgJqFcI2BRpi3deutPNnzU9cSQIqrT/sa/KI/UTUh&#10;+RN9K30ZjHv9LmWAElmtAdn9zBtQqTjpYsqx7Hwwy8gtcNKNW9g3N53VjHKlDTtPWTObxevXNl35&#10;/jqaarS06IEwfXA8O834Nq28ef4al9cSBgs+iAcnQ0qvtrVFYwJh2tG3cal11v6pOGtgFyqWoI3F&#10;spv2xPnThn153exWtbOoKcOXV0iK6lU1wRlmRfn4bdDGai4lliUQDhH71V8q3x+7iZcv9ouYO1Ze&#10;f9lh7Bjrsc4/5W9dn+edZcTAG/Vyd28Dyp966eLRe/clEvOrQGjsJ54/TfWPbNZwqzlfOr+j9CMn&#10;3qiVWo15qQ+sMxg9xFz+pELc0hogm2Bu3q7yEl1mVLqgTcFYCfaYVl5HKTh51gGAV2TP0Q7TP73H&#10;kk4zTRdtDA/dKqHsWlm8Gb0mUB/sy06c8+Oqe/VpLBRklQDxITEthx4eiwIfLQiiBL2G1TGfjYUX&#10;pddES52eLVkQrDT4N/y9NkQYnHIFCjIq3DK09JfmGFrS5Rs+2ho/5OYicMvCkWy7PmsfACaOBxRz&#10;YWCrAQ9nhKBjKjFdKiVjsaBOI8fEC823VicVXymBCyKqnwF51qzWrbfyS++ltubz3dbpPoydANYt&#10;qUspwIvifpgONaOzjhFU3SKlFuw2KjOgRKhr4C4aRoYp4NmAuA2+oYEX9ZlnwxzosozvyHfRCtYw&#10;GPLMe/2qUdWbi2+ripqKgQYgxpdnF2yQBtbZlaJC+F96edH7/dcuKiv9eiVvPuSReBg6iixN8LkW&#10;lh8wHqWVq7AzsxLw5ARG9dp8o9vSdmoNG/UD4CG4HfWgC0Cw16a7m/L7Vw79dbrdnES7o7W6kwu5&#10;0tJobS/nwT3BSOmg7tAoVbPhywvNRgK8PqgyFsRKeZAQvldGXO4hcQhIAccf2MdHNXo1ytR5Fx4o&#10;MWEQeSQ5xZrr/nC4xQ1f9pR0gEHWhWq2Vv9UM7cN8m51ZmI+4o2Vh1agG+nuDRPKwx5h6/VL2339&#10;Eu+h+5FhbUHcxobUaK1cMLx7Bq2aWiTkYLADFC9g6bBdPDewxlbzB1OstiMdvKgDS3aBSIt6wHSX&#10;5HJM7EgFkztLsGWmhF7ubO/7aLBoWaTItEy1GpwuEZSW9fttAm1UJEY0ybF4yg61SOlXtdXIwBC1&#10;q1nJ9ufrXIniOBMJ0uMRKhe9kD7ROceHR2Zc5/HmMnno6Qhfo461xVaeLstnite1rdkeh4Sw1P4q&#10;EyzBTO22m5s41F2QCwwZKPD6+dFGkOKZ2Pp4PxilPEtGO4ZNlwY1e8HcGIvaNwdlz6YyfM+jgkKW&#10;2SB+CpS1blYMTHPxvrUnbrBiFthubZplgNqcYPT69GBu2J2rUSCgWGj9K1R28Pj0M6/I4Aa/wrTy&#10;WDcYonrUiw+/nE+00uDeKl9p2XYw8WgcJUpeyn7tjKR7rO+43lNaZf/VmlpldlUGjFTbWTU3D41F&#10;+XxDjU8DpyZvLpV76dnzlPIY3zUsY6PV4vFgYqD0x6L4jfZXJC9XKRVbCXYSde2K87IaY0RBnmGS&#10;VqNIVqXGiOqs5BbdPj2i4I7qseST8sxM8zIfVKtVvTjTDvXi+84Y6TLPWG1opsCARjsh0D8nTwS+&#10;iGZzmStFvS5RL3x+YxwKrQsxE6H5yxoUHkRa4Tz0ANwvSELVshLBXnkm637uuiMHPE5kXhBy43nU&#10;2qv9wxHWK93hBPO3i5YH8+ZfRRhXGvlrfq8HD67PUhhZ+5xy4S1B5+EPY+jVMOisJDuz/JpH2eQO&#10;nAZyL2AwqqKc0Rh2X1TtvKLDCBE8k86GwvgLcCiJTeaRb6GsJomiuPOlQplCEUjkooYCLPnyi5fw&#10;9EnY3KwvP++gd3nq5uIuHA/b7U5FzZZgZncXaPtrMBc1WrKIvKgcmRvXkqaVN58lHgOqZnWvneV5&#10;62JDKlaJqoABG1rBI6VCVVt51rFa9kRb1c3g191+EziAixxNFWgFI2MqFZa9Q713VfbqrGs76K/6&#10;t2bLmVZ+S6Jbw+Os4zauy2FGyZa2M1PwY+vFRIaylI5Zc1iv0tSyv11l//VOGCud27JrTQq/nD99&#10;DRY/kAtZ1ix5j9y7R0vR6U2nOCl9MWCRFg4fKbjNZm3imjgi3Uux/kGfJMi2MWdK3l9RgUzjJair&#10;affVHMCLJAwdNmBbGpCQceuU3D2N2ul1gFoZzH/WpB1qzujzYTP5qV00zbDDSZa48v05rgjqLO4k&#10;8Tx4HtUKIKvi1bo1aAuphEwVulmFQ2rs0UAgO+zh+X8qP0n9s2uFsfQadThhPqTcRWEwv5SYs7pY&#10;/fMFWOoS1IhZ3ONbvGokwX56wljMxQZC3ZetAUFl5Vn995UrDkhbzGtG/LXjpZr2C3HAikpU1pSQ&#10;Ldw4IqrgEHkXhDP1gdUgK5XKkxNTzSqih0E0w4XCUG/ywRBE6eujzBEZfEQ0MfFkeFDhWUM9v7iB&#10;6KtoLKme4W2el6LgkVqZgs55HXCTYQgu6PBQk6gTGjUI6Uth9EUNArYwMbDoqJY19q0fJWWaXchF&#10;uSSIpK2l+ou6Ser5MQRiF3f+Ip5Gt5U38YeV4BbhzOgnquOG8xkXiXwr8xnQ1J1FQ1CdnuwiydMr&#10;oxyYtolrCcA49tx3hPXXxg30Fo65lZoq1pwYeuSpEaBG0u6WVfRd74Sx0vkv2w7jB1PLchgCKDWW&#10;qfqicqZk01RdQEX8dwiRfIP8GQoz/IRcNhSDZSwpJFDvHxr02KQ45oJNVmY6QVEgU8290rks8lW5&#10;UJu6LiC4tqHGNNCZA9Q/jflAj/DlyoLJ4YS7UM7rgUZgg1UFF0E0ndAxw5AKwIsWBHqOWYr/yFGU&#10;adZPHBt+jF7C0iypGLIOUI9DtxOzUoen5vJzs7nuRXkoFsb9NGaITqRK/3MVyFOglE6ASuNFJpNN&#10;TXIG0YhZLZsWCm98gPizoSs3C/9CJSLEBkSFYtHUYHqrwkOvkoWucRuoq4apN2hh6goxrEYmttRm&#10;2PjyYml3KSufBW9YJIKk9yQFr1rl0maunL9Ehrrf7yV1Hx2Xjk6TDC6G6TOPneKqyS09cHSXOYY/&#10;9OH/Z90cm7lZ6h0LQrKUl4JgDDe+mF9wUw2kRXW6Nq/6ZuoRZgI4RJVptvs2N1GSbZRMR8n8sGyU&#10;UvfFsrEpceoh7tWhH+lU8sW+fJcFV3Qdw0syzHo3DG3642T9sPDXYxcTP6hUwje83YEks9WvhXph&#10;KFTbrC3Qm7hXHqpXwaaHZZffLSoFGHkykNHewQyRVEGCBWs19kHHIpWo1KslRQewROJ+Df37qf/a&#10;HW7toV9qEOoTAgEFB1weHwV8lO3vngmMKcHwFMz0Om2mJWKkPhBvKJG+QenX5dapOEKKkGEAhjpO&#10;wNMnR+oQySTlQDkkhQJcMpl49CEpaU0Z3KXNcu0ae9Qvbff1EtZ8ahIz2WTCCLDpR9gMupi+ndlJ&#10;xlpnfpWgVgMKRGIhpT25VXqUboN+qkMIvlDQA8tITQyFbIEMG74kAbh/MLiI2awbFLsg/Lu+ShU+&#10;JYZeFgSseMjLIX6jbRaOPORg2UmicUhqdMXVe7jRi3YxlwVuF+IeUjECKgoZCWTjm06hBGBlPrNW&#10;JVG81NcuABQSoyJPEMGusfGh3fvHUAjRik1MS1RSmplJP/jag6FI0DzcB3/lv67byp8/K0s57q7J&#10;SNFEFx3GFEXfzrLRtMvsDxiHD27adBz/Du98xe5pM5V0RSbN1uAz9FnWIb6oXGpRf8RDKeTmZ6DB&#10;4QjejbmwMJ/wbmhl0ZfmuWKXr12e1aWg4oPhwRHBMb6vNsrLXElH6i0r5cNw6l9l195RoUEStY5K&#10;BEMd+46V5zL5p/4SW8aXaBpX6pV0uoAZxVg7PFZvlKdu5bXbkp4yrfzqM4SsAhT4s2ApYGS1G9+b&#10;+AxxZhb+mpvfHRjQASe+XJ0osNSX15OHw+NX5yDXoFvoUCsWX5XGW9Sqt1hB7En9nV/0D4UBJTY8&#10;WszYm9LgELZjBzXSqhzCxaqWxMp3+4L1aqGt0+JsTodLlPcN91+BYEJSkrwK3vU0j3SSy2Z3q8o/&#10;pLNVKVGMCpaKKyCeYaSAuLHynTLI8ze759uOiefk9bLAmDCEYFOGQ0kSqJ5suUlobmPBiUSyTDtz&#10;8uSOXf1EYjVTEvVTAkiPvOk4CyMVtGij4YhUl5ZNJQwryLXafsn05T/9H/5Ljwx3foZWuzkfdvs+&#10;/AmgefL6fNRUek0daREbsnuQMWi0WJVOICJBRg9EOhTy7zK+vEtSZroHiqZXarxy/mUALPNJSYtm&#10;oG1wUUKKFibr6J7vT+fAGPqpG0kcKMReRneio3BHIy0bfq5W+WGtaQO9SSO74qzh1PudaxRMvxnn&#10;sOVtYioUCA+TvY4XT/vgM6A0GhVEtQ0vXn+JbCQ50aVqGV1OvmnWWqVsI9C/TMbW6iepf8g+650e&#10;ljZL1kR+TqhfkSGv1y91Pc01gSF30vESNW0MMTUDEeoQf0VVQhDqDilzycO73g6HcmqqSgjF00UB&#10;5K0EOhadz7LM0Volhx8uD7rV7vLi5BoPe4fuZ6ALcovVbbYSbnaK7hIWlumNPtFFJvgTPWOsb9wC&#10;3yssbvl8uq5vO4swQV1q6GtxJgSiiawuWhbQPiWUOQVgD+4Xecuw45FmgdDfbuZPPH8KuGzv/m0U&#10;j2PRRTAJpPeh1x+BY0MSIpJf1Lo5cnw3OqYU2DhwZDvJ/9qsffgj/9nw5f/0t/49/zajfwsEMdTE&#10;r9ErkxOpO1cniBqZoirKCmBtMiDZodudn+enQ33R4RSFqmtK5SKGDL/VuX9LrbzLG4CHoHKgDKB/&#10;Mb1y3huft+B8142AMz1u3z30fWia1/uUrrn/RC54PSthie3hzHBA3KhX7mZU+ZBSUyiYtRGWIMoK&#10;RYqRihQB6pIYeinrQdUsRx/2HS/+jrrYNZcFnaWAESFwoZukN5Vmpj8wbSXmKImLcp/B/CGjCgKl&#10;EXTtMNC0TNPqywLaa9ZL+KEd5Ecy2hRQI9220jqgu0uNk7OKI4gHK+no2ss16h1ogzT/i0VWXplg&#10;S7VEdp5h5d2+0LLHNdF53TYxWNE7BaNQ+pRQjcTVlyiN0SciI86X5qYdRaMXlYUn2YW/6pWP+iwa&#10;peWaTeU6ScJtyZgwWHUp8EcvkQQUQqaUsxACOTV22rDmy33taqlUOv3SZQ6rA+Dss3vfaDQeJjuP&#10;3Ujh3n9wnNQKv8914ew1Sl88+PAhyprS5G/87/9lgZVHTVtrhgBgZZPC4zaZizr1v0NFV8Z9CXOR&#10;dQN6MeBi3aYZES60Y2nT7Qty1pp4vvBGGmDoohsms2ijTOcxZ3bCsNITOkjVGZwdP7w3f/wOTMC7&#10;o8zExk4GNj1OfbnuoIok6A0jc2Pt3MpfLRL20kLw5KwSZUXMEhcEgSNdDxZEGBceUU8TtynXoHKU&#10;1kA9buXFdI61JcsCnqRauZWfrZpPcWzY7wuIulQneiyokXl9JphuRAg0KKTmANLcSnkJey5d0Hd3&#10;D73d0Uk3XGNlIAxrrpcXS71AMaFmJpekhokZqYtGhhwRMh66VPwQTna5aOC0JDRABl32zmDN+bm2&#10;9UqzWpSOYAmqMANxBjsHU8wkchjV2UniKct3o5yN0aZyh1e68xJ1bCkOrs3BxaEz3ukWOYqeatW8&#10;YPQXPBfEOcjSsUjlP60jL7Xhirmix+cJBv3FAhHZerQ/cOXiRP9AGOddi7fzs6cfO0WVi937xrhp&#10;v/aP/v0CK29SptD+JRSgO2s55qJ44jpQo/KD5wf8UjYLCJfOEsSXR0/cBPUW2XoN9M9LFAjWbyCA&#10;6WSB/FWZ59Tlb9s5ABFiYw/RKy7OubHLvPW/QrERmH62SKJRE0Mf8ci8fmduUp9dQYt65crYVbAF&#10;GSh1hOf4EwmrmHgEpJsNIJo6AmR8CQSPkBxCNth3uJJ35qVt1VnpNYFp5ZcNGOhlQfe7OQeYqlmQ&#10;mInSmVYe0U3I4AvXBGhfG6GCNYOr+uo0VqxxEr0s6PbNlyI280mRikvtC1KwXmLOZl91QArhsSgf&#10;VILuGr0BQobEQtEApxPFU4qtY+lgcKijiuiKAmlXteyyg7FS0iV/DSsvsdxOksSiZYG0J2QeaE5A&#10;46ibloRvSma+Kt8psgei42JDHwVtDLoaaAMFU64nEPYYKXUW6q9VapUaGr0ATf/g1/6V5eCv7bO8&#10;bNOIDeet5jKJZBvzjAvRd8nGlMm7g650R7rNvta9ttTKm/fYRGx0XH6BTe8YdDWhGW65+dl0wIGr&#10;SOjdJB98q56Eu+0s7QGsPE49mdWjwdy2kEzMd+DWTZmnTiT5Cj6fr1ASUQFUxoDgtYyEmf2kqTXk&#10;HBZrpaqqsvKq31gTFFJ1VbMAtr7F3y/6oBu4atopprBXLf1jb8ARGSR+K1NDh0tqTBVm48vPASiG&#10;20TF00xXXJY23W3iKRumnWLm6krR8BHxOB0u5vXlL0V8VXGZsUCavE1BCJzputtLNYkA5BEp6KN1&#10;9XhTQpCr9YlGavSVy0SklHGUL4+dxcYaf5FogTJ/hl6NZu5zXNSFC1RcA7tRyww9qSo+rtqE8dMo&#10;al9bTVoWD/xKn0dLFekkA53E809+899a9n14j/Ws/c//+X/ohllM0wzMQkWNVSLyOlrdQdhVTH9h&#10;HoTZbLQ/DKfFTIAyjLjmrmnLvkIIdJXUtQ2MvLs/uak9UKo7cOrBcNBCICQLO+CmHm4DjZtWnt9S&#10;q0oeoj6R9Y/3i0YOX6ISDESjs5+A4AHiyyIw/MogjObnVM5OCGB5U0HOeqUNaENTDpct2u9zeSX+&#10;rLxYI0qnsQnzXzpFVDvW3f9jWZBPGNAEMnr+6PLR6Y4k9jwotAggwuM31w3zU4IKGpsZBpR+zGcL&#10;mGZfEHBYKPl6MqiW0vpEAWE0x8bc1IQzH0HVfr0Wm6rjDJfz+N8OD+Wag5Ar4cfrPCNl5O1iRDuG&#10;0ogxzhv1+diDieGsZOUBcAwnGqUakSqDKFQulwvUKJDm9aZMvEqhNwTlyZeul8mEMLIsZZcVkvB/&#10;9/d/x7bnDbstCcvP/uS7WR50z9fMe6K1WwcSUtxatRmJ0VJke55KpTLf5J+chBQSQh233Yr0BxHg&#10;llHiRExHhgfqkqrwwny1ZT0pGXDfyiwXuhzFV2QoFlVk3sATfvcnN7sHHLZWv6+IwGOi5Jsr+hy2&#10;ps95Zxl6WHG8tJJ+2+KkeiFx/oFBfzAkTF9K9GHiecgBbfr7nW1LI18uVBuvDBdecPkMLl4bdUWb&#10;w8o/F6khmXdfadZK5RoHfBLpD+qgUD+YOsSkjkIQ91paBJwlasrD6/F6rRZY5DYLUck+mBOq7g5B&#10;RKmzy0RJYSt43ryz2JakHMnLkdQcXl4UBZEW1/AsRbUi4aDsj8iOnRikepfEHurZYxcAp408YYHi&#10;eerFeYauTDEC4GnigvUKgoywWOUFA6UGu4kwZNvStNhawBAiDxfx1iqNgeFAKORkzqZUA1QoYp5K&#10;+Ysyy/ZYP+CE2Ci0oME5MGyYSc7OyDzoJGfJZAUDpkWAFFtng5EEZo/xZxIQeypJn2IENXgjXroO&#10;2hqbhnEMQy8HYDoQjMR4EISu013ZUhJIRaamhg8PEbRcQCKJVDzT+VW+uS59obx4qUbHGoXTqWvP&#10;2ACglEyd/FOJ0KnMNapsWh578jHLD/zWm3LP5f7wn/8nkxujvW9mBo2nE69gyCziPkpZJYPlorQh&#10;FwpDcmyErbVgCNRdHdG9i7TcbAt7R7UPwxL0BrblgK8IUk/Sxp1wekDwwK546yT3EaczF5qcG1rE&#10;CBPygaArEI3F2oJF80qx72bfmjQbCmH5IlI7XiVZzSfcasfK3F+smyqaZgrf62QrfL5Kycik7UUL&#10;pLMgN/xivTKXl9VCsRXNnkD5WeS+O4HExT/RAUjDti1oh99C9+g4hMa5a6OqLa8ysyp5tutd74cp&#10;y8yCb2uOjWVwLESephk56O4KTb1X0m9ML6gdUJYgjy1l1qNdoZ9UayDiTpcXihXlwXRRSR2LNSz6&#10;injEPChPmFN2VxZffir3wkqglTlM4CG0TvmTwP5G2W4RtNLOvLLnKtpLAlSDfzfqSkqrg4FgscGj&#10;1Bfypicett/7r79nOfJrhx1nHX/0L36n28rzNzNqCnORqhTdAu7dzEUDaVkCuZjrYqz8Iu2IO+Fp&#10;v3sOt6AH6hDqM+FUyet11DH0YDi34KArHYIhj4knz4VSUCi/mzU65kNQSmsM+04pMcqClV4hEI15&#10;vbKip5puuTU3ZeSawkZDbmXefBvWfIFNX7a78FPxE01qClUYhUnZKXWp0pGMLCTTlBgmdTn0ngxh&#10;7S+uqeu30r0zkQNpRCli6qoPhsRNRyNTo8f6TyY0YGaKiWkVLdKAx+fong/MAWBiRAJyG7Lugsko&#10;v5va9C3K8CYTRYfTg6FnsaAFLA2cY2EQuCN9O39BXXANKDxLBwK5Krda9SDLlSprEGAyowiYNt4G&#10;UNNB5HVStDpNorMC1yhtrk4Ul8UYydMd0Gmeyviff/93Lf/tc//tiS888ZG/87eZRsxKFHp+0rds&#10;GeainqlX3Uw2S+/JVrfRBNw99M3rAbQQUESg/fFQdqQHjbObcSaaKEnV70SyzvOFbCRR1kq5ouvc&#10;mg4NQ93hsWHfmQRuxmlseZsiKylJMgAvZGiKxlY6Re0dQ2EJ0adF+YP6BExpJmU0zKRAhTlI0FHg&#10;C6CD1X15nX6om8LWmcmo/FyL7Si/Wg5navGvZOW1C699UuOzMj/KxhhGWHuWuk0Nna9O1e/oYlKp&#10;vVFmVu8wMVHrpRSMGZzsVrrsNv3K/ApkIyPHeG9mZyvlfI0/cGJury8QDoJXIb2oSnkYeIppFjWY&#10;0+H1c7YCO6uLYVWr8opAnCgyUa9zIXUgQf03M0SpCnZzg2DNqyCqlr0wFkL4/TrFV0qqdZYFdgcl&#10;hhdoqMneVst//L3fsfyjP/i1737uu3/8f/4u1IJ2s64VRzki6xrImHzeDHNxy4f13QZfiT2Qr7oI&#10;yRbrDhiWhGSdtltqQzVKQ2FeaJGM+1jcCSbD4zczVaD6GLIXZDbqejXhQQ8syfUK0WzhHQFJp7VV&#10;AqdYPpUrozJmJGon5cXh8hsvtJq6uA9QJ0h/13a8Y3QMSYBVTKSYBpX6D/Vcy9d4/T4SaAz3ueNB&#10;m1dtoNUd87SoN7CWiZlcRtXVCoT9lHeW5HYxoYY+wSrTw+odq516zSJXTBNxuzW/soOSG/MNKgsr&#10;LSbMizXWB10LBTBGQxVRhWc5Y/jcybm8MD8hDrfbsaEAiVOtlp2IJCFLHGtBVzS5dB5jMQKYBnIP&#10;nI4Is6WN5GchlydfjIbGd/SrhH+FsdAtXIh0jlyI+qynN+XD66vln00mCAm9WqyssSSeyv2l0IWD&#10;263mRx011XPMf/id37fs/vBOx1nnUx//GD8xq0QSQ9l9YHSrhAC38DG429QrtweA6dEuJh67I5wh&#10;f+oWXIiJ0iQTdbB4Ym4x1MScVtQlSWTFPjrsmMXytp3xRCqbmhJLtAG5sS25ECEdpqn21hLmIko4&#10;XQwZIWYrb10SdBRHe96sV+dlveWRt/U18fI6ypRLfWdZ42vVYl2RWAu5dMqbKIHfeUUQhMa04HB8&#10;OEBW1CLUuwOIL86A01bX2MikLTXSM0buK9lVXj8ZMzrG2tmn83np9GC67cbKQDMpO5rG8+LGK+t0&#10;0qZJrzTsoJTfnT+UtoOmivKic9DAthAshcwoixJ09ukHbeUDEQTRKE4J+94Ezx3EqCVLVv4ujWna&#10;kWJRCuYPcwfB6kqpnJll/BuICTHhYISINYR4VeNP1z+Vgq4inqOtO5Zb94aaHfuETZRDvKxNgLVS&#10;MopcUi3ZYl2GwvQ//vjjRlbUM5/6K5rbKhXvLRn3dxt59fUArBuc+mbbghYCigg39QINlKbcxMRj&#10;0Ml1isYc2Ec8ep3dCksyELBDgYcIXynUtdaYuJzr16LZ/IV0Mw6ZabCqJhSDHRY6YKXjsMNY6ZhW&#10;DTh0axELstGua11Yb8AXJi+mo++kopfGmc6HLsVaz8ctle1WrjYBvmrTZM1vePLrpt6vKcfWPT2Y&#10;84T5oeMh6/8uzr/VltoUZzaLcaIprbNhsanOtaqgaAhLvYvzLLFVxQ4SHg2Em4pIoelgL/AIisw6&#10;7Du/QdpiHlW+v7EOoPPV7MtsKlxFNcuiQZZJETgVDgzrTA40MIKks5LFN2cHPRXJyWiYpsNH1MiN&#10;6CtIH6TnCszEel9RZLDZiIPq+c9IN2v1/d//4Y8Xa1LexdM3/8TebWGVHqg07Dj12Yo74Kri1KN0&#10;djO6S6M0OrNJozQkN5HdqgXIsPiYeKBdEllBRvUJbFhubEvOH6Gx3JxBZdaRMGidpmXXhWT11lmO&#10;G/+EEYh7qvX++IAR6Vbl6x8JuiXYaNhu04Ib9Iu1Tn1NYZy1GpjvWD5tXo5t0eG0rTcWB6rkRFf+&#10;rfEn8m+1fD+WenQ8imSj4bl3FWcWlL8TW+58mI9eGv48IwRKZ03UxOhNh8tH5FMHMgyMSP1HEXUk&#10;1CrIvpI5N2aJ+fvXR7YVNWkwzfBXaZPz9yPcj8ilwX2UGl6qHpEB0ahJzTiINC1Tj8EmyiZKhYyQ&#10;GphUmOFoMz7md7mRZJjPPPhHv/4761Ye7uW+3t3nbg+s3gM3sqEbOZHABqYf9AsssFWbRmkgUhNo&#10;BXbXKA2PBh49thL+DCwarCH2HTmarTroxtrRCIxAMTZ7uVjToWDtl61Uew9nHGvebdl5/hVSDN8a&#10;ZVyhEUEp37wPrq9oS4RxNtY5W/UrczFB34YH3RBsNJOzez5Yllgpl2+UBdWspDaFEjOJjLLyxCqE&#10;X44pVzxU7dIvzhEzqJJd3FA1SVvA1GslY8zzTwe1wOwCZC2EsSQUravgsVHVQGKwRNsXllJhWYBa&#10;Gc2SigTezofhbVHkSNVJao5p6zd/866V36rRdLeddfZApuIGvcG1j/uKO8MZapKss4Fldu+gNK1k&#10;ogZKQ15MLObAfyfXib2jUUcwZCenBnhVO1q3eJNH2oDXSQWSWhtG7FShMaiNz1e0J09UZbjgmzNR&#10;aW9dEnmwUVgfSRcSgy55Q3xcci3aB9+A2P0t7pBbc7h1rUjmVwYq+2meXok4TKE6OyHgD1Z+dDyC&#10;JrBp3LkTmvYjN0aAI8y/WUHaSKY1hW4hmbYAAK8YSURBVBoRu5eq0SokzmRDOgKpadqmay6NYnLK&#10;n1RIQN5VWtkytEZdaklOSQoRy0beL5o03WTT3/wXHbWyZz/9iVvT43ePcrcHzB5otKwYel00HEI9&#10;VQY30zndKA3txEFp/DbMPXJjGEdAG+r/FCpFnrDNHGXpbxEVWEVRYMXYqbLsptQifhyBU9PKUzYv&#10;FKKkpyIp9lGpVZh4vJPYiolfE28xffDbEmPY2u7dfGtbtSLRywLJwyV4o4qCaQEZ0HildaDNs/LB&#10;VYRXp1xp6r3JTefu5fPVuSkBkTR1knQ8RHKYG6SkuBEKJtaqAgNqMz+YXdHx+smYNSoB6Elg2QDs&#10;7/3X372L2Gx+FN1tYVM9MF3wY+tpYiyUGwtme2yrWzrYQGkaEmgtdlAaEFJMPOg2vElMPOJbmPit&#10;deG1+aiXZVlAaBEBQW3u4TiaUAyPuqSSarKjsuxmGjlem3YG2aSinpUarVn9ZA+MhrDmTo9VfPZX&#10;CHm/xxv3it7NXBb4YnbNuDVoOBq817bcnIQ7H4xwcQcpIh8jPaM4Zor+yb1GS1JTMPX0oM26ih+I&#10;ude0IsUvEsGJ7igCKKSugKit/LLVUn/3//lPd638K3rUvUpO3iwavuh6Xrvt+rJXiHpwOC6wPtLB&#10;LJVL+TL1fBIapQnYAeIp+kGOKzvAqyHWSqIT6aw3o7PMx97hsqKIMzAaDitZbGIAJt+xrsQd2XSq&#10;joTmOvVL0X3yeGwer8ROkdaZupE2V+YbprXcjMu826bugUXLgu5FlRFmVQFZIyQ732vGAFBfWGik&#10;nGP6bjdq4rDrZYG27eZ8oIQoDPRo2RAC+3an9ephQ3VSl9vdPQ0wMfy73/7tu1b+7gC+RT3wxPVt&#10;Gz6Sae5x4Wnk4tlJ3hGIT8+hRdOGq1Auy+oY++7z2ZPJGtmO2E3+SVGnYrVgEmk2fAIr/bBRaee6&#10;Cm6EomGESrDvZlljpEFEMKBNTrrBgOSfmHUx7h55lJHcUhmQ9VK+CpgOX15L/oZGXRvT+93ya7zb&#10;4Oo9sJhGYxr6VX+mJowmlh22Tlci3lJ4ZvlW2A/NG10A0hd2FjOCQ8bJSAi4Daqpptn0WX79N/7d&#10;XSt/dwzfrB7YjFlf6Zww993SwWghQilhZ/I8B4cR8eigNAFbLOasNWvFSmEeItnSC3UhRG93Vcvo&#10;trZnpjqiAk4RtvX4Kf2sLXvbJEGSW64tO9FUFt9i2UlUx6KbCI5yFfm5LgN7F1Lf0tt1ixpbQpxc&#10;+7gs7CDSrL3fkj3MhQVh9lJKxsyy679/86/+20Za38AJ3f3J3R5YVw/cPzJ5ZHBmbyy5iGfJzAFK&#10;M7ajX7eGBK3xoZjLpMvTU8iDtOHVEHqFK5lHH7zLhq7rBFbaGW6M3+2L+aM+p79SthQKVgg8ZngN&#10;PrULML3eZjEBj5MHmKgACsbbxt3Dwy5foI+S2pkS5Ld0oSKCxoviqGD6vLDvd038ltysW9/IIjak&#10;DsZ20WN0gHbBtjETz6WZQ0XIVx552VB9X26z7PsHe+xnHHc5Nrd+QHw/HHFd7vxKKHyq7DmXiJvd&#10;NeJPDfvSM9PFbDLDl76Ar5gv8kFKTjqsePR2R7tQLeIpb2EPE0R1ITprJyXVTupssdAgzKuIbqQ1&#10;NqhuauLpnAbalvjseO7476ICLj67eO5bG/vdwqu729SruAfEl6cUwN3B9yq+x3f+pWHc9WulU416&#10;yg+N3eCvDmtjT3hq0JOem6sV8w1QGr4s5It2p4cP+NGRqL3P1sBZ3kITT5GNgCcQ9UdcNm8h3zdx&#10;ozIzXYWdCSaDEQf7bPBRATV6i/c7h0dc/qClaa1mlduex20nMns7GPp3/t2/e4Y3uwckpvt7n/rP&#10;f/AHf/DEJz56sw92t/3vzx5Y1p1fxaav1EvELis1EkrqBj8yYHM5m1PXpXh0d8bIVlFT4Llr5B1D&#10;DvxSKDYRLuZYWg3G5LkjPYvbjr+emJ6nxwT6XQ7PMjksr8QBAKZ06uTpC+cuItQcCAbuue/YyNjI&#10;HXshX/3i14l36NOj1EcoFDx87JA/sKAK4GZPXnJcldyM+iAVPxxo0Wy21Zv3+//rX/13m+O4tW/O&#10;+vPv/rGbd5i7LX8/98CNXEhfPpZdGPHqtd4OkUzPZrOYq+PFQw6DH0mxt1yOyj5W6oF4vS5Sv0kZ&#10;olmIB+QSqgTCNTZVe5qqCsJzoH6e3hvHh4o7PrfP5/K1GrZ8rjk3Jxx8oHb9JGucn2KwpNES4OU0&#10;HE7o8BWyHUVqSmkqO71SkG+t478y/v61L30jMTt3/2vu339wX6PReOKxp0LhUDgSvjPP/oVnX9i+&#10;a/uefbuHR4ai8WhiLvnicy/uO7BX1XVasml73eLFKLK0GxZKMLXqVu57X9PV13RbWl5rG5XqgL0v&#10;bLdEEMtw2uIe56DXNejzDAe8I8HAaMA/Ym0F23Un2VIMUZUve2f1zXcffc7mf8C3t2/fj7/t9XfW&#10;qd09m4U9IIk/DYq7N1E6qlQalXLD7RYR2jt/27BlNy5N69I0W9DhYcHDjxwYoEZP3+wMhS5aFGsd&#10;GPQVixX/ABqOwi0jBuX299QzPJaVHCmlbXhsGGVSmShVGuDHVmepqArAZhocQqeYi+12WgmlUn6E&#10;HCuphGprEj4lAIAeTtvWwrIztegTcAVEM/bOvzVrniEu/MXzl9757h/DrHu8nuHR4VKxNDM9s2vP&#10;Lv3bZCI1NTHFnfD6vJoDODsjdUBz2VxiLuFlMrTZpqdmUqk06wCTJEgB7qnJqVwuT5va/hbyhWwm&#10;y3KBL7XrzS2fmpzOpDKoDjkcUkVPqjXNzlG1iu8RZ/f5fUtZh6dPnh4f37Z953YO53NFt20fefnk&#10;qXg8HvSNzc5NlErlsGen0xJLZaY4w/7IAVqdnZ0MBuNTU9eK5fzg0Pjo8H2h0FjAP+jzxTzU9Xb5&#10;HVSWgQ+L/ZahiL4p0pSFciVbLCYLhdliIcWf2DMaHQuHxu2WUF/d3ahRrq9uRXn+Dtiw8pbf/qv/&#10;8NLXXvp/f+c37oDzeRWegtI5EtkR1viiONJGexoBE5vUHOhxE9FRVRSI6uY2KB4Oyk4C8hZy5/yB&#10;ZeSk/7/2vgM+jur6Wltne19p1SXLvfeKG9gUU0zoEBJCCiThC+kkJOGfkBAIJISQEEioCYTeey/G&#10;uILBRe6W1cv2vjOz9TtvZrVardqqWJbN7G9ZRuupd2bPu+/ce8/Nc6/5rMYLMHH6d+nODHIq79PO&#10;5wADrYM6P/zaaaIe3FXFCqyH0iQ2RTo8aqBaguZ43KuROgdswZFztExBk6lYg1ImaIdBgx7kDDx3&#10;rMlVIqbLlzRaiU5L+gJxjQSjfHp7z3M/vqqWA9lyKP/+zhvvKhSKFacuz2yMZyGDrR+881EkHLYU&#10;WlqaWgG+537lbKz20nOvGE1G4D4dQU+TpNFkoGmGpmm1WnX6urVYweVwbfxok8lsxO8C4L5qzQqd&#10;XtdY33hw/2EMIZgsnXP+2ajofOu1t7U6HRAeA8n8RXMrqiqwkxeeeqnQhvQqUTgUAvqfvf6snKt6&#10;/qkXZs2ZWTNxPBxwjc54pO7z999+/4yzzxxXufjtd/6LZ2ntqZfjN7ir9m2MXuecc1ko4nz+2WcL&#10;i6ykyCgUksvlZ569Lok+H9CVIHw2/5le6MeCmBAk4yJRkpLLdQq5XqnWyuWK9rYDSam7N/mZodyL&#10;IW9DGJtf/OQXz7/7/NcvPG/Ie/nSbggEh0pRlFSuE+eajqD3WIqJiBhawjJSlqGiUUUqCWl/tIg0&#10;K9VFGm0JRRkgQUcptCqNASXLEC/NvPGNQqWFRkb2lxqdWSpTxGJMEk5ELBJlAyztoSNOpcocZd3A&#10;XB6CsSt+OEEeB94EhKJE3zTt+OP0cG4RnGSCoZNMBO8UTeMtosnZ4i1mGAlLSxgap42iHlmUoViW&#10;isMriasSCeShw73SicS6gI9Bb1FoKo3CTedZGmiNOR1plgYkicsZCwbjSDkvskFpV3HUb/MwWjph&#10;VEvc6PgE1Zf8T0ylVIDqCQdZOhRNJKU+XzIYRCpMCt3qidAjERIhGsXWQqJaHEuyEEhAAS1M21cc&#10;FUdHhUv+JzD216zdtRf+e5GtKHOqGYiH693S1LLmjNMqqysqqso/3fIZKB2ZXHZg30G48KeuXVVV&#10;U/nFZzsnTJqw5JRFJaUlO7btmD5rOhyWj97/uGbCuAWL51fXVPl8voajjePGV2NvB/cfAmpjHXj3&#10;n2zYjNnDqtNWVI2rxPixc8euSVMngS/as7N28SmLERsALbN107YJk8ajGVa2GeHLez3eusN1+/bv&#10;3vn5tvq6eqxTVV1Ns6621lb8Vmyl2ljK63F5ML2omVQKVRrsc8kpi2dhn9Vkn5OmTkBbD3RXxJvQ&#10;LzwDM9BjxQnKp0TSeFIUjibh49vpEF1SNoUJ4ecYyuqmfhzuOXx58Rt7X3eFXcfh4CfIIUPBaMDH&#10;+jyM14V2iUmvW+zzyPxeZcCvYRlTKlUsl1dqtBONlmlm67TCkulaQ5lKbQaUwxVEJ4YoE4QIRSTs&#10;9zgPuB27Q8FD8ViT39sajTISiUup8mbewYCDjoQohSf7y4DfifabegNtMEWN5qTRIjJaCB2BPpPw&#10;k4IBbThkYBhTLGpNJIoKUsViSZlUVkFR1UpVjVo7UWuYbDRNNVtnWIpmWAqnmaxTjOaJBnONzlil&#10;05drdcUabaFSbVEojRRYBvSNhAKqGPuHDwM/DOMKEwMnwfrpiCcSdoQDHUZzGR3RREIjmaTYy4NA&#10;6Cm8Ei5nFMwJtMZsxZRMKmpvg1JBAkqTSGIJJXUHPGXBKMmuwauNmZn/A4WwqkFtQOZMnE0PV5FQ&#10;Ar9m6A3g5xqLkWCa0SQrr1DqDBI2QXvC3vCJ0ww2fzsMuKZareb8615eYOdPWbnsaF39Jxs2bflk&#10;G9/um1+vyFaIT4qisDnneqO9KCm7Jx1UE0hCDcOd3/D+x3hj5067g98KK2doHyB1VXUF/315ZRnD&#10;sCBzuMdebLWSnFqlUgkaB49IzzPD4DF/4YIpUydB0Bmh17kL5vCQnV6zB15jUMF0hD9J7BMZrwOa&#10;ZcAVEI9NSJ0tTbtM5nK1rCoRHQ2vqJ+zEr+17w1eO0149WqBDIIDHDMIrtGa5JQCCB4JOf3+Jo/7&#10;sMu+p61lFxgGr/uwWNyhVHp1+rDeyBjM0PuO4BdgNFN6owIci0IpRfMfwDQ8Cy5hI/1GM0fuSz6L&#10;I/3GOAFVUswYup8bppSIF0GiEORBhGWDDO2jwRIGHcEACMdmv6/B5z7qdR/yOPe7HHtxbm7nHq9n&#10;X9B3IBw8REfqomw9BptkoqVA1C6R2OVyp0LhUWt8Wl1Qpw/pDREyrhhZDC04f6MpQQYYcwHGGFyd&#10;UqVLFRT6vcPSj+znYYMN8evFzKOtjSQsQleypETBMEm7PYr5CsqdUPSEX2aRLppIdXtuGyMLB3yG&#10;FTKFUW3QUJpwINXUCBY4/ZNGFmaUZnAUkO9IhSwrV6g1RBrBG/bSaM450qVVA57nGFmh0FaIAGb2&#10;ydjb7aBxWJb1eX2vvPAayPfSstJ5QFJCW6dXBL5nNuG62XW9MBgAqcsryydOmYA3vHj45vw/g5LM&#10;rEd4oc4NYXvSHo//13R7vN7NA9qEgLVCWWipnjB5AqYLOz/b2VjflLXb9CLI9XQYneyT9GM6Jgan&#10;Aq2tu9Ro2KWZeEz2n/dOxeAZOWW0k/kFPwKMit/HeN1xr0cS8Kvj8ZJo1JZMlovE1TLZRHxiWSaf&#10;REfMcJDhqsNh97pF9vYY9MBbG78ARNLhukS8CZioUnlDQU+UoQkCmlMmswQpH0ZQMhp5PBEDdS6T&#10;46nsMmkqFQeZzilEp19oIYkUa0RTu/8AEkjX4BNFsl4k+pf5/fDfY/+xGMomgwYTgDhmNOE0CBCb&#10;LEg+EeF8jGYpXH6jWY6hxWhWGEwKvUGBQKVGJwdhqFLLlCoZBhvkCcrlOF38hNBijNTjDfgQYJ9M&#10;pAkkkUpTjcnNgOsPdgVONB33KNrezmKui6pRvEMh0pgbuzIYZKDI0RQTb/zZMx2TSWrxPU/Q4wVN&#10;4DRZL5agYNWiNcvFuLPJxgaa7yElo6hMqrvZKq+sVhgsyZgo6Aq6kXSPicxgz/8kWx+ECfpQZ4AS&#10;s6tPt+1AhiJwHFw8mJllK5bCdwZo8q8BL5/rZyoJh8PFJcV4ez2+wwePwMxpYc4CS6FhgcU4VW/Q&#10;NdQ1mPQTTPop4IWgwCVKyXN+BTnHQm6MXEKUTUmGo4zINBYVF4Ev2rxxC8uQ+wjOHVEEfitMJkZn&#10;5JYomQ7nbvzAZMniAY1z7FaAzREJHhOx4PwvEqWEPVdm2Xhzo+/gfue+WofXQ/Oyf1436/dSdMQI&#10;HsNsmWEwVSsUBoAUwCQcbPd76kGkOB27A74DPs8hNEaOhNs12qDeCIYkBgRXKgleQCwFEKnSkPRp&#10;VFdCLxrAjTuX86CgUhlFjiDncs4N9APuMkjzzPeI6mDwyP4G/wSB8ZzVuPWTGDZy1gTKR1m40sc2&#10;9NrX7dAZoKKFRmReU+FEr5s0TMj/xvWzJowJmIBwF5JnkNwC5r2khFKpidKk2x1DCRKIeL0BIWj0&#10;tuxy+nKAPuBIEGRHoDsKISdORx6T9YQc/ntBQg5+v62VBa2PvRE9d3RQExWoOxNyYskoKpi+nMxM&#10;n/dar1t8yqKP3t+AqOZ7b33w/JPPY6a1fNUygqG2woDfD9Zl04bNeGs0asjjk8c421fIchsy3y9a&#10;unDfnv0ff7Dxw3c/qt1VO3X6lFRMz7sYOr1JqdKolYWnrFjZ1Nj8/HMPvvLyg9s3b1+4ZGEqrsMg&#10;kr3z7GVQIlrFODkF+q6byzp34RypVLp9y6c4McQPWpvb3nvr/bdff4eQM/L0z6fbPo9BZpRUkYhE&#10;vCqVkZ9qHJeXRL9AK3KJv3vZZcfl8PkfFBHOcDBKR8RRFnoNpmCAgcRm5g6BEjla5wW/jFwoYKXH&#10;HXC7gkQgIkVCnch8YmkvEDyZ9MnlIPkwPaSUyrBaC9FXKfFqKQLNYrEOJIxS3TV9gzsplSFJwKfk&#10;tKQzLzpSIKeQyBXOTpjjVM5V4LKVqm6XhZgnEq0ScT9GCP4fMEpRCnMkBF6+a0iA6pZGY4tEkCvW&#10;9SWipkq1ORb1AtkzO4VUIR0hRKNC2ctol79Jh7AmaUSP6COh7emgP2i11fg9TIGIGbIWB38OpMcT&#10;cmkiCT4/Esx7YRF4qhT+hJwAgp/4kwyxXHu0nNPO5ONL4iEqfBSZkSSdUSFWKOURH1p3x5Guh8x6&#10;nxeZMZCFgmA3aYcNZgatXzFRUKjFIilp0xFlYpABOTkyIIdwZ/vaBMkwAGKj0YDMxcnTJoPm5kdZ&#10;/Am+RSaTIjY7f9E8BGnJl0g/tJgMBj0cZ/xpsZrh74PsBoSXVZQiRZII7Wo14ydMQNQUzP6CRUuq&#10;KuaXlk6io07sx2qukMsQ5xcZdKWV42wKpQwx2KWnrJ4wblmhtYpm3LZiqIxqIn4knaVKy20apFhJ&#10;kdAqNmgmUAq1119XWGzBeAPWnr8cHK6istxgQkIkxZ8w+nUg9muxWpBXg7PF/S4pK+aTMvEqLrVp&#10;dZrek+uHYVMkQVgsVT5v23HJrSSZlDc+8std7+5+/sE/D+MqjsmmAG7QLCyL/BGlVKpSKrXIT2Lo&#10;MI3a9ngY+OLsqDMYUYZARkifl3HYmemz0hwfvnHaW9paj9psRYgugmYBL5E5S48rpdWXJBLN2Snn&#10;uBMFBSWhoB28RxaaI0G7MuBrMlq6obzHDR3z4mQSCWRd3wMBI2EDmkqAzs62COKHRlMNCB/MBvjv&#10;Eb1Uqmu8njpQPZk1EeM1WaY5HbVGkyLzJeYiJuvkgO+gVtfNc/d55Mi9UanxvI+Yg0BkqUnTCi71&#10;k+ttBkYUsw70mi8QSZEfLkJOOZ/QiWalcKoxapFO9eKOtj3ZFzLg0wB1+MJiYzSWgO4YgfhEIhJi&#10;mKgI3bfxJ58fGQzE4cLjT+Snw4XHlLOf316mvFbCulXBvdiqqNQAbgCdVLHMt1YAvvMFqyhVxSiC&#10;TG4El+kYA8by5MuAHPAWHJcV0AqDjYjwRhqx2VpsttgUCqLFn/3yeZ0+r8vvc2Hgxwq2kgo5J1/R&#10;9TPxe8LhQDgUiISDmJFjxCmvmISn0eneJx11pydPM2KqUVw4z+k8kpJxLaJG90UyKb/5natbj7St&#10;X7didA/d+9GALJFwDDE3hpYnElqFqkirL4WvFYuBBocz3ioWh1SauEKZ8jg9Vtt4j9POe9lospVM&#10;olyli/xSa3ROeytSu1QqfUEqCOo5c0iajqvVFpKJmOUg41/jcQXimUpVF3/FtchVxWJ0L+652hTv&#10;7mLDF6BpNAkTU4puhDXGKrW2COmPGSed67auiTIhpaoLo5HaIZUbmTBybLpGDsxgtNqScKgDE45s&#10;k8HtVaq4+UF+mqW8D470SvBaOB8YGZmUTKSAy6GURhlZNKpExiTak0llJoqyqNU2taaIUhjllFYi&#10;hQ66FG3PCNGVYGPRcJTxBQMesVgOhsXRcdhSOAjuCALx4RDT0ebVGzUsG+tocfm9YafdzzKQhZHB&#10;Z4fIFwTi/b44KlGshRSI+ByWpuejg8IrePTgwYwSVyLi45BdgbR6kViOBHe8UaCAEQuBXAuqVQ2y&#10;ZEEszJK0SL4N00mSARk1FEiOVUh8mOAA4Tg6KAr7xFKJpshWWV0zVac3IzSV2S3mck5HW2PDAZez&#10;PVkQkspJFiMUipBbg9uvUHTNjimFUqs1mMxFRcUVBoPFZC6OxWJuzwGZarTntfnbhGT4xNRRUWv+&#10;m4zgmqT2tb64zl5nv+bSi0dwv4PaVTSKUhQUkYtYBj6sXqUpAQQj/QTYytAulumQyiJqDUCtADFD&#10;PpeZvMWYZCvQDovH34CfEYtVRlNakJY/AXgEcHWRD5NIdLEl+J5wI1pU8TmyuRFgNMPIQNl3o0GQ&#10;VxcF9MeUqm7sMwFuTSFOL6dKCLgplWHmQWeTfVEWK9vCQXsGqQm3kwS3w2aPKPCgQRmxoIxUXQMS&#10;Mt/llDkSdudSRnRMoytiIuQERhzBGaTk03aadsZjnlQS04WwTE4rlDGFEuMrWLJYPEEVFteEgu5U&#10;0oF47KBuN5o2OTsIEAe8Ya1WgRm0x8V1TE5EzVYFAD3D0hQV9snS5B4RCa0ar1Xh06vQFlXM0qjJ&#10;YcREgkaEYRsrq7VKW7EKUwQu7T2EsOpJph1GpcqMxtJA0HFcOIF+HoAoI4r4RXRArFaZS8rHlVeM&#10;V6t12b8Ohol0tDc1HN0XCnlkVExGFcRZUYwVm0wlFVUTC23l2RCfcyDkOUAnFNuKpFG0ixnLr1iK&#10;TCuPy4ugvHq+usAp+u7lo8rLo0YfeeiRCKKIqB42a3WlckoHtIpGw3TEHo8BvBi1Ogm8A6nSl7sa&#10;i1KoFQLuwHYIt1IKHaI32XYMBf2JOKvTWxJxr0zW5SCDnFGqrED5bAcZIwf8BmRqKbI8ccAEXF1E&#10;p3MY8CgbU/fuYqcQBiBTh6y6ITjRMrkJKecZpMYgFY3KE8kYH93lX6S+NIkQViR73oBAoliiZ2l/&#10;NvRjZUQpVeqicBhFgopB+eD9IzhGHUwviNmVcKBQ7YkMHPhSXWw16gZEYqtaY/K6G7S6aM4MI5+H&#10;GA67QkUB4rFy0I/sRbA+xOPGnzie28EkU2LkqoMCQvNUvPrP/CE1YfAD44TZC/iIyk2UAetE9oap&#10;Btg8jU4FxI8yrESeohMR8DOjk1yRjylGcJ1oLKRSWEUpKpby55EqNYJH7n1XiNyAmYHzzoZFRmNJ&#10;ReXEoh54HQx421qOtjQdicYCciVyiwuYMO6YsrCoAs6+wWgFiGfv3eVo83ocuN0EEbIi8G5XR4E4&#10;mjUxOOZXd2IdgKD8G/e9EWwJnbF24FzjYV4b3NJwMBYJi6NRFSUv1BvLJRK4yfEoKbrpSKUQO42q&#10;CLJLEAsdsBca8Bf0COIrcDBxYm5XRIPGDhoijJUpwqZRfxYJGk1F0ag3m5xB+rlE2ktMFWWrEgni&#10;Rmz27wTQD0o6h4TBtVDExe4WPsWhUVaqVJtisW6DCnHSJTqGCWSQGs8ySxMGhj/5zCvWgzLi8i/B&#10;bISzuR2sD85HLEahLPLpYxkWZZgI3v/9RcQ44BMbTOPgJ7NMC4B4yCEBQLdcIQXE44hAZCR3mq2a&#10;UIBmIgxy9IpsKsjFDMjSEHznimOhfwBCH8EPdGWSSMGAYaiW8ERNUYkGrRYinPq8RJGC0M0wn+Ex&#10;uzk4gUgoXFI61e9xgeA8jueZiBcwIVHYC3UIhbWwvHrcFIVakiygxWI8MGnW0e1qb248bO9oRqUo&#10;WHd+SFAojCVl1RVVkzQafXaMHc8b1mw8uj8QQPqUPxR2uJzNbofTWljKX6bL1SaVRyV5aRcdR8Mc&#10;t0MTlP/JD3+y64tda06bdyzOAgBHR2LhADQAIMVt0unLUBQKMleh1trbDkilfpDsnP8IcM1LRzD7&#10;JGkane8VUhkDd89hh7Z4kVJJgjn45fNPCTIj/T43ngaW6UatcD05QYvnQieXOQPRqW6ZM0wEOZNo&#10;IEGOkjk6XGyME0wkN/eGoaOgs3OYHGR0QCEAdHY2UoMQF0HbNmvegP1DFyGXMkIn6LgSrmo2t0PA&#10;kSjMqOmwy2gmLMqAPvgwb27Aj+x1g9Fc6nU3K1Ug0AbH0mSOzmmuEb/b6WALRCgQJE633qD2uCHh&#10;QAY8KDNodYgqk46ofZ0zL26D/8LhONEUy0qewXyI9MtWFdBhwlCHJSVOWieLEv2s/LUqh2mr47a5&#10;JBqLIIPFFg67uko9h3E20B6A4MyhA4f5N1Eli8bMFnNfu4yxIpDvSIChZHpbSVXVuMkarQFO976D&#10;773/7isQOJOKNQ57MwgWhFglcpaQM1FRlBYZ9MXllRNsJZX87zfz4pz9eowHbDRAqRMaY0quKNi0&#10;8SO9WSmXGjMo7/U1b9v64e6de/jzrK9rCAaCSPXJP1Vm66btSOFHRtAwrDV2NyUKByN+duBDAAoe&#10;dwKFRQyNBNgaJFbLKegB+N3OAyzToNKgZNQvl6vBsw9ndgk/FnM6OOZcqjVYkXTFHaYH/EVRFPAx&#10;DrzIaQvHJ7aLeiS2c9WnSE7vXqyEmiYJctu7fYmpBnK74SDmWA+iBkhBySlVxcpg9kFIZK+MfBYc&#10;q1upFNFOwdl2Ww2BQRyo56ny+4TTOuK3L2eHOEOvCwRXlVQGAv0gaq+GLFiGuTaSGZGuDqGCZEqK&#10;RPWSCsKwOaHMnpLozQb+0K2NrmCAuPk9X3xOPV5BfwyZ7zyDz0/7kD+DhEsIIeAdF6tTpglxuSka&#10;8iYw5TLMxTLplzYYlZtjbdgR3z9+SkGmGY+fUjYyBTjIYKEj9MLF8xcuWYA3ciU/27YDWvM9z5yl&#10;RQGXOOgWqRSF4yfOnDB5ptnCS9+QXw2mwtAvC/g9tbu2OB2NMkVUoUnBeY8xlNVaOX3WksrqiciV&#10;wJoQ1eB3DhLm4P7PjxzaHWEcOksSb6ozJwK1uMl4TqA1FYlEIIsGLZpZc2YgUbK5qQXZ/flbOBQM&#10;8sn+J+uLoPwwmUqkocBh97oZjwsBTyUiYQbTFIOxCm57FI3ZYqzL3gDG1UBKNEnhJX5scGzxr9kY&#10;NxT7pqBwAkUtiHMRdlsO34B7wYXnF4DyXKm0BGeYvX/M6zno7AmRqEvKLVbCs8cVK+WgvBi/AZJi&#10;2P0FChtjDOSqux0OiJyI4TS6rZsuleo+okANr3uxFVgROLm523KCHgC7Y43yiIoH/Apr8eRw0CUS&#10;2VFJO5TbxG0DFx5vjycGaRpcFHJpCm1qpMHwO5RJYyaLItPNVamS95QTIWWxsVgoGGtpZlAqheR3&#10;HrVxa5AZWVpKQVYsmDTudZe3xmvopJbWTceb3z8WPOqTX1tbSiXc7nprYVWC7krGHfItw4aYX6KC&#10;FAVQeEOMDLrtRw8fzezQ7XIf2n+oo9VekBSZjGVTpi8orSj3BA5s3Pz49s+frd3/xvYdz7rc9XDF&#10;bDYbWEeVNgV8D0acTS0Ho0l7aZXFVlyRKmCw8q69r+6sfeW9Dx/+YvdL+/d/0tx0MCUOGGyJMNtR&#10;f/RwWysqXVJwzEidPj909HgplSqkxkO6EvJkqNuCPA4vfYMXKmyhX9bU0JT5BmLIeLc2t/I6yZkX&#10;4AKyxvin4RhtDG5L8CgYJAXBg3oRpbVA1OsGuEtDIRRBVFltM7Q6G6KXkbDT5dgPsRSF0mM0x5hI&#10;AICeE0FFKrxSqWHpgUui+zsrURzxOjjOoKYJUnQWszFM2hNEKTZQm8TnuuuQ4NmF1wCiMGfnKRFR&#10;ksn15YkagTTZXXgALjZxz3ugfK/lr+RwQOrcqQM/ReiWukO0EHpMJpADSYpAuj/anGhiL5cwqJuI&#10;lbkfD/JW40jhD/o5UTY363XFva6Ux4Upb7FKZXB07NMbkWU0xCQG4oAjEzaaQCM9wDoSJaE1BqCH&#10;Rx+NSdU6nVpDVdQUKpUKpN6XjyvS6pTtTS6U22SuhZ8EIKnU4Yjy+pSgZbgatJTBIEXjbCjboIJm&#10;l7OqKWhh4oRNSki72gNllvMRuhmsAcfa+kmxz+uxm4zj8HSMyLllXECMuxAG0OiIhgQSUHds/xx8&#10;jt8f+HzH55s3fwBxI0S0Dh75+Lmnn2hubEJR6+c7Ptu9c5e9ozEU9m3ZtAVPLIpXd+/+dNPHm6BA&#10;+dn2T59/9j8uz37oqGLlvbt3b964EaTQW6+/6fYdNdqSoGjeeeOdLz7b5XZ7tnyyFctxtgCzdxwd&#10;IFNSWt3P1SG3Ej8XNJbBOts2b9/40SdOh2v3F3veeOUtzE7wJQ4E0EdNLAprsyEe5bj7aw/wamsn&#10;0ws+KaAtr4k/EmOgUQVdRp+XisWsGh2EGCcolHrksQR8iIfsSSRbINHFSbug0kzO55kgPIaqZfxE&#10;s60mlcQhF8Aww0pxxVljZIdLDV8e/gKR+edeTCSUORbceWAEytxzAR0qYNCW6O6hAzl7+7IXGoek&#10;6CViSOTP2S03S4C/kWtPnorJRmrw7UQmvvsJED0DzBty9G2SRPkAYn49LoFz/LtPU7KQkSTIw+yk&#10;/iAQJTfODRoNozKR1fR6ZD4vMso10H5IJG1SaTmqtPTGKZaimSbLZL2pWmcsLyxGoDUcZZuR7jJk&#10;Yo0HaBDowHSwK+isBKEC6Ep2tLMIliKEW1quBbLzuTQokkKGKQqmKmps3H2EVg/h8fGGjg0arkbC&#10;qCJG/KYAsmJYKCmljCZgC+R/5KBjEFMf8Jd50gM9CgMCoXqFUi0Xd8sqHtAyva4ATHz9pTdefeE1&#10;KBy8+cqbuEcLFy8IekTBQAhoeOa6s9esuXD9Vy51dDj21G4KRdo3b/xk2oypK5avX7r0NCLCn0iA&#10;Sed9b4VCK5IxB/YeWHfuuevP+94ll38TgpSf7dgQDBBB3GAwdPoZ65avWlU9rgrxAPxSnA43WqSv&#10;XL1mwfyVq05dDRdbq9cU2so4lBcZjFm1i9yp+7xeCBTjvWXj1o/eI+LGeDIw34WE/cpTly9etmjt&#10;urX4E3DPXynEedZfdN7Z56/j/8TAsOGDjXgOTz19VT6CTkOz5/HaisAfX47c8wVfCXN2SEcBF4AI&#10;EnEZNGx1BuTGUAzthzxhyH9IJnNCM8toEUNwsdfuRWIxi7JVjBDZ+0fJKFR2wakM57JRegkfMVUg&#10;jWWR8thhONw1NeFQHlCam1wB/xJFGUiuzj6BDAOQ/WWvmjNYARkePYkUKYiUGLigHrOEFDC9m+dO&#10;RhT48jnaZETXrCdlFOekbHLnqdwlAKwZzgFHkkkC8mpejxRjMOTYSBVuvFAsLlMox2kNk8yFM82Q&#10;HTbVaHSlkExAUASjDhA4Gg1BzDIYaEUhrtu5H9rI0LAM+BwYNR3tR9TqMATOhnyPSAYMB9Ag0DGd&#10;AqNiMMq6xIRtFEA/O5cGNbF+bwg1sTgilusOtvk8gXCYUPAQFwOSo2wVGTUwBZx3jBbw3zFdy06q&#10;y+dUT3qgRwmoy9lgMJagr0U+BulnHYhDLFy6EOKOCLqq1OpTVq6IhtU6jS0Q9CNPbPMnG1984b9v&#10;v/kKVkMDqWDIjhimraQEswlIPVVWVSBJFvUnvPul0erdLgdUamyFE+SoblaVQvPA3u7weNrwr9Ab&#10;kCmgO5KCCgIAF/2X9JriufPn1dXt/+STd3Z8+imGir5KHPjZBiTJAOh4Q49+8bKFy1cRgg4/uhWr&#10;l4OW2fTxFijnAOWJz8e9ECogCcKd/gtc++bGZrA9w7TY2NwcV0pemZPjY6fQbuRip0alapzZOhmC&#10;6XCqoGrrtO+JRhs0Wj9SO4xmGSAgo83S1+UB0Fk2wk+1Mi+UIzF0EHVMwzEK6BHM4wtSUjA2IOgz&#10;u0KdBfmee1EUhK0T0BbNOVAKPIwMXnM3lOd4GDjS3VxCQD+ejGQPpSEQKTnhUxwCjz7x8btHUMmQ&#10;wMdas5AacVp44rnYTSijHg4+YfB7Qj/Zp0ZnshYBvqcZzOOhF6/SWCETLxHLiXgvilsjHtwyXpHN&#10;Zd/t9+4nspqJZvRog4Q9FIYNRobTs4SqsJiT1aTwc1GqSlUao9t50GRJDXhz+7p9udJjCkiPKWDJ&#10;jJgwSBslaDxgdOezB88dQVe8m4/aXR2orSUza7RdtXegJoBI2cBWvKZNaRn0NUkufZ5z0J4nedID&#10;PYAVT/KICIpbrVYA7pKlqyAwtGXTptLKovLKiXjAFApqxuyZ/HvmnJklJSXEuyLdxVA3l6JDIlQt&#10;4sEvLRsHrE/fAqKuipoYtrnx0MEDX+AhoRRyMPU8HCP/EiFcfs2i4jJ/sP3NV9/AZGL8xAlz5s3t&#10;7l9D+yStLknW5lC+qNh2yqpleENpB+w8v594LP7Ki69BPtMGhYGFcyBSllFmzKYEsabeaJi/cC4G&#10;g0RuaHc4EDUmtiXkFcyHXxqJnbpTXOzUZjBO0RurQaYjRurz1Ps8+0WiDgiOm9DCwqzgEmMG4SMA&#10;0OG2ozNizhUjgA+BIT5wOrQXMAjJ9qDXgZ6ZHzxYeLxZJh14gUwdx3XknjAUCXtyIyRxBWFSKLdk&#10;vbi20THIYueeJCcH34uLnYRYsTw3sAz47i5LSXabiKHEN3u33LwhV4GyIL1tri8vEiHtkGlr2QlV&#10;5EjoMPTiRaJ2NCHR6nlNTdJ1hNwyIkFMQXxYy8lqYr6FaEWvqe6YDWh1NXC/GboRQ/jQbgq2IixN&#10;HEwRYWlAzqDdUnExZEEJSwOJBbA00AgjWjjdK55QKgXqhj8ovDmjxYCFoM8Pcg/kDN+lD8rvmBDI&#10;KTI8ZPTHh3aeJzfQS8RI9MKccgS0ZgG+opTObJh46trT7R2O7dveQxGTtbA4FArDhSqxTtNpTLW7&#10;9yK2BycJAmR1R+p0Rq2twnT0SH33sBMitFaIFrS07gvRbWpDvK2lraioMBNLRYEj8uv5uwk4bqiv&#10;xwTi9NMvnTXzNPTqwyOB2hePm8RF8YA1NR7O3PecqFv28+DFHJCNrjj1lJoJNaAakGHZVy6NxWKe&#10;Mn0KZMt4AcuT7JVGGRI71RYjZwPF9Mh3pCNHFUov1HdNFilEd4ecPAdjAVBisYhMrsrloFOMogdf&#10;PyjjYs9x6AChywaF6UI64ooxCzCQ+TPN2PTg5REQBRbnBD8RSIAHRJqAZb046Afd1COWxSXJ9EKX&#10;c0RKziyBUxXuNiRwqZBoZZB7LNIitvu8AafaU3yYO0EyzCiV5AYhCoIyVNQcDC1ZEBM4UD2FtslB&#10;n0Muh5s/dCaN620CKf8YYq2YF1kskBXkWBpPuuUTZGT6qniCh8gb3uNCr+f0OB0JBsJBGmo2pWUU&#10;kSAkxbgD8+/5PEjHGehZnTRRJIoaEjQVZyR4kMmccwRgmVw6fhTwIYbcNgI57EiL5AhwkclimzRl&#10;rtlSUlWxYO782bu+2NPYvKPQPGHq9KlvvPLahk9eePft13HaVdUToiHloqXLmhtbXnv16Wee+o+t&#10;uIh7HImDhf2QCtWEYsr0ye+/8+6u3VveefMdnV5fUVUT8uInS9aZNHmO1ZoudEI5dFl5OVqUvPzy&#10;f55//t/79uwFk8MwYeja8ZO/TBCOXC3y6LoLHmfuPkYdLL//1gcg699/50P0mUJj8Z7PRsZtXbp8&#10;8cEDhzD85PP8nEDrSK677rodO3bMm10skYbUw6hR6ueamXCUiK4w7mz5XBKZoczhQK5Cy6BsR+qY&#10;5KpUCqBAo4Sa3zbgc+Px0upISwE8QDQdRna8St3tB8Tpw5g4fZiuCCrWgGAZwqfdBMtIjSUEy3ro&#10;CUcSKo0lGvVkXxSO2Gv5K6+cEw51SdkQZz+VW9SKmUHPolxkp1BKS45MMQ5E5HGwzyx5nEGZLrMy&#10;YrOxuEGnL3S7jhhMUFoeHIYSmpw0veIi7YiUJpJIc0QuDWj0oiKiMeCwY2aVhFIYsieJG96bejCX&#10;MIPZFdJDxXzPB7VWBQeBDISgUC0qiwXqQITE72cemZEgzt8O/lgp3gbZcZCR0igqFCqdVms1miqM&#10;xgq1skghNUtFBjEaoSQUyYQM3UwQhyei5HguOe2m/F8KaSGKzxIFRCBoUC8MDUGPOBpBY5wSmSJe&#10;Na4akr+UnCSzSyUKs9VgLTJiahvwMKVlJdXjyyEsBXpk1uzFZuNkk1Xn9bbOmbuwpKxk2vSZHe2t&#10;kBc2m8oTyUhJebFSQSHnHVx8aXkZhE0nTppYXTlZHAflWKLWiQsLbWbTOFwmG3MVl5aY9BUqhb6k&#10;wkJR8jL0opq3zFZqQZ9KtVYBgWJ0/ZaK9BAs4y/N4WiEBCnKoOCt51wscAANY1UqpcliQjY9TgxN&#10;B/EnIpFog4UFfn0MBmarGcfCHtDHCk9a5p8GZb2xufLGjZ+nUf6ccxblqW44hCvBLEmtKQ4FujAO&#10;O4EnHmXJvDKnqnNQ+wcPoIB0e8Lv80YKi8p4rIEwKeZ30MHAMrxdr9cJ1j5bnQbfQ4UcvaqZ7tJg&#10;XPVprmAZpzlD5WjOEDSncVFFkPTitekzr17LX3tBaiTZJHKLWiGyjDAVNNGzq2QRMZL2VmfLyeMY&#10;6Ui3gWpQ1sPKSLxRqMpRhhsONZjMyFMaBJaAScfquz8/DP9dLpOhOScwGYFWNBCH611ko0CzQFgG&#10;DroJujQm4sL3qkvDB2nDIdI/JBqD+IEMRBxYYMTVUfiGk0Qhq0qDVtwDzDCgTMmLUw7WCKMP9IiL&#10;ajVlAX9HIHLU52/1eVsiYS/4N5APSApAtgJBf2OZyVilVhUqZBaZ2ChOaUUJVSouw7akwTj8V+K3&#10;9HLHMDCoFchPDyXFXclmedok5BXrtIUTp8zWG1AKOh5Z8jzE4xY5Ha3OdmeCxZSRgjQYKqFSMWVp&#10;8ZSqqrmF1vFIjI7HmbfefL6luaGktAw/OqQwolWTVAQmQKrVKxGrwtMCWZsEq6QkRr2mvMg2obik&#10;CpKxOIrFXIPiKbx1mpI4I21tboBzBiw2WyFfqNIqaiRUmFeNB/7GaJlUojaa0vmOrS1NWj14gd4f&#10;DwC9To/RVANwgMo8D9/4zMZxLAPieRPl/FOedhvLq208FrWvPS+YUkppOphMdRtpwaqzTEgiHVYA&#10;Fs43l0NJsAkipfyhwcVnGBvygMagaKbOSeVE+RLUCnNSHkn/IPyGelSf9po02Xv4lIxefZe/ZpH7&#10;nUWtOZFeLgbQnR3ieKRe6mz52i5A4dCeMDjdqGIzWiahe3gqZTeacgMn/e+Wz4GBwGRxqaXhaAfy&#10;IgP+KEmBjyYRyDWZ5MD3DEuj64Ol6ZkIj6ybTL5pMs6YLOm09+Z6R8Dfe5vpnPPs2SYwH/uMMnuT&#10;SojAJcbiEQSVUMokVcZFVAj9oKMFzeH4EW94n939RXPr1qMNm9rb93l9rQxhxyXoN2Q2V5WWzKqu&#10;PqW0eKHVOFuvnKIS18hTpeKYOcmoYzRpqQGhZa4D5VCKOVE2DuX3rngp8WbCEBTbs3NTR/vRAgkt&#10;V5Ky1YKEurikZubsZYjEqlQkgx4vpcKy5ox1+DF+8O67e3fXIphZPa5Ga05hE0wRoEzpbccsgbJY&#10;KqZOXwQ9MggIZ98aaA5DjAxq4ah31ZpS+sKkUosMBRAyJHSYvSYJJ2YljGSIvnxu9JdxHbSSHoXL&#10;pigJctglPQKw6DdEaqO6J1kO6nxQaQFWHow/JiLZXHwG8bE3tAYCynNNQrpe6fLXHhAJ57FnCRKX&#10;NNkjNZ4Pn3Yvc8UB+ih/5Wpls6ydLmrtnnHPxwBy6qeImgKps+39BDL7RNQZXj8mDbx8PHgYtCXx&#10;umkuTR5VTkiTh+cuQfsRdLVFqiUy5S2F47yuRrU2jILkQZmdz4fBJkBktRoNbxVtzZApZqHTDIEB&#10;cDXtbUyYa8xdXIJwfS8sTc9EeI1WCpEyvx9hCanelPbHzUUGPiSLUikUxOZ5kgD6IWA9gH7UsD6F&#10;UItUplJaQc0XsLo4LYuzYjx6fNM4EfKvpEkJlZQpMRqEklJXVNQSSRzxRfY5PF+0tG07Wv9JWyva&#10;tTcxjB/rKxR60D4lpTPGVZ9SVrLIVjgbP6tEshcCekADAlWz01eOHqndv/czn78FmpHAVeC7krKM&#10;Gz8dZa5k6pwVIEHBOXyOgDM1d87yM9edc+raU9FYCgpiPMXvd0KrzFhZPQV6BsWlaNjU5fCBTW1v&#10;a9izc3NL0yEEpeQyMfRqZMiFyXrlJgsgM7oT90FpEYuNRJx5QOOcuCuMBsrDOgib9JZRA7oAKD/0&#10;2ihMCDDZTyYRce0KwKLPANcjOu3LyEjGC7I+cuKcRIoAzY9y7hz44ZzEdg7LSJ1qTtoMxome4VOs&#10;3Fn+mpuO2bNWli9qzXmaCcp3/5L35XuKGfBSNhRl5FBbgwT5WNRakCpBh1toByFH3mSdbimaAW8d&#10;ahMafalKbYU4M/Td8AsBx6JSo8tKPUrYhsDUIaWdB19kPaISonJcSXubW6WRx5hQwEeTXJpYChQN&#10;l0tDeJocWoF03SWlUl2J8EajNMomA4E4ilqRZAmJm+oJxUB2uZzcICzgMyf1bcCf3BCAHvscHaBH&#10;dwRnRz0yYTRaa2HRxKrKRRVli4tMsw0q4pvLkiWimDHJKEhUNiaG489fLIf+KR79xYpwUuZGY4pI&#10;ss5P73d6d7a2b6+v/6S1bZfb1YCHv2c674AWwwrwu/k8Fv7F93LC0xdnpSYT0TAAxOsN3VS9oClW&#10;X7evdvdWuFZ6vVZtSMko0gMEngnwPeyT6PWlk6bOGz9pVoZj4XeOYpemhkN7OHEbiKGg3pXrHdHj&#10;NLMwnf83+BYZlE//KgdBNOZjhpNtnTQvv2bNMdGkzFgLbLVOXxIJObul65DbpQWZkyOenr+NSasf&#10;EcaJEPLfUSLKV8QBke3tTegjAwIRf6IRNlCF6wTSzUGgaWQzgrDv5vIwNHJ4damc3lKRFNTWCkTh&#10;7AwWkg+SUvfUBEZQlahIkg4hXdfRK7lP0yKZHBpaEGXtekg5rUpp9lkhgAn144zGcrZxYiwlo5S4&#10;NC54GY3HIjF0uGV9aHJLR1x0GHFPZyzqQbdbxKTFkjDIc4UiCqoAObKQp2doJM4PhfCBRjxDo+CZ&#10;UCho/ATCU62ROdo9CJEF/BAETaJlh1qb24mb/D45LXiEvkHmeD0I1UKigOgawYXHMgYGM26aXAIW&#10;XiaHR0/oGhwLC/zyYF9jlqYHWCdEAXSWoBlnMNzh87UE/A6U9ZBCdDGU/TVAf6Ox3GhAELKQkpok&#10;Kb04qS6Iy8HGZEh5wlNyDw7XVAd5NSmxDL3lYykxI0npiKlFg1YugcMe8sWQuSAnRasYX43IatLr&#10;zVXj0N3JhOXMLcBsLFtAGOBOZCU0JoZ14WTAMIU8YkQXaiZMR5g0RykezEw46A8FfT5/Mzq5qfUp&#10;Xh2eklqQNZdz2iTMoCqmox2ZQ6MziVKh55tJ4CodHc1Iuu9bw3SwT83Jtv4o8fIwG/oBYG6F2Fq2&#10;CcHXM3RILBq6shJJmefUJTlfPp17B84Oz2iGwEGOYQR8kST3KCBnkJaXox8JHOpZgoSyu55Jk53s&#10;Sm5GCil/Ja53t1kCWHg0PMmVsklLYHaXssFZ9RBH67XOlrdkJOTWGcJ6I4O0V1LfZCkwmSVGM3Lk&#10;5ciRR06kRitHiQOqFrgUxLSvhJkNpHvl1BBdIIyaKrVca0zzKgGfr8hmpmnUu7BQzgdY98LScFoF&#10;eAX80CpAmSImE0jkkIVCcbjw6MKKWqd0kqV0KANPXz/NIbM3o/NbhyAByuCkioREyaApaEzcFkke&#10;9UX2O9w7m1q3NTRuddgPBoMOcIMoVzYYykpLZxBS3rbAYpippSYrRJWSLs5HAu0aUpOEsGiMxqRt&#10;CJcgkRXAE8925yHwa7GWZM/G8MtC9489uza3Nh9OSQKGoiQ4FsB0mLbrjVaERuHCI+IGyn7c+GnZ&#10;5AxYHZAz8Pob6/cjaQ2/FMLadydnej3nXF6e+PLpR1cg5fO5y6PE2KAYh9RGFXR78sCVD1Ocki9/&#10;BaRmMzacA6iEC89fP8JcOLScQpFXDjUEOQF5TmI7J1jWU06glwIoXny4J5HClb9CdjEXqnqqCmP+&#10;gRElp4yAUyTGlwNDfz53t+91KERKshsi5rm3tPQYS6THWFai0pIEDLw6Wj01E0sRhjUXattbPJEw&#10;ht6uIQQUDalqoeMgc9CzG24XJAowgYGuDqZEaOeNJEucTHYpbJ7nk+dqQ2BvRpOmz7kKwsx0RmUL&#10;qEBcYmdSDQH2gNO3q6V9O0j59vZav68NjdWkEkqng2bkpKqqxRWliwrNPOczDs1wkKgTi8gRjB2s&#10;zgHaeridpMtHT9vy5My+PdvdHrjPMYOtM0DKrSqRY36GlDOrWmUFt2OxdgkgBwO+hqP7ge9OZ6NM&#10;yWBDInKVp4/RI/qK5KJMTRwvezCY1LA8H5mTarVRQnk43VAhRhEPwoMoePG4UgGfSiItNxdWYqDO&#10;dajztjCRZkzESIMnSgKnHhPeDLJ3+fIokmIiJM2mewAWzEpPr5kvX+qhYsav2Q15OWHL3rV/MUvo&#10;Wf7Kw3d2rSwvjpaz214rXXkx+tw187ZSzxWR2hSNRgbLyKelx0Kd0mMGKVJiICqJ/YOEQd0gCHSv&#10;G80L5eDreengTkV40s4JGThInMcm8Nm93jh6uCM8i1onnW5YcgV5mmGMO/UDXgUedULKy/mQbBgJ&#10;OWxBcyh+yBPY02bf0dC4ubnlC7cbCYh+YB6qUhF3qa5eVFayEF7/gDvPXgFZ7XCxIS8DhfdIhHA+&#10;uIkuZ9vBfb0Lvme2hVuF0ickR1bXTOMJH7yIilQyeeTQLnj62K3emlSoAduDOCMuo6bbBkRNPBN9&#10;5dX6BrPDQRz75FhV1CNF5NhdF8QptXpTMlFkMk/TGUrxLIYCbR5nrVTqzG7XN9gTQMYY4Wu4ux7t&#10;rICFL5+dTInMMDwXRNks+yVKQMwwx5fvVbCMJEf2JmbQ0z3nd8/riPVQIuNFKLuGCkgUgLrO0Ujg&#10;hhkC6BiTMm9u2AC7RbosZd5DFofAFApRtWSi904dfdm/S3rMgdapBVAaUCokgSAqDJIaPdSDFWjS&#10;XVVTotVpkV7JqwejZpUowgeInCSYd0RWCwshHA8+F3MdsgeEZ6EoOXy5gvyfmaE59fnvf/TXJJyP&#10;nON8FHRK5iHx2ESd03kEc9yjdVtaW/f4fe2DPSuQNoDjeDLAI3tPcobfIdfdq+uFXHizxZZNwfu8&#10;rv21n2GQUGlFJHOG6CQN/tUj+kpQvZOGT+fYDH6vX6YtsppQH+vLhjilXK4MhzxQn49FGzmNYhGU&#10;LIcjn8BhKuklgioRzAH7SqZEBj0dgbxRt7oJJI3BH8+ZRvQqWEZy21GG2GNEJBpkPTh07pTI+NFj&#10;gkK0jrv58pyGEHaMNYlEMGnZgeBCFLAXj+lFotLMGzrACqVGocS8p+tLLCP0OoS7BoPLKbQEyXfT&#10;HOkxPg0G6gUdHSSXxlKkNpuRtyOylZhaGtzODh/8Krj2uCMNRzpam4N8YRQoGhDxWIayDZp+lJQq&#10;NNqhKErme9J9rzcEp/44sjdDu95kAcSUZPD9kYqTkDqGsBN4TcBlNGmKpzxKXS45w+/Q7xB7O0iL&#10;qEiANPYD6PP5DnjBhYckWX3dXpGYgaM9rKasvefYpL33tFCl4Mv3fY+RZTpKjA3OgehQEtkyBAlJ&#10;PHAIT17vm4hQGEU6RhE1m87CKMxYQZpzKerkhT9BzYu7J+xLe2vU16tgWWddUk8pG06WstM9D4ei&#10;/BspLKhgzJGJ52VnWFbn96n4d0HKiIQcGWVDBiSRCFaPM5imllXOQs4M6eum0vi9beFAO94hP8oO&#10;D/LLOW8oeo2YJXvbUU/pMXDoEBMGA4O8eGTH6/UylVZZOd6WLTeG2Gw4SOIixNPXSqyFsnAkARYe&#10;SZWQPQDic/1d+pMrOKYXhZ2ffE59N4uJSOvjnM4zQzApYqooTeorQDp91uKq6mkmU6VMbGKCJEsm&#10;kwEBfUpUOWGcoFTDBWAO5Lv/9ABbGV+e0z4aFAU0BDuc0Jsg+Wn0UF6hhKZ8UCwaivvZj5WRtwfA&#10;gDuckzLPQUyalACBQ9MIwKqy/WuufClXbLJvwTJUmeam08B82Rpkas0E/l1YPAm1Wj26vyYD/nQH&#10;g/TlIPzoaotHIwztCwXaIf/pduxzO2tDwcPxqAOPtkwWNRJRyf7eSKTJMQ605lOpCgw2w380c6XH&#10;rBieJaDXIV2ACiZ49CoVSZfM+cnhuG5XurY+Hg0h8Ar1YMgegJFHIg1yLocgCj/8a+m5h6E59cfi&#10;TEZ8n0izQUaTpEefg5E9ELwr5C6jbRN6vc6YvRQRV7gm/CEUCpJHDCWyoJdo/UZCKSyj/BXtv1Fa&#10;hVRIIgpPVIrzOCNgencU75YvT/7IYydf4lVyS4ePqSlwMJR0I/E8l7Ae3lG5NBu0WuWSKTthHRAJ&#10;/z2bwIFzwekcdKXZEJSPRXNqSgljg3LsLEDHUwS85mqvJF5XzEOKSEmzDr8XSSH67PCpx32Ef9vb&#10;DmDGmnNZOgOlN0R6vjmJ4ASg3ETSHylQWMh9lMhIE0GiVTKEV0qMo2eXgA9hH9iES3wkQjTEbafQ&#10;g40C3YTUGlLxZJZBBJgIvHf64zyro1DKtZwKIM4b/SL440KgBuKh8PqhOUzUKI+rC98r1g/KPqNT&#10;NjWIU8JTEouLaUYSDEu8fqnTLWt3UO2tKSakdDlldhcXPBmBIX/AUwKyqzpRHuz8zDmnTJ42v7pm&#10;OjxxqBpo1SWUzCpO6eOMivaTDGb08AHhA9kDn11MmoN7RdC9w1NPyJ/u6gw9VaazHYsh/UgGvJqT&#10;ZwWSXLt3797777//T7ddMwqXhYaiBvO4SPgIlHJH6nBgtEF3hILtYglr76BRQs3vue7QbrXWgPbB&#10;WMZEct+ebTPnLHM5ao2dzi8kAcJoqBQjUuyZkwGmh4O6WJwRFQRSKXmBCCKKClTtosiHtObgWCCi&#10;HhNnCPMMsiYV12ijaIaRfTlIIkJTLZd9T09HO8+rBkePFn0+T90QdN6hZKDW2lKpVghL5Hm4nNVI&#10;QU0igX6NLhcG0CT0fo0mqduFatUEWBquyaoE1e2ZXxpZO5HAv2I8iDIsRYnDQaKGiPoeaNFgoaTC&#10;pNOriWLwWJ1ab21OC5rmb7FKVVfL0Py3GtSa4nAE8A0QR/gI74J4glvgP8kCHBB4JV37hCcllYkg&#10;vi+TqeefztTtirU3pviUYsx5FRTeKYWic4H7s48+cQOeZzRoUmt0arVWrdYhCjXg+rnPGGnHnIBb&#10;hhJ0ZNnC38LPSqs3RsJBh72F1yIFmy9BnVdKNHnqKfVNH5PKL6RfigswNlRVT+XlCH1eZ0P9PtTN&#10;DvYEvjzr/+G3/xlVlA8GWJ1hMloXwWkdKStjZsCy5igTRIT1aJ1n1txTeK2l5qbDeI4qqibxB9q5&#10;4+MJE2cFg22I0cL9lyA0JYUQowaOAKUMEhGOKB4nSiJGtw0zWHWgGPIvGRptpyJ4GqFWCYyCqoGI&#10;RTcMd5vddcryWQXy3t0IHuXd9j1wzNPTSSQXxOCkRKVyKRQ9CqQD+B94+CFUEPC3mMyDptQw1VCq&#10;zBIpuvoNelsYiofsYCCOxHb8CUxHGA9ZMQi3gqVBbSqBd4QvOLxOy9FA+MwTQ6ETfoRw2FEb5bb7&#10;yL9mZbhBEQFtXUfqph+j/QwW60cc6MUMI4ZLHgzhLQ6SfksZ1EZNSNcygXI5NB9y/7XXgjL4IpFI&#10;ksY73LlA/uTRPyURo9qbQ38C+pmFAdEf3AukzcivJkVKUuAGcaCvw8Lw7w7q69DxDYo6+MTPEKmZ&#10;ELrhd8v1myrICC2ggKu56QAqs4Z/0JN1D3+9/cVRRXmS0Z4sosMeVGmOoE0DPojHJzWa8IH9zslT&#10;5/HkIDwCv881YdJs/kD7az+1FpZg/AdEce4D9ACinBYuJo9I8lMhzMgyYTxSmB5CoDQUrEfeNyK6&#10;3fpypAo2f7jr6Vc+wg6/dtHa+UungDJMXwjSNIF5yZRIKQHKyxKyAwcPM2x06fIZWKe9wfnUix80&#10;tzkVlGzV0tmnr11QQPUHwagqSKWKIyFH/pkwGXv63FK5QoumUfl0FMGPKKPoi2Vo5cMOcNuDQcS0&#10;RRaLHBnu6LeDnYOlgaw3zJHRqMJggCEBqmSAeJA56NWHRHgMD9g2CbkFNgQ1cK1OhYIpbA6Uhz0H&#10;q0Uzgg9JnrsaZaAXRWM8oHPIHobINdxwic4IU0r05FOsShNfeZ5//qtBFAO4n0oPANwYgJEgEklF&#10;ib4/UtZ43CefVNckIMUpC2W/wK4A6xHhwidR1RPBydDgl4OUeXzK8MkVvOE9HBaRywLAbzYGlx9v&#10;dJHlU/KRod/SfFBA+X7u+9//8tqoojxOBdJagFGkUeb/OA64JnQWSU6K2nfogLOiago/lfP73Kjf&#10;QxoAv/nRw7WgiPV65N7AxYSzj9pUOKRE9BoNBEHqwFUCxQGYQyqI2TIh4D+o1fWYcCRSzzz1waZP&#10;sasCtUpx44++qi3kwk2pgoO7Gh5//r2qcts3rz47GKRrd9c99dIHl563etHM0kSB/NZ7no1EmLNO&#10;XVTX2Lb3YP3F565aUKlLMRFknJESbbwBk1kL+AVSk1dG7fXimEekVotVqvQnJ7Hd/wvWkEjRVik4&#10;YFQK6sGFxUZIj8HLbqzrMFu16FcOiGdZ0l4VQgWA72yWhox4XG4D78KDWiUrhBIIZmBlDHc83CNj&#10;kpInQoEIfvCVNTYoBqNIChn0FTW2gc59rPz7scN6uOfiUBrTAe4gZEBD8ICOTxSMiTXpcuLjZQuS&#10;2AtPnwd9Dvf5hV7QnwwDCn4Y4NEfjzCP9QhLcW8RGgRkUn1IGAdwj6GegD5+s3ghuoOxH1/KoSqI&#10;fx/sVbscbW1thyFTPNgNvzzr//nWZ0cb5cEaa7S2ZLJlCOX1fd0YcBQQXBSJ21ua0HYc3QkIx4q5&#10;Hvz3DIHT0nyEibgqqgwD3l1o9mp0E73uw71w4rHU3/7xbHObY83yeW99uH3ujAlXfe0s8DZwiFJM&#10;8i/3v9xmd//i2gtNQcejO5prD9T/9vsXyfd9Wl889cEn31y+aOa6hRPt4fi/n3zToFX/9IJliY4W&#10;UtUH3CRvDkDTf0qwIC+pSdKhaGsdca/wk+M62YoQulSpxGp1N+jHn7IuDwvNe1EmCXGb/q8UnjsE&#10;4rEOvGwoeyMWjdxHKaVBMzawLnI5WrjBaUohD9Js7sbS8C48+BlgOgYp0Dg6vdTvi2M8wCiAbfEN&#10;/P1M3z4cyNHuPYEgnrfbiAE9KjmIt97Jw4SJxBvB9CyHfcBnsmsFWBzh73iUfJJ350LONwgdQd8J&#10;7rNKLYYWILrSdC5geRCHy1o1hWxl3tnn0Z+ngAj6k7BWlu/fnfeXyZBIA/TnPuFREfTv+gbDAPdP&#10;/Is0+lCoMLGGXDUK97jPAc4WU/aOjjrUcA3tor4MW93yu4dGH+Vpa9FMt5PjrIf9AilPR8C/QI2y&#10;kqHrPe6IVGasqJpIHrtUClx8hsAhnW7sDeMnDlwLhJrSZAzaWwGDOTdPJkUnfnPLQ+Cl/+8nX739&#10;n884XL6vX7R2asyZ8Ljwc6q31Nz/+BvzZ0266Kxlv7/7CZ1W9avrr4Du5ebte5948X2FQo4N4bHA&#10;w9VqVD/41gUKxSCKBjgPi+dV+Vl25zIXp8I0hEA/NwAkrNMSyaTaCnnC/jwj3sXm7wCadaDVKr9s&#10;KTJCnoFnaUDKo4Ipw9LwUVnYB1FWHtPhwqP6CX/it4rxwGiEjyYea1k0w3nKBoX1GZpeHAKmE1gn&#10;VEwohKmeGNbhHHYp94lBvf+zwu1O+L2JgA+fKYZJAzoJ+2fVm+IGgFbDgMx9Epq+80+UJ2EZ+Ese&#10;lTD3wOCT5hKLkX8G3M+APrcAkkWsGHia2Os549wyoJ8eADj3H8MM+RlKJSlC+HRR/2kiKMsvgX34&#10;eSyEOjEP4N4kzYbLmBQhNQ75cjznw88AsKDRGvjIEHTTPN4maCcM5y6f3Nve9odRR3mEM+VUld/X&#10;BOnEoRkX3gxBdhZphtBaJDEfAHokHBCLXcEgQ9OyCZNm8XuGrFJJ2Thejjjg9xw9smfq9HSvyF4O&#10;DW8gnooxMZfLt2dv/dTJ48rGW3nSAz+zpN+PNy03/O7vT1eWFX13xcRDCRU8dMLbfP8SHaK2Gi1O&#10;7M77nmlpc37rinX3/++101fOP/eMpXgU9x9q+ucjL02ZUHnZ+lUUJWvr8IB6LSspxOfQLJC9FYIJ&#10;uHjOyUp/UuPnxR2tbP0ecC5ik4l8ms3gfHoeK+ALowcT/30mHwa6NChlgjsFETGFgrjkPEvDu/Dg&#10;3DOYjtwbny+OpoyYYADuQdRks/bDv7Qxsod8gF4aiyjDHapQh4k+KEbmYiIJGE1z6zpCxWRPtnq/&#10;LoyggHU/gXU0R0+GuCQlvV5iMGDw5qGcx+6u5cF2OUfYKIP42ejPTROJI028fkIPZi+Isjp+DOqO&#10;AOUznE+2+49RIY3+mWyfNO/P8T+yLtcEXj+EXNP8T+dsgJ8KzJ67nH8smxoOBsOk/GpQ5/alWvm2&#10;Pzww2r48EDkc0sdjUModXA4vhgdU1qDvmEymUWmQqC6NhPzolIb9yeUpFNMCjnxe2uFgp89Mc/F1&#10;h/dgzOcJHORs7atFI0rol3PYiqciwT0ZnWK8sUD07/9+XqVUeHwBrz/03a+dV5L0icIBgDtxgsBY&#10;63R224S7HnxxfHWpzWpsaO5oaSdVTrOm1Xz7inV8H/p9Bxv/9eir82ZO+GzXoR9fc9G4KiLLB0ne&#10;P9z1WDhMX3TOSsi2PPbcu+UlhT+/7tJuGkyEoAeRmabp+WV+xj2EJ5KozXuccZ8n4fUmfG44gPDx&#10;ecQH/yI2GrFPhLPArbudYbfDx9tDZ1AHfYTn0Rh0xSVaLs5Kch95Fx6t/oDv0CcApoOWAZmDP7Ey&#10;QrL4E1MWMh6M1UTJIdgwZ5OeWK8M2wHrylC7KtwhZ3wiXL/BxL9hEVFnrX+fh0Zsg8N03mFPBPwE&#10;abVa3B0gO/nEbRosjg/tOvEo9Ir+LAnD4rqIp98T/Qe8wD5OhqB/Vsg34/6DEeLQX9o926eT9+9E&#10;f1RUId0eWdH87tHNCg3BVXoB5fu898cB5XEuXo+EovQU5QIX3P9jiVx4uO2plEIi1UBjD5wdQXa0&#10;kE2EkRqjUCFs020P6IRXfxTJlMv5aD76VcJ9gc41eXpSqb27Pikt15NU/WhqX2391s/2gdlYOHvy&#10;zFnVyZCvIF7w10ffbWl3TplQcfbKebbyimTtFrFKI9HqxTodPrGTjVv3PP3yh1jArBFdcQDWRxpa&#10;g6EI8m0Wzp1CcrySqX889OKhoy0atfL3P7gs0XAQEImkt0ap4enXNviDEbQltpj0V56zXNu4L4lk&#10;hk5w79MOmF9jTp3zVqr7Z2Ny9kZAxOeBE45PuPyE3DeZRAYDLdO6Ygp0t4oxRCYh485juazKqjeS&#10;wDLvwkMCHpiOGTT8dwhJQuEA0xvkzgPfleiDkpV4MzScOSG2+vyIDshO3iHitqO8VIxWKUYe2Y0S&#10;nWHAq+AAncN0zm0nNtdoMrCOhUHd1gEPN8wV4BwQqgdEfJjQg5lPnohHb1mSFNBjACApnkN6Ibrb&#10;yfxwhE9n9idPUsXNRgR4UzJ5rEAWl5qqF5/JH+TQgS+SYr9SI6D8GEN5jwtSNjV91UYhiRBuO3JM&#10;JBI0WkcGrj4cDtCRQCKOVk1owATtgD6JDnDXB5FMOW2+UklcYJejhQl7SyunpOJ03f7P65taF86f&#10;qtJRH73/+SvvbC6yGCNoeBSKnLt2yVI1i6fzlfrgJ9v3rD9j2Zrls/AQ55gNGIdsSCTYfOPSMyfV&#10;lKHfKWB9Z23dQ0+8YTJof3TV2fLDe0CX26tmvfD2lsnjy09fMCvlOMRFVsHHKwr01kicxIi0lDiB&#10;ZGP4/vgnng/pYyHFsqlQCH4WcbXwGQrhk3/oMY/uAf15Uav4/QDrUb9EPH0fyXGMmIvjlMqrIMMY&#10;Gvih8IvPc0chK7Ju5AoKSUc0nQBVwOXCJ8HSYE2DQWowkty4TO78kH7aY3oj2B+TIWSSIpcIC/gT&#10;DwkBdCTDcD47YcP7fSWC/k5YJ+AOX4NMqoxGscEAV53AejY9PaaN0XVyJEiQIXyy0Z+jYrgJaJrz&#10;IYGizmEA3w/t+nj0j7U1oy4Gy7gLYo1Ju/oKfm++V/8FFY0UJSdjACWH64FM/xQlSy/0yPsc2jmc&#10;0FsdH1++szbqIGTLePNx0XukwkIRBeF1UlsBcQJQ7UD2AlFEqUSxZb4pVg1HPCXFZRpjaYL2bPpk&#10;Q3Or/aKvnI3UkdvuuBuAftM3zihIpm7+z1tKBfXDK8+k5LLbH3olHGF+f8M3VCrFp18c/O8zby+d&#10;P+3yC07ryT3AT7/r38/VN7f/5geX633tmGKjdkhaUr4zJCk264r0SjHjA5EqRlxIAnEuaIFj/uHL&#10;bUw87OeFBAk6QT+9gD/5DBz41MTr1xDvEuWqBhMZP/p+EWKHQ3x/ENQDiUvLUbiFLhJZBU1SuUYs&#10;lYOWUSolCMmCt4EmJeAe4d5sBZthX9bY2AEM0onpBNzDYT7NkYRMOXAXqwdoTJhkaGJSfhyFt47u&#10;B3ItrS6i1YVVVWIC6wMNDGPDEEM5i9xgb+c8IO2XyORc1Jcjf0jOT+fC4LMn0ycnkqJ3ZszelGSQ&#10;4caSABUCSixNfiAo+OJUzOCtAPQJ4nPDQOcCt0y+GeK0YyjWOX7bHB+U52qjbHTYLZczUbSQEyvl&#10;JIiqh3hAJOyPRZHswSiUaO0oAyIX4Gb1UWJK7Aa3k28jAHod+vKB6FvvbnN5/N+66nJQJTfefCe8&#10;9YvPXblixcqbbvkrJZP98qozwyLZTXc+Wl1RbCs0NTTbvb4gsl/OP/OUebMm2J3eW+7637iK4h9d&#10;cyHPsxNvDpNreGQBv9hafO9rW1HscdWZC0T2RgLoOh0H67qemenHImG0P7zG5LrT2YfLjyRHhBNA&#10;qROOmCeLjab+kyhoJtrR4dQlo61R7sI7y1b1bEhn1jKU3k+TAQP4DtEx4sEP+cd5/B73Xo8MNOcd&#10;dvIJo+FR0iLmSTCdz4oZ8HwTPo4Q48AdhFhCSkXUxbSmGMgOfI/LcuPeQ5DDHPAcxvIKZErK+f45&#10;5A/YQILD0EjKQn9+HiACJzm8mASGnE7cJ+jPQ3+KpZGRTP7slIXgxgAyCSAzACxTsuyFMSvIMajb&#10;fXxQHqeI2igkRSGICtoZyM6ywYIULadIEDXj/LYetr+74TMkHV548SoexHNfbLJ299Hd+48itWrh&#10;3MkV1YVAutc+3P3+xs+/esGauXNm3XTrPaSDgVLxzcvPuufhl0pt5h9+50KGjf3qtgfRcxIpj4ij&#10;FllN2HWEYSdUl6LO51e3PQQI++ON34JbTNd+EW2qB1XKo7kUkjgKPIKonkIt1QB29rqjJsskrrTq&#10;+PgLZHwC1oNqwNvtxi8KfmgX6PcNXoFgpKHVkS1OYO2oU0X8CaVGajZJLSR+KzUMjH2DehBHc+Vk&#10;MJiN7HD6uHyYtLdO8mEGwhfisGPs5+IcAHfsgVWaIxpbBMiuKWa4WVE+ry8b3OfYhCBvD9If3/Bu&#10;OOEkuUx/3v2X2UoGDmjnY3RuHUR6O3Gf4XE/PSQwNBkDOtNVU8hGJSwQB/1pOig9JGBa0FX3nvdx&#10;j8uKt/7h/tHOseGv0+2SmCxlbscRSgFkR0VcL8RCxE3fdOtDRVbjDT+5gsjggy4GjYISy3R2Y/Ke&#10;f7/Q3OpAnBMpMdjnBetOWSCPpMrG/fHh1xDk/PE1F99853+XzJ/66c6DK5fMev+Tz2dNrfnGZWfA&#10;Tb33Py/vP9yEjJdFsye98u7Wjdt2f/uKsybLotTEqciQwVTguqvXK1vrQAVSCxZIS0qGcG/QDwRi&#10;8VASHpRiT8AHnZ8RU/jhTztdxNTiojvcsohfwQRELE3K6DNuPvjlLHYYKI+tcoC+XK9Q0QE+hIuf&#10;AakSRq5OZ9JO/7zQEKw3spsgRarLWwe9DhUBxHZ4ep0D9wHhA6BAHPbOqCnoRTL2m0wd0moe3BND&#10;aqWducwvOdznoj9N56I/pgIoO+CUZkVyBR4/MgPAJ0YCCn8qxAryOWTqP/cEIIyZ9v2zxgDyDTcG&#10;cOEHMlTIpJ10UGYGwIUHyJwAY8BQVKRG9snn95ZG+QceeOC2W79zLA7Q1z59HsZSNNPl2G3opzaK&#10;Tf7h9kf9wfCPvnPhx1t2HzzabDHqrvjKqbpkIBWmt7azz7/+8brTFp06udiZkP7t4Zfhtt/886s1&#10;GuXm7bVPvvTBBeuWv/7e1tNXLThS3+ry+NzewOplc9avmpsIeJ1x6d//8wpSG3lZlRlTxl2xcgZV&#10;UooBIBAMazSqWNNR5mCt8pRTJBaSaz+EFy83FvS1GC153exQENI6KoOxRCRqGsLhet0kU8SE8Cky&#10;IBE+NZnlUC8I2gPyiF+bCkrD/pTPh21JZncn6MPl59158hx38jZVpYUo8uKPkgwFeXaCOLNBjhfi&#10;E/PNZiyI8tBgGKkL7Gs/pE4nw8N4PEB5kubIMzA8vZ5HfmoWrIOy47LXuezG9KeeBKvxyiebPv/r&#10;FeC+L1uRhGbidJPoK79AgrE0YeGxzG9Fkse64z4/BqSHgaEm/+SeEtTfMu5/t8GAJhMCLgGJ/HaQ&#10;EtprQJgPFA80X8z/mRlwzT/d8iDx5Y8RyoN9x9QWUXGuFR+bibXitDo1F1tN5k7uA2uhNx6DftkF&#10;EsRaQdHEU48++taO3YdmTh2HbEXkYh9tbEea4zeX1CCE9b+tdTtrj/z+51ebTFrg+9MvffjJ9trv&#10;fPXsWdNrIKVyxz+fdHsCAE5QN4Vmw1/vfw7rgKBfqIlH21tkpeWJ4srdR9qRSVliNZTLEvKyisw8&#10;nTm4F7X/BOKL+i6hGsi0OAeWMYGJMpq6N8fssSEdRlYipdVD9SERDnYoVYn8Q839nEWmiAkQj+wg&#10;hE9RdwnRAsA9AqeQHuMrniABFXc6Y05PzOWVhHziRAz0PUh8WmtujUuzeZtsoM8cF890mpL2urEA&#10;upOkBnJwj9RvETwspfJYZQfCxIhGED3e9CcJSPApMQECyp2CXxy469Kg3I/FMHpxFUnp0iTC5PBp&#10;jrgWPnu9b+9sZLEeJynA/UC/sKx/x2+bhtPNIX7Wm2Ax904r6aCmg3P50+4/0B+JBPwYQD5HaA7N&#10;qR6mKaDcCQGmAukBiQhC9BEQJuyQdATqJTnB6hg+L/rl70cY5ZHhzjBoECAXiaFIp1aoNNAhYiKo&#10;SQ13U1ZJFQQDmkQybjAwsWC0vc1lMutfeXPTrr11QPPzzli6oESZcDp2sJpnXv2o1Gb5yeWnFcjk&#10;N/3jGYwct974bTkl/dd/X917sOH6b18wsaYMKPbWB9vhuSPHcf5skh1/4HATiHgsoAx1kij0v89b&#10;2h2ei89ZOV6dZI4cUK9bx422Bcy2balQWL1gaWbOzh45wBzap1iyZGhETfajSXTZRP3pycBW4bBE&#10;rSlCxXbA146uJyr1ELPNso/LS4nBnYXODIkFwoU3kd0C7oGHSHhHUSvJgBRDfhLDHJGchAoNVkBm&#10;pAR3iiN2kqmEy1SqRAKrnIpKyQ9gcoUVVkIIpL+hhQ9C8on5NGF+0h4Wfl38G6CPn1bmT4WCFDJk&#10;kJootGQBd86f3D91rcwnUWReyEhVqTIOO6iYAafM+DVmO+yEycHQl/HWkQ8zyF/+iGO9APeDwPq+&#10;V81Afwb3u75BwWM6Gwd0UA7ud/tzZCKxqN/hx4CsYEB2ZJi/CCIHnU4JzY4KpMMDpF4SCN4J4unl&#10;WIy0HCDfE2Qn3Qg6VeKWP/b4cFEeKepRGrAuSqLnhgQCQ2qlSoteEuizGouGkylGKokj+V2rK47F&#10;mpQKaYpNguREXnaQlsqVZqnYvmXj7udf3zh5fAXNsGXFVmSsQzbg5mvXiwJeu9xwx33PIEb6w29f&#10;ADr+gf+9sXtf3Q3XXVZRVrj3QMN9/30FWyGyyrDsvf95xen2/e4Hl8rqapGhrJgy63+bD9I0e9ap&#10;C4vdDZKJ06F8QaqW0JPwo7eVp56KHzOzZUvSH1QvXJbRb2LrDzP79ygWLpSWD7qnRM9nzOvGjk29&#10;6rwDgkP+JKUshBi3z9MmkYaHHKTldSUz6sFZUmKkpzZUaADxfn8cdUw4Q+A7UJ6vaMVIAFcD0M8n&#10;R2q0UjR1AiPK58UDMKNBmmLDSbc7EKADBSSGbAs5ScYOqQMy8mVi/b2ynRo+utWZ7sZ7Ol1ahZ17&#10;IdMpSPhj3s290UIivYzaBXzD/RO3ICHfZ3+Jf8pjCozRrxPWSfY68mFQr5AN63Dehw8rxwLrBbgf&#10;/n3paw8kAZT3+vH0d58NkC87I7G9ckGZgWFAlyLP8+9jEpDODsr5yZCWA0T0gnyKs5Y7v6f4hTlf&#10;u2zQKI8RIsrE4yxq8aVxZDzJCjZv3oKS0Uu+si6SlCcTUERiuTkQ0ljSkVK/lzFZpwec+/buOfz2&#10;R5/6AyGjQXvW6oXzFy4PvPGQZ9zsOx96Ccj+u+suRtT0niffOdLQ9rPvXVJVYWORD3Prg4iv/vZn&#10;VyH35v2NX7z4xsZLzl21YunMBMv+87E3DtU1g1sn3msiecl5qxYUUSkgmFjM7tmjXXMOwYICEdtw&#10;GD9p1eyFvKFDG9+XVJSRRAuHU73wFMAb/3206Shdu5OaN09WVZXnLel/NY87bjBWM/TRbA8dta5+&#10;b0wqs+iNVo+rVVTgG45qGyA+GKAhKokzgbRvOAixNimAG1JivLYMyBk0A8lmabimz2DsiVwB0B8b&#10;QmIMn7w8GdQliYYwKXXqkisgGvRKOcnYcbtJxg7PdGM+1ZmjSeqD8gDZHHNx1CpDMlbTyC4bGXep&#10;+2Gyak07VQQgDtNJwqA6aUTuda87OUZwzx9LoHSO3Y3L3jMpAeuNBUp/2cnCE5zNkD89eKGeJZZD&#10;O3lSIEZ+MmIevrOa9PS3v9lXXCzavn37E0880X/0NR5FZzcoq4hYhnU6vc2tHcg0P33VQr1tvCgR&#10;ePR/L0DU5Wffv9RaaSJHQ5e8SLyl2eH1hSwmXXm1DV1Zk6mi1iM773n4BZvVhBTG7TsPOF2+H197&#10;cZlKFFPpfvWnh+Fh3vbr7yBz4f2PP3/xzU8QOz11+RwUIt3+z6faOlx//OW31OJkgyMAhn3ezImX&#10;TDTGne3y6fP22ENOD0jYFLLdrSVmkoHDvcJvvqkYN0leUU1OJxIKbf5It+Yc/p/grUfbmwsSSUB8&#10;Jhs62tJI795BzZ4tq6kZ2g3ouVXPCDO+ESNMaS31uNqTCdeQ+wWmLyTCQhqe15WEIIHXHYR0sEyJ&#10;KQvmLUQdHq46IB75AhmWBmwYnH2ScuKJExdeCedVEgxgxIRCOKl1glOfT60TGPAM4qMWFieQDt5y&#10;5f5D1rYdEcsnIXjfya0TQUeSQsqVm3bGTo9VnKCPsz+mWD/2EX/4lz+mxzMSe8wKBnDR4K5vusLC&#10;su4xgHRSUDo4fIzrnwnK33jjjaFQ6I7bv9ttBAPVwsTBWyaTlEom3bJl28G65ja7B6QKSlThDKJ2&#10;FEoAi1ZMR3v1tqN2CXHcRdYKM+YUtTvqIPYSDNOoLEWzpDNXL1w7szQp1r70yeeQB7j+6vWoFN11&#10;uOWplz88ZeGMS89fBX78tn880WH3IEtdq1U1NHX85b5nkPX4rUvWILfhhU9qN27bc93Xzy1tqRVN&#10;nff3Zz8sLjR9bf1SkUqO8jmSBcIrWHTPZGF37UqBjVmQljQKbf5QMXmG1EQSZuIue3j7JvXilVJT&#10;Oq851t4S+WI7NWOGbCLh9EfqFQ5FVerxXk8dQp1IkUymdEZzadDvjkad6KmUTyOnAc8kWz2YX1mu&#10;1ALiLVY1KBpIEYCkwtGB8sSFJ93+iAsPURqsCUxPJlK8Ow9GHooFQ5MrIAktnT4+QgH4k6Sf6/TI&#10;eONz3YgqMj7l3PLgXX44DeSF+kaMV+h0ik+yQNRpCU2P8hbyyS8TtV6iQ0AUdrryYcZC2s/wwW7A&#10;hyGzwujA4mheUT/XPjoXm7/xu60J5zYb9DvHg5ywMGEgM8mgXTlCyjRHlGeBLmk8EE2CfULLAf6z&#10;c2HJbbcRxuaOO+741303IF0C8cB4FA10lWi9BHodnb1Ar0cjvpdffnnrjn1ohATRXXyWlVpNJp0U&#10;xUFcVerez+r+9/x7i+dOWX/B8hQdu/kv/1NQ8m9edGoqkdzXYJ9VbdNEPOiZ8NQne7d/caDQYkCZ&#10;pV6nNuo0E8aVrV42G/P0J198f/One//f1eePN1JRsfw3f38KBM6vLz4l1nD4oLFm2xf7ly+cMWVK&#10;sRgtBZA1j/SbgfqmJhwOeuNG3dpzeO0k9ghUwxKKiVP5e0Dv3aWcllYnjjs6wp9tlk+dKp8yZYj3&#10;so/NUOKbTNpCQadELNWbShB/pmmHVoso8ggE0PljQkfM7wu1NXlI+6vOVtpFpaZIOMVGCbpCIJ5S&#10;EO4FFA14G0A8JqDQKkChCbAey3DnTUayTna37uHYgaQwgtsJBtN5b/yTnSE3uY5cPOjjUzl7Jb13&#10;cxdMp7GbU1HngTseV85YAT1o5kBnK238JDBUZLj7NINPmHp8yas5Ir1nOJdwrLcdZXwcLA6O8ukd&#10;a2tj/4O1wCicEn8InvbpazaQDgtzrVUywwCWCTOSgfIMoGc1HkjLU2N4IIUF8mW33k5Q/s9//vOf&#10;/vh/lAKBUw1od5oORpkwZvYiMYukA4qSbvu49qmXPwAin3/+CuI1I7sBSRixhEQtQ7jA6wj//q7H&#10;x1UWX7tikphS3vLMxz5/CGgO1cayEmtlmW3uzAnw9N/dsOPltzeBrll/xlLo2W3Yshth2HNWzUk6&#10;2na64489/y4a5q1QRWRllf/dsNdk0J29ZgFlVkM/kpRBAdnzyjvvukHh115TTJouL6vEV5gT0Ht2&#10;aJau5v851tGGUjrue3/okw/kEyfKp08fqVvL5VDGUXlakJQrVFalWotQdDhkV6njI9geiwtFQC0y&#10;2dEWgv4YEWzKYumgLmm06DSqAjRg4F145NugIytce7jtAE9+GYw8iPhRkCsgeM0nO2c+GSZKJwyL&#10;1/s3PCFVyHnUTmM3JrCdf6bQpJeqirEhrY5Nf3kSiRuffHg6Uj+i0dnPmEX/9BjA/15yRgIkBcHR&#10;QdA1600aD2T/2f03Mu8rF6V9+T//6Q/xOFLfGKksBWTP8TdbDnf8+Z9PV1fY1q1Z3Nhsb2zuaLW7&#10;x1eVXAh+vK0Z/Phv//M2QgJ/uP5S5KTub3K+/t42nz8IuiaGKXZBwdlrFp956kKPN3DL3/4HePrK&#10;Wafgn157dysY9osnmZJMKFQx9b1NuyeNL5+3aDIB9BgcdpAw6eDt0G45+/nnEC5QzVvCbx765H3V&#10;/KW8lguSK/i6mJi9nd79mfq884Z2CH6rbFhH/qhMDsE1NYbMKBuRU0q3s1Um849IimTmJInceyIB&#10;35xPjpRJ42EuQzwb6HEH0bFEZ1RBDxMQj9WQNgPaHS48v8y1/SNh1uH0XB6O3byuhM5YGWXRRb3P&#10;/FGwQYl4IR0Z4XbwwzntY7GtAPfHwqpD2+cYh/4hXFQXyt9378/7agEBF4z1s7++/VFkRAIT4DIi&#10;Ewau+qSa8nWLp4jByKt1f4VYY1P7H2642mgkLZPaO9yQAAN3j8Dp3Q++gD4b37z0jGQ4uKve/tJb&#10;m0Og7CkZ9MK+un6FwsJJpfMNPYYH6znXn+jooDdt0p2xnueCmcP7ERXkXXsyFeIqXNiGI9G2JtVp&#10;pw3KdjysR1n04yZlARlYZ+gQvPZ4jAaLzDDhwqLJwYBTq2MGlNHP/+gZF573zXERAGvQ7n4fbW8l&#10;MsJo5gfHPrNDjUHPRBIYtOHCI9xKOnGLkXsjRd5kdmvWnBPApUEiFNkveOEQ5H+ZBYjLYfDl/mmY&#10;XjUE3dSawoKC9n6kpGFnsaQ8GGjrqp7L31gn5poC4o/B+3ZCQz9B+Ztuuqm5uRkonzEuSXEjPYZ8&#10;/Cf05OQTpv755e0Ot+/yr5w6vrLEZNQT5ZnO3zlInude3bBhy67vXXXe1EmV7234/PX3t4K+h7jj&#10;ngP1HQ7PNV9dV9l+AGlAUluJpHoiphxI5lBqqUxKzDG6r+FXXlFOmy0rIcnvILDZ+kOZfEr+iMy+&#10;3YloBDVQ+ZwAlwTJikQ6HtbxBqYD2WNRGkEWsSgKdhucDGAU/cElsmJkscjk3hEpZOVPj3fhwc8A&#10;4kGpwx9HZBXcBvImnfYwQqkiURREjk6n8riCGb8eHf40WiWirHwnbowKpDVrZ5+/nhfu8zISidVk&#10;LkaqLMm4BN2TXuD+JMukloqQg1gmb9x/0q4thbkE6dNMPlMiQhSJSONOEh9HvykMCRgbyOjQOWzQ&#10;tEKh0EqkLrSC6UufGW1hFMpxfm+90Zyv9HQ+t/KEWEeA+7F8m04g3Ccov2PHjn/g9ZuvktamPh8P&#10;67ysNtrfcGXiBrFG9/ATb31Re/jar507YwpJTyS+dyoFQgayV/jl8srsUJVZM6kIWTlv7zgMfAdf&#10;U1FauHzBtGozVaBE+wXDKHU463w6mM8+E0UTqjmdmfJbPtIsWZX96ER2bCnQaaiZM/t/nnh8F6N+&#10;xlwc9ANike+BrNUoNLvkKAvI0ssEw4DERLncgorfWLRFqxuZsmmS4Q4WPkmKmEC5kMwZuPA6KWnL&#10;543BQ8c3Oq0oEg6XVVrsbT6fpxtND414NAMBvqv7bc2KcHEwgEzIcij7x2MkQTOF3rokKoL8HALU&#10;XD47mcyRIEkarYHbpB8KfH4C1dx/aJ5I/s9/lf4y3VkQ0Rxu5CDDg4Tr00LTIW7UwPcJMmYUkLae&#10;GKs4yWkcMmmyTvA4u1oRjOVf/rE7NwHxj51tR3DPYxP604wNdGx+s6gI2W9iKGtzsN6zspFPY0da&#10;5Mwp45rbHEiQxyd+rT/7xrp4/WGfqez+Z95FAPaiGTbIekqKiiVopoECcbj8nY1VR9Caee4q3trK&#10;bN+uP2M9X24DgRqptYjPp+RfIOul1VWy8eP72mEOvrOsS6MhgoY910cNcNAPhTKz0WTzuNsScVDJ&#10;IwPxfINW1OURFz6aVMKFN6EVogiMDSAe5BOwG3FUKBmQK4KUiwelx5EEiKPOeKzWoEd6Jdq69tOa&#10;FbmeBSKT3oBarSaVGvOSwfnOxKNPckmP5D/S6LDrm65/wgmShE4yTqSIS8+NGWSQ4DgguAvpEYLv&#10;MQhPgwsboAHhwf5U7fJ8Gk6K1QS4P+Fu43GH/i6Uv+Omb/dvvsN1rXc/+HxmHSStGfXa8hLrhact&#10;kHlbpCWVIkopVoOEGWQqzDG9aalU6KWXwNKkM2qAf86OTD4ljhx451VqwfxeJWty8D3KuNTa3vEd&#10;NH3AH5OAPrGUuF3Ad7fOIB+RdPiMC5+pUwW+IyuGa7QN3E+gaBT4Dh6GKBZwwjVgb0gEXkaacUdC&#10;JCTL14ll+rj2Oj4F/CK9voxlIyzTMVKD09BuLEYIwgmR6tw0J4QF0qpXePWwgID4J+5DMZrQPwDK&#10;IyuTKxD3Qa03Wlhx3/MfQjgMhHu5zWw1ahQqOSsyo++TztgV7htrdocemTglVs6az59Y5POtqrmL&#10;+WWIhgPlEXrtWebudTMcP1NCipiA7zrkKfXivwONwPajnNVoKfF7HNGYW6cnpaMjYgTehc9IzaCJ&#10;Np8Vg1onXpQGjI3RSMIAWA4GIfyeZt6B8oSFj0dz0ishhKDT5/YtCvpRroUrtbmdTUolWnQNzoUf&#10;kSsVdjJ8CwiIP3wbHvc9HCPo74nyIiIk63YC1gHuRM6JdJUjlSbSwhJIvog0yuxMGK9bolAaZHJn&#10;P9AGKoOlEYmEDRVoDDXKU+94czP7+Re608/lbyHkDaiJU3hZCUSDA++9rj733JxWnIj4KVVoPh6I&#10;gp/Rkn7Ovd5+yBWI4ElbCFPPssilkSCKODIPCp8Ln0zy9avYJ9+HD6QNvkFonCvtlIK6QUSkS3tS&#10;KoJTj3YL8OJRQIdap1iMDfhoFCUwNLH+xOkkCs1L6uNFpiDepEZfFifacu3ZutAjcxXCXsaGBYQB&#10;YGzchyGexfChf+75F6TVyn575lTwyqoF69i6nUna09VmnpNzIgplLJA6Ab3ibDjwumNG84RQ8JBG&#10;221ODfl45MAlknKJWCmjiEolonB0OEjTvgH11odojL42SyRA2qjnL5UW2rBK3ONC8Vi6R3My6X/r&#10;JeWyZRIb+afMC1HASBhNaKN6I2mZ3fMF8TWIAhhMxeGQj2GcGAl69fTzvJAcUUnehQeUI9CKT2S4&#10;ExZeLs4oE0CKAGmRhNROkeImsDS4O0imBDWDP8mQYJRBSh4Gj7EJhZqCCoJcJnG0eytqui4TTUvi&#10;cZ3ZinZdTXIqnJPOj0xKloV4cYFaKx3OpeVpAWG142UBYQA4XpYf5nEHBf2LL/5aGuV/d/lidDeN&#10;6ibHCpIGI8Rq0P0DbxCkqJyhJBIFBXFbhYqrlT+aOUWAhUY7wes+AqYCyM477FKpCrLyQHYQq36v&#10;k2SkFNAyKZJEdFKZQqX29ZU2N8wr72tzKAyLJZRyxhx+BeZArWJyutI18tmWAhUFHUp8Hwro4gnG&#10;wLFPHrdIoy1KJlpyGAxOjkZrMBZD+AFyBdCp7SfXO5/LAcRjNYNFx3MpEJWE1GOGk+HlZUC1A+KR&#10;TgM1AiA4BAIA8QjD4ksURiGTEv1coSPPSxcYTVJk/vRT6wSWCQrwam0pqO9IuB3rZ/ew9bpZBBgo&#10;kieqwe0L+JwisWekMoXyMYiwzliwgID+Y+EuDPYc+oL+i793SzflYb+X5LGjogdFmxSlkqOxBWRn&#10;mQhSwhNJdDmJSqVJnb4rdQRsTCxqgfeJ7AgV2GuRGPrtLETJEzTL0raSyaHAYU1ne2u+1pFl6ke2&#10;EHRAW8QaGqJ7anVrzubXhIgNVTORL4KNtTbRe3eq16/Hss+DNBWVWu1DogfYGHPhdJcdXVvTc5Rg&#10;gE3ENXqjjWVoOuJQqcGKDJfChmnrDrbxZwVpXxRPqTVKhpWAi+fbOYFhzyRK8moEGGURkg34iQuP&#10;rVDcBI8eeTVErgCBWR1ceCQo9qmTAwG1WFRjKapyORplsmB2VBM8FcuqzJZyn9eeiGNgZsD3K1Wl&#10;uKfhMFp6jUB7kwHvlLDC2LeAMACM/XuUfYaA/su+++tuKI/GF2Zrlc9jTyQYkDSY9GPCDne1H9rd&#10;56X0hkKfpx0I6HbUQ3eWJ7IBizrDFI/rgNGUBko4wkbzVNcgG14P36ZQaAu/+ip0hqUWVFpCk9KB&#10;tHCqmmRPIkc78PYrikWLpKWlXldSawBJ3QT/HdxUMlHE0D6DKc53ZNXpbRByi4TsI9Wxj7+unqKS&#10;yG03WlTAdC5RkgRU+URJkDbAdy67Jsb3+kBVFPAd9DpZgeRW9lfrhGOBXlOqizEMhINtaH2amVFh&#10;t4jFKFXFEqks5G/VGiAYkw4w4NoTCb3egJ4BwkuwwJfRAifBqPa3W75Gfs/ggjtvIMdEi5DrnTCZ&#10;0REIBAsplezn9qaSDLK4VWomEg7K5OpMrBKuLupCC1Jdjj/QMxJBTaZilB8WwpoXFUGyhj8usB7h&#10;ZX4Z9Tuy4lKk1XN/oPmJCjwVFrEFQ/sphc7jhtNfpdaYA76WZKLVaBaNbBaKRqsohVxzp3wyGYSi&#10;IVEq1tYSgTQ8Co8sVrm1UM5DPDJn2lpZQDxceARgedFgfgXwPFIAfx+NSdFaFjMVS9EUlg5HmWaj&#10;GUnonUL8wSg6a1ltUzEDY+gG9CLPvt0ItwgQP8qPq3C4MWUB+MI932PqDAc8GbFUI4ZKzZEjR/hV&#10;IdObgEh3bFDSuFEFlLlIYDaC0n/4nvyuAJQsHRJLujAdcwLgvlSSm8w34FkOfwVkxMftaW4Ee0MA&#10;Fu58+pJtZfGWFlw2pDeRbZKIkyEN2voIgeoMVq2uKOjviMdajGbQFyPMWhC9gjhav5JxBaCbNlxB&#10;gdMeCPm9lDxhIS2yCS8Eof+OdhZePMAdCZRo3YetUOhUWkZhBeA7afLXxwtUe4GoSKO1OO2HNLpw&#10;hkDDJMDjTsjk5UqV3tlxQKuNCPz78J80YQ9fBgv0Cv2DioiOppXavI1il8vV0NDAH1WhkCKuWCAe&#10;hLsNwXDE8ZB7k0wi21qD1JrMBYD2oRQaIGfXN/EIArPZ64zO1QLl0eI9Dn0sfjArKkbnkE6UL0Fi&#10;Jdx5uQKEeLiggEJySzJRaLKWO9rromyj0Zwc8UACApsQd4cd7B3RCC2m1LpsO4BHwp8xNtLc4AwG&#10;IgjGtrWxIOuRKAmmHkwOIq6FRXKLRY60SOLC9yEbxl2x1GydEoM8ZqTBZCZBWf5ASJMPBVTQU4uE&#10;vdwYhoBt2rsfnTsiHEWwwMlngbHp+PsiDoLywWCQt7hUJgaJLZOpkU2Y5z0gHjoDyWJUe8bQFgJe&#10;Z9aGjFKpJkrrnS+RiFGpdECfPHc+UquhHZfEas2488iqBDuf2TlP2oCpQJxZoy8qtE1FtDngP2Q0&#10;x49F1SXnwcf9/lhrCyK5EBeTVlRqIULAu/OZ5lcMTeKrHk/c4wwjGAufHSw8WV8vLSlVqDWIFRMm&#10;vi8TobArkbDoDEVuR51KHczEzOOxpNcNmYQqiN877fv0xuixuMaRunHCfgQLnOgWOO7QT0lkYggD&#10;4pUxZSpBo5cIKIs8jUuYGSYMAV5CxEdCyLzsQk85waxYVmGsQomVI4nEcShYhzufoeZxhhKNFrnz&#10;ne58Kbxln0tsMBVBAcbZsVerj+gNg5jQ5Gkr3oVH5YHDHsWMAV44XHKk7xO4jySUGh2AXqEkvFAX&#10;1ocCSKAk3ncwDrrGZqOQPg95CSn8+T5ceEwREEU3micj8T4UrDNaRBi8+TP0+xA+0Zqt44NBZyoJ&#10;MQPMA/I8d2E1wQKCBUbMAqMJ/RMKq0Uffvjhz3/+840f/5e/AgjPWqwzXI49+fee9nqQo62VUx46&#10;okuSYiLkXJJXZwsIt9GcnhkghBgKouCIRUr+iBksvx0lw+HIW29plq2G1iY5t442OMnKqem+gMmo&#10;IiZRBFmvWpMaZgp8X6fDtXZKAKyB76SOSSeFF+/zpRUlkSRDyVIuZ0BvVPEd/vDKIDASb0wWFdLn&#10;B2zNihxQqaxQrdH7PC1qLQaGtLOPqHI4BBm6MrBSLGMXKl3ze2qEtcaKBWJR8qvhNPByXpyGaS/f&#10;dq7M/SvihWiPgZgjOlvARULWMthP5BwTVbzOhePVTmdAEw8zz+em/7s83REwoy8POkUiLUPIMUu6&#10;cYDTQBBPbyBNf1hGKae0lMKT0ery+5RIuNbpwXenX2lRBJkz42AOeJEjtQL94YdSU2FarQyFoxve&#10;0a46Iz0gtXXQrXXqFaeM1LGy90Naf4Cj6VQTgxcOfxzBz65ESS4PEptgTYRYvW60+KNVWk3I7+eB&#10;3lqMVEqx3qjp50FEADwUlBpN5ajIjccc2YM0oF8iLdTqjF53i1LFjmya0LGwmLDPk9gCaUDuhOa0&#10;fGlazZRD5KxlrqUBeR061KpSUmaTpn/LfPjxPmiDcL0ySR8EboEX7e6ioBUU2lvIlUqZUiEfV1WY&#10;2ScKZQjiE9DnW+x0WxhrY0D+0P/9HywU1dbWPvjgg7fd+h3efBgwQwENLKM35psljYp/S9FMl313&#10;MoE21tUMfTQTrkS8U6UpFGX1A4Ina7JMCPmR7zHavE304MFEY5Nm+Rr+SiM7P5WXVkCLGMug6cPb&#10;P0F5FGlcNaIv3oUPBUnrD9LHQytBEBX6b9mKksiAxNOMFEkiGhxNok5YTsmCfjoWDeFceKDvVWss&#10;c6a4BSKxRae3eN3ddIMxZtMRucFcHg56Y1GH0TzyNNSIWkvY2Ri1QBYWp+G5F3TO+NS9IziH3llo&#10;63AGGDaG30ecuNlJKKJwv5X0n5lvUHqJfw6GmOpK68J5Nf0b6OXXd/B61RIC2Zx6Na9gzf8pQdwx&#10;TjPoFh/FJ467ZOGEijKSytzXy+VGZ9OYQiFTKSi1RiGXE/8/ZxLA62SPhTvXK/Rfd/2iblVR/ImC&#10;1VWqzWJxR54aJugeJ6eq/b5GqSRutExzOWqNpjSaII0POR5+3/5Mll5aFMEFvniE8XRAKyeDwcg7&#10;72iWn8ar5yMpPe51oZkUv2Hg3deoObOl5UTSa0ReaRc+zgkCh4ggMFz4WDyVrSjJJ71gTayDilYs&#10;Q66AZfCgk1ZQcnnC3ubJ8Da9Aj1osVBArDOUonFVLNqR7cLD+HKqCFITfm+LShOH8sGIXJewkxPL&#10;AsAy4tnyL56+SC93fdn5TSfxwYk/Z62KxkJsKMx2Ii8HygR8eWjO+ZN8g6ARAFSt6q/Fwjsf7PH6&#10;umb5OVblQRlvtBzF59TJpRq1wmgg7Zr5F9+UkvQgy36le1WSltHdvk+3tRRxDj6hbnDywHoMO5nE&#10;s15v67bP6hqa0uU1WIGSS1GmjkmAUsFNCMgnmRMolXKNGkwGNwbghPn/cwvcvOB4jgFdmpQZXx5X&#10;AnfbbJkY8B3QZokZ9PNkc31QTSwbVKkYsbgsFERYL706SupVmgk+9xEE+viv8HBEWQvLBkZbtow7&#10;euT99+WFJdT4yQRb4WJ//J52dZq0oXd9lhSnFAvTjaWG+Uvmn32AO+Ab9oH/DglJ4HhaUdIkheYM&#10;5oCYSWY6/EGYDHNG/ImSJcjLIKkmHI5idhmNJZqP2rU6ZXGFJaMoyZ9ewM8WpEwIGhPdYFWXbjDG&#10;XZZWGq3lAa8zmXTpjYILP8z7OdY3J+4w9+bZZ7IAVSaGDUIhkI6yUXzFu8nkwczymnmkTowfZysv&#10;NfVzkbv3Nu3vVOPoazUAKcE0KcFl+LxLF03sH+Xb7T4cPYPjAEZCmMug7SpBZ2nifndCM/6vN2iz&#10;/xxu0+Gsa+BAn/+99liIJ3z+SCAQgeNPM1Em6xNKXz3tgKsG/7N04QRcSPa/4myzoZ/gfldIgPx1&#10;TB+v3lGed7c97iP5q5dAAEcklur0oaAfbE88o+bICd1YIRWAYtrMlfg8cqlMOSKyZV53fFAdQaP7&#10;9yda2zTLTuVPJvL5NkgdSLhBKdbRSu/eoT7vPL6x1JBfvAuPxxeDJXIfOciWQVwMnfywT15RkhSp&#10;crNXvkk3vodKARgbrmMGaQWV3ZoVcjdYAWJxPU8JoWw8IpxucPpfQbiB9lEqbTI5FfS3abSoezq2&#10;z9CQDSVsOFgL8NjNu6I5sJ6zq7fe2x2hiebggIfgQXbm9Aow1P2sDOICeJdBZA7KiYsKOAMik0+k&#10;UmO6SvpAdvrQGZTu/g3X+7cbgnPfDLtb/ICXOqQVuNEx7ftzQ2h6MGDZaCjMQNM7w/9gNMUwANd+&#10;8YI+e8/xp7BjZz0sxk8C+E+1GnmORMmq18DAkE68a6PeUR4kQDyWC839HynNv4vawyGcdzfFeQwA&#10;YrFUqycUM/8aEdkyOMgMbYxFwwYTySvP84XGtnDntStP58WHo61NyVBQMWka2RwKmu9wmjYlJXnu&#10;Datli0oCjjFlIy58mHPh40RhBh46pAiyFSV5Fx5ykhgG8D2ceuQOMHQSUVno1QDl+VudzzmQ4HYB&#10;6Jr0tJcXIzMXVnhcbaICr84wMi0J8zkTYZ2RskAvUI7yQibKe+UROgps7Z9KxpkA5UEmgEZAxBKf&#10;Cp5J4LzsNDRz/jKmhjy8khfXq5dbyHwxAF6nGZORuvITcD/ZYwA/SyLfpAcDrjdmb69nXtza818w&#10;g8mAfvYAgGWdTtVXPKAfacLMkQnK79y585FHHvnTbddknw80yKQSRBv8pHVzHi+vO2qyTAwGDsVY&#10;kcGMFhxHMrU2XndKrS1OJVspRRq5Rkq2DNosckpDUW48vnmcY3oVUPPy0kpq3ET8nYrFQls2aFd0&#10;xmM/31qgkPNCxPm8uolKquRMJFpcbopGpUiXhLMOkfdYNEcwksjRkOwauPBB0qQb5DuvcAB+Bi4/&#10;nCH4RfnPRvkcVkrhxk8Xt0ClLkWkKRhs1ekRRR6ETfK5WGGdEbRANrWSWWaZWDAUiUQIlPOATtMs&#10;PvFGzDBzdJNRs3Z1Wjq75ymlY4Ocf80vY4FEIbMQfAQvZFC7IgkzePo5wgg/Az7YShbi6T/TX3b/&#10;k19BX1lO2vSgVQIhdGRibowa5rR7UCc/hJWzYwBdEwJ0rmBjmAfgFoMFIlOB7AkB0+1e8wedMbUc&#10;YYm+TiAnF4iPB/BTLSzgthOUP/XUU41G4/8e+332XgDNWn1pLNqYp3gLFCj1hilu536kqOiNZCHD&#10;IRAVX+s0r2dfpvySUwQrDoWcps48+iFYEJvAFzaaaiKhI+ruPUz631u0tjbhcGmWrORXg8Q8NWma&#10;REs0BqItjczBWvU55+R/PjmiknKlFmXDGh3iMGKw8GlFSS5REubGQ54tFo922KDpURsFigasPRes&#10;ycuFz5yex4XbVJJINEOaAn69RII6NOfoJy/lb64v1Zq9Uiu8q55th30HW5tbPAB0sOc59sEToUKs&#10;j3PJOxfI7N5kVBNiFwjOM7xZmN6Pi9AfsHYD32Q/aJsBaH4dHrK7fdmJ0V1fdq5DEvj6fXEjEYma&#10;8vxN51SCLGOo67kpj/ViDvczYwD3pzT9pTz9r/yfYmTIpAeJnPXJJuDOR/P5TI8BWb4/PwnAGBAO&#10;Y3RnM1yQrVBfaO0mgtLzPF9/eydyQzsDwl3BYbVKcfEvfixatWqVxWJ57NGbs7cENCM50tmxy2gm&#10;OuwDvghwi0rCwQ61BqlSxZEQkvbSG0G4XKEc5/fWZxPofp8KNzFDNQy4/15XCAWiWv1Et+tw//GD&#10;YDD8+OMvn3vuaaWlJGkSZAoS57WrzxQriW5atLkBrQGpmklYhrBv4L3XlMuXSwr74yizTybgCwO7&#10;WxpJGS0/69EZ9SKxPBJmIQVvQX0SGBgkShKyniTb8Ew9aBwwNlgZff7gwmOyzHOag7WDB1Mo80T0&#10;6sJwAlN43UehJDrYnQjrD8cC3aCcaFeQaXs0irkaDa8c/prZrEFySD+HAEvbYfdzUE7e/IJSSWk0&#10;CmyYA+I8oPf1qOAxo13uiNsTwafLQ3ML0XCER+Q8QTZD4WRwFvP5bMDtSmPpYnR6W4F0u+kkf7r2&#10;kAHxbBxHm1EO1/t+8VmYmbbv3EI6l55vBE8+0gvp1vA9v+E2Su+n56FE8LKyxwyMB+lBoq8xI017&#10;pYeQrvXTw8xwniuuZ1w3/idDBGEhhwuqq7cfOWrHqMCyvdDXT216UrRmzRqlUvnM03/iz2n//iMv&#10;vPBOLJ6UiHUsE/zqlWdMmdJLMCEYFD/yiBGfmSuZPy+1aFEQRa0BvxrWzCjW4gFjGTMycJBUg/Uf&#10;f9xw7rlBFRVT64o4Gmfo+ZREksWrfOyxRy+9bBWP4NmvDLgDVc9a980H7r91wYKZ/AoogqUqx8ur&#10;SO4tID782RbN0lVYDobCD93+t3POXFa9ZnU+d4gPzHtcYZfdBy8l85BC0BglGZRCZis1KlUUbhjA&#10;HSwNXB/gO2SeSWtWinTrxp9EvL8PxeABzwFp8ubCGS77nlRKpdYWJuLNec69BtyzsEK2BdJka/cM&#10;llg0zhEsaVKF41igCkeQHRnWmc0Xza+pqrD2ZU/c+mxPPHt5wJZqHIh7IFHNATr5xDLEMYCYEFil&#10;5DKFHIQeuHeMCt3yDnNgOuM4f6luOgf3JOm/+9jQ9U16XOl3HX7zblUAGSOKCvoYM0A0FbCBoFyt&#10;ymf2INdolCZj59sgUxHftGsM6B4MQLw9HKIJ15eVEXTr43eLlixZwjDM5k3/w8YvvPD2tm27KOT+&#10;y2VwcFkWcvORKVNqrrjiPHyT/RC0t0tPPa1q9apIaWn6gZ4zm125Ev6x1+9F1qBJInVkul2D5QeZ&#10;oNEGQ6FOlFcErUUz3M49w0zyO7Dfd8llVz1w/+8XLUprFWROsh+UZ3fvTnl86kXL+ZXD2zehXyBO&#10;vb3Dsfbsr9/z3QuXX98tStHz6SdPAFdRx+e5J+NR6MLzQJ8N99jQVmpiYxI+Xx5CNCiGwpd8q78B&#10;5QoG/NWRRFX1eLfjsNZQHgl7jkty6oAneaKskImbZdJXyC+I882zXadNWw/xvDl+SD0vjfPHScAz&#10;7ZWr5FazTqVC+gRHn3LsSvZyngM87fVlnHSaoDlx0gEu8H9JBjclwyf3liHQKu9s4H6iWP4kOM/O&#10;IYGfbXAzhm7jR/ob3BpM7fFMMWy8r9hsjjWQoYGoDNg88F74J6lS0QX6RqC/Afyd0mgEEZ/ZkBsD&#10;unJDV1/9DYLyarX61Vfu/njjp0D52bOmzJkz9bXXPqRpkVqtV6liu3fvX7P2lMsv68ZWA+XPWlf5&#10;wP1tCxakS2Shc6DTl9fucTz3nA5FVVHWPWtWfO3aEJz3CeMjn+0olkp9X/1q8KWXdPDlTcaIXF7l&#10;9zWbLLwUV/iRR57DJ5YxqFxwwRmtrfYnnnwFFBWqQK+4/Dy46jxqjx9ftW3bTqy2fMWCxYtm/+2u&#10;J/5+z0Przlo5ffr4Sy45+6WX3pk7d/qGj7dRcjn/J4ga3pf/yY+/1dxMGolgw2WTq5zvvPuyI7b+&#10;vDNKS4o8+/Y+/tr751524StvfHDbnf8+a2bNtBVLvnXd1wOBUK/nAPt89NFWJAefs+7cpqb2Dz76&#10;EJCPbJnKctuaU0/JKMXzrr1EpsQbPjuwIk5asxIXvv/WrPk/9ND7FIlKQgE3+nT7vAf1QlJN/rbj&#10;1gSCI6mcheMTYTrsPnxjMWv738fTL2ztAvFO0hzfIDdcq1USz7k7oOOvQRVGMj5/Tycdie54nOCY&#10;Z6CcX8DnIK9YWP1EtQAhRWJpxAfoR2ME+vHmRwuFQc+jPyrHMo4/pSNsPqKvkgkTJphMprVrFv7z&#10;n4+de85pixbNvvOvD4WCEaVScfBQwxWXnj1lWg3Qf/78GTpdl4gE75Wfd26wtDQdMsJPJRgqv+02&#10;MM6kyZTHwxw8pFy6JPL964r9fnQl1aBf6fjxiRt+UbR6VbiiEumGeG7ReomQmA8//Mxzz79dU1PB&#10;RqO79xxcunTuX//6cGNTm8moP3S4oXbPocWLZ4dC4e9f91uGZnEaGAM+2fTZaact3bVr/7btO8dV&#10;V9ps5srK0h/+6Ba/P6iGN0XJ8ecNv7h99arFWP/hh59DCjoW9u0/8tGHW1edtZqub/jZ3Y+dunop&#10;QfkI88Nf37Fq5dL2DuemrZ9PqLCZdepJc6bdffd/c84hGAzhHLy+gFgkj0XFRoPp8SefwvBDVDzp&#10;yJEj9SuWL8omFwniJ+NyhSwWgwp/AeIHZjNE4VH60aco/KCeQcy1WRaRW2046NPpScHhoDb/cq7M&#10;VaIxeML9nkDdkbb9B1p27WrYtqOurt4BJ70fdgXmgoVnTK+YMa1y6uTyiRNLa2pKqqts5RWFJaXW&#10;wiKTTq9Ra1UqNdwtSg4MBuJjBtd3lhqm7cG2Di8o1T17W7Z+2vDBxsOvv9O44ZP2HTuDdXUxp0NG&#10;hzRSkdWoLinSlxebCs1ak0Gt1yrV5AEnbuGX8w5+Oa8a3ipuOeZtGhWFZwBPAp6H4kK9xagx6FRK&#10;SYEISX5OZ6Ch0bF3f8u2HU0btzR+vMm+c88bTQ2i1atXA+Wv/8FFjz/x8p/v+CUA/b5/PfHE43fp&#10;tca9+71aTXzqtNI//+WBObOnrVmzNGPfnozNWWd5YrHyCy6UP/xg88pVGqfde+CQYvp0BsTOZZd6&#10;brhBRUca2SjFzwDmzY14vRKVCiJczuaWtgsv+v7V37joBz/4OhB/w4ZtSpXyqqt+/uQTf1u4cOb2&#10;7bsvv+JHWC4vt5162te+/72vYrWDB49eetn1Tz/1d4VSde65373rzltOWzO9vd2BFa68cv3Pf/Yd&#10;8Ev4k6fjy8q6NsTecKxHHr5jQoo59//98ZGH/rpw3kwQNWvOvOLhf99RUVl2+vnf+teN1860KGt1&#10;hfxxM+fwxON/LS62nn761eedt+4bX79So6H27Nn3ne/+5E+3/u7ss5eJxewnn3w+c+pUHScqCWqe&#10;ND3vtJdapyuyadDYj5PVGMkfp9+rNBeWQy05U1385fwN9H/V8HfgH8ARYRnWbvc6nEGnK+BwBTIZ&#10;ishhsFp0ZqOm2GYA79YzdyVNtgw1DQMlNCDNCdnCsecc6+KOM6TeLUO2gExXcO45EFwYr4XHeDgW&#10;AGWUcfyv2LBRHItB0jP1xc69U6eOL0iJt27bCUYCDAnS22fOnFpsq8DBasZV1B1t7P+ogDCLJQym&#10;/tH/mf/4R9kDDxaWlRHKnqJSZ54ZSSZQFUX5fWwijsbfMpo2Gk2lSrUWclp1dU1+f+j004keJNB5&#10;7dpTHHaXXq+Ba08OXVOB5ZYWQrZgxgqnHgv8rAKMCmLgoL8kEorvp4cVTl97Sk4IIXtD7M1qNQUC&#10;QUmRDdP1VDw9ESHtojo7SUlM5qTf33SoLnMO46rLdDp1Y2NrwBdDJurihQt1egXMpjeYV65Y8sZb&#10;r99730P33Pt4SXGhtdgUDKQQqldqDCqNLpM4RsmTcgXp6zSyEI9Lw7wgEvJLJJnOvcN5Nk7UbWHn&#10;gy6Lj8lNZQGy+71BR7tr7+66rVv2vfPuF8++uPXt9/d8sbuhpc2j1SgmTyxZsXTypRcsPues+StW&#10;zJg9d0Jpha2iurSkwlZUYrUUQj1Cr9Vr4J7DN8+zVC0WifibWjq+2H303Q9rn3p++z33b7j5Tx//&#10;4Y7P7n3o8IuvurZvSzY36hJ0ZaFu6oSSudMqpk8snVBVVFFiKjLr4KPBWTtpIB7zV8ANL0AGoQ7Q&#10;C4hLI56BOVM4wgbDTCDE+IO0LxDx+sNuX9jlDTk9QYc7aHcF2p3+Noev1e5r6fA2t3s8/jBWw/oh&#10;LtyN/YCyIFx1lvzZifr4HoPzhuOvpGR4nODvoxhBPHHiRIqiImExQ1PIhuTbW+OFkuUoE5ZKVX0l&#10;uQK+r77a++tfO/n3jOkxizn0w+tDU6ewqVT88BHlnXca7B3ISygIh1C+pLQUVposUzghH3k0GnI7&#10;jwKaQWXw4J5NBw3yqpMKpZrurf8UEtL7ekmsFky/M41EUESEXBl+ZbFKLdHpkb6D5bTiGGIZSaIc&#10;EAiAFYFlxJzaTMG0aaW/uvFb06YhB0m0f9+Re+59oq2VYaMijR4a+imoGmBSwgO9xxUKh46JpL5I&#10;5EJjEom0KBIaRA3wIC081lf30UovrWTjXI9cNhrwBZ0d7ub6tv17G957f+fzL217891dn31R39js&#10;gqc8oca2bNHEC89beN7ZC1atmjl3/sSKcaXmQqNGq0LeQT7FhBlzxBkm0NLWsWtP/fsb9j79wqf3&#10;Pvjx7+/YcPPtn/7zgYPPv+TcsjXecFQbi1RYNFPHF8+ZWjFjUulEHtDRxQuzbALox5xkI9Lq6OXc&#10;BbIxHmRRmJMFshFPd5Dt6A6yTW2exlZ3fYvraLOzrsl5pNFxuMF+sN5+4GjH/rr2fUfa9h5u23Oo&#10;dffBll0Hmnfub/5ib9PntY2f7238Yl8T/tx1oGXPwZbaQ61Ybd+RdmyCDQ8h/6/ZVd/ua3KGWrxM&#10;RyjmYFLuuMRbIA9IVRGFjtGaYkZrwlpcUFze5mMaHUGsf5A7IjncwVbsFvvfUduIw+3a34yj1x4i&#10;+0/vvNGBs21ocePkMVS02X24KIc74PKEcLHeQAQDDEaaMJeZjhEoxmUu5hkUHes/iazzK4Qq8N69&#10;ex944IGzzzr98SeeuOuuv91371+fee7F5579J9z5997eOXHyrMLCxD/++UhPxiYn+ordbtuiDIYN&#10;c2Y1pAoUu2sn3PjLgv8+mrz0Uuk//u6ZNTOk1Zn37z16+ZWTH3ygbeFCGnmQMU5HwRdoBDfyve9e&#10;cdVVF2QzNv/4+/+tW7cqm7HJJERmszGrVl/5r/vunz3TxkQDmRWQpN/Y6Ln08msfeuiBstJU5vvM&#10;3uDUrzv1it9984JzrvnW629/dN1Pf//fG74xce0Zq86+6p47/295qWHLlu1X/+XRu/7661Urln38&#10;8c7rrr/xrjtvrawo/tpV193y+98sXTbLaJQeOlzvcfuXLZuLofGVVzfdfsc9Lzz3XzRQjbKcXIFJ&#10;lkpCQ6FLVHLi9PIcubEReVaQT6lUV9KRoFIZPEYtUEbkPI/dThpcePDiVrkjHmVQbJJ9IARL4bPz&#10;hExRod5o1FJKCsUj8M0HdT5wRDtzFrlsdLcHSS9skOh2gC3tylwE5UKIl6Fnxw7qrHJWJsQUInIs&#10;wSw2GkMiBx+m62ufRNUAkQNO9yCtzNvzT068hv/X9Dr9/snvLbNy7p9ZeyM1gIMf5FJI/YcGC0Yt&#10;7k0Wovyf0Mzivkz/mV4nCfDGPKJzk6z105v0NA5flgV3mLx50R1O/iH7G5Ig19s32KBzK7IGv85w&#10;7unwt71jfyKN8jf87NLf3vy3M9aeb7Ho/ngruOxioPzOnQdv+9Ndhw5see6FV//w+x9n56T35OWX&#10;rwjH2Ni/Hxg/a1YiHov6/JTR4Dl/vePKr49/4P7WyRN95sKZtbv3X3bFxExmDp9hiSZTDzzw5LPP&#10;vQWyBdFXh8N96x9/evvt9yNzH6HguqNNVovpN7+5DtHXnig/eXLNVVfdQCn0s2ZOuuiiVRddfN3d&#10;d908c8ZCjc5qtzvPWrfu73/77eQpFeDrEYbF+Wf2hujVr3/yh6baA7NWrvAFQs+/8vbjt/5k6vQp&#10;37rpLsxsFk4bv86mundXU+3BxunTpzU3txQWmq773nd8vtB3rv3BP++5edmyWZi/Y8xAxGLy5EnI&#10;j/R6fQjkXvX1K3FX0AQKEM/pXEtYlKfHEj5XAN9X1NiGf8963QPkDQym8T5vm14f+zL06Wbi0mCk&#10;AOmMgHVxPCxO9ZLUyBsKTqvZrKPQsBIRS0VeyA5c6JaEzmE66yd3kIhM8TmLXLoLT6MfF11ZADoh&#10;QDoxnYmiIiYN6PhJqSwmlcWsNJNPlZkooGaQOht/85xJIDcQ/n8M82V8cgtgpbCQYI/J9LTXJxxE&#10;T6aiFRppnYVImdrX3r8hsoADvTKjQvcxA4MENwPKHTPwDfmeH1F6jhmwVc8DZnAfJ65VKfjyN1Bz&#10;A53ayPx7F8pDeRiZlE8+8d6sWTNrxhu3c9mKUN5XaWyfbt9y9jm5mZQ9q6KA8uPHBZ5/cWp7q0Ou&#10;kFAy1fr1jvKKGF8GZTbRUllFW0vbG2+Z8CefZY8201p9WTzWhKSgPDMp+RLW7HJWnPZ77+zUaDRf&#10;OX/5a69vvviSy4oKC0NBB8u6X3rlTawPLiiz80xeJo6OUeShvz2KOtSaCTVRhr7ojOWWiPfTYHLD&#10;pk+1GvWl1cYWqeGZTbsLRAmUD5y+9vSiQqtUFn3jzbfOPffUslIbUjXc7uC///2czx+CXIRMLlt3&#10;1pnlZUXAd/ymsuUKIHfjaPceO4jnnwWvK2ktnuToQCXwyDwcY2ovYGPCUXmYLcComYhFJHFoKjsA&#10;c33pdgHQM8jef9F/TqUo/mS8PgLoEnE2lPPe+nFJa+EBnSe1M04676Gj7kYJHAemm8knWTabKN0A&#10;yaD8nUVCNUFtAtn8OxLPLHMLmX8FMZV5GABYXMZ/Wvx91B4SDKVc/VFnjWtnKSz3d1oNvxd4xWad&#10;ggfZygdZ0gi5wwP5J/Sxy5JJyFm5/0smivu9zDPSY4avvjHscCICHw2FcBzMMrVq8j6mGbHdUB5n&#10;/+h/39pTe0Quj6pUJJAFijMYLJgwYdy3v31WTkjzj3/spZwPOsMisT7KgjooYBiobknkFMtPV0ib&#10;bxZVoHGkTuJP8Pj45HUU0GQq/x6zvZrYaU9ai6rxY6YjKEZ0KRSxTLOq/m+J+9OdHVLSUaSqtBBc&#10;SnL3dvXCdFNAZt/usMcbn7UQsmLZipKobOHLHvy+uNfLh5fFkKPBAuTJICo5/Fqnof1yED7xeSQm&#10;S4XbdSh/yeihHWsUtiKwHpMB2SOsOMYykkRIngr4XXYkxiBbDJ/4bcMhOm3VdHzy54MhvBPZqZ7T&#10;ZK76P7dSlHaT6AugIO2YZ0pG5Wiffhy0InATwbQMB9AR6ORRuxOyIxkczwHxbE+c76mUUYdPqwp3&#10;NvHgMo7Iv+Kdp/s/Ck9IziGyJRCyapS6CpRyC5fSZaud5UudRUxpFYQ+Clr5kbXXkUOGOIterzDo&#10;FHo9xX3im77sgDI3b12992gDPlEhAQdCq6F4xAf6j6z1clHe62YcbvHjj/0rIzyw5rR1M2fOlclc&#10;OW1ae0X5NJSn4gpFgo6kKIUOYJgRR6RpzLQoiZQGT8WjPBJspNLyQKDNZB4ideX3MamU3mhGZZA3&#10;yniUakRiB1En4qtrih4+4iyq5s1aKo7qzUapmQxgcbczvG2jffKKlEwO9xwkDK/MClYQvZwQiWUY&#10;Qr4j6w61Tih64mqdhiVXMPxbCx8iElKrtcjzqTOa8hIgGv5BR2oPbEJCvHXuHUEqUzwsTwapVCDo&#10;sSPrkU985AXTcRd4nr3QoispMWaQPZs5IYVFXIFoplIUfyKYDjjjvPIuAQAsj/jvKh+b9AfocpmS&#10;8815Dx2sC6XXAYY72ZJ+/O4IGIbM0Ql2d6IzJ2vWqTzM9TDK/nPMYnc+ljx262RKWLMFcLq+7D6x&#10;4Jx4kGa4A0SmEGcFXo+He9w+Bd4GfoGMAfinzGmH7Q7AvYcD/Vg4olLIgfVQMdKqKdzB4V8dQfnS&#10;WZcqE63arxLaUXgJFhAsIFhAsMDJZAH/f1Xg3uWgVk6mqxKuRbCAYAHBAoIF0hYACyGVqVETJFhE&#10;sIBgAcECggVOPgtAcUsslinRsvXkuzbhigQLCBYQLCBYAGorXFnE4GsTBNsJFhAsIFhAsMDYtwBf&#10;5AVHfgQiuWP/aoUzFCwgWECwwJfPAiORqfPls5pwxYIFBAsIFjhhLCB48SfMrRJOVLCAYAHBAkOw&#10;gIDyQzCasIlgAcECggVOGAsIKH/C3CrhRAULCBYQLDAECwgoPwSjCZsIFhAsIFjghLGAgPInzK0S&#10;TlSwgGABwQJDsICA8kMwmrCJYAHBAoIFThgLCCh/wtwq4UQFCwgWECwwBAuIf/edGQumnoyNJ4Zg&#10;DGETwQKCBQQLnFwWWDyrWFxaWqpSqU6u6xKuRrCAYAHBAoIFiAUA7wJjIzwKggUECwgWOJktIKD8&#10;yXx3hWsTLCBYQLCAgPLCMyBYQLCAYIGT2QICyp/Md1e4NsECggUECwgoLzwDggUECwgWOJktIKD8&#10;yXx3hWsTLCBYQLCAgPLCMyBYQLCAYIGT2QICyp/Md1e4NsECggUECwgoLzwDggUECwgWOJktIK6v&#10;rw8GgyfzJQrXJlhAsIBggS+rBQDv4urqaq1W+2W1gHDdggUECwgWOJktAHgXGJuT+QYL1yZYQLCA&#10;YAEB5YVnQLCAYAHBAiezBQSUP5nvrnBtggUECwgWEFBeeAYECwgWECxwMltAQPmT+e4K1yZYQLCA&#10;YAEB5YVnQLCAYAHBAiezBQSUP5nvrnBtggUECwgWEH300UdPPvnk9qotObZgPVHBOoIFBAsIFhAs&#10;cAJZgDLJc852YcOSPlF+im3qCXRtwqkKFhAsIFhAsMD+jn09UV5gbIQHQ7CAYAHBAiezBfr05U/m&#10;ixauTbCAYAHBAl8OC4CxEXz5L8etFq5SsIBggS+rBQSU/7LeeeG6BQsIFvhyWGBEUF6E15fDXMJV&#10;ChYQLCBY4ASzwFB5eZG6tOKsi2etnmGyWdUmjSRBMwF/uHnv0Tdf27ex1h9OnGB2EE5XsIBgAcEC&#10;J6EF+suk7PNyxYbpM//fDxedPl2vo8Rw4VOJRCxRIBKLpVLi0ScTiVBb80v3vvevd1zh1Jgwmtxa&#10;Ntfs2naAGRunMyZsIpyEYAHBAl8KCwwa5SXqeV878+bv1JQpCiJtzW8888Xb29oONYVDsRRQXmUx&#10;z1g4/vRzZ50xW6sUJdo2bfnd77dscyWPqylFxrlLbr112fzYgf+79vU3247vyRxXSwgHFywgWOBL&#10;aIHB5dhI9af/+op7r59QzHQ8f8tjZ3/lyVseO/DpoYCfSSQSyXgsHmi3b3p502+/c//6a9979UjC&#10;dsopd/391BXWEWH+h3ZzpJXrznzg7yuWmtk9b+751C5A/NDMKGwlWECwwIlsgXwxWKSYdfW5N603&#10;pxr23vq9p255sd0b7+OyU3H7jh03ffupuz4OyifPu/WvKxcZj4eBRMo5377wgZtmji9wvfKHJ667&#10;t8ElhAqOx30QjilYQLDAcbZAnihvXLby5m+Wqd1H/vqzN58/FB2Q4E4F2x+98YV7tjOaqXN/dGWZ&#10;ZpSvUqScd81X7rymyhho/NePnvjtKy56lE9AOJxgAcECggXGiAXyQnmq8Pyrp1aJfW/+5Z3nj/bl&#10;w/e4ILrjiT9teK81WbJk6tJSySheLzXj6vP/8u0KjbPunp++9O/PIgJTM4rGFw4lWECwwBizQD4o&#10;b1w494JpVHDXjv98FBgU7RFt2PmLi/95znc3fNwxqO2GYyORZcXqP1xTqffV33vDq/+t7S+vRlU9&#10;6fu3XfniK9c8/eAFPz+vSJePLYZzasK2ggUECwgWGH0L5IFsymmrqkpE/o3P7j8yKDFikUgilcql&#10;olSyQKqQyaViiWRwb5KnOciXxDbl57+cWS32v/f3dx7fy/a9taRkzRn/ffT8a88oqy41Tp478crf&#10;ff25v82frBjk8YTVBQsIFhAsMMYtMHBVlLL0+kcu/6al/qYrX3i1Y0BCvvNypeYr7rrs/81TyvIY&#10;Rno1USqZtL/z6lW/O+wZhAWpOf/v8vu+aWl79qVrbj/Sdw6nyLRo5d1/WjRDGfr0ifdue8phXDjj&#10;a9+av6oivuX2x3/4jHtQY9kgzk5YVbCAYAHBAqNsgXwyKSWWwsmFEtZuP+rLG+JxGSIxpaZUCnE8&#10;wgYCg34HmZRMIVMqJIMaI8RFNVeeVyRtOfCvh+r6SdNXT1nw+5sXTJM4n/vN/77/94NHHd4dr318&#10;yz2H7UnVzLXjymWjfBOEwwkWECwgWOBYWmBAX15SPufuR9bOPPD2Fdfvask/jimzXv2vr10/ruXP&#10;17z89GF2kKy8WDtjyb33LrNteuXyXx5w5X35+mVn/u+vs6j3X/7qrw84+xiS5OXTf/v3M84uYTfd&#10;8+zPH7NHOncusky+/fH1qwKfXXf1+5+G8j6ksKJgAcECggXGsgXy8eWJXy4qkFLyoXEvTCQ6SIjH&#10;AZNsNP/xJGNgSWGNySBmDm5rd/cB8WJz9fV/WruuPLn/mTd/90QXxGMXErVKryhgPX43M5bvmHBu&#10;ggUECwgWGKQFBqREEuGwl07JtGpdbj/BQR7pmK+ejATYWEqi1sp6T9tUFn319+d+dYrM/sEHv7qn&#10;ztlt8BEVzqysUcabd7S25Z0peswvSDiAYAHBAoIFhm+BAVG+IOCqbYnJbMUzikcz530IV5byHLF3&#10;xORT1s2Yo++xudyw7pfrf7BEGd699dd/3F2fk30j1s5dVWZO+D7/THDlh2B5YRPBAoIFxrAFBkb5&#10;eLB2l4/RFJ4yTy8dwxeCU6P37XrkXY944vzb71l38XRVZlCSmCuv+esVN59jZPd+euPPP9nhzyV0&#10;VFOmXTBXxTYe/eiQkF8ztu+xcHaCBQQLDNYCA6N8QezwB/v3BBSzL5y70DDY3Y/u+snge3e98fCn&#10;EfXUmb95+JpXH7vkT78+/bd//uoLz178vSWa4Bdbf/HjjzY6ezD+UsPab86bowlveeKLL/qLu4oo&#10;o2HyvAlnrpuyfJbZohpCNv/oWkM4mmABwQKCBWCBPFC+gD2459EPvNLxM6+7okw7tq2W8rf8+/r/&#10;Xnv7rh0tUWVlxdoL5n5lVYmFdb/3z2cu/96Gzb3kV4rMSxZfvVQd2bPjgXd9fQWKFaXjvn3Ht95/&#10;57tPP3Dh7besv+eR77z30Q9fv/+00yuEvMux/UAIZydYQLBAPihfUBDZ8p/N77dJpn39nF+fZ6LG&#10;uNVioS+eefObF9y39sz7Lrjysa9fcf+69f/5+cMN9lhv560pu/J706olvnf+s2t/75JmIuOClff/&#10;7+IfrDGLWhvfeGLjX/707t2P7t3WELfOW/Cn/1z+yzNMQsHsGH8ihNMTLPCltkB+KF8Qb6m97ebt&#10;tazhrBsvuvkimz7PzY6naVPxSLhxf+vuw35/nxqasqkXr7h4ktSzbfujWyK9pl+qpiy87dZFMyn/&#10;hn8+feElT974l02PPbPj4b+9eu0l953/0217UrbLfn3uNXPH+sB3PO+DcGzBAoIFjq8F8odr32cb&#10;b7h5x17WeNaNX33y7pVnTFSe6GyFyFR56VdKtYz9+Qf31vfq6UtN665duFBPb3vg5V891NDRLTQb&#10;b/1owy//tK9Zbrv42lkTBZw/vs+xcHTBAoIF+rJA/iiPYqW2D9795tdeemx3zLZ08W2PfveNpy/5&#10;v+/OP//0mkVzSyaVKkgGDmVZtMjAIV4qFksMRhJh9G+RuHzlnBUlqZb3tjy9u/fUGt3cuVcsVtN7&#10;Pv3rE+29xWWT7Ru2PbOb1c6ec8Ui1ehfgHBEwQKCBQQLDGyBwaA82RvTfPAv337gil9teucgo6qq&#10;Ov+bp970xwv/dvOShfpkokA+5bK1t95y9ncWKEUx76Y3G1qCsYEbjgx8jsdmDYl+8ZoSQ9z74SsN&#10;fcghKKatqi4T+z98vPZQX+qWUfdHb7d6xZqaGs2JPrM5NlYW9ipYQLDA8bbAYFGenG+CPvD2J7+8&#10;6t9nfOW/1/z89T//e9v9d3343P6YdvbCX36r0mIuv+pXq1YXJutf/+jOxxs7xmopqdhWsXKKMulq&#10;/+xoHxCuNC+co5f67Fv2hfuelCT9rT5vTKwvVAqczfF+loXjCxYQLNCbBYaC8un9JENt9s827H3q&#10;wQ2PfOBhjVXX3rBwpiJ45EhEVDHjhh9PLS3wf/zykbbE4EXiR+VOaSpsFZqU/1DjQX/vx4MY55Ri&#10;Sbix9bCnP+YpGqLphFipVwgoPyr3TTiIYAHBAoO0wDBQPutIYu3qH6y9ZLKk/d2PbrjhrWcPJorX&#10;rP75eSYZE2hzD0F3bJDXMJTVIVwGabNY4xf2vjSKpWqVjkrRroCv18Bs50E1NqNJnvC2BTPylkM5&#10;HWEbwQKCBQQLHCMLjATKi0vPXP2Ts4zxI7tuv2tfXcOhf/5p2y5as/L7ay+ZMGbJavSxEosLUqlk&#10;qi9HXaZRqaUp2s/011SwQF4xrdAsidqbw/00pjpG907YrWABwQKCBQa2wPBRXl4182c/mFwSsz93&#10;58aPXQQzQ7u3/fHfRz26yu/8ctFszcDncDzWSATsYbpAXjbF2Fc1b5xmmYRIaVAq+uGcjOVnrzbJ&#10;Q84tu0Njc85yPGwrHFOwgGCBsWSB4aK8suiyX65cXRjb8/i7/95Gd/rFsYPPvn/fx2H17IU3Xltl&#10;GDwzL4Kk/TF+uWuP7vcXqCtKxul6P1LUF3AzIl2J0dTnhERSvXb+mnKJZ8eeDxsHr6J/jC9Q2L1g&#10;AcECggWIBSTf+MY3amtrWw0tQ7GHYu416286xxjZtuGGOw60Z6fTJOhDteGKlZOWLizTHT64sTGq&#10;KCk9ZUnFtEmFEycM+C6aPK1s8TyLrPHg8++5jhHfnQpH4uMmnH5K1TSq470tvp69Q1Ji9cLzpk5V&#10;BTe/dqiht9Yi1LjZN900dzI6C/5lwzutYzWXaCi3VdhGsIBggZPFAqW+8gE7AvZ9rSLjktMeuHN+&#10;TejIH6996bn6njAnMp+y9v475lS69v3m2tffcqhP+9Vlt33FnHcuSsrx1kuX/eqg+5hZW1Y1+68P&#10;nLFC433jjhf/8JIzV+JAYrz4b1+7cX74iesf/8unuTAvs0346Z3nXDpJdOCx5797d2MfeTrH7NSF&#10;HQsWECwgWCAfC6Aj4JBRXmyd+H8PrD+/JPT275789Ru+3l1ZkXLhDy+9+2uFgQ/fvvZXuxrltrMu&#10;qC7OW6U+eGDfS5v9x1LxXVy44rR/3DJ3IsXWf7j51jt3fNatg5TIcurZj90+TbH57W/8dGdj1xWK&#10;jLMW3nzrihW2lH3Txh/fuG1fOB9jC+sIFhAsIFhg1C0wdJSX6tfdfPnNZ6pbXnz12lsPOfqJPGpK&#10;v3vPJd+dkfzsnmd++Ej72MNDkWbCtB/8cuVXZmvl0dDej3Y+9vjuTw4EQ3EuxKAuu/6BS781LvDM&#10;Tx+/dVMkJZZZJk+47FtLLllh1Ytj9W++97M/7jrSu5LlqN9L4YCCBQQLCBboaYGhory05uL19/1s&#10;vPboZz/9/gebvQPI1SgnL7jrH6sXUx0P/ODpf+4akwmHMs28i5b/4Mops4rlSK+M03RHveNwOx2h&#10;49LSqtPmaAvcrsN+uc2m1qskiFdHnc3P3v3ufW85gkJijfC7EiwgWGAsW2BoKK+auuSee1fOlbY/&#10;cv3Td3/eW1wy95olVeef9+9fT9Qd+fRH3/1g25jlsCVU+dwpF188bdl0a3mhguqRfpRkQge2Hnr3&#10;nb1vfNTakc91j+V7L5ybYAHBAl8GCwwF5bVl1/3z4u9MTe6495kfPNyebwKMVH/W7y7/wzpNy/Mv&#10;ffu2I32Vm44Zm4ukKmWhVaWWk4ROicqw5Kurr11tKOhoePzuDx/9yOkXEmrGzK0STkSwgGCB/iwA&#10;lB9cJqVIufi69b9Yowtu+eiGvxyy558jnmSP7vKZl01aNr/M3Fr38RFmjFMdyVgs6I94POTtsnt2&#10;frD/c9o4/5Txp54xffVkqfOwo8nLM/fCS7CAYAHBAmPYAsikHAzKi6yr1vz5hzUm58HbfvHx1oHo&#10;+JzrTtHe3fXyBWvGL5ln8Gw+vNc7xnG+++mnYu27Dr37OW2YUDJnwfizL5579lydOBBs7YjQ+Q91&#10;Y/hJEE5NsIBggZPTAgTlr7rqqvyqomTlM353+7I5lPutBze/sTcUiqUKUKKa/0sslsWCHaKi5Uur&#10;F9WwW99rdZ1gvEeK7mj/8OXdHzWJq6YVT55cuuzMOVdePnPV3KJxxSqVJO5xRMb6DOXkfIqFqxIs&#10;IFigbwuQqqgPP/zwqaee2l61pX9DUZbL7rzil0tVooJUIpaMJ4dIV4gkEpkU8gXR3fc//b1/tfbW&#10;gOlEuGGI086ZtP6CWeesKLapxLAJ3bjrF1e/tcF3Ipy8cI6CBQQLfHksQKKveaG8pPys0373zXGl&#10;KtEQ0b2nTYNtj9z0xjOH+1X1HfN3QiSTm0vMk6YVV0qd773W3F/dwJi/FuEEBQsIFjgJLTCUHJuT&#10;0AzCJQkWECwgWOAktQBQfrialCepZYTLEiwgWECwwEliAQHlT5IbKVyGYAHBAoIFerWAeBSk3AXT&#10;CxYQLCBYQLDA8bKAgPLHy/LCcQULCBYQLDAaFhBQfjSsLBxDsIBgAcECx8sCYryO17GF4woWECwg&#10;WECwwLG2gIDyx9rCwv4FCwgWECxwPC0g2r59+0MPPXQ8T0E4tmABwQKCBQQLHDMLiHbs2BGPx2Ox&#10;WKLzlUqlkskkPvkFvHB0/s9jdhrCjgULCBYQLCBYYOgW4CXFsD3hZ8Qk4IpPiUQilUr/P74ggMg+&#10;zDDdAAAAAElFTkSuQmCCUEsDBAoAAAAAAAAAIQBh2Y/gXQgAAF0IAAAUAAAAZHJzL21lZGlhL2lt&#10;YWdlMy5wbmeJUE5HDQoaCgAAAA1JSERSAAAB9gAAADkIAgAAAEtAnj4AAAABc1JHQgCuzhzpAAAI&#10;F0lEQVR4Xu3deVATZxgG8N2QQCDhJhwFT7CItVAYZIygiIoWD1Bp7ThirVoMyHjUGdt6dEpbrU5n&#10;HB1G8L7R0YpVPECxtoogikVHQS1SQKXlEAlSriQk2WJLrVKO3Q2McffJ5B91r/f37jzufPvthlQo&#10;FLn9c4iXP2qlpt3f4I8QgAAEIGDMAmZ2pu0OL+CBnOww4r2chxhzJTg2CEAAAhBoJ3Cv8u7/I14A&#10;JghAAAIQ4KpAx1fxXK0WdUEAAhDgj0DrQA2u4vnTblQKAQjwTgARz7uWo2AIQIA/Aoh4/vQalUIA&#10;ArwTQMTzruUoGAIQ4I8AIp4/vUalEIAA7wQQ8bxrOQqGAAT4I2BckyYtnMPnefs7mZq0NYCszrqc&#10;eO5pC3/6gUohAAEI9JSAsU2aJKV2wRG+EZOGTm77eoV4W7V/JLenisd2IAABCHBewNgGavR6QlWQ&#10;tyoueU58frmOoDjfABQIAQhAoPcEjC3in1VKasoKKqt1wn+Ha3qvemwZAhCAAKcFjC3iBSQhHuS3&#10;8VjMvuWDHE0IktP4KA4CEIBA7woYW8QTJEmYmlpJRGakXlXfWFGj0fcuALYOAQhAgLsCRhXx1h5u&#10;Ay0J1f0by6YnjB6zKXBM0sI9lc3cxUdlEIAABHpXwMCIJ02EUitza2tzm7av2FzI9oDNnaZ+NGQA&#10;UZu+LSerSqfT6XU6So/7rWw5sR4EIAABwsCIl/oEbjmxMCMtNu10bNqZhRknZi6RS1ixCvqEBkb5&#10;milzc/dlN2BwhpUhVoIABCDwsoCBEU+Yim0tRaKWhtKimmoN2TqIbsNqHrvAwSP6Yw+H5vLD2+6U&#10;4kcFcZZCAAIQ6BEBQyOeICi99uHZn5bFpaw9VaNieUxi/6jAUFdt4fHMI3cQ8CwRsRoEIACB9gKG&#10;R3zrFs379h0b6un/hpDdyLnY00cx1VH0e+H25Ed1aBEEIAABCPSUgOERTwqELsMDPosfrxhrb0EQ&#10;YktTZkM1QpsJC4b5SptzD167XM3u/4iewsB2IAABCHBLwLCIF0jtJRYCQl1WfHjXlV0ppeVa6ehP&#10;wuOGW9B+ZIl0CJLPD5Q25+clnX6CMRpunVyoBgIQeNUChkS8wME9JtrdrrniQPzJdYmZCd/+sHhD&#10;0WMLl6j4STM9RbQqs+wTtcCrj746deuNgiZaa2AhCEAAAhCgK8A+4knJiHmjxrtp735/cf9N9d/7&#10;ayk6mrZiT7lK5r503bixzt1uW+QVGTTdU1hxIWvvdTzhRLdlWA4CEIAAXYFuY7izDdkMG750mkxQ&#10;UpB44IV7pFRz3o6Ta84oiX4+8esC/ay6Ogyh2+D5M1wtlaX79vz2GDPh6XYMy0EAAhCgLcAy4qVu&#10;sxf7eJDK9KScnNqX75G2PE1fn5qQ0yjxka//8p2BZp0cCikJmisPdtIWpGSfKtHRPl4sCAEIQAAC&#10;tAVYRbyZT1TIB4OFf2RcSsrs6EnUpqpD8WlHCrWy4JC1i9xlHb0U2NI3IDbMjirJTzpcjkF42u3C&#10;ghCAAASYCLCIeIshfotmuJiV3928paizARb9k+KNn5/PKBd6vR/21Szn1smUL33ETpEK7zdFdT9u&#10;v3YNM+GZ9AvLQgACEGAgwDjixY6RiwP8JQ2Xdmafr+hqBF3zMH/NF1fyGi1GxISvCLN5YYaNSb+J&#10;gbN8zZ5kXd1xqR6D8Ay6hUUhAAEIMBJgGPEmA6YEz/MXK3OvJp2t1Xa3p/pbOSu/vlVM2U1ZGRE3&#10;zPyfyfKk/YC5c9wdVBXHduN1NN0J4t8hAAEIGCLAKOJF/d9eFj3Qtq50+6bbJbSeU9JXXbywfENh&#10;pZnLh99MmultKXO0HRkVNMGNeHQ2+0gBrU0YUh3WhQAEIMBrAQYRL7R5N2aE3F6dt/9SanG3V/DP&#10;VbUlx9NXJ1eqZR7LdyrOpM7fONvZgtQ+Lnn6J95WwOtTD8VDAAK9L0A74gUu44IUo6VNN69vSqli&#10;9pwSpSrIKCpRE1SLuvJhTZlSi2zv/cZiDxCAAAQIuj8JIpB5xMR6uWoqjyb+kt/IGI6iWlOdUuZm&#10;LYs+9OnuRzUtjLeAFSAAAQhAgLEArat4UjJyQXCYm+7Xoz/vbXtXAeMdPVvBSjYy1DNosIT1b/+x&#10;2itWggAEIMBXARoRT9rKA5dMtqeKbyccKKtnC0VRpMzXb+nqiUvCnVpnUFKYLMlWEutBAAIQoCtA&#10;KhSK3P457RcnpQPdJ45ytBGRhNgqYMJbwxybzsUfXJFWx+5VAwKZa1iIm5Pk+TuGNaUX71wsVWNQ&#10;nm6fsBwEIAABpgIBD+SdRbzrtPcOrXK3ISmdnhCYkKS6akd08uYCDKIzNcbyEIAABF6RQGvEdzlQ&#10;o6/Iurr+u8y0+62zYTCy8oqahN1CAAIQYC3QRcRTlLYq/376qXs5jzTPZsTgAwEIQAACr5dAFxFP&#10;kiLPyLCt2yPm+piTtH+p7/UqH0cLAQhAgMsCnUW8rqm5XkOYOzkOHeriLhNqG1UNLbiS5/KZgNog&#10;AAEOCnRyu5UgTETW1qL/3vRO6RvrVGrMdOTgKYCSIAABjgp0dbtV11KnbFI+/9Yi3zl6EqAsCECA&#10;wwI0Hn3icPUoDQIQgACnBRDxnG4vioMABPgtgIjnd/9RPQQgwGkBRDyn24viIAABfgsg4vndf1QP&#10;AQhwWgARz+n2ojgIQIDfAoh4fvcf1UMAApwWQMRzur0oDgIQ4LcAIp7f/Uf1EIAApwUQ8ZxuL4qD&#10;AAT4LfDsHTX8FkD1EIAABDgr8BetPSnZcdm/zgAAAABJRU5ErkJgglBLAwQUAAYACAAAACEARoAV&#10;IOAAAAAIAQAADwAAAGRycy9kb3ducmV2LnhtbEyPQU/DMAyF70j8h8hI3FjadYNSmk7TBJymSWxI&#10;iJvXeG21JqmarO3+PeYEN9vv6fl7+WoyrRio942zCuJZBIJs6XRjKwWfh7eHFIQPaDW2zpKCK3lY&#10;Fbc3OWbajfaDhn2oBIdYn6GCOoQuk9KXNRn0M9eRZe3keoOB176SuseRw00r51H0KA02lj/U2NGm&#10;pvK8vxgF7yOO6yR+Hbbn0+b6fVjuvrYxKXV/N61fQASawp8ZfvEZHQpmOrqL1V60CrhI4Gv6nIBg&#10;efGU8nBUsJwvEpBFLv8XKH4AAAD//wMAUEsDBBQABgAIAAAAIQA3J0dhzAAAACkCAAAZAAAAZHJz&#10;L19yZWxzL2Uyb0RvYy54bWwucmVsc7yRwWoCMRCG70LfIcy9m90ViohZLyJ4FfsAQzKbDW4mIYml&#10;vr2BUqgg9eZxZvi//4PZbL/9LL4oZRdYQde0IIh1MI6tgs/T/n0FIhdkg3NgUnClDNvhbbE50oyl&#10;hvLkYhaVwlnBVEpcS5n1RB5zEyJxvYwheSx1TFZG1Ge0JPu2/ZDpLwOGO6Y4GAXpYJYgTtdYm5+z&#10;wzg6TbugL564PKiQztfuCsRkqSjwZBz+LJdNZAvysUP/Gof+P4fuNQ7dr4O8e/BwAwAA//8DAFBL&#10;AQItABQABgAIAAAAIQCxgme2CgEAABMCAAATAAAAAAAAAAAAAAAAAAAAAABbQ29udGVudF9UeXBl&#10;c10ueG1sUEsBAi0AFAAGAAgAAAAhADj9If/WAAAAlAEAAAsAAAAAAAAAAAAAAAAAOwEAAF9yZWxz&#10;Ly5yZWxzUEsBAi0AFAAGAAgAAAAhAMeLdgvJAgAA1wkAAA4AAAAAAAAAAAAAAAAAOgIAAGRycy9l&#10;Mm9Eb2MueG1sUEsBAi0ACgAAAAAAAAAhAGeFq8/SfQAA0n0AABQAAAAAAAAAAAAAAAAALwUAAGRy&#10;cy9tZWRpYS9pbWFnZTEucG5nUEsBAi0ACgAAAAAAAAAhAN7MQT80rwMANK8DABQAAAAAAAAAAAAA&#10;AAAAM4MAAGRycy9tZWRpYS9pbWFnZTIucG5nUEsBAi0ACgAAAAAAAAAhAGHZj+BdCAAAXQgAABQA&#10;AAAAAAAAAAAAAAAAmTIEAGRycy9tZWRpYS9pbWFnZTMucG5nUEsBAi0AFAAGAAgAAAAhAEaAFSDg&#10;AAAACAEAAA8AAAAAAAAAAAAAAAAAKDsEAGRycy9kb3ducmV2LnhtbFBLAQItABQABgAIAAAAIQA3&#10;J0dhzAAAACkCAAAZAAAAAAAAAAAAAAAAADU8BABkcnMvX3JlbHMvZTJvRG9jLnhtbC5yZWxzUEsF&#10;BgAAAAAIAAgAAAIAADg9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width:30372;height:21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Q8HxAAAANsAAAAPAAAAZHJzL2Rvd25yZXYueG1sRI9BawIx&#10;FITvBf9DeAVvNVvFRbZGEUHrqdi1PfT22Lzuhm5e1iRdt//eCAWPw8x8wyzXg21FTz4YxwqeJxkI&#10;4sppw7WCj9PuaQEiRGSNrWNS8EcB1qvRwxIL7S78Tn0Za5EgHApU0MTYFVKGqiGLYeI64uR9O28x&#10;JulrqT1eEty2cpplubRoOC002NG2oeqn/LUK5m8Hv5t+oTT7zWd/PA+GZ6+lUuPHYfMCItIQ7+H/&#10;9kEryHO4fUk/QK6uAAAA//8DAFBLAQItABQABgAIAAAAIQDb4fbL7gAAAIUBAAATAAAAAAAAAAAA&#10;AAAAAAAAAABbQ29udGVudF9UeXBlc10ueG1sUEsBAi0AFAAGAAgAAAAhAFr0LFu/AAAAFQEAAAsA&#10;AAAAAAAAAAAAAAAAHwEAAF9yZWxzLy5yZWxzUEsBAi0AFAAGAAgAAAAhAG7lDwfEAAAA2wAAAA8A&#10;AAAAAAAAAAAAAAAABwIAAGRycy9kb3ducmV2LnhtbFBLBQYAAAAAAwADALcAAAD4AgAAAAA=&#10;">
                  <v:imagedata r:id="rId21" o:title=""/>
                </v:shape>
                <v:shape id="Picture 7" o:spid="_x0000_s1028" type="#_x0000_t75" style="position:absolute;left:9356;top:4572;width:4928;height:34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kfiwwAAANsAAAAPAAAAZHJzL2Rvd25yZXYueG1sRI9Ra8Iw&#10;FIXfB/sP4Q72NlO3IdoZRQaiL8Va/QGX5K4tNjc1iVr//SIM9ng453yHM18OthNX8qF1rGA8ykAQ&#10;a2darhUcD+u3KYgQkQ12jknBnQIsF89Pc8yNu/GerlWsRYJwyFFBE2OfSxl0QxbDyPXEyftx3mJM&#10;0tfSeLwluO3ke5ZNpMWW00KDPX03pE/VxSrY+TUWxWdVlLocl0Hyx1mfNkq9vgyrLxCRhvgf/mtv&#10;jYLJDB5f0g+Qi18AAAD//wMAUEsBAi0AFAAGAAgAAAAhANvh9svuAAAAhQEAABMAAAAAAAAAAAAA&#10;AAAAAAAAAFtDb250ZW50X1R5cGVzXS54bWxQSwECLQAUAAYACAAAACEAWvQsW78AAAAVAQAACwAA&#10;AAAAAAAAAAAAAAAfAQAAX3JlbHMvLnJlbHNQSwECLQAUAAYACAAAACEAew5H4sMAAADbAAAADwAA&#10;AAAAAAAAAAAAAAAHAgAAZHJzL2Rvd25yZXYueG1sUEsFBgAAAAADAAMAtwAAAPcCAAAAAA==&#10;">
                  <v:imagedata r:id="rId22" o:title="" croptop="61409f" cropleft="6904f" cropright="48630f"/>
                </v:shape>
                <v:shape id="Picture 9" o:spid="_x0000_s1029" type="#_x0000_t75" style="position:absolute;left:23604;top:4784;width:3651;height:3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XDdxAAAANsAAAAPAAAAZHJzL2Rvd25yZXYueG1sRI9Pa8JA&#10;FMTvQr/D8gredNMc1KSuUiyCBxGMDb2+Zl/+tNm3IbvV+O1dQfA4zMxvmOV6MK04U+8aywrephEI&#10;4sLqhisFX6ftZAHCeWSNrWVScCUH69XLaImpthc+0jnzlQgQdikqqL3vUildUZNBN7UdcfBK2xv0&#10;QfaV1D1eAty0Mo6imTTYcFiosaNNTcVf9m8UlMnnYfudWKP3cXPc/JZ5Fv/kSo1fh493EJ4G/ww/&#10;2jutIJnD/Uv4AXJ1AwAA//8DAFBLAQItABQABgAIAAAAIQDb4fbL7gAAAIUBAAATAAAAAAAAAAAA&#10;AAAAAAAAAABbQ29udGVudF9UeXBlc10ueG1sUEsBAi0AFAAGAAgAAAAhAFr0LFu/AAAAFQEAAAsA&#10;AAAAAAAAAAAAAAAAHwEAAF9yZWxzLy5yZWxzUEsBAi0AFAAGAAgAAAAhAAkBcN3EAAAA2wAAAA8A&#10;AAAAAAAAAAAAAAAABwIAAGRycy9kb3ducmV2LnhtbFBLBQYAAAAAAwADALcAAAD4AgAAAAA=&#10;">
                  <v:imagedata r:id="rId23" o:title="" croptop="1f" cropbottom="1f" cropright="57168f"/>
                </v:shape>
                <w10:wrap anchorx="margin" anchory="page"/>
              </v:group>
            </w:pict>
          </mc:Fallback>
        </mc:AlternateContent>
      </w:r>
      <w:r w:rsidR="009B4244">
        <w:t xml:space="preserve">Line and polygon features have the option to draw the location via Sketch </w:t>
      </w:r>
      <w:r w:rsidR="00C07CE7">
        <w:t>(</w:t>
      </w:r>
      <w:proofErr w:type="gramStart"/>
      <w:r w:rsidR="00C07CE7">
        <w:t>free-form</w:t>
      </w:r>
      <w:proofErr w:type="gramEnd"/>
      <w:r w:rsidR="00C07CE7">
        <w:t xml:space="preserve"> digitize) </w:t>
      </w:r>
      <w:r w:rsidR="009B4244">
        <w:t xml:space="preserve">or Vertex. </w:t>
      </w:r>
    </w:p>
    <w:p w14:paraId="15E9F45B" w14:textId="62E81390" w:rsidR="00C07CE7" w:rsidRDefault="00C07CE7" w:rsidP="006D2BFB"/>
    <w:p w14:paraId="66FE8346" w14:textId="473E9FB1" w:rsidR="00C07CE7" w:rsidRDefault="00C07CE7" w:rsidP="00C07CE7">
      <w:pPr>
        <w:spacing w:before="100" w:beforeAutospacing="1" w:after="100" w:afterAutospacing="1" w:line="240" w:lineRule="auto"/>
        <w:rPr>
          <w:rFonts w:ascii="Times New Roman" w:eastAsia="Times New Roman" w:hAnsi="Times New Roman" w:cs="Times New Roman"/>
          <w:sz w:val="24"/>
          <w:szCs w:val="24"/>
        </w:rPr>
      </w:pPr>
    </w:p>
    <w:p w14:paraId="6D0187F9" w14:textId="258E9829" w:rsidR="00C07CE7" w:rsidRDefault="00C07CE7" w:rsidP="00C07CE7">
      <w:pPr>
        <w:spacing w:before="100" w:beforeAutospacing="1" w:after="100" w:afterAutospacing="1" w:line="240" w:lineRule="auto"/>
        <w:rPr>
          <w:rFonts w:ascii="Times New Roman" w:eastAsia="Times New Roman" w:hAnsi="Times New Roman" w:cs="Times New Roman"/>
          <w:sz w:val="24"/>
          <w:szCs w:val="24"/>
        </w:rPr>
      </w:pPr>
    </w:p>
    <w:p w14:paraId="64A3EEB5" w14:textId="01F2BC32" w:rsidR="00C07CE7" w:rsidRDefault="00C07CE7" w:rsidP="00C07CE7">
      <w:pPr>
        <w:spacing w:before="100" w:beforeAutospacing="1" w:after="100" w:afterAutospacing="1" w:line="240" w:lineRule="auto"/>
        <w:rPr>
          <w:rFonts w:ascii="Times New Roman" w:eastAsia="Times New Roman" w:hAnsi="Times New Roman" w:cs="Times New Roman"/>
          <w:sz w:val="24"/>
          <w:szCs w:val="24"/>
        </w:rPr>
      </w:pPr>
    </w:p>
    <w:p w14:paraId="08D6802F" w14:textId="77777777" w:rsidR="00C07CE7" w:rsidRDefault="00C07CE7" w:rsidP="00C07CE7">
      <w:pPr>
        <w:spacing w:before="100" w:beforeAutospacing="1" w:after="100" w:afterAutospacing="1" w:line="240" w:lineRule="auto"/>
        <w:rPr>
          <w:rFonts w:ascii="Times New Roman" w:eastAsia="Times New Roman" w:hAnsi="Times New Roman" w:cs="Times New Roman"/>
          <w:sz w:val="24"/>
          <w:szCs w:val="24"/>
        </w:rPr>
      </w:pPr>
    </w:p>
    <w:p w14:paraId="2A951BC3" w14:textId="77777777" w:rsidR="00C07CE7" w:rsidRDefault="00C07CE7" w:rsidP="00C07CE7">
      <w:pPr>
        <w:spacing w:before="100" w:beforeAutospacing="1" w:after="100" w:afterAutospacing="1" w:line="240" w:lineRule="auto"/>
        <w:rPr>
          <w:rFonts w:ascii="Times New Roman" w:eastAsia="Times New Roman" w:hAnsi="Times New Roman" w:cs="Times New Roman"/>
          <w:sz w:val="24"/>
          <w:szCs w:val="24"/>
        </w:rPr>
      </w:pPr>
    </w:p>
    <w:p w14:paraId="63D4D3A7" w14:textId="77777777" w:rsidR="00944B94" w:rsidRDefault="00944B94" w:rsidP="00944B94">
      <w:pPr>
        <w:pStyle w:val="Heading3"/>
        <w:rPr>
          <w:rFonts w:eastAsia="Times New Roman"/>
        </w:rPr>
      </w:pPr>
      <w:bookmarkStart w:id="4" w:name="_Toc70428965"/>
      <w:r>
        <w:rPr>
          <w:rFonts w:eastAsia="Times New Roman"/>
        </w:rPr>
        <w:t>Sketch</w:t>
      </w:r>
      <w:bookmarkEnd w:id="4"/>
    </w:p>
    <w:p w14:paraId="6D38CA7F" w14:textId="1867DEA3" w:rsidR="00C07CE7" w:rsidRPr="00C07CE7" w:rsidRDefault="00C07CE7" w:rsidP="00944B94">
      <w:pPr>
        <w:spacing w:after="100" w:afterAutospacing="1" w:line="240" w:lineRule="auto"/>
        <w:rPr>
          <w:rFonts w:eastAsia="Times New Roman" w:cstheme="minorHAnsi"/>
        </w:rPr>
      </w:pPr>
      <w:r w:rsidRPr="00C07CE7">
        <w:rPr>
          <w:rFonts w:eastAsia="Times New Roman" w:cstheme="minorHAnsi"/>
        </w:rPr>
        <w:t xml:space="preserve">The Sketch method is used to capture the geometry in a single motion, with the capture completing once the user has stopped drawing this single line. To begin capturing Sketch geometry, tap the Sketch button </w:t>
      </w:r>
      <w:r w:rsidRPr="00C07CE7">
        <w:rPr>
          <w:rFonts w:eastAsia="Times New Roman" w:cstheme="minorHAnsi"/>
          <w:noProof/>
        </w:rPr>
        <w:drawing>
          <wp:inline distT="0" distB="0" distL="0" distR="0" wp14:anchorId="65631560" wp14:editId="72943870">
            <wp:extent cx="148590" cy="148590"/>
            <wp:effectExtent l="0" t="0" r="3810" b="3810"/>
            <wp:docPr id="119" name="Picture 119" descr="Sketch Geotr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ketch Geotrac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C07CE7">
        <w:rPr>
          <w:rFonts w:eastAsia="Times New Roman" w:cstheme="minorHAnsi"/>
          <w:noProof/>
        </w:rPr>
        <w:drawing>
          <wp:inline distT="0" distB="0" distL="0" distR="0" wp14:anchorId="2537E49C" wp14:editId="61D6B763">
            <wp:extent cx="148590" cy="148590"/>
            <wp:effectExtent l="0" t="0" r="3810" b="3810"/>
            <wp:docPr id="118" name="Picture 118" descr="Sketch Geo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ketch Geoshap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C07CE7">
        <w:rPr>
          <w:rFonts w:eastAsia="Times New Roman" w:cstheme="minorHAnsi"/>
        </w:rPr>
        <w:t xml:space="preserve">in the lower left of the map page and tap the map. When you have finished sketching the geometry, stop tapping the map. The geometry is then complete, with the </w:t>
      </w:r>
      <w:proofErr w:type="spellStart"/>
      <w:r w:rsidRPr="00C07CE7">
        <w:rPr>
          <w:rFonts w:eastAsia="Times New Roman" w:cstheme="minorHAnsi"/>
        </w:rPr>
        <w:t>geoshape</w:t>
      </w:r>
      <w:proofErr w:type="spellEnd"/>
      <w:r w:rsidRPr="00C07CE7">
        <w:rPr>
          <w:rFonts w:eastAsia="Times New Roman" w:cstheme="minorHAnsi"/>
        </w:rPr>
        <w:t xml:space="preserve"> connecting the beginning and end of the shape if necessary. The length of a </w:t>
      </w:r>
      <w:proofErr w:type="spellStart"/>
      <w:r w:rsidRPr="00C07CE7">
        <w:rPr>
          <w:rFonts w:eastAsia="Times New Roman" w:cstheme="minorHAnsi"/>
        </w:rPr>
        <w:t>geotrace</w:t>
      </w:r>
      <w:proofErr w:type="spellEnd"/>
      <w:r w:rsidRPr="00C07CE7">
        <w:rPr>
          <w:rFonts w:eastAsia="Times New Roman" w:cstheme="minorHAnsi"/>
        </w:rPr>
        <w:t xml:space="preserve">, or the area and perimeter for a </w:t>
      </w:r>
      <w:proofErr w:type="spellStart"/>
      <w:r w:rsidRPr="00C07CE7">
        <w:rPr>
          <w:rFonts w:eastAsia="Times New Roman" w:cstheme="minorHAnsi"/>
        </w:rPr>
        <w:t>geoshape</w:t>
      </w:r>
      <w:proofErr w:type="spellEnd"/>
      <w:r w:rsidRPr="00C07CE7">
        <w:rPr>
          <w:rFonts w:eastAsia="Times New Roman" w:cstheme="minorHAnsi"/>
        </w:rPr>
        <w:t>, is displayed below the map.</w:t>
      </w:r>
    </w:p>
    <w:p w14:paraId="36BD5AE8" w14:textId="7D8EA9BD" w:rsidR="00C07CE7" w:rsidRPr="00C07CE7" w:rsidRDefault="00C07CE7" w:rsidP="00C07CE7">
      <w:pPr>
        <w:spacing w:before="100" w:beforeAutospacing="1" w:after="100" w:afterAutospacing="1" w:line="240" w:lineRule="auto"/>
        <w:rPr>
          <w:rFonts w:eastAsia="Times New Roman" w:cstheme="minorHAnsi"/>
        </w:rPr>
      </w:pPr>
      <w:r w:rsidRPr="00C07CE7">
        <w:rPr>
          <w:rFonts w:eastAsia="Times New Roman" w:cstheme="minorHAnsi"/>
        </w:rPr>
        <w:t xml:space="preserve">The Sketch method also provides a smart shape option, which attempts to simplify your sketched geometry into an ellipse, rectangle, or triangle. To use smart sketching, tap the Smart Shape button </w:t>
      </w:r>
      <w:r w:rsidRPr="00C07CE7">
        <w:rPr>
          <w:rFonts w:eastAsia="Times New Roman" w:cstheme="minorHAnsi"/>
          <w:noProof/>
        </w:rPr>
        <w:drawing>
          <wp:inline distT="0" distB="0" distL="0" distR="0" wp14:anchorId="6C49FB40" wp14:editId="29E627B9">
            <wp:extent cx="148590" cy="148590"/>
            <wp:effectExtent l="0" t="0" r="3810" b="3810"/>
            <wp:docPr id="117" name="Picture 117" descr="Smart Sha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mart Shape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C07CE7">
        <w:rPr>
          <w:rFonts w:eastAsia="Times New Roman" w:cstheme="minorHAnsi"/>
        </w:rPr>
        <w:t>in the lower left corner of the map page, and tap the map to begin sketching. If your sketch is recognizable as an ellipse, rectangle, or triangle, the app automatically converts it. If your sketch doesn't resemble one of these shapes, no geometry is drawn.</w:t>
      </w:r>
    </w:p>
    <w:p w14:paraId="5E94A49D" w14:textId="77777777" w:rsidR="00944B94" w:rsidRDefault="00944B94" w:rsidP="00944B94">
      <w:pPr>
        <w:pStyle w:val="Heading3"/>
      </w:pPr>
      <w:bookmarkStart w:id="5" w:name="_Toc70428966"/>
      <w:r>
        <w:t>Vertex</w:t>
      </w:r>
      <w:bookmarkEnd w:id="5"/>
    </w:p>
    <w:p w14:paraId="0BCE3AB0" w14:textId="6E5A995C" w:rsidR="001E3116" w:rsidRDefault="00C07CE7" w:rsidP="006D2BFB">
      <w:r>
        <w:t xml:space="preserve">The Vertex method allows more precise geometric capture of a line or shape by </w:t>
      </w:r>
      <w:r w:rsidR="001E3116">
        <w:t xml:space="preserve">streaming and/or </w:t>
      </w:r>
      <w:r>
        <w:t xml:space="preserve">placing vertices that </w:t>
      </w:r>
      <w:proofErr w:type="gramStart"/>
      <w:r>
        <w:t>connect together</w:t>
      </w:r>
      <w:proofErr w:type="gramEnd"/>
      <w:r>
        <w:t xml:space="preserve">. To begin capturing Vertex geometry, tap the </w:t>
      </w:r>
      <w:r>
        <w:rPr>
          <w:rStyle w:val="uicontrol"/>
        </w:rPr>
        <w:t>Vertex</w:t>
      </w:r>
      <w:r>
        <w:t xml:space="preserve"> button </w:t>
      </w:r>
      <w:r>
        <w:rPr>
          <w:noProof/>
        </w:rPr>
        <w:drawing>
          <wp:inline distT="0" distB="0" distL="0" distR="0" wp14:anchorId="3D8F6FAD" wp14:editId="380FD4FD">
            <wp:extent cx="148590" cy="148590"/>
            <wp:effectExtent l="0" t="0" r="3810" b="3810"/>
            <wp:docPr id="116" name="Picture 116" descr="Vertex Geotr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Vertex Geotrac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Pr>
          <w:noProof/>
        </w:rPr>
        <w:drawing>
          <wp:inline distT="0" distB="0" distL="0" distR="0" wp14:anchorId="42BC144B" wp14:editId="29E74542">
            <wp:extent cx="148590" cy="148590"/>
            <wp:effectExtent l="0" t="0" r="3810" b="3810"/>
            <wp:docPr id="115" name="Picture 115" descr="Vertex Geo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Vertex Geoshap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t>in the lower left of the map page and tap the map to place your first vertex</w:t>
      </w:r>
      <w:r w:rsidR="001E3116">
        <w:t xml:space="preserve"> or the </w:t>
      </w:r>
      <w:r w:rsidR="001E3116">
        <w:rPr>
          <w:rStyle w:val="uicontrol"/>
        </w:rPr>
        <w:t>Follow</w:t>
      </w:r>
      <w:r w:rsidR="001E3116">
        <w:t xml:space="preserve"> button </w:t>
      </w:r>
      <w:r w:rsidR="001E3116">
        <w:rPr>
          <w:noProof/>
        </w:rPr>
        <w:drawing>
          <wp:inline distT="0" distB="0" distL="0" distR="0" wp14:anchorId="1A7B581C" wp14:editId="08EFF195">
            <wp:extent cx="152400" cy="152400"/>
            <wp:effectExtent l="0" t="0" r="0" b="0"/>
            <wp:docPr id="2" name="Picture 2" descr="Fol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llow"/>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1E3116">
        <w:t xml:space="preserve"> to begin streaming</w:t>
      </w:r>
      <w:r>
        <w:t xml:space="preserve">. </w:t>
      </w:r>
      <w:r w:rsidR="001E3116">
        <w:t>While streaming, l</w:t>
      </w:r>
      <w:r w:rsidR="001E3116">
        <w:t xml:space="preserve">ine or area vertices are captured at a nominated minimum distance interval as you move around. The default minimum distance interval is 10 meters, but this can be changed by the survey author. For more information, see </w:t>
      </w:r>
      <w:hyperlink r:id="rId30" w:anchor="ESRI_SECTION1_9FF9489173C741DD95472F21B5AD8374" w:history="1">
        <w:r w:rsidR="001E3116">
          <w:rPr>
            <w:rStyle w:val="Hyperlink"/>
          </w:rPr>
          <w:t>Capture methods</w:t>
        </w:r>
      </w:hyperlink>
      <w:r w:rsidR="001E3116">
        <w:t>.</w:t>
      </w:r>
    </w:p>
    <w:p w14:paraId="1E993172" w14:textId="19AAF5E2" w:rsidR="00545AB5" w:rsidRDefault="00C07CE7" w:rsidP="006D2BFB">
      <w:r>
        <w:t xml:space="preserve">More vertices can be placed </w:t>
      </w:r>
      <w:r w:rsidR="001E3116">
        <w:t xml:space="preserve">manually </w:t>
      </w:r>
      <w:r>
        <w:t xml:space="preserve">by tapping the map again or tapping the </w:t>
      </w:r>
      <w:r>
        <w:rPr>
          <w:rStyle w:val="uicontrol"/>
        </w:rPr>
        <w:t>Capture Vertex at Location</w:t>
      </w:r>
      <w:r>
        <w:t xml:space="preserve"> button </w:t>
      </w:r>
      <w:r>
        <w:rPr>
          <w:noProof/>
        </w:rPr>
        <w:drawing>
          <wp:inline distT="0" distB="0" distL="0" distR="0" wp14:anchorId="44634FEC" wp14:editId="3E1C1408">
            <wp:extent cx="148590" cy="148590"/>
            <wp:effectExtent l="0" t="0" r="3810" b="3810"/>
            <wp:docPr id="114" name="Picture 114" descr="Vertex from 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Vertex from Location"/>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t xml:space="preserve">to place a vertex at your device's location (this enables you to map an area or transect as you walk). To move the map instead of placing vertices, tap the </w:t>
      </w:r>
      <w:r>
        <w:rPr>
          <w:rStyle w:val="uicontrol"/>
        </w:rPr>
        <w:t>Pan and Zoom</w:t>
      </w:r>
      <w:r>
        <w:t xml:space="preserve"> button </w:t>
      </w:r>
      <w:r>
        <w:rPr>
          <w:noProof/>
        </w:rPr>
        <w:drawing>
          <wp:inline distT="0" distB="0" distL="0" distR="0" wp14:anchorId="30FDDFEF" wp14:editId="7F0BDA71">
            <wp:extent cx="148590" cy="148590"/>
            <wp:effectExtent l="0" t="0" r="3810" b="3810"/>
            <wp:docPr id="111" name="Picture 111" descr="Pan and Z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an and Zoom"/>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t xml:space="preserve">to change map interactions to navigation mode. You can then capture a vertex at the map's central point with the </w:t>
      </w:r>
      <w:r>
        <w:rPr>
          <w:rStyle w:val="uicontrol"/>
        </w:rPr>
        <w:t>Capture Vertex at Crosshair</w:t>
      </w:r>
      <w:r>
        <w:t xml:space="preserve"> button </w:t>
      </w:r>
      <w:r>
        <w:rPr>
          <w:noProof/>
        </w:rPr>
        <w:drawing>
          <wp:inline distT="0" distB="0" distL="0" distR="0" wp14:anchorId="1684AD71" wp14:editId="4EACB8A3">
            <wp:extent cx="148590" cy="148590"/>
            <wp:effectExtent l="0" t="0" r="3810" b="3810"/>
            <wp:docPr id="105" name="Picture 105" descr="Vertex from Crossh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Vertex from Crosshai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t xml:space="preserve">. If at any point you place a vertex at the wrong position, tap the </w:t>
      </w:r>
      <w:r>
        <w:rPr>
          <w:rStyle w:val="uicontrol"/>
        </w:rPr>
        <w:t>Undo</w:t>
      </w:r>
      <w:r>
        <w:t xml:space="preserve"> button </w:t>
      </w:r>
      <w:r>
        <w:rPr>
          <w:noProof/>
        </w:rPr>
        <w:drawing>
          <wp:inline distT="0" distB="0" distL="0" distR="0" wp14:anchorId="7AFE84D0" wp14:editId="4E6BE13D">
            <wp:extent cx="148590" cy="148590"/>
            <wp:effectExtent l="0" t="0" r="3810" b="3810"/>
            <wp:docPr id="104" name="Picture 104" descr="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Undo"/>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t xml:space="preserve">in the lower right to remove the last vertex placed, drag the point to move it to a new location, or drag the point to the </w:t>
      </w:r>
      <w:r>
        <w:rPr>
          <w:rStyle w:val="uicontrol"/>
        </w:rPr>
        <w:t>Delete</w:t>
      </w:r>
      <w:r>
        <w:t xml:space="preserve"> button that appears in the upper left of the map window.</w:t>
      </w:r>
    </w:p>
    <w:p w14:paraId="414DFA2D" w14:textId="3F6EF426" w:rsidR="00C07CE7" w:rsidRDefault="00C07CE7" w:rsidP="006D2BFB">
      <w:r>
        <w:t xml:space="preserve">When you're done, you can tap the </w:t>
      </w:r>
      <w:r>
        <w:rPr>
          <w:rStyle w:val="uicontrol"/>
        </w:rPr>
        <w:t>Confirm</w:t>
      </w:r>
      <w:r>
        <w:t xml:space="preserve"> button to accept this geometry and move back to your survey.</w:t>
      </w:r>
    </w:p>
    <w:bookmarkEnd w:id="3"/>
    <w:p w14:paraId="0CBB5B77" w14:textId="29A609F9" w:rsidR="006D2BFB" w:rsidRDefault="001E3116" w:rsidP="006D2BFB">
      <w:r w:rsidRPr="001E3116">
        <w:lastRenderedPageBreak/>
        <w:drawing>
          <wp:anchor distT="0" distB="0" distL="114300" distR="114300" simplePos="0" relativeHeight="251666432" behindDoc="0" locked="0" layoutInCell="1" allowOverlap="1" wp14:anchorId="364F8364" wp14:editId="4E813207">
            <wp:simplePos x="0" y="0"/>
            <wp:positionH relativeFrom="column">
              <wp:posOffset>3238499</wp:posOffset>
            </wp:positionH>
            <wp:positionV relativeFrom="paragraph">
              <wp:posOffset>47625</wp:posOffset>
            </wp:positionV>
            <wp:extent cx="3226217" cy="1457325"/>
            <wp:effectExtent l="0" t="0" r="0" b="0"/>
            <wp:wrapNone/>
            <wp:docPr id="31" name="Picture 31"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medium confidence"/>
                    <pic:cNvPicPr/>
                  </pic:nvPicPr>
                  <pic:blipFill>
                    <a:blip r:embed="rId35">
                      <a:extLst>
                        <a:ext uri="{28A0092B-C50C-407E-A947-70E740481C1C}">
                          <a14:useLocalDpi xmlns:a14="http://schemas.microsoft.com/office/drawing/2010/main" val="0"/>
                        </a:ext>
                      </a:extLst>
                    </a:blip>
                    <a:stretch>
                      <a:fillRect/>
                    </a:stretch>
                  </pic:blipFill>
                  <pic:spPr>
                    <a:xfrm>
                      <a:off x="0" y="0"/>
                      <a:ext cx="3236159" cy="1461816"/>
                    </a:xfrm>
                    <a:prstGeom prst="rect">
                      <a:avLst/>
                    </a:prstGeom>
                  </pic:spPr>
                </pic:pic>
              </a:graphicData>
            </a:graphic>
            <wp14:sizeRelH relativeFrom="margin">
              <wp14:pctWidth>0</wp14:pctWidth>
            </wp14:sizeRelH>
            <wp14:sizeRelV relativeFrom="margin">
              <wp14:pctHeight>0</wp14:pctHeight>
            </wp14:sizeRelV>
          </wp:anchor>
        </w:drawing>
      </w:r>
      <w:r w:rsidR="00905ED3">
        <w:rPr>
          <w:noProof/>
        </w:rPr>
        <mc:AlternateContent>
          <mc:Choice Requires="wps">
            <w:drawing>
              <wp:anchor distT="0" distB="0" distL="114300" distR="114300" simplePos="0" relativeHeight="251665408" behindDoc="0" locked="0" layoutInCell="1" allowOverlap="1" wp14:anchorId="18ED05D9" wp14:editId="356B66B7">
                <wp:simplePos x="0" y="0"/>
                <wp:positionH relativeFrom="column">
                  <wp:posOffset>4486275</wp:posOffset>
                </wp:positionH>
                <wp:positionV relativeFrom="paragraph">
                  <wp:posOffset>3952875</wp:posOffset>
                </wp:positionV>
                <wp:extent cx="493395" cy="377190"/>
                <wp:effectExtent l="0" t="0" r="0" b="0"/>
                <wp:wrapNone/>
                <wp:docPr id="3" name="TextBox 5"/>
                <wp:cNvGraphicFramePr/>
                <a:graphic xmlns:a="http://schemas.openxmlformats.org/drawingml/2006/main">
                  <a:graphicData uri="http://schemas.microsoft.com/office/word/2010/wordprocessingShape">
                    <wps:wsp>
                      <wps:cNvSpPr txBox="1"/>
                      <wps:spPr>
                        <a:xfrm>
                          <a:off x="0" y="0"/>
                          <a:ext cx="493395" cy="377190"/>
                        </a:xfrm>
                        <a:prstGeom prst="rect">
                          <a:avLst/>
                        </a:prstGeom>
                        <a:noFill/>
                      </wps:spPr>
                      <wps:txbx>
                        <w:txbxContent>
                          <w:p w14:paraId="69707A31" w14:textId="7D560A6E" w:rsidR="00905ED3" w:rsidRPr="00905ED3" w:rsidRDefault="00905ED3" w:rsidP="00905ED3">
                            <w:pPr>
                              <w:rPr>
                                <w:rFonts w:hAnsi="Calibri"/>
                                <w:b/>
                                <w:bCs/>
                                <w:color w:val="000000" w:themeColor="text1" w:themeShade="80"/>
                                <w:kern w:val="24"/>
                              </w:rPr>
                            </w:pPr>
                            <w:r w:rsidRPr="00905ED3">
                              <w:rPr>
                                <w:rFonts w:hAnsi="Calibri"/>
                                <w:b/>
                                <w:bCs/>
                                <w:color w:val="000000" w:themeColor="text1" w:themeShade="80"/>
                                <w:kern w:val="24"/>
                              </w:rPr>
                              <w:t>Sketch tools</w:t>
                            </w:r>
                          </w:p>
                        </w:txbxContent>
                      </wps:txbx>
                      <wps:bodyPr wrap="none" rtlCol="0">
                        <a:spAutoFit/>
                      </wps:bodyPr>
                    </wps:wsp>
                  </a:graphicData>
                </a:graphic>
              </wp:anchor>
            </w:drawing>
          </mc:Choice>
          <mc:Fallback>
            <w:pict>
              <v:shapetype w14:anchorId="18ED05D9" id="_x0000_t202" coordsize="21600,21600" o:spt="202" path="m,l,21600r21600,l21600,xe">
                <v:stroke joinstyle="miter"/>
                <v:path gradientshapeok="t" o:connecttype="rect"/>
              </v:shapetype>
              <v:shape id="TextBox 5" o:spid="_x0000_s1026" type="#_x0000_t202" style="position:absolute;margin-left:353.25pt;margin-top:311.25pt;width:38.85pt;height:29.7pt;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fLBewEAAOYCAAAOAAAAZHJzL2Uyb0RvYy54bWysUttOAjEQfTfxH5q+y3JRkQ0LUQm+GDVB&#10;P6B0W3aTbafpFHb5e6cFweib8WXazuXMmTOdzjvTsJ3yWIMt+KDX50xZCWVtNwX/eF9e3XGGQdhS&#10;NGBVwfcK+Xx2eTFtXa6GUEFTKs8IxGLeuoJXIbg8y1BWygjsgVOWghq8EYGefpOVXrSEbpps2O/f&#10;Zi340nmQCpG8i0OQzxK+1kqGV61RBdYUnLiFZH2y62iz2VTkGy9cVcsjDfEHFkbUlpqeoBYiCLb1&#10;9S8oU0sPCDr0JJgMtK6lSjPQNIP+j2lWlXAqzULioDvJhP8HK192K/fmWegeoKMFRkFahzmSM87T&#10;aW/iSUwZxUnC/Uk21QUmyXk9GY0mN5xJCo3G48EkyZqdi53H8KTAsHgpuKetJLHE7hkDNaTUr5TY&#10;y8KybproPzOJt9CtuyO9NZR7Yt3S4gpu6Wdx5kPzCGnLEQPd/TYQToKPxYeKIyaJmboeFx+39f2d&#10;ss7fc/YJAAD//wMAUEsDBBQABgAIAAAAIQCaZhgO3gAAAAsBAAAPAAAAZHJzL2Rvd25yZXYueG1s&#10;TI9NTsMwEEb3SNzBGiR21I7VpmmIU6ECa6BwADc2cUg8jmK3DZyeYUV38/P0zZtqO/uBnewUu4AK&#10;soUAZrEJpsNWwcf7810BLCaNRg8BrYJvG2FbX19VujThjG/2tE8toxCMpVbgUhpLzmPjrNdxEUaL&#10;tPsMk9eJ2qnlZtJnCvcDl0Lk3OsO6YLTo9052/T7o1dQCP/S9xv5Gv3yJ1u53WN4Gr+Uur2ZH+6B&#10;JTunfxj+9EkdanI6hCOayAYFa5GvCFWQS0kFEetiKYEdaFJkG+B1xS9/qH8BAAD//wMAUEsBAi0A&#10;FAAGAAgAAAAhALaDOJL+AAAA4QEAABMAAAAAAAAAAAAAAAAAAAAAAFtDb250ZW50X1R5cGVzXS54&#10;bWxQSwECLQAUAAYACAAAACEAOP0h/9YAAACUAQAACwAAAAAAAAAAAAAAAAAvAQAAX3JlbHMvLnJl&#10;bHNQSwECLQAUAAYACAAAACEATsXywXsBAADmAgAADgAAAAAAAAAAAAAAAAAuAgAAZHJzL2Uyb0Rv&#10;Yy54bWxQSwECLQAUAAYACAAAACEAmmYYDt4AAAALAQAADwAAAAAAAAAAAAAAAADVAwAAZHJzL2Rv&#10;d25yZXYueG1sUEsFBgAAAAAEAAQA8wAAAOAEAAAAAA==&#10;" filled="f" stroked="f">
                <v:textbox style="mso-fit-shape-to-text:t">
                  <w:txbxContent>
                    <w:p w14:paraId="69707A31" w14:textId="7D560A6E" w:rsidR="00905ED3" w:rsidRPr="00905ED3" w:rsidRDefault="00905ED3" w:rsidP="00905ED3">
                      <w:pPr>
                        <w:rPr>
                          <w:rFonts w:hAnsi="Calibri"/>
                          <w:b/>
                          <w:bCs/>
                          <w:color w:val="000000" w:themeColor="text1" w:themeShade="80"/>
                          <w:kern w:val="24"/>
                        </w:rPr>
                      </w:pPr>
                      <w:r w:rsidRPr="00905ED3">
                        <w:rPr>
                          <w:rFonts w:hAnsi="Calibri"/>
                          <w:b/>
                          <w:bCs/>
                          <w:color w:val="000000" w:themeColor="text1" w:themeShade="80"/>
                          <w:kern w:val="24"/>
                        </w:rPr>
                        <w:t>Sketch tools</w:t>
                      </w:r>
                    </w:p>
                  </w:txbxContent>
                </v:textbox>
              </v:shape>
            </w:pict>
          </mc:Fallback>
        </mc:AlternateContent>
      </w:r>
      <w:r w:rsidR="00CC091F">
        <w:rPr>
          <w:noProof/>
        </w:rPr>
        <w:drawing>
          <wp:anchor distT="0" distB="0" distL="114300" distR="114300" simplePos="0" relativeHeight="251655168" behindDoc="0" locked="0" layoutInCell="1" allowOverlap="1" wp14:anchorId="7C9159ED" wp14:editId="7A8BFA7D">
            <wp:simplePos x="0" y="0"/>
            <wp:positionH relativeFrom="column">
              <wp:posOffset>3245728</wp:posOffset>
            </wp:positionH>
            <wp:positionV relativeFrom="paragraph">
              <wp:posOffset>4183380</wp:posOffset>
            </wp:positionV>
            <wp:extent cx="3305175" cy="584200"/>
            <wp:effectExtent l="0" t="0" r="9525" b="6350"/>
            <wp:wrapNone/>
            <wp:docPr id="147" name="Picture 147"/>
            <wp:cNvGraphicFramePr/>
            <a:graphic xmlns:a="http://schemas.openxmlformats.org/drawingml/2006/main">
              <a:graphicData uri="http://schemas.openxmlformats.org/drawingml/2006/picture">
                <pic:pic xmlns:pic="http://schemas.openxmlformats.org/drawingml/2006/picture">
                  <pic:nvPicPr>
                    <pic:cNvPr id="147" name="Picture 147"/>
                    <pic:cNvPicPr/>
                  </pic:nvPicPr>
                  <pic:blipFill rotWithShape="1">
                    <a:blip r:embed="rId36"/>
                    <a:srcRect b="62102"/>
                    <a:stretch/>
                  </pic:blipFill>
                  <pic:spPr bwMode="auto">
                    <a:xfrm>
                      <a:off x="0" y="0"/>
                      <a:ext cx="3305175" cy="584200"/>
                    </a:xfrm>
                    <a:prstGeom prst="rect">
                      <a:avLst/>
                    </a:prstGeom>
                    <a:ln>
                      <a:noFill/>
                    </a:ln>
                    <a:extLst>
                      <a:ext uri="{53640926-AAD7-44D8-BBD7-CCE9431645EC}">
                        <a14:shadowObscured xmlns:a14="http://schemas.microsoft.com/office/drawing/2010/main"/>
                      </a:ext>
                    </a:extLst>
                  </pic:spPr>
                </pic:pic>
              </a:graphicData>
            </a:graphic>
          </wp:anchor>
        </w:drawing>
      </w:r>
      <w:r w:rsidR="00CC091F">
        <w:rPr>
          <w:noProof/>
        </w:rPr>
        <mc:AlternateContent>
          <mc:Choice Requires="wps">
            <w:drawing>
              <wp:anchor distT="0" distB="0" distL="114300" distR="114300" simplePos="0" relativeHeight="251657216" behindDoc="0" locked="0" layoutInCell="1" allowOverlap="1" wp14:anchorId="62320B88" wp14:editId="407636D3">
                <wp:simplePos x="0" y="0"/>
                <wp:positionH relativeFrom="column">
                  <wp:posOffset>3630476</wp:posOffset>
                </wp:positionH>
                <wp:positionV relativeFrom="paragraph">
                  <wp:posOffset>4783149</wp:posOffset>
                </wp:positionV>
                <wp:extent cx="559435" cy="377190"/>
                <wp:effectExtent l="0" t="0" r="0" b="0"/>
                <wp:wrapNone/>
                <wp:docPr id="149" name="TextBox 4"/>
                <wp:cNvGraphicFramePr/>
                <a:graphic xmlns:a="http://schemas.openxmlformats.org/drawingml/2006/main">
                  <a:graphicData uri="http://schemas.microsoft.com/office/word/2010/wordprocessingShape">
                    <wps:wsp>
                      <wps:cNvSpPr txBox="1"/>
                      <wps:spPr>
                        <a:xfrm>
                          <a:off x="0" y="0"/>
                          <a:ext cx="559435" cy="377190"/>
                        </a:xfrm>
                        <a:prstGeom prst="rect">
                          <a:avLst/>
                        </a:prstGeom>
                        <a:noFill/>
                      </wps:spPr>
                      <wps:txbx>
                        <w:txbxContent>
                          <w:p w14:paraId="122D8240" w14:textId="77777777" w:rsidR="00257220" w:rsidRDefault="00257220" w:rsidP="00257220">
                            <w:pPr>
                              <w:rPr>
                                <w:rFonts w:hAnsi="Calibri"/>
                                <w:color w:val="000000" w:themeColor="text1" w:themeShade="80"/>
                                <w:kern w:val="24"/>
                              </w:rPr>
                            </w:pPr>
                            <w:r>
                              <w:rPr>
                                <w:rFonts w:hAnsi="Calibri"/>
                                <w:color w:val="000000" w:themeColor="text1" w:themeShade="80"/>
                                <w:kern w:val="24"/>
                              </w:rPr>
                              <w:t>Sketch</w:t>
                            </w:r>
                          </w:p>
                        </w:txbxContent>
                      </wps:txbx>
                      <wps:bodyPr wrap="none" rtlCol="0">
                        <a:spAutoFit/>
                      </wps:bodyPr>
                    </wps:wsp>
                  </a:graphicData>
                </a:graphic>
              </wp:anchor>
            </w:drawing>
          </mc:Choice>
          <mc:Fallback>
            <w:pict>
              <v:shape w14:anchorId="62320B88" id="TextBox 4" o:spid="_x0000_s1027" type="#_x0000_t202" style="position:absolute;margin-left:285.85pt;margin-top:376.65pt;width:44.05pt;height:29.7pt;z-index:2516572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Y+dfgEAAO0CAAAOAAAAZHJzL2Uyb0RvYy54bWysUk1PAyEQvZv4Hwh3u2211m66NX5EL0ZN&#10;qj+AstAlWRjCYHf77x1obY3ejJcBZuDNm/eYX/e2ZRsV0ICr+Ggw5Ew5CbVx64q/vz2cXXGGUbha&#10;tOBUxbcK+fXi9GTe+VKNoYG2VoERiMOy8xVvYvRlUaBslBU4AK8cFTUEKyIdw7qog+gI3bbFeDi8&#10;LDoItQ8gFSJl73dFvsj4WisZX7RGFVlbceIWcww5rlIsFnNRroPwjZF7GuIPLKwwjpoeoO5FFOwj&#10;mF9Q1sgACDoOJNgCtDZS5RlomtHwxzTLRniVZyFx0B9kwv+Dlc+bpX8NLPa30JOBSZDOY4mUTPP0&#10;Oti0ElNGdZJwe5BN9ZFJSk4ms4vzCWeSSufT6WiWZS2Oj33A+KjAsrSpeCBXslhi84SRGtLVryup&#10;l4MH07Ypf2SSdrFf9czU31iuoN4S+Y78q7ijD8ZZiO0dZLMTFPqbj0hwuUvC2L3YQ5Omufne/2Ta&#10;93O+dfyli08AAAD//wMAUEsDBBQABgAIAAAAIQCHxMzA3gAAAAsBAAAPAAAAZHJzL2Rvd25yZXYu&#10;eG1sTI9BTsMwEEX3SNzBGiR21ElKmjbEqVCBNVA4gBsPcUg8jmK3DZyeYQXL0Ty9/3+1nd0gTjiF&#10;zpOCdJGAQGq86ahV8P72dLMGEaImowdPqOALA2zry4tKl8af6RVP+9gKllAotQIb41hKGRqLToeF&#10;H5H49+EnpyOfUyvNpM8sd4PMkmQlne6IE6wecWex6fdHp2CduOe+32Qvwd1+p7ndPfjH8VOp66v5&#10;/g5ExDn+wfBbn6tDzZ0O/kgmiEFBXqQFowqKfLkEwcQq3/CYA+vTrABZV/L/hvoHAAD//wMAUEsB&#10;Ai0AFAAGAAgAAAAhALaDOJL+AAAA4QEAABMAAAAAAAAAAAAAAAAAAAAAAFtDb250ZW50X1R5cGVz&#10;XS54bWxQSwECLQAUAAYACAAAACEAOP0h/9YAAACUAQAACwAAAAAAAAAAAAAAAAAvAQAAX3JlbHMv&#10;LnJlbHNQSwECLQAUAAYACAAAACEAuq2PnX4BAADtAgAADgAAAAAAAAAAAAAAAAAuAgAAZHJzL2Uy&#10;b0RvYy54bWxQSwECLQAUAAYACAAAACEAh8TMwN4AAAALAQAADwAAAAAAAAAAAAAAAADYAwAAZHJz&#10;L2Rvd25yZXYueG1sUEsFBgAAAAAEAAQA8wAAAOMEAAAAAA==&#10;" filled="f" stroked="f">
                <v:textbox style="mso-fit-shape-to-text:t">
                  <w:txbxContent>
                    <w:p w14:paraId="122D8240" w14:textId="77777777" w:rsidR="00257220" w:rsidRDefault="00257220" w:rsidP="00257220">
                      <w:pPr>
                        <w:rPr>
                          <w:rFonts w:hAnsi="Calibri"/>
                          <w:color w:val="000000" w:themeColor="text1" w:themeShade="80"/>
                          <w:kern w:val="24"/>
                        </w:rPr>
                      </w:pPr>
                      <w:r>
                        <w:rPr>
                          <w:rFonts w:hAnsi="Calibri"/>
                          <w:color w:val="000000" w:themeColor="text1" w:themeShade="80"/>
                          <w:kern w:val="24"/>
                        </w:rPr>
                        <w:t>Sketch</w:t>
                      </w:r>
                    </w:p>
                  </w:txbxContent>
                </v:textbox>
              </v:shape>
            </w:pict>
          </mc:Fallback>
        </mc:AlternateContent>
      </w:r>
      <w:r w:rsidR="00CC091F">
        <w:rPr>
          <w:noProof/>
        </w:rPr>
        <mc:AlternateContent>
          <mc:Choice Requires="wps">
            <w:drawing>
              <wp:anchor distT="0" distB="0" distL="114300" distR="114300" simplePos="0" relativeHeight="251658240" behindDoc="0" locked="0" layoutInCell="1" allowOverlap="1" wp14:anchorId="174ECDBA" wp14:editId="3FA07EA3">
                <wp:simplePos x="0" y="0"/>
                <wp:positionH relativeFrom="column">
                  <wp:posOffset>5649145</wp:posOffset>
                </wp:positionH>
                <wp:positionV relativeFrom="paragraph">
                  <wp:posOffset>4783149</wp:posOffset>
                </wp:positionV>
                <wp:extent cx="493395" cy="377190"/>
                <wp:effectExtent l="0" t="0" r="0" b="0"/>
                <wp:wrapNone/>
                <wp:docPr id="150" name="TextBox 5"/>
                <wp:cNvGraphicFramePr/>
                <a:graphic xmlns:a="http://schemas.openxmlformats.org/drawingml/2006/main">
                  <a:graphicData uri="http://schemas.microsoft.com/office/word/2010/wordprocessingShape">
                    <wps:wsp>
                      <wps:cNvSpPr txBox="1"/>
                      <wps:spPr>
                        <a:xfrm>
                          <a:off x="0" y="0"/>
                          <a:ext cx="493395" cy="377190"/>
                        </a:xfrm>
                        <a:prstGeom prst="rect">
                          <a:avLst/>
                        </a:prstGeom>
                        <a:noFill/>
                      </wps:spPr>
                      <wps:txbx>
                        <w:txbxContent>
                          <w:p w14:paraId="76EA968E" w14:textId="77777777" w:rsidR="00257220" w:rsidRDefault="00257220" w:rsidP="00257220">
                            <w:pPr>
                              <w:rPr>
                                <w:rFonts w:hAnsi="Calibri"/>
                                <w:color w:val="000000" w:themeColor="text1" w:themeShade="80"/>
                                <w:kern w:val="24"/>
                              </w:rPr>
                            </w:pPr>
                            <w:r>
                              <w:rPr>
                                <w:rFonts w:hAnsi="Calibri"/>
                                <w:color w:val="000000" w:themeColor="text1" w:themeShade="80"/>
                                <w:kern w:val="24"/>
                              </w:rPr>
                              <w:t>Undo</w:t>
                            </w:r>
                          </w:p>
                        </w:txbxContent>
                      </wps:txbx>
                      <wps:bodyPr wrap="none" rtlCol="0">
                        <a:spAutoFit/>
                      </wps:bodyPr>
                    </wps:wsp>
                  </a:graphicData>
                </a:graphic>
              </wp:anchor>
            </w:drawing>
          </mc:Choice>
          <mc:Fallback>
            <w:pict>
              <v:shape w14:anchorId="174ECDBA" id="_x0000_s1028" type="#_x0000_t202" style="position:absolute;margin-left:444.8pt;margin-top:376.65pt;width:38.85pt;height:29.7pt;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uQxfwEAAO0CAAAOAAAAZHJzL2Uyb0RvYy54bWysUttOAyEQfTfxHwjvdnvx1k23jZfoi1GT&#10;6gdQFrokC0MY7G7/3gF7MfpmfBlgBs6cOYfZorct26iABlzFR4MhZ8pJqI1bV/z97eHsmjOMwtWi&#10;BacqvlXIF/PTk1nnSzWGBtpaBUYgDsvOV7yJ0ZdFgbJRVuAAvHJU1BCsiHQM66IOoiN02xbj4fCy&#10;6CDUPoBUiJS9/yryecbXWsn4ojWqyNqKE7eYY8hxlWIxn4lyHYRvjNzREH9gYYVx1PQAdS+iYB/B&#10;/IKyRgZA0HEgwRagtZEqz0DTjIY/plk2wqs8C4mD/iAT/h+sfN4s/Wtgsb+FngxMgnQeS6RkmqfX&#10;waaVmDKqk4Tbg2yqj0xS8nw6mUwvOJNUmlxdjaZZ1uL42AeMjwosS5uKB3IliyU2TxipIV3dX0m9&#10;HDyYtk35I5O0i/2qZ6au+HjPcgX1lsh35F/FHX0wzkJs7yCbnaDQ33xEgstdEsbXix00aZqb7/xP&#10;pn0/51vHXzr/BAAA//8DAFBLAwQUAAYACAAAACEA2hltkd4AAAALAQAADwAAAGRycy9kb3ducmV2&#10;LnhtbEyPy07DMBBF90j8gzVI7KiTlOZFnAoVWAOFD3DjIQmJx1HstoGvZ1jBbkb36syZarvYUZxw&#10;9r0jBfEqAoHUONNTq+D97ekmB+GDJqNHR6jgCz1s68uLSpfGnekVT/vQCoaQL7WCLoSplNI3HVrt&#10;V25C4uzDzVYHXudWmlmfGW5HmURRKq3uiS90esJdh82wP1oFeWSfh6FIXry9/Y433e7BPU6fSl1f&#10;Lfd3IAIu4a8Mv/qsDjU7HdyRjBcjM/Ii5aqCbLNeg+BGkWY8HDiKkwxkXcn/P9Q/AAAA//8DAFBL&#10;AQItABQABgAIAAAAIQC2gziS/gAAAOEBAAATAAAAAAAAAAAAAAAAAAAAAABbQ29udGVudF9UeXBl&#10;c10ueG1sUEsBAi0AFAAGAAgAAAAhADj9If/WAAAAlAEAAAsAAAAAAAAAAAAAAAAALwEAAF9yZWxz&#10;Ly5yZWxzUEsBAi0AFAAGAAgAAAAhAJdG5DF/AQAA7QIAAA4AAAAAAAAAAAAAAAAALgIAAGRycy9l&#10;Mm9Eb2MueG1sUEsBAi0AFAAGAAgAAAAhANoZbZHeAAAACwEAAA8AAAAAAAAAAAAAAAAA2QMAAGRy&#10;cy9kb3ducmV2LnhtbFBLBQYAAAAABAAEAPMAAADkBAAAAAA=&#10;" filled="f" stroked="f">
                <v:textbox style="mso-fit-shape-to-text:t">
                  <w:txbxContent>
                    <w:p w14:paraId="76EA968E" w14:textId="77777777" w:rsidR="00257220" w:rsidRDefault="00257220" w:rsidP="00257220">
                      <w:pPr>
                        <w:rPr>
                          <w:rFonts w:hAnsi="Calibri"/>
                          <w:color w:val="000000" w:themeColor="text1" w:themeShade="80"/>
                          <w:kern w:val="24"/>
                        </w:rPr>
                      </w:pPr>
                      <w:r>
                        <w:rPr>
                          <w:rFonts w:hAnsi="Calibri"/>
                          <w:color w:val="000000" w:themeColor="text1" w:themeShade="80"/>
                          <w:kern w:val="24"/>
                        </w:rPr>
                        <w:t>Undo</w:t>
                      </w:r>
                    </w:p>
                  </w:txbxContent>
                </v:textbox>
              </v:shape>
            </w:pict>
          </mc:Fallback>
        </mc:AlternateContent>
      </w:r>
      <w:r w:rsidR="00CC091F">
        <w:rPr>
          <w:noProof/>
        </w:rPr>
        <mc:AlternateContent>
          <mc:Choice Requires="wps">
            <w:drawing>
              <wp:anchor distT="0" distB="0" distL="114300" distR="114300" simplePos="0" relativeHeight="251660288" behindDoc="0" locked="0" layoutInCell="1" allowOverlap="1" wp14:anchorId="2C0BC83C" wp14:editId="57174739">
                <wp:simplePos x="0" y="0"/>
                <wp:positionH relativeFrom="column">
                  <wp:posOffset>3470271</wp:posOffset>
                </wp:positionH>
                <wp:positionV relativeFrom="paragraph">
                  <wp:posOffset>4783240</wp:posOffset>
                </wp:positionV>
                <wp:extent cx="0" cy="430887"/>
                <wp:effectExtent l="57150" t="38100" r="57150" b="7620"/>
                <wp:wrapNone/>
                <wp:docPr id="152" name="Straight Arrow Connector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30887"/>
                        </a:xfrm>
                        <a:prstGeom prst="straightConnector1">
                          <a:avLst/>
                        </a:prstGeom>
                        <a:ln w="28575">
                          <a:solidFill>
                            <a:schemeClr val="tx1">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9F7E0FC" id="_x0000_t32" coordsize="21600,21600" o:spt="32" o:oned="t" path="m,l21600,21600e" filled="f">
                <v:path arrowok="t" fillok="f" o:connecttype="none"/>
                <o:lock v:ext="edit" shapetype="t"/>
              </v:shapetype>
              <v:shape id="Straight Arrow Connector 152" o:spid="_x0000_s1026" type="#_x0000_t32" style="position:absolute;margin-left:273.25pt;margin-top:376.65pt;width:0;height:33.95pt;flip: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5N+gEAAFEEAAAOAAAAZHJzL2Uyb0RvYy54bWysVE1z0zAQvTPDf9DoTuwEQjOeOD2klEuB&#10;DoXeVXkVa5C0GkmNnX+PPhyXApcy5KCJVvve7ntaeXs5akWO4LxE09LloqYEDMdOmkNLv3+7frOh&#10;xAdmOqbQQEtP4Onl7vWr7WAbWGGPqgNHIonxzWBb2odgm6ryvAfN/AItmHgo0GkW4tYdqs6xIbJr&#10;Va3q+n01oOusQw7ex+hVOaS7zC8E8PBFCA+BqJbG3kJeXV4f0lrttqw5OGZ7yac22D90oZk0sehM&#10;dcUCI49O/kGlJXfoUYQFR12hEJJD1hDVLOvf1Nz1zELWEs3xdrbJ/z9a/vm4N7cutc5Hc2dvkP/w&#10;0ZRqsL6ZD9PG25I2CqeJUNLex/vOmqMKMmZLT7OlMAbCS5DH6Lu39WZzkdyuWJMYUkHrfPgIqEn6&#10;01IfHJOHPuzRmHhv6Ao7O974UIBnQAIrQ4aWrjbri3VuwqOS3bVUKh3m8YG9cuTI4sWHsVCpR/0J&#10;uxJb1/E3NTSn5/aeMQUm1QfTkXCycXqDk8wcFEw4ZSajijfZpXBSUPr7CoLILnpQis9FSn3GOZiw&#10;nJlidoKJqGAG1kVZegtPYp4Dp/wEhTzuLwHPiFwZTZjBWhp0f6uerCyXIUr+2YGiO1nwgN3p1p1n&#10;KM5tdnV6Y+lh/LrP8Kcvwe4nAAAA//8DAFBLAwQUAAYACAAAACEAdyHW694AAAALAQAADwAAAGRy&#10;cy9kb3ducmV2LnhtbEyPwU6DQBCG7ya+w2ZMvNml0FaCLA0x6VETUaPHgd0CkZ1Fdmnx7R3jQY8z&#10;8+X/v8n3ix3EyUy+d6RgvYpAGGqc7qlV8PJ8uElB+ICkcXBkFHwZD/vi8iLHTLszPZlTFVrBIeQz&#10;VNCFMGZS+qYzFv3KjYb4dnSTxcDj1Eo94ZnD7SDjKNpJiz1xQ4ejue9M81HNlksePx/SN5yjpKqP&#10;QZeb17J5Pyh1fbWUdyCCWcIfDD/6rA4FO9VuJu3FoGC72W0ZVXC7TRIQTPxuagVpvI5BFrn8/0Px&#10;DQAA//8DAFBLAQItABQABgAIAAAAIQC2gziS/gAAAOEBAAATAAAAAAAAAAAAAAAAAAAAAABbQ29u&#10;dGVudF9UeXBlc10ueG1sUEsBAi0AFAAGAAgAAAAhADj9If/WAAAAlAEAAAsAAAAAAAAAAAAAAAAA&#10;LwEAAF9yZWxzLy5yZWxzUEsBAi0AFAAGAAgAAAAhAGL9zk36AQAAUQQAAA4AAAAAAAAAAAAAAAAA&#10;LgIAAGRycy9lMm9Eb2MueG1sUEsBAi0AFAAGAAgAAAAhAHch1uveAAAACwEAAA8AAAAAAAAAAAAA&#10;AAAAVAQAAGRycy9kb3ducmV2LnhtbFBLBQYAAAAABAAEAPMAAABfBQAAAAA=&#10;" strokecolor="black [1613]" strokeweight="2.25pt">
                <v:stroke endarrow="block" joinstyle="miter"/>
                <o:lock v:ext="edit" shapetype="f"/>
              </v:shape>
            </w:pict>
          </mc:Fallback>
        </mc:AlternateContent>
      </w:r>
      <w:r w:rsidR="00CC091F">
        <w:rPr>
          <w:noProof/>
        </w:rPr>
        <mc:AlternateContent>
          <mc:Choice Requires="wps">
            <w:drawing>
              <wp:anchor distT="0" distB="0" distL="114300" distR="114300" simplePos="0" relativeHeight="251661312" behindDoc="0" locked="0" layoutInCell="1" allowOverlap="1" wp14:anchorId="551917C9" wp14:editId="33144A39">
                <wp:simplePos x="0" y="0"/>
                <wp:positionH relativeFrom="column">
                  <wp:posOffset>6323320</wp:posOffset>
                </wp:positionH>
                <wp:positionV relativeFrom="paragraph">
                  <wp:posOffset>4786216</wp:posOffset>
                </wp:positionV>
                <wp:extent cx="0" cy="430887"/>
                <wp:effectExtent l="57150" t="38100" r="57150" b="7620"/>
                <wp:wrapNone/>
                <wp:docPr id="153" name="Straight Arrow Connector 1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30887"/>
                        </a:xfrm>
                        <a:prstGeom prst="straightConnector1">
                          <a:avLst/>
                        </a:prstGeom>
                        <a:ln w="28575">
                          <a:solidFill>
                            <a:schemeClr val="tx1">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EF313D9" id="Straight Arrow Connector 153" o:spid="_x0000_s1026" type="#_x0000_t32" style="position:absolute;margin-left:497.9pt;margin-top:376.85pt;width:0;height:33.95pt;flip:y;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5N+gEAAFEEAAAOAAAAZHJzL2Uyb0RvYy54bWysVE1z0zAQvTPDf9DoTuwEQjOeOD2klEuB&#10;DoXeVXkVa5C0GkmNnX+PPhyXApcy5KCJVvve7ntaeXs5akWO4LxE09LloqYEDMdOmkNLv3+7frOh&#10;xAdmOqbQQEtP4Onl7vWr7WAbWGGPqgNHIonxzWBb2odgm6ryvAfN/AItmHgo0GkW4tYdqs6xIbJr&#10;Va3q+n01oOusQw7ex+hVOaS7zC8E8PBFCA+BqJbG3kJeXV4f0lrttqw5OGZ7yac22D90oZk0sehM&#10;dcUCI49O/kGlJXfoUYQFR12hEJJD1hDVLOvf1Nz1zELWEs3xdrbJ/z9a/vm4N7cutc5Hc2dvkP/w&#10;0ZRqsL6ZD9PG25I2CqeJUNLex/vOmqMKMmZLT7OlMAbCS5DH6Lu39WZzkdyuWJMYUkHrfPgIqEn6&#10;01IfHJOHPuzRmHhv6Ao7O974UIBnQAIrQ4aWrjbri3VuwqOS3bVUKh3m8YG9cuTI4sWHsVCpR/0J&#10;uxJb1/E3NTSn5/aeMQUm1QfTkXCycXqDk8wcFEw4ZSajijfZpXBSUPr7CoLILnpQis9FSn3GOZiw&#10;nJlidoKJqGAG1kVZegtPYp4Dp/wEhTzuLwHPiFwZTZjBWhp0f6uerCyXIUr+2YGiO1nwgN3p1p1n&#10;KM5tdnV6Y+lh/LrP8Kcvwe4nAAAA//8DAFBLAwQUAAYACAAAACEAlb463t8AAAALAQAADwAAAGRy&#10;cy9kb3ducmV2LnhtbEyPwU7DMBBE70j8g7VI3KjTlrZpiFNFSD1SiQCC4ybeJhGxHWKnDX/fRRzg&#10;ODujmbfpbjKdONHgW2cVzGcRCLKV062tFby+7O9iED6g1dg5Swq+ycMuu75KMdHubJ/pVIRacIn1&#10;CSpoQugTKX3VkEE/cz1Z9o5uMBhYDrXUA5653HRyEUVrabC1vNBgT48NVZ/FaHjk8PUUv+MYLYvy&#10;GHR+/5ZXH3ulbm+m/AFEoCn8heEHn9EhY6bSjVZ70SnYbleMHhRsVssNCE78XkoF8WK+Bpml8v8P&#10;2QUAAP//AwBQSwECLQAUAAYACAAAACEAtoM4kv4AAADhAQAAEwAAAAAAAAAAAAAAAAAAAAAAW0Nv&#10;bnRlbnRfVHlwZXNdLnhtbFBLAQItABQABgAIAAAAIQA4/SH/1gAAAJQBAAALAAAAAAAAAAAAAAAA&#10;AC8BAABfcmVscy8ucmVsc1BLAQItABQABgAIAAAAIQBi/c5N+gEAAFEEAAAOAAAAAAAAAAAAAAAA&#10;AC4CAABkcnMvZTJvRG9jLnhtbFBLAQItABQABgAIAAAAIQCVvjre3wAAAAsBAAAPAAAAAAAAAAAA&#10;AAAAAFQEAABkcnMvZG93bnJldi54bWxQSwUGAAAAAAQABADzAAAAYAUAAAAA&#10;" strokecolor="black [1613]" strokeweight="2.25pt">
                <v:stroke endarrow="block" joinstyle="miter"/>
                <o:lock v:ext="edit" shapetype="f"/>
              </v:shape>
            </w:pict>
          </mc:Fallback>
        </mc:AlternateContent>
      </w:r>
      <w:r w:rsidR="003639AF">
        <w:rPr>
          <w:noProof/>
        </w:rPr>
        <w:drawing>
          <wp:inline distT="0" distB="0" distL="0" distR="0" wp14:anchorId="2EB5BF49" wp14:editId="3D8B03E0">
            <wp:extent cx="3454222" cy="4678326"/>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477222" cy="4709477"/>
                    </a:xfrm>
                    <a:prstGeom prst="rect">
                      <a:avLst/>
                    </a:prstGeom>
                  </pic:spPr>
                </pic:pic>
              </a:graphicData>
            </a:graphic>
          </wp:inline>
        </w:drawing>
      </w:r>
    </w:p>
    <w:p w14:paraId="223F5133" w14:textId="7D299A24" w:rsidR="00257220" w:rsidRDefault="00CC091F" w:rsidP="00257220">
      <w:pPr>
        <w:ind w:left="540"/>
        <w:rPr>
          <w:rFonts w:cstheme="minorHAnsi"/>
        </w:rPr>
      </w:pPr>
      <w:r>
        <w:rPr>
          <w:noProof/>
        </w:rPr>
        <mc:AlternateContent>
          <mc:Choice Requires="wps">
            <w:drawing>
              <wp:anchor distT="0" distB="0" distL="114300" distR="114300" simplePos="0" relativeHeight="251661312" behindDoc="0" locked="0" layoutInCell="1" allowOverlap="1" wp14:anchorId="07B44339" wp14:editId="235FA156">
                <wp:simplePos x="0" y="0"/>
                <wp:positionH relativeFrom="column">
                  <wp:posOffset>3208020</wp:posOffset>
                </wp:positionH>
                <wp:positionV relativeFrom="paragraph">
                  <wp:posOffset>375492</wp:posOffset>
                </wp:positionV>
                <wp:extent cx="1061720" cy="377190"/>
                <wp:effectExtent l="0" t="0" r="0" b="0"/>
                <wp:wrapNone/>
                <wp:docPr id="148" name="TextBox 3"/>
                <wp:cNvGraphicFramePr/>
                <a:graphic xmlns:a="http://schemas.openxmlformats.org/drawingml/2006/main">
                  <a:graphicData uri="http://schemas.microsoft.com/office/word/2010/wordprocessingShape">
                    <wps:wsp>
                      <wps:cNvSpPr txBox="1"/>
                      <wps:spPr>
                        <a:xfrm>
                          <a:off x="0" y="0"/>
                          <a:ext cx="1061720" cy="377190"/>
                        </a:xfrm>
                        <a:prstGeom prst="rect">
                          <a:avLst/>
                        </a:prstGeom>
                        <a:noFill/>
                      </wps:spPr>
                      <wps:txbx>
                        <w:txbxContent>
                          <w:p w14:paraId="75BA9686" w14:textId="77777777" w:rsidR="00257220" w:rsidRDefault="00257220" w:rsidP="00257220">
                            <w:pPr>
                              <w:rPr>
                                <w:rFonts w:hAnsi="Calibri"/>
                                <w:color w:val="000000" w:themeColor="text1" w:themeShade="80"/>
                                <w:kern w:val="24"/>
                              </w:rPr>
                            </w:pPr>
                            <w:r>
                              <w:rPr>
                                <w:rFonts w:hAnsi="Calibri"/>
                                <w:color w:val="000000" w:themeColor="text1" w:themeShade="80"/>
                                <w:kern w:val="24"/>
                              </w:rPr>
                              <w:t>Smart shape</w:t>
                            </w:r>
                          </w:p>
                        </w:txbxContent>
                      </wps:txbx>
                      <wps:bodyPr wrap="square" rtlCol="0">
                        <a:spAutoFit/>
                      </wps:bodyPr>
                    </wps:wsp>
                  </a:graphicData>
                </a:graphic>
              </wp:anchor>
            </w:drawing>
          </mc:Choice>
          <mc:Fallback>
            <w:pict>
              <v:shape w14:anchorId="07B44339" id="TextBox 3" o:spid="_x0000_s1029" type="#_x0000_t202" style="position:absolute;left:0;text-align:left;margin-left:252.6pt;margin-top:29.55pt;width:83.6pt;height:29.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MDzgwEAAPACAAAOAAAAZHJzL2Uyb0RvYy54bWysUttu2zAMfR+wfxD0vtjJgKYz4hS9oH0Z&#10;tgLtPkCRpViAJWqkEjt/P0pNk2J9K/pCSbwcHh5qdTX5QewNkoPQyvmslsIEDZ0L21b+eb7/dikF&#10;JRU6NUAwrTwYklfrr19WY2zMAnoYOoOCQQI1Y2xln1Jsqop0b7yiGUQTOGgBvUr8xG3VoRoZ3Q/V&#10;oq4vqhGwiwjaELH37iUo1wXfWqPTb2vJJDG0krmlYrHYTbbVeqWaLarYO32koT7AwisXuOkJ6k4l&#10;JXbo3kF5pxEIbJpp8BVY67QpM/A08/q/aZ56FU2ZhcWheJKJPg9W/9o/xUcUabqBiReYBRkjNcTO&#10;PM9k0eeTmQqOs4SHk2xmSkLnovpivlxwSHPs+3I5/1F0rc7VESk9GPAiX1qJvJailtr/pMQdOfU1&#10;JTcLcO+GIfvPVPItTZtJuI6bvNLcQHdg9iMvsJX0d6fQSIFpuIWy7wxG8XqXGLD0ySgvNUdwlrW0&#10;P36BvLe375J1/qjrfwAAAP//AwBQSwMEFAAGAAgAAAAhAMXkuBneAAAACgEAAA8AAABkcnMvZG93&#10;bnJldi54bWxMj01PwzAMhu9I/IfISNxY0oqOUZpOEx8SBy6Mcvca01Q0SdVka/fvMSe42fKj189b&#10;bRc3iBNNsQ9eQ7ZSIMi3wfS+09B8vNxsQMSE3uAQPGk4U4RtfXlRYWnC7N/ptE+d4BAfS9RgUxpL&#10;KWNryWFchZE8377C5DDxOnXSTDhzuBtkrtRaOuw9f7A40qOl9nt/dBpSMrvs3Dy7+Pq5vD3NVrUF&#10;NlpfXy27BxCJlvQHw68+q0PNTodw9CaKQUOhipxRHu4zEAys7/JbEAcms00Bsq7k/wr1DwAAAP//&#10;AwBQSwECLQAUAAYACAAAACEAtoM4kv4AAADhAQAAEwAAAAAAAAAAAAAAAAAAAAAAW0NvbnRlbnRf&#10;VHlwZXNdLnhtbFBLAQItABQABgAIAAAAIQA4/SH/1gAAAJQBAAALAAAAAAAAAAAAAAAAAC8BAABf&#10;cmVscy8ucmVsc1BLAQItABQABgAIAAAAIQBXSMDzgwEAAPACAAAOAAAAAAAAAAAAAAAAAC4CAABk&#10;cnMvZTJvRG9jLnhtbFBLAQItABQABgAIAAAAIQDF5LgZ3gAAAAoBAAAPAAAAAAAAAAAAAAAAAN0D&#10;AABkcnMvZG93bnJldi54bWxQSwUGAAAAAAQABADzAAAA6AQAAAAA&#10;" filled="f" stroked="f">
                <v:textbox style="mso-fit-shape-to-text:t">
                  <w:txbxContent>
                    <w:p w14:paraId="75BA9686" w14:textId="77777777" w:rsidR="00257220" w:rsidRDefault="00257220" w:rsidP="00257220">
                      <w:pPr>
                        <w:rPr>
                          <w:rFonts w:hAnsi="Calibri"/>
                          <w:color w:val="000000" w:themeColor="text1" w:themeShade="80"/>
                          <w:kern w:val="24"/>
                        </w:rPr>
                      </w:pPr>
                      <w:r>
                        <w:rPr>
                          <w:rFonts w:hAnsi="Calibri"/>
                          <w:color w:val="000000" w:themeColor="text1" w:themeShade="80"/>
                          <w:kern w:val="24"/>
                        </w:rPr>
                        <w:t>Smart shape</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400B47C5" wp14:editId="73DC2760">
                <wp:simplePos x="0" y="0"/>
                <wp:positionH relativeFrom="column">
                  <wp:posOffset>6000624</wp:posOffset>
                </wp:positionH>
                <wp:positionV relativeFrom="paragraph">
                  <wp:posOffset>412736</wp:posOffset>
                </wp:positionV>
                <wp:extent cx="639445" cy="377190"/>
                <wp:effectExtent l="0" t="0" r="0" b="0"/>
                <wp:wrapNone/>
                <wp:docPr id="151" name="TextBox 6"/>
                <wp:cNvGraphicFramePr/>
                <a:graphic xmlns:a="http://schemas.openxmlformats.org/drawingml/2006/main">
                  <a:graphicData uri="http://schemas.microsoft.com/office/word/2010/wordprocessingShape">
                    <wps:wsp>
                      <wps:cNvSpPr txBox="1"/>
                      <wps:spPr>
                        <a:xfrm>
                          <a:off x="0" y="0"/>
                          <a:ext cx="639445" cy="377190"/>
                        </a:xfrm>
                        <a:prstGeom prst="rect">
                          <a:avLst/>
                        </a:prstGeom>
                        <a:noFill/>
                      </wps:spPr>
                      <wps:txbx>
                        <w:txbxContent>
                          <w:p w14:paraId="209EC677" w14:textId="77777777" w:rsidR="00257220" w:rsidRDefault="00257220" w:rsidP="00257220">
                            <w:pPr>
                              <w:rPr>
                                <w:rFonts w:hAnsi="Calibri"/>
                                <w:color w:val="000000" w:themeColor="text1" w:themeShade="80"/>
                                <w:kern w:val="24"/>
                              </w:rPr>
                            </w:pPr>
                            <w:r>
                              <w:rPr>
                                <w:rFonts w:hAnsi="Calibri"/>
                                <w:color w:val="000000" w:themeColor="text1" w:themeShade="80"/>
                                <w:kern w:val="24"/>
                              </w:rPr>
                              <w:t>Confirm</w:t>
                            </w:r>
                          </w:p>
                        </w:txbxContent>
                      </wps:txbx>
                      <wps:bodyPr wrap="none" rtlCol="0">
                        <a:spAutoFit/>
                      </wps:bodyPr>
                    </wps:wsp>
                  </a:graphicData>
                </a:graphic>
              </wp:anchor>
            </w:drawing>
          </mc:Choice>
          <mc:Fallback>
            <w:pict>
              <v:shape w14:anchorId="400B47C5" id="TextBox 6" o:spid="_x0000_s1030" type="#_x0000_t202" style="position:absolute;left:0;text-align:left;margin-left:472.5pt;margin-top:32.5pt;width:50.35pt;height:29.7pt;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KsngAEAAO0CAAAOAAAAZHJzL2Uyb0RvYy54bWysUttOAyEQfTfxHwjvdttaL910a7ykvhg1&#10;qX4AZaFLsjCEwe727x2wF6NvxpcBZuDMmXOY3fS2ZRsV0ICr+Ggw5Ew5CbVx64q/vy3OrjnDKFwt&#10;WnCq4luF/GZ+ejLrfKnG0EBbq8AIxGHZ+Yo3MfqyKFA2ygocgFeOihqCFZGOYV3UQXSEbttiPBxe&#10;Fh2E2geQCpGyD19FPs/4WisZX7RGFVlbceIWcww5rlIs5jNRroPwjZE7GuIPLKwwjpoeoB5EFOwj&#10;mF9Q1sgACDoOJNgCtDZS5RlomtHwxzTLRniVZyFx0B9kwv+Dlc+bpX8NLPZ30JOBSZDOY4mUTPP0&#10;Oti0ElNGdZJwe5BN9ZFJSl6eTyeTC84klc6vrkbTLGtxfOwDxkcFlqVNxQO5ksUSmyeM1JCu7q+k&#10;Xg4Wpm1T/sgk7WK/6pmpKz7Zs1xBvSXyHflXcUcfjLMQ23vIZico9LcfkeByl4Tx9WIHTZrm5jv/&#10;k2nfz/nW8ZfOPwEAAP//AwBQSwMEFAAGAAgAAAAhAGN36NzeAAAACwEAAA8AAABkcnMvZG93bnJl&#10;di54bWxMj8FOwzAQRO9I/IO1SNyo3cgpbYhToQJnaOED3HiJQ+J1FLtt4OtxTnDaXc1o9k25nVzP&#10;zjiG1pOC5UIAQ6q9aalR8PH+crcGFqImo3tPqOAbA2yr66tSF8ZfaI/nQ2xYCqFQaAU2xqHgPNQW&#10;nQ4LPyAl7dOPTsd0jg03o76kcNfzTIgVd7ql9MHqAXcW6+5wcgrWwr123SZ7C07+LHO7e/LPw5dS&#10;tzfT4wOwiFP8M8OMn9ChSkxHfyITWK9gI/PUJSpYzXM2CJnfAzumLZMSeFXy/x2qXwAAAP//AwBQ&#10;SwECLQAUAAYACAAAACEAtoM4kv4AAADhAQAAEwAAAAAAAAAAAAAAAAAAAAAAW0NvbnRlbnRfVHlw&#10;ZXNdLnhtbFBLAQItABQABgAIAAAAIQA4/SH/1gAAAJQBAAALAAAAAAAAAAAAAAAAAC8BAABfcmVs&#10;cy8ucmVsc1BLAQItABQABgAIAAAAIQBNqKsngAEAAO0CAAAOAAAAAAAAAAAAAAAAAC4CAABkcnMv&#10;ZTJvRG9jLnhtbFBLAQItABQABgAIAAAAIQBjd+jc3gAAAAsBAAAPAAAAAAAAAAAAAAAAANoDAABk&#10;cnMvZG93bnJldi54bWxQSwUGAAAAAAQABADzAAAA5QQAAAAA&#10;" filled="f" stroked="f">
                <v:textbox style="mso-fit-shape-to-text:t">
                  <w:txbxContent>
                    <w:p w14:paraId="209EC677" w14:textId="77777777" w:rsidR="00257220" w:rsidRDefault="00257220" w:rsidP="00257220">
                      <w:pPr>
                        <w:rPr>
                          <w:rFonts w:hAnsi="Calibri"/>
                          <w:color w:val="000000" w:themeColor="text1" w:themeShade="80"/>
                          <w:kern w:val="24"/>
                        </w:rPr>
                      </w:pPr>
                      <w:r>
                        <w:rPr>
                          <w:rFonts w:hAnsi="Calibri"/>
                          <w:color w:val="000000" w:themeColor="text1" w:themeShade="80"/>
                          <w:kern w:val="24"/>
                        </w:rPr>
                        <w:t>Confirm</w:t>
                      </w:r>
                    </w:p>
                  </w:txbxContent>
                </v:textbox>
              </v:shape>
            </w:pict>
          </mc:Fallback>
        </mc:AlternateContent>
      </w:r>
      <w:r w:rsidR="004A4CB3">
        <w:rPr>
          <w:noProof/>
        </w:rPr>
        <w:drawing>
          <wp:inline distT="0" distB="0" distL="0" distR="0" wp14:anchorId="68BEAA9A" wp14:editId="08CC6C72">
            <wp:extent cx="2849525" cy="517579"/>
            <wp:effectExtent l="0" t="0" r="825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249887" cy="590300"/>
                    </a:xfrm>
                    <a:prstGeom prst="rect">
                      <a:avLst/>
                    </a:prstGeom>
                  </pic:spPr>
                </pic:pic>
              </a:graphicData>
            </a:graphic>
          </wp:inline>
        </w:drawing>
      </w:r>
    </w:p>
    <w:p w14:paraId="6292B481" w14:textId="77777777" w:rsidR="00944B94" w:rsidRDefault="00944B94">
      <w:pPr>
        <w:rPr>
          <w:rFonts w:cstheme="minorHAnsi"/>
        </w:rPr>
      </w:pPr>
      <w:r>
        <w:rPr>
          <w:rFonts w:cstheme="minorHAnsi"/>
        </w:rPr>
        <w:br w:type="page"/>
      </w:r>
    </w:p>
    <w:p w14:paraId="2B6D51C0" w14:textId="1CA78B2B" w:rsidR="007E7231" w:rsidRPr="00257220" w:rsidRDefault="00F91A3A" w:rsidP="00257220">
      <w:pPr>
        <w:ind w:left="540"/>
      </w:pPr>
      <w:r>
        <w:rPr>
          <w:rFonts w:cstheme="minorHAnsi"/>
        </w:rPr>
        <w:lastRenderedPageBreak/>
        <w:t xml:space="preserve">According to the </w:t>
      </w:r>
      <w:hyperlink r:id="rId39" w:history="1">
        <w:r w:rsidRPr="00F91A3A">
          <w:rPr>
            <w:rStyle w:val="Hyperlink"/>
            <w:rFonts w:cstheme="minorHAnsi"/>
          </w:rPr>
          <w:t>Quick reference</w:t>
        </w:r>
      </w:hyperlink>
      <w:r>
        <w:rPr>
          <w:rFonts w:cstheme="minorHAnsi"/>
        </w:rPr>
        <w:t xml:space="preserve">, </w:t>
      </w:r>
      <w:r w:rsidR="007E7231" w:rsidRPr="00450197">
        <w:rPr>
          <w:rFonts w:cstheme="minorHAnsi"/>
        </w:rPr>
        <w:t>callouts in the image above are detailed as follows:</w:t>
      </w:r>
    </w:p>
    <w:p w14:paraId="1BE5EE2C" w14:textId="77777777" w:rsidR="007E7231" w:rsidRPr="00450197" w:rsidRDefault="007E7231" w:rsidP="00144DE9">
      <w:pPr>
        <w:numPr>
          <w:ilvl w:val="0"/>
          <w:numId w:val="27"/>
        </w:numPr>
        <w:spacing w:before="100" w:beforeAutospacing="1" w:after="100" w:afterAutospacing="1" w:line="240" w:lineRule="auto"/>
        <w:rPr>
          <w:rFonts w:cstheme="minorHAnsi"/>
        </w:rPr>
      </w:pPr>
      <w:r w:rsidRPr="00450197">
        <w:rPr>
          <w:rFonts w:cstheme="minorHAnsi"/>
        </w:rPr>
        <w:t xml:space="preserve">The </w:t>
      </w:r>
      <w:proofErr w:type="spellStart"/>
      <w:r w:rsidRPr="00450197">
        <w:rPr>
          <w:rFonts w:cstheme="minorHAnsi"/>
        </w:rPr>
        <w:t>geosearch</w:t>
      </w:r>
      <w:proofErr w:type="spellEnd"/>
      <w:r w:rsidRPr="00450197">
        <w:rPr>
          <w:rFonts w:cstheme="minorHAnsi"/>
        </w:rPr>
        <w:t xml:space="preserve"> bar allows you to locate an address or point of interest by searching for it, before snapping your </w:t>
      </w:r>
      <w:proofErr w:type="spellStart"/>
      <w:r w:rsidRPr="00450197">
        <w:rPr>
          <w:rFonts w:cstheme="minorHAnsi"/>
        </w:rPr>
        <w:t>geopoint</w:t>
      </w:r>
      <w:proofErr w:type="spellEnd"/>
      <w:r w:rsidRPr="00450197">
        <w:rPr>
          <w:rFonts w:cstheme="minorHAnsi"/>
        </w:rPr>
        <w:t xml:space="preserve"> and map to that location. The globe icon next to the search bar provides options to limit the extent of the </w:t>
      </w:r>
      <w:proofErr w:type="spellStart"/>
      <w:r w:rsidRPr="00450197">
        <w:rPr>
          <w:rFonts w:cstheme="minorHAnsi"/>
        </w:rPr>
        <w:t>geosearch</w:t>
      </w:r>
      <w:proofErr w:type="spellEnd"/>
      <w:r w:rsidRPr="00450197">
        <w:rPr>
          <w:rFonts w:cstheme="minorHAnsi"/>
        </w:rPr>
        <w:t xml:space="preserve"> capability, and to change the geocoder being used. For more information, see </w:t>
      </w:r>
      <w:hyperlink r:id="rId40" w:anchor="ESRI_SECTION1_48C66C92612A414F97F5D843DE8C909C" w:history="1">
        <w:proofErr w:type="spellStart"/>
        <w:r w:rsidRPr="00450197">
          <w:rPr>
            <w:rStyle w:val="Hyperlink"/>
            <w:rFonts w:cstheme="minorHAnsi"/>
          </w:rPr>
          <w:t>Geosearch</w:t>
        </w:r>
        <w:proofErr w:type="spellEnd"/>
        <w:r w:rsidRPr="00450197">
          <w:rPr>
            <w:rStyle w:val="Hyperlink"/>
            <w:rFonts w:cstheme="minorHAnsi"/>
          </w:rPr>
          <w:t xml:space="preserve"> and geocode</w:t>
        </w:r>
      </w:hyperlink>
      <w:r w:rsidRPr="00450197">
        <w:rPr>
          <w:rFonts w:cstheme="minorHAnsi"/>
        </w:rPr>
        <w:t>.</w:t>
      </w:r>
    </w:p>
    <w:p w14:paraId="5EEEC308" w14:textId="33D8EEFA" w:rsidR="007E7231" w:rsidRPr="00450197" w:rsidRDefault="007E7231" w:rsidP="00144DE9">
      <w:pPr>
        <w:numPr>
          <w:ilvl w:val="0"/>
          <w:numId w:val="27"/>
        </w:numPr>
        <w:spacing w:before="100" w:beforeAutospacing="1" w:after="100" w:afterAutospacing="1" w:line="240" w:lineRule="auto"/>
        <w:rPr>
          <w:rFonts w:cstheme="minorHAnsi"/>
        </w:rPr>
      </w:pPr>
      <w:r w:rsidRPr="00450197">
        <w:rPr>
          <w:rFonts w:cstheme="minorHAnsi"/>
        </w:rPr>
        <w:t xml:space="preserve">The </w:t>
      </w:r>
      <w:proofErr w:type="spellStart"/>
      <w:r w:rsidRPr="00450197">
        <w:rPr>
          <w:rStyle w:val="uicontrol"/>
          <w:rFonts w:cstheme="minorHAnsi"/>
        </w:rPr>
        <w:t>Basemap</w:t>
      </w:r>
      <w:proofErr w:type="spellEnd"/>
      <w:r w:rsidRPr="00450197">
        <w:rPr>
          <w:rFonts w:cstheme="minorHAnsi"/>
        </w:rPr>
        <w:t xml:space="preserve"> button </w:t>
      </w:r>
      <w:r w:rsidRPr="00450197">
        <w:rPr>
          <w:rFonts w:cstheme="minorHAnsi"/>
          <w:noProof/>
        </w:rPr>
        <w:drawing>
          <wp:inline distT="0" distB="0" distL="0" distR="0" wp14:anchorId="5AB255AE" wp14:editId="6E1370DF">
            <wp:extent cx="154305" cy="154305"/>
            <wp:effectExtent l="0" t="0" r="0" b="0"/>
            <wp:docPr id="28" name="Picture 28" descr="Base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semap"/>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450197">
        <w:rPr>
          <w:rFonts w:cstheme="minorHAnsi"/>
        </w:rPr>
        <w:t xml:space="preserve">provides </w:t>
      </w:r>
      <w:proofErr w:type="gramStart"/>
      <w:r w:rsidRPr="00450197">
        <w:rPr>
          <w:rFonts w:cstheme="minorHAnsi"/>
        </w:rPr>
        <w:t>a number of</w:t>
      </w:r>
      <w:proofErr w:type="gramEnd"/>
      <w:r w:rsidRPr="00450197">
        <w:rPr>
          <w:rFonts w:cstheme="minorHAnsi"/>
        </w:rPr>
        <w:t xml:space="preserve"> alternative </w:t>
      </w:r>
      <w:proofErr w:type="spellStart"/>
      <w:r w:rsidRPr="00450197">
        <w:rPr>
          <w:rFonts w:cstheme="minorHAnsi"/>
        </w:rPr>
        <w:t>basemaps</w:t>
      </w:r>
      <w:proofErr w:type="spellEnd"/>
      <w:r w:rsidRPr="00450197">
        <w:rPr>
          <w:rFonts w:cstheme="minorHAnsi"/>
        </w:rPr>
        <w:t xml:space="preserve"> to the default, for a range of different purposes. This is also where any directly associated </w:t>
      </w:r>
      <w:proofErr w:type="spellStart"/>
      <w:r w:rsidRPr="00450197">
        <w:rPr>
          <w:rFonts w:cstheme="minorHAnsi"/>
        </w:rPr>
        <w:t>basemaps</w:t>
      </w:r>
      <w:proofErr w:type="spellEnd"/>
      <w:r w:rsidRPr="00450197">
        <w:rPr>
          <w:rFonts w:cstheme="minorHAnsi"/>
        </w:rPr>
        <w:t xml:space="preserve"> can be selected.</w:t>
      </w:r>
      <w:r w:rsidR="00212A80">
        <w:rPr>
          <w:rFonts w:cstheme="minorHAnsi"/>
        </w:rPr>
        <w:br/>
      </w:r>
      <w:r w:rsidR="00212A80" w:rsidRPr="00212A80">
        <w:rPr>
          <w:rFonts w:cstheme="minorHAnsi"/>
          <w:b/>
          <w:bCs/>
        </w:rPr>
        <w:t>NOTE</w:t>
      </w:r>
      <w:r w:rsidR="00212A80">
        <w:rPr>
          <w:rFonts w:cstheme="minorHAnsi"/>
        </w:rPr>
        <w:t xml:space="preserve">: Should you require </w:t>
      </w:r>
      <w:proofErr w:type="spellStart"/>
      <w:r w:rsidR="00212A80">
        <w:rPr>
          <w:rFonts w:cstheme="minorHAnsi"/>
        </w:rPr>
        <w:t>basemaps</w:t>
      </w:r>
      <w:proofErr w:type="spellEnd"/>
      <w:r w:rsidR="00212A80">
        <w:rPr>
          <w:rFonts w:cstheme="minorHAnsi"/>
        </w:rPr>
        <w:t xml:space="preserve"> for offline use, see the </w:t>
      </w:r>
      <w:hyperlink r:id="rId42" w:history="1">
        <w:r w:rsidR="00212A80" w:rsidRPr="00212A80">
          <w:rPr>
            <w:rStyle w:val="Hyperlink"/>
            <w:rFonts w:cstheme="minorHAnsi"/>
          </w:rPr>
          <w:t xml:space="preserve">Prepare </w:t>
        </w:r>
        <w:proofErr w:type="spellStart"/>
        <w:r w:rsidR="00212A80" w:rsidRPr="00212A80">
          <w:rPr>
            <w:rStyle w:val="Hyperlink"/>
            <w:rFonts w:cstheme="minorHAnsi"/>
          </w:rPr>
          <w:t>basemaps</w:t>
        </w:r>
        <w:proofErr w:type="spellEnd"/>
        <w:r w:rsidR="00212A80" w:rsidRPr="00212A80">
          <w:rPr>
            <w:rStyle w:val="Hyperlink"/>
            <w:rFonts w:cstheme="minorHAnsi"/>
          </w:rPr>
          <w:t xml:space="preserve"> for offline use</w:t>
        </w:r>
      </w:hyperlink>
      <w:r w:rsidR="00212A80">
        <w:rPr>
          <w:rFonts w:cstheme="minorHAnsi"/>
        </w:rPr>
        <w:t xml:space="preserve"> and </w:t>
      </w:r>
      <w:hyperlink r:id="rId43" w:history="1">
        <w:r w:rsidR="00212A80" w:rsidRPr="00212A80">
          <w:rPr>
            <w:rStyle w:val="Hyperlink"/>
            <w:rFonts w:cstheme="minorHAnsi"/>
          </w:rPr>
          <w:t xml:space="preserve">Use offline </w:t>
        </w:r>
        <w:proofErr w:type="spellStart"/>
        <w:r w:rsidR="00212A80" w:rsidRPr="00212A80">
          <w:rPr>
            <w:rStyle w:val="Hyperlink"/>
            <w:rFonts w:cstheme="minorHAnsi"/>
          </w:rPr>
          <w:t>basemaps</w:t>
        </w:r>
        <w:proofErr w:type="spellEnd"/>
      </w:hyperlink>
      <w:r w:rsidR="00212A80">
        <w:rPr>
          <w:rFonts w:cstheme="minorHAnsi"/>
        </w:rPr>
        <w:t xml:space="preserve"> topics.</w:t>
      </w:r>
    </w:p>
    <w:p w14:paraId="08BCFAD4" w14:textId="630109F4" w:rsidR="007E7231" w:rsidRPr="00450197" w:rsidRDefault="007E7231" w:rsidP="00144DE9">
      <w:pPr>
        <w:numPr>
          <w:ilvl w:val="0"/>
          <w:numId w:val="27"/>
        </w:numPr>
        <w:spacing w:before="100" w:beforeAutospacing="1" w:after="100" w:afterAutospacing="1" w:line="240" w:lineRule="auto"/>
        <w:rPr>
          <w:rFonts w:cstheme="minorHAnsi"/>
        </w:rPr>
      </w:pPr>
      <w:r w:rsidRPr="00450197">
        <w:rPr>
          <w:rStyle w:val="uicontrol"/>
          <w:rFonts w:cstheme="minorHAnsi"/>
        </w:rPr>
        <w:t>Home</w:t>
      </w:r>
      <w:r w:rsidRPr="00450197">
        <w:rPr>
          <w:rFonts w:cstheme="minorHAnsi"/>
        </w:rPr>
        <w:t xml:space="preserve"> </w:t>
      </w:r>
      <w:r w:rsidRPr="00450197">
        <w:rPr>
          <w:rFonts w:cstheme="minorHAnsi"/>
          <w:noProof/>
        </w:rPr>
        <w:drawing>
          <wp:inline distT="0" distB="0" distL="0" distR="0" wp14:anchorId="068DC97C" wp14:editId="182F2091">
            <wp:extent cx="154305" cy="154305"/>
            <wp:effectExtent l="0" t="0" r="0" b="0"/>
            <wp:docPr id="20" name="Picture 20" descr="H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om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450197">
        <w:rPr>
          <w:rFonts w:cstheme="minorHAnsi"/>
        </w:rPr>
        <w:t>returns the map marker to where the survey creator has defined a home location. If no home location has been defined, it instead returns the marker to the user's location.</w:t>
      </w:r>
    </w:p>
    <w:p w14:paraId="54EF403A" w14:textId="53A06AF0" w:rsidR="007E7231" w:rsidRPr="00450197" w:rsidRDefault="007E7231" w:rsidP="00144DE9">
      <w:pPr>
        <w:numPr>
          <w:ilvl w:val="0"/>
          <w:numId w:val="27"/>
        </w:numPr>
        <w:spacing w:before="100" w:beforeAutospacing="1" w:after="100" w:afterAutospacing="1" w:line="240" w:lineRule="auto"/>
        <w:rPr>
          <w:rFonts w:cstheme="minorHAnsi"/>
        </w:rPr>
      </w:pPr>
      <w:r w:rsidRPr="00450197">
        <w:rPr>
          <w:rFonts w:cstheme="minorHAnsi"/>
        </w:rPr>
        <w:t xml:space="preserve">The </w:t>
      </w:r>
      <w:r w:rsidRPr="00450197">
        <w:rPr>
          <w:rStyle w:val="uicontrol"/>
          <w:rFonts w:cstheme="minorHAnsi"/>
        </w:rPr>
        <w:t>Location</w:t>
      </w:r>
      <w:r w:rsidRPr="00450197">
        <w:rPr>
          <w:rFonts w:cstheme="minorHAnsi"/>
        </w:rPr>
        <w:t xml:space="preserve"> icon </w:t>
      </w:r>
      <w:r w:rsidRPr="00450197">
        <w:rPr>
          <w:rFonts w:cstheme="minorHAnsi"/>
          <w:noProof/>
        </w:rPr>
        <w:drawing>
          <wp:inline distT="0" distB="0" distL="0" distR="0" wp14:anchorId="08774249" wp14:editId="2F57BAA7">
            <wp:extent cx="154305" cy="154305"/>
            <wp:effectExtent l="0" t="0" r="0" b="0"/>
            <wp:docPr id="16" name="Picture 16" descr="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cation"/>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450197">
        <w:rPr>
          <w:rFonts w:cstheme="minorHAnsi"/>
        </w:rPr>
        <w:t xml:space="preserve">is first displayed in black, indicating the location sensor is disabled. Select the button to switch to </w:t>
      </w:r>
      <w:r w:rsidRPr="00450197">
        <w:rPr>
          <w:rStyle w:val="uicontrol"/>
          <w:rFonts w:cstheme="minorHAnsi"/>
        </w:rPr>
        <w:t>Navigation</w:t>
      </w:r>
      <w:r w:rsidRPr="00450197">
        <w:rPr>
          <w:rFonts w:cstheme="minorHAnsi"/>
        </w:rPr>
        <w:t xml:space="preserve"> mode </w:t>
      </w:r>
      <w:r w:rsidRPr="00450197">
        <w:rPr>
          <w:rFonts w:cstheme="minorHAnsi"/>
          <w:noProof/>
        </w:rPr>
        <w:drawing>
          <wp:inline distT="0" distB="0" distL="0" distR="0" wp14:anchorId="6236B2C0" wp14:editId="3D176DA7">
            <wp:extent cx="154305" cy="154305"/>
            <wp:effectExtent l="0" t="0" r="0" b="0"/>
            <wp:docPr id="14" name="Picture 14" descr="Navig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avigation"/>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450197">
        <w:rPr>
          <w:rFonts w:cstheme="minorHAnsi"/>
        </w:rPr>
        <w:t xml:space="preserve">, enabling </w:t>
      </w:r>
      <w:r w:rsidRPr="00450197">
        <w:rPr>
          <w:rStyle w:val="uicontrol"/>
          <w:rFonts w:cstheme="minorHAnsi"/>
        </w:rPr>
        <w:t>Location</w:t>
      </w:r>
      <w:r w:rsidRPr="00450197">
        <w:rPr>
          <w:rFonts w:cstheme="minorHAnsi"/>
        </w:rPr>
        <w:t xml:space="preserve"> and tracking the device's current location. Moving the map marker from here, either directly on the map or by changing the coordinates, changes the location and coordinates of the answer, but the device's location remains visible as a pulsing blue dot while doing so. When this happens, the button switches to an </w:t>
      </w:r>
      <w:r w:rsidRPr="00450197">
        <w:rPr>
          <w:rStyle w:val="uicontrol"/>
          <w:rFonts w:cstheme="minorHAnsi"/>
        </w:rPr>
        <w:t>Active Location</w:t>
      </w:r>
      <w:r w:rsidRPr="00450197">
        <w:rPr>
          <w:rFonts w:cstheme="minorHAnsi"/>
        </w:rPr>
        <w:t xml:space="preserve"> icon </w:t>
      </w:r>
      <w:r w:rsidRPr="00450197">
        <w:rPr>
          <w:rFonts w:cstheme="minorHAnsi"/>
          <w:noProof/>
        </w:rPr>
        <w:drawing>
          <wp:inline distT="0" distB="0" distL="0" distR="0" wp14:anchorId="67744D7C" wp14:editId="6D2EDA02">
            <wp:extent cx="154305" cy="154305"/>
            <wp:effectExtent l="0" t="0" r="0" b="0"/>
            <wp:docPr id="13" name="Picture 13" descr="Active 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ctive Location"/>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450197">
        <w:rPr>
          <w:rFonts w:cstheme="minorHAnsi"/>
        </w:rPr>
        <w:t xml:space="preserve">; select it to return to </w:t>
      </w:r>
      <w:r w:rsidRPr="00450197">
        <w:rPr>
          <w:rStyle w:val="uicontrol"/>
          <w:rFonts w:cstheme="minorHAnsi"/>
        </w:rPr>
        <w:t>Navigation</w:t>
      </w:r>
      <w:r w:rsidRPr="00450197">
        <w:rPr>
          <w:rFonts w:cstheme="minorHAnsi"/>
        </w:rPr>
        <w:t xml:space="preserve"> </w:t>
      </w:r>
      <w:r w:rsidRPr="00450197">
        <w:rPr>
          <w:rFonts w:cstheme="minorHAnsi"/>
          <w:noProof/>
        </w:rPr>
        <w:drawing>
          <wp:inline distT="0" distB="0" distL="0" distR="0" wp14:anchorId="73CD70CD" wp14:editId="47B7750F">
            <wp:extent cx="154305" cy="154305"/>
            <wp:effectExtent l="0" t="0" r="0" b="0"/>
            <wp:docPr id="11" name="Picture 11" descr="Navig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avigation"/>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450197">
        <w:rPr>
          <w:rFonts w:cstheme="minorHAnsi"/>
        </w:rPr>
        <w:t>.</w:t>
      </w:r>
    </w:p>
    <w:p w14:paraId="797FC729" w14:textId="77777777" w:rsidR="007E7231" w:rsidRPr="00450197" w:rsidRDefault="007E7231" w:rsidP="00144DE9">
      <w:pPr>
        <w:numPr>
          <w:ilvl w:val="0"/>
          <w:numId w:val="27"/>
        </w:numPr>
        <w:spacing w:before="100" w:beforeAutospacing="1" w:after="100" w:afterAutospacing="1" w:line="240" w:lineRule="auto"/>
        <w:rPr>
          <w:rFonts w:cstheme="minorHAnsi"/>
        </w:rPr>
      </w:pPr>
      <w:r w:rsidRPr="00450197">
        <w:rPr>
          <w:rFonts w:cstheme="minorHAnsi"/>
        </w:rPr>
        <w:t xml:space="preserve">The coordinates of your current location are listed here, using the coordinate format that has been set for that survey in </w:t>
      </w:r>
      <w:r w:rsidRPr="00450197">
        <w:rPr>
          <w:rStyle w:val="ph"/>
          <w:rFonts w:cstheme="minorHAnsi"/>
        </w:rPr>
        <w:t>Survey123 Connect</w:t>
      </w:r>
      <w:r w:rsidRPr="00450197">
        <w:rPr>
          <w:rFonts w:cstheme="minorHAnsi"/>
        </w:rPr>
        <w:t xml:space="preserve">. Pressing the area copies the location coordinates into the </w:t>
      </w:r>
      <w:proofErr w:type="spellStart"/>
      <w:r w:rsidRPr="00450197">
        <w:rPr>
          <w:rFonts w:cstheme="minorHAnsi"/>
        </w:rPr>
        <w:t>geosearch</w:t>
      </w:r>
      <w:proofErr w:type="spellEnd"/>
      <w:r w:rsidRPr="00450197">
        <w:rPr>
          <w:rFonts w:cstheme="minorHAnsi"/>
        </w:rPr>
        <w:t xml:space="preserve"> bar, allowing you to define a different location. Altitude is also included here if it has been enabled for the question. For more information, see </w:t>
      </w:r>
      <w:hyperlink r:id="rId48" w:history="1">
        <w:proofErr w:type="spellStart"/>
        <w:r w:rsidRPr="00450197">
          <w:rPr>
            <w:rStyle w:val="Hyperlink"/>
            <w:rFonts w:cstheme="minorHAnsi"/>
          </w:rPr>
          <w:t>Geopoints</w:t>
        </w:r>
        <w:proofErr w:type="spellEnd"/>
      </w:hyperlink>
      <w:r w:rsidRPr="00450197">
        <w:rPr>
          <w:rFonts w:cstheme="minorHAnsi"/>
        </w:rPr>
        <w:t xml:space="preserve">. In addition, pressing and holding these coordinates will perform a reverse geocode to give you the location, placed above the coordinates. As with the coordinates, pressing the location will copy it into the </w:t>
      </w:r>
      <w:proofErr w:type="spellStart"/>
      <w:r w:rsidRPr="00450197">
        <w:rPr>
          <w:rFonts w:cstheme="minorHAnsi"/>
        </w:rPr>
        <w:t>geosearch</w:t>
      </w:r>
      <w:proofErr w:type="spellEnd"/>
      <w:r w:rsidRPr="00450197">
        <w:rPr>
          <w:rFonts w:cstheme="minorHAnsi"/>
        </w:rPr>
        <w:t xml:space="preserve"> bar.</w:t>
      </w:r>
    </w:p>
    <w:p w14:paraId="5ED99C50" w14:textId="4765DB3F" w:rsidR="006E1C67" w:rsidRDefault="00377C5F" w:rsidP="00377C5F">
      <w:pPr>
        <w:pStyle w:val="Heading2"/>
      </w:pPr>
      <w:bookmarkStart w:id="6" w:name="_Toc70428967"/>
      <w:r>
        <w:t>C</w:t>
      </w:r>
      <w:r w:rsidR="006E1C67">
        <w:t>opy a collection and edit it (if there are two elements in the same location)</w:t>
      </w:r>
      <w:r w:rsidR="00B06275">
        <w:t>:</w:t>
      </w:r>
      <w:bookmarkEnd w:id="6"/>
    </w:p>
    <w:p w14:paraId="51E05042" w14:textId="78C39ACC" w:rsidR="00174591" w:rsidRDefault="00174591" w:rsidP="00174591">
      <w:r>
        <w:t>There are two ways to copy data from a single collection to replicate it in subsequent collections, to minimize data entry.</w:t>
      </w:r>
    </w:p>
    <w:p w14:paraId="03166B24" w14:textId="5B21B122" w:rsidR="00174591" w:rsidRDefault="00174591" w:rsidP="00144DE9">
      <w:pPr>
        <w:pStyle w:val="ListParagraph"/>
        <w:numPr>
          <w:ilvl w:val="0"/>
          <w:numId w:val="12"/>
        </w:numPr>
      </w:pPr>
      <w:r>
        <w:t>Copy</w:t>
      </w:r>
    </w:p>
    <w:p w14:paraId="6C74A4C2" w14:textId="77777777" w:rsidR="00944B94" w:rsidRDefault="00174591" w:rsidP="00174591">
      <w:pPr>
        <w:pStyle w:val="ListParagraph"/>
        <w:numPr>
          <w:ilvl w:val="0"/>
          <w:numId w:val="12"/>
        </w:numPr>
      </w:pPr>
      <w:r>
        <w:t>Favorite answers</w:t>
      </w:r>
    </w:p>
    <w:p w14:paraId="37F2D3F7" w14:textId="532FD113" w:rsidR="00174591" w:rsidRDefault="00174591" w:rsidP="00944B94">
      <w:pPr>
        <w:pStyle w:val="Heading3"/>
      </w:pPr>
      <w:bookmarkStart w:id="7" w:name="_Toc70428968"/>
      <w:r>
        <w:lastRenderedPageBreak/>
        <w:t>Copy</w:t>
      </w:r>
      <w:bookmarkEnd w:id="7"/>
    </w:p>
    <w:p w14:paraId="40A6494C" w14:textId="0B63098A" w:rsidR="00E039E3" w:rsidRPr="00E039E3" w:rsidRDefault="00E039E3" w:rsidP="00E039E3">
      <w:r>
        <w:t xml:space="preserve">The following functionality is only feasible if, within Survey123 Connect, the </w:t>
      </w:r>
      <w:r w:rsidR="000D4A49">
        <w:rPr>
          <w:i/>
          <w:iCs/>
        </w:rPr>
        <w:t>Enable Sent folder</w:t>
      </w:r>
      <w:r>
        <w:t xml:space="preserve"> </w:t>
      </w:r>
      <w:r w:rsidR="000D4A49">
        <w:t>option</w:t>
      </w:r>
      <w:r>
        <w:t xml:space="preserve"> is </w:t>
      </w:r>
      <w:r w:rsidR="000D4A49">
        <w:t>indicated</w:t>
      </w:r>
      <w:r w:rsidRPr="00E039E3">
        <w:t xml:space="preserve"> prior to publishing.</w:t>
      </w:r>
      <w:r>
        <w:br/>
      </w:r>
      <w:r w:rsidR="000D4A49">
        <w:rPr>
          <w:noProof/>
        </w:rPr>
        <w:drawing>
          <wp:inline distT="0" distB="0" distL="0" distR="0" wp14:anchorId="7171A40F" wp14:editId="1D95883B">
            <wp:extent cx="5943600" cy="40468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4046855"/>
                    </a:xfrm>
                    <a:prstGeom prst="rect">
                      <a:avLst/>
                    </a:prstGeom>
                  </pic:spPr>
                </pic:pic>
              </a:graphicData>
            </a:graphic>
          </wp:inline>
        </w:drawing>
      </w:r>
    </w:p>
    <w:p w14:paraId="7F0BF633" w14:textId="58DD2C21" w:rsidR="00B06275" w:rsidRDefault="00B06275" w:rsidP="00144DE9">
      <w:pPr>
        <w:pStyle w:val="ListParagraph"/>
        <w:numPr>
          <w:ilvl w:val="0"/>
          <w:numId w:val="7"/>
        </w:numPr>
      </w:pPr>
      <w:r>
        <w:t>After having sent in the original collection, g</w:t>
      </w:r>
      <w:r w:rsidR="006E1C67">
        <w:t xml:space="preserve">o to the </w:t>
      </w:r>
      <w:r w:rsidR="006E1C67" w:rsidRPr="006E1C67">
        <w:rPr>
          <w:b/>
        </w:rPr>
        <w:t>Sent</w:t>
      </w:r>
      <w:r w:rsidR="006E1C67">
        <w:t xml:space="preserve"> section</w:t>
      </w:r>
      <w:r w:rsidR="006E1C67">
        <w:br/>
      </w:r>
      <w:r w:rsidR="006E1C67">
        <w:rPr>
          <w:noProof/>
        </w:rPr>
        <w:drawing>
          <wp:inline distT="0" distB="0" distL="0" distR="0" wp14:anchorId="66B0FAEB" wp14:editId="7E055478">
            <wp:extent cx="2047875" cy="324614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055272" cy="3257867"/>
                    </a:xfrm>
                    <a:prstGeom prst="rect">
                      <a:avLst/>
                    </a:prstGeom>
                    <a:noFill/>
                    <a:ln>
                      <a:noFill/>
                    </a:ln>
                  </pic:spPr>
                </pic:pic>
              </a:graphicData>
            </a:graphic>
          </wp:inline>
        </w:drawing>
      </w:r>
    </w:p>
    <w:p w14:paraId="7E170FF1" w14:textId="23A4A99F" w:rsidR="006E1C67" w:rsidRDefault="00A31EBC" w:rsidP="00144DE9">
      <w:pPr>
        <w:pStyle w:val="ListParagraph"/>
        <w:numPr>
          <w:ilvl w:val="0"/>
          <w:numId w:val="7"/>
        </w:numPr>
      </w:pPr>
      <w:r>
        <w:lastRenderedPageBreak/>
        <w:t>S</w:t>
      </w:r>
      <w:r w:rsidR="006E1C67">
        <w:t xml:space="preserve">elect the data collected via the List or Map and click </w:t>
      </w:r>
      <w:r w:rsidR="006E1C67" w:rsidRPr="00B06275">
        <w:rPr>
          <w:b/>
          <w:i/>
        </w:rPr>
        <w:t>Copy</w:t>
      </w:r>
      <w:r w:rsidR="006E1C67" w:rsidRPr="00B06275">
        <w:rPr>
          <w:i/>
        </w:rPr>
        <w:t xml:space="preserve"> the sent data to a new survey</w:t>
      </w:r>
      <w:r w:rsidR="006E1C67">
        <w:t>.</w:t>
      </w:r>
      <w:r w:rsidR="006E1C67">
        <w:br/>
      </w:r>
      <w:r>
        <w:rPr>
          <w:noProof/>
        </w:rPr>
        <w:drawing>
          <wp:inline distT="0" distB="0" distL="0" distR="0" wp14:anchorId="386D0C5E" wp14:editId="0A46DC73">
            <wp:extent cx="2288098" cy="3905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19633" cy="3959072"/>
                    </a:xfrm>
                    <a:prstGeom prst="rect">
                      <a:avLst/>
                    </a:prstGeom>
                    <a:noFill/>
                    <a:ln>
                      <a:noFill/>
                    </a:ln>
                  </pic:spPr>
                </pic:pic>
              </a:graphicData>
            </a:graphic>
          </wp:inline>
        </w:drawing>
      </w:r>
    </w:p>
    <w:p w14:paraId="50E6EAC0" w14:textId="6381851D" w:rsidR="006E1C67" w:rsidRDefault="006E1C67" w:rsidP="00144DE9">
      <w:pPr>
        <w:pStyle w:val="ListParagraph"/>
        <w:numPr>
          <w:ilvl w:val="1"/>
          <w:numId w:val="8"/>
        </w:numPr>
      </w:pPr>
      <w:r>
        <w:t>Edit the data for the second collection.</w:t>
      </w:r>
    </w:p>
    <w:p w14:paraId="7ADC835F" w14:textId="0C76B540" w:rsidR="006E1C67" w:rsidRDefault="006E1C67" w:rsidP="00144DE9">
      <w:pPr>
        <w:pStyle w:val="ListParagraph"/>
        <w:numPr>
          <w:ilvl w:val="1"/>
          <w:numId w:val="8"/>
        </w:numPr>
      </w:pPr>
      <w:r>
        <w:t>Repeat as necessary!</w:t>
      </w:r>
    </w:p>
    <w:p w14:paraId="18F69C9A" w14:textId="7F16FE3B" w:rsidR="00174591" w:rsidRDefault="00174591" w:rsidP="00174591">
      <w:pPr>
        <w:pStyle w:val="Heading3"/>
      </w:pPr>
      <w:bookmarkStart w:id="8" w:name="_Toc70428969"/>
      <w:r>
        <w:t>Favorite answers</w:t>
      </w:r>
      <w:bookmarkEnd w:id="8"/>
    </w:p>
    <w:p w14:paraId="05A0BF89" w14:textId="0E9850BD" w:rsidR="00062FAF" w:rsidRPr="00AD60C2" w:rsidRDefault="00C52A8B" w:rsidP="00AD60C2">
      <w:pPr>
        <w:spacing w:after="0" w:line="240" w:lineRule="auto"/>
        <w:rPr>
          <w:rFonts w:cstheme="minorHAnsi"/>
        </w:rPr>
      </w:pPr>
      <w:r>
        <w:rPr>
          <w:rFonts w:cstheme="minorHAnsi"/>
        </w:rPr>
        <w:t>Favorite answers facilitate</w:t>
      </w:r>
      <w:r w:rsidRPr="00174591">
        <w:rPr>
          <w:rFonts w:cstheme="minorHAnsi"/>
        </w:rPr>
        <w:t xml:space="preserve"> entering repetitive information in subsequent surveys.</w:t>
      </w:r>
      <w:r w:rsidR="007A4475">
        <w:rPr>
          <w:rFonts w:cstheme="minorHAnsi"/>
        </w:rPr>
        <w:t xml:space="preserve"> </w:t>
      </w:r>
      <w:r w:rsidR="007A4475" w:rsidRPr="007A4475">
        <w:rPr>
          <w:rFonts w:cstheme="minorHAnsi"/>
          <w:b/>
          <w:bCs/>
        </w:rPr>
        <w:t>NOTE</w:t>
      </w:r>
      <w:r w:rsidR="007A4475">
        <w:rPr>
          <w:rFonts w:cstheme="minorHAnsi"/>
        </w:rPr>
        <w:t xml:space="preserve">: </w:t>
      </w:r>
      <w:r w:rsidR="00062FAF" w:rsidRPr="00AD60C2">
        <w:rPr>
          <w:rFonts w:cstheme="minorHAnsi"/>
        </w:rPr>
        <w:t xml:space="preserve">Favorite answers do not include </w:t>
      </w:r>
      <w:r w:rsidR="00142889">
        <w:rPr>
          <w:rFonts w:cstheme="minorHAnsi"/>
        </w:rPr>
        <w:t>the location information</w:t>
      </w:r>
      <w:r w:rsidR="00062FAF" w:rsidRPr="00AD60C2">
        <w:rPr>
          <w:rFonts w:cstheme="minorHAnsi"/>
        </w:rPr>
        <w:t>.</w:t>
      </w:r>
    </w:p>
    <w:p w14:paraId="40572C57" w14:textId="647747AD" w:rsidR="00C33A1B" w:rsidRDefault="00357071" w:rsidP="00144DE9">
      <w:pPr>
        <w:pStyle w:val="NormalWeb"/>
        <w:numPr>
          <w:ilvl w:val="0"/>
          <w:numId w:val="13"/>
        </w:numPr>
        <w:spacing w:before="0" w:beforeAutospacing="0" w:after="160" w:afterAutospacing="0"/>
        <w:rPr>
          <w:rFonts w:asciiTheme="minorHAnsi" w:hAnsiTheme="minorHAnsi" w:cstheme="minorHAnsi"/>
          <w:sz w:val="22"/>
          <w:szCs w:val="22"/>
        </w:rPr>
      </w:pPr>
      <w:r>
        <w:rPr>
          <w:rFonts w:asciiTheme="minorHAnsi" w:hAnsiTheme="minorHAnsi" w:cstheme="minorHAnsi"/>
          <w:sz w:val="22"/>
          <w:szCs w:val="22"/>
        </w:rPr>
        <w:t>Complete</w:t>
      </w:r>
      <w:r w:rsidR="005D2E2D">
        <w:rPr>
          <w:rFonts w:asciiTheme="minorHAnsi" w:hAnsiTheme="minorHAnsi" w:cstheme="minorHAnsi"/>
          <w:sz w:val="22"/>
          <w:szCs w:val="22"/>
        </w:rPr>
        <w:t xml:space="preserve"> a survey response with your preferred answers.</w:t>
      </w:r>
    </w:p>
    <w:p w14:paraId="0BAC1853" w14:textId="22103147" w:rsidR="00174591" w:rsidRDefault="00357071" w:rsidP="00144DE9">
      <w:pPr>
        <w:pStyle w:val="NormalWeb"/>
        <w:numPr>
          <w:ilvl w:val="0"/>
          <w:numId w:val="13"/>
        </w:numPr>
        <w:spacing w:before="0" w:beforeAutospacing="0" w:after="160" w:afterAutospacing="0"/>
        <w:rPr>
          <w:rFonts w:asciiTheme="minorHAnsi" w:hAnsiTheme="minorHAnsi" w:cstheme="minorHAnsi"/>
          <w:sz w:val="22"/>
          <w:szCs w:val="22"/>
        </w:rPr>
      </w:pPr>
      <w:r>
        <w:rPr>
          <w:rFonts w:asciiTheme="minorHAnsi" w:hAnsiTheme="minorHAnsi" w:cstheme="minorHAnsi"/>
          <w:sz w:val="22"/>
          <w:szCs w:val="22"/>
        </w:rPr>
        <w:t xml:space="preserve">Before submitting the response, </w:t>
      </w:r>
      <w:r w:rsidR="003C7B40">
        <w:rPr>
          <w:rFonts w:asciiTheme="minorHAnsi" w:hAnsiTheme="minorHAnsi" w:cstheme="minorHAnsi"/>
          <w:sz w:val="22"/>
          <w:szCs w:val="22"/>
        </w:rPr>
        <w:t>u</w:t>
      </w:r>
      <w:r w:rsidR="00174591" w:rsidRPr="00B06275">
        <w:rPr>
          <w:rFonts w:asciiTheme="minorHAnsi" w:hAnsiTheme="minorHAnsi" w:cstheme="minorHAnsi"/>
          <w:sz w:val="22"/>
          <w:szCs w:val="22"/>
        </w:rPr>
        <w:t xml:space="preserve">sing the menu in the upper right corner, </w:t>
      </w:r>
      <w:r w:rsidR="00174591">
        <w:rPr>
          <w:rFonts w:asciiTheme="minorHAnsi" w:hAnsiTheme="minorHAnsi" w:cstheme="minorHAnsi"/>
          <w:sz w:val="22"/>
          <w:szCs w:val="22"/>
        </w:rPr>
        <w:t xml:space="preserve">choose </w:t>
      </w:r>
      <w:r w:rsidR="00174591" w:rsidRPr="00174591">
        <w:rPr>
          <w:rFonts w:asciiTheme="minorHAnsi" w:hAnsiTheme="minorHAnsi" w:cstheme="minorHAnsi"/>
          <w:b/>
          <w:sz w:val="22"/>
          <w:szCs w:val="22"/>
        </w:rPr>
        <w:t>Set as favorite answers</w:t>
      </w:r>
      <w:r w:rsidR="00174591">
        <w:rPr>
          <w:rFonts w:asciiTheme="minorHAnsi" w:hAnsiTheme="minorHAnsi" w:cstheme="minorHAnsi"/>
          <w:sz w:val="22"/>
          <w:szCs w:val="22"/>
        </w:rPr>
        <w:t xml:space="preserve"> to</w:t>
      </w:r>
      <w:r w:rsidR="00174591" w:rsidRPr="00B06275">
        <w:rPr>
          <w:rFonts w:asciiTheme="minorHAnsi" w:hAnsiTheme="minorHAnsi" w:cstheme="minorHAnsi"/>
          <w:sz w:val="22"/>
          <w:szCs w:val="22"/>
        </w:rPr>
        <w:t xml:space="preserve"> set the current state of your survey to act as your favorite answers.</w:t>
      </w:r>
      <w:r w:rsidR="00046F6C">
        <w:rPr>
          <w:rFonts w:asciiTheme="minorHAnsi" w:hAnsiTheme="minorHAnsi" w:cstheme="minorHAnsi"/>
          <w:sz w:val="22"/>
          <w:szCs w:val="22"/>
        </w:rPr>
        <w:t xml:space="preserve"> The </w:t>
      </w:r>
      <w:r w:rsidR="00046F6C" w:rsidRPr="00AD60C2">
        <w:rPr>
          <w:rFonts w:asciiTheme="minorHAnsi" w:hAnsiTheme="minorHAnsi" w:cstheme="minorHAnsi"/>
          <w:sz w:val="22"/>
          <w:szCs w:val="22"/>
        </w:rPr>
        <w:t>saved survey is now marked with a star icon in the</w:t>
      </w:r>
      <w:r w:rsidR="00046F6C">
        <w:rPr>
          <w:rFonts w:asciiTheme="minorHAnsi" w:hAnsiTheme="minorHAnsi" w:cstheme="minorHAnsi"/>
          <w:sz w:val="22"/>
          <w:szCs w:val="22"/>
        </w:rPr>
        <w:t xml:space="preserve"> </w:t>
      </w:r>
      <w:r w:rsidR="00046F6C" w:rsidRPr="00046F6C">
        <w:rPr>
          <w:rFonts w:asciiTheme="minorHAnsi" w:hAnsiTheme="minorHAnsi" w:cstheme="minorHAnsi"/>
          <w:b/>
          <w:bCs/>
          <w:sz w:val="22"/>
          <w:szCs w:val="22"/>
        </w:rPr>
        <w:t>Sent</w:t>
      </w:r>
      <w:r w:rsidR="00046F6C">
        <w:rPr>
          <w:rFonts w:asciiTheme="minorHAnsi" w:hAnsiTheme="minorHAnsi" w:cstheme="minorHAnsi"/>
          <w:sz w:val="22"/>
          <w:szCs w:val="22"/>
        </w:rPr>
        <w:t xml:space="preserve"> list.</w:t>
      </w:r>
      <w:r w:rsidR="00174591">
        <w:rPr>
          <w:rFonts w:asciiTheme="minorHAnsi" w:hAnsiTheme="minorHAnsi" w:cstheme="minorHAnsi"/>
          <w:sz w:val="22"/>
          <w:szCs w:val="22"/>
        </w:rPr>
        <w:br/>
      </w:r>
      <w:r w:rsidR="00174591">
        <w:rPr>
          <w:rFonts w:asciiTheme="minorHAnsi" w:hAnsiTheme="minorHAnsi" w:cstheme="minorHAnsi"/>
          <w:noProof/>
          <w:sz w:val="22"/>
          <w:szCs w:val="22"/>
        </w:rPr>
        <w:drawing>
          <wp:inline distT="0" distB="0" distL="0" distR="0" wp14:anchorId="53313C4E" wp14:editId="155CAD9E">
            <wp:extent cx="2208810" cy="1653301"/>
            <wp:effectExtent l="0" t="0" r="127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248340" cy="1682889"/>
                    </a:xfrm>
                    <a:prstGeom prst="rect">
                      <a:avLst/>
                    </a:prstGeom>
                    <a:noFill/>
                    <a:ln>
                      <a:noFill/>
                    </a:ln>
                  </pic:spPr>
                </pic:pic>
              </a:graphicData>
            </a:graphic>
          </wp:inline>
        </w:drawing>
      </w:r>
    </w:p>
    <w:p w14:paraId="0B2A7D6A" w14:textId="78F3CA0F" w:rsidR="00174591" w:rsidRDefault="00174591" w:rsidP="00144DE9">
      <w:pPr>
        <w:pStyle w:val="NormalWeb"/>
        <w:numPr>
          <w:ilvl w:val="0"/>
          <w:numId w:val="13"/>
        </w:numPr>
        <w:spacing w:before="0" w:beforeAutospacing="0" w:after="160" w:afterAutospacing="0"/>
        <w:rPr>
          <w:rFonts w:asciiTheme="minorHAnsi" w:hAnsiTheme="minorHAnsi" w:cstheme="minorHAnsi"/>
          <w:sz w:val="22"/>
          <w:szCs w:val="22"/>
        </w:rPr>
      </w:pPr>
      <w:r w:rsidRPr="00174591">
        <w:rPr>
          <w:rFonts w:asciiTheme="minorHAnsi" w:hAnsiTheme="minorHAnsi" w:cstheme="minorHAnsi"/>
          <w:sz w:val="22"/>
          <w:szCs w:val="22"/>
        </w:rPr>
        <w:lastRenderedPageBreak/>
        <w:t>Once you've set your favorite answers,</w:t>
      </w:r>
      <w:r w:rsidR="008C2874">
        <w:rPr>
          <w:rFonts w:asciiTheme="minorHAnsi" w:hAnsiTheme="minorHAnsi" w:cstheme="minorHAnsi"/>
          <w:sz w:val="22"/>
          <w:szCs w:val="22"/>
        </w:rPr>
        <w:t xml:space="preserve"> the </w:t>
      </w:r>
      <w:r w:rsidRPr="00174591">
        <w:rPr>
          <w:rStyle w:val="uicontrol"/>
          <w:rFonts w:asciiTheme="minorHAnsi" w:hAnsiTheme="minorHAnsi" w:cstheme="minorHAnsi"/>
          <w:b/>
          <w:sz w:val="22"/>
          <w:szCs w:val="22"/>
        </w:rPr>
        <w:t>Paste answers from favorite</w:t>
      </w:r>
      <w:r w:rsidR="00BF5C35" w:rsidRPr="00BF5C35">
        <w:rPr>
          <w:rStyle w:val="uicontrol"/>
          <w:rFonts w:asciiTheme="minorHAnsi" w:hAnsiTheme="minorHAnsi" w:cstheme="minorHAnsi"/>
          <w:bCs/>
          <w:sz w:val="22"/>
          <w:szCs w:val="22"/>
        </w:rPr>
        <w:t xml:space="preserve"> menu becomes available</w:t>
      </w:r>
      <w:r w:rsidRPr="00174591">
        <w:rPr>
          <w:rFonts w:asciiTheme="minorHAnsi" w:hAnsiTheme="minorHAnsi" w:cstheme="minorHAnsi"/>
          <w:sz w:val="22"/>
          <w:szCs w:val="22"/>
        </w:rPr>
        <w:t xml:space="preserve">. </w:t>
      </w:r>
      <w:r w:rsidR="00BF5C35">
        <w:rPr>
          <w:rFonts w:asciiTheme="minorHAnsi" w:hAnsiTheme="minorHAnsi" w:cstheme="minorHAnsi"/>
          <w:sz w:val="22"/>
          <w:szCs w:val="22"/>
        </w:rPr>
        <w:t xml:space="preserve">Select it to </w:t>
      </w:r>
      <w:r w:rsidRPr="00174591">
        <w:rPr>
          <w:rFonts w:asciiTheme="minorHAnsi" w:hAnsiTheme="minorHAnsi" w:cstheme="minorHAnsi"/>
          <w:sz w:val="22"/>
          <w:szCs w:val="22"/>
        </w:rPr>
        <w:t>enter your favorite answers into your new survey.</w:t>
      </w:r>
      <w:r>
        <w:rPr>
          <w:rFonts w:asciiTheme="minorHAnsi" w:hAnsiTheme="minorHAnsi" w:cstheme="minorHAnsi"/>
          <w:sz w:val="22"/>
          <w:szCs w:val="22"/>
        </w:rPr>
        <w:br/>
      </w:r>
      <w:r>
        <w:rPr>
          <w:rFonts w:asciiTheme="minorHAnsi" w:hAnsiTheme="minorHAnsi" w:cstheme="minorHAnsi"/>
          <w:noProof/>
          <w:sz w:val="22"/>
          <w:szCs w:val="22"/>
        </w:rPr>
        <w:drawing>
          <wp:inline distT="0" distB="0" distL="0" distR="0" wp14:anchorId="055F9A2E" wp14:editId="6E250852">
            <wp:extent cx="2185059" cy="1408730"/>
            <wp:effectExtent l="0" t="0" r="5715"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209447" cy="1424453"/>
                    </a:xfrm>
                    <a:prstGeom prst="rect">
                      <a:avLst/>
                    </a:prstGeom>
                    <a:noFill/>
                    <a:ln>
                      <a:noFill/>
                    </a:ln>
                  </pic:spPr>
                </pic:pic>
              </a:graphicData>
            </a:graphic>
          </wp:inline>
        </w:drawing>
      </w:r>
    </w:p>
    <w:p w14:paraId="62440BF5" w14:textId="620D95B8" w:rsidR="00174591" w:rsidRPr="00174591" w:rsidRDefault="00174591" w:rsidP="00144DE9">
      <w:pPr>
        <w:pStyle w:val="NormalWeb"/>
        <w:numPr>
          <w:ilvl w:val="0"/>
          <w:numId w:val="13"/>
        </w:numPr>
        <w:spacing w:before="0" w:beforeAutospacing="0" w:after="160" w:afterAutospacing="0"/>
        <w:rPr>
          <w:rFonts w:asciiTheme="minorHAnsi" w:hAnsiTheme="minorHAnsi" w:cstheme="minorHAnsi"/>
          <w:sz w:val="22"/>
          <w:szCs w:val="22"/>
        </w:rPr>
      </w:pPr>
      <w:r>
        <w:rPr>
          <w:rFonts w:asciiTheme="minorHAnsi" w:hAnsiTheme="minorHAnsi" w:cstheme="minorHAnsi"/>
          <w:sz w:val="22"/>
          <w:szCs w:val="22"/>
        </w:rPr>
        <w:t>T</w:t>
      </w:r>
      <w:r w:rsidRPr="00174591">
        <w:rPr>
          <w:rFonts w:asciiTheme="minorHAnsi" w:hAnsiTheme="minorHAnsi" w:cstheme="minorHAnsi"/>
          <w:sz w:val="22"/>
          <w:szCs w:val="22"/>
        </w:rPr>
        <w:t xml:space="preserve">o change your favorite answers, enter </w:t>
      </w:r>
      <w:r>
        <w:rPr>
          <w:rFonts w:asciiTheme="minorHAnsi" w:hAnsiTheme="minorHAnsi" w:cstheme="minorHAnsi"/>
          <w:sz w:val="22"/>
          <w:szCs w:val="22"/>
        </w:rPr>
        <w:t xml:space="preserve">changes </w:t>
      </w:r>
      <w:r w:rsidRPr="00174591">
        <w:rPr>
          <w:rFonts w:asciiTheme="minorHAnsi" w:hAnsiTheme="minorHAnsi" w:cstheme="minorHAnsi"/>
          <w:sz w:val="22"/>
          <w:szCs w:val="22"/>
        </w:rPr>
        <w:t xml:space="preserve">into your current survey and click </w:t>
      </w:r>
      <w:r w:rsidRPr="00174591">
        <w:rPr>
          <w:rStyle w:val="uicontrol"/>
          <w:rFonts w:asciiTheme="minorHAnsi" w:hAnsiTheme="minorHAnsi" w:cstheme="minorHAnsi"/>
          <w:b/>
          <w:sz w:val="22"/>
          <w:szCs w:val="22"/>
        </w:rPr>
        <w:t>Set as favorite answers</w:t>
      </w:r>
      <w:r w:rsidRPr="00174591">
        <w:rPr>
          <w:rFonts w:asciiTheme="minorHAnsi" w:hAnsiTheme="minorHAnsi" w:cstheme="minorHAnsi"/>
          <w:sz w:val="22"/>
          <w:szCs w:val="22"/>
        </w:rPr>
        <w:t xml:space="preserve">. </w:t>
      </w:r>
    </w:p>
    <w:p w14:paraId="23A013C2" w14:textId="2D60275D" w:rsidR="004A47D5" w:rsidRDefault="00377C5F" w:rsidP="00174591">
      <w:pPr>
        <w:pStyle w:val="Heading2"/>
      </w:pPr>
      <w:bookmarkStart w:id="9" w:name="_Toc70428970"/>
      <w:r>
        <w:t>R</w:t>
      </w:r>
      <w:r w:rsidR="004A47D5">
        <w:t xml:space="preserve">etrieve </w:t>
      </w:r>
      <w:r w:rsidR="005A1E58">
        <w:t>collections from a previous session</w:t>
      </w:r>
      <w:bookmarkEnd w:id="9"/>
    </w:p>
    <w:p w14:paraId="5CD2F107" w14:textId="1BBABBE4" w:rsidR="00951F04" w:rsidRPr="00951F04" w:rsidRDefault="00951F04" w:rsidP="00951F04">
      <w:r>
        <w:t xml:space="preserve">The following functionality is only feasible if, within Survey123 Connect, the </w:t>
      </w:r>
      <w:r>
        <w:rPr>
          <w:i/>
          <w:iCs/>
        </w:rPr>
        <w:t>Inbox mode</w:t>
      </w:r>
      <w:r>
        <w:t xml:space="preserve"> setting is set to </w:t>
      </w:r>
      <w:r w:rsidRPr="00E039E3">
        <w:rPr>
          <w:b/>
          <w:bCs/>
        </w:rPr>
        <w:t xml:space="preserve">Enabled – </w:t>
      </w:r>
      <w:r>
        <w:rPr>
          <w:b/>
          <w:bCs/>
        </w:rPr>
        <w:t>The Inbox folder will be available for this survey,</w:t>
      </w:r>
      <w:r w:rsidRPr="00E039E3">
        <w:t xml:space="preserve"> prior to publishing.</w:t>
      </w:r>
      <w:r>
        <w:t xml:space="preserve"> </w:t>
      </w:r>
      <w:r w:rsidR="002D2EAC">
        <w:t xml:space="preserve">The data available within the Inbox (for example, data collected on another day or by another user) is defined by the </w:t>
      </w:r>
      <w:r w:rsidR="002D2EAC" w:rsidRPr="002D2EAC">
        <w:rPr>
          <w:i/>
          <w:iCs/>
        </w:rPr>
        <w:t>Where</w:t>
      </w:r>
      <w:r w:rsidR="002D2EAC">
        <w:t>, if specified.</w:t>
      </w:r>
    </w:p>
    <w:p w14:paraId="50E90365" w14:textId="47218CE9" w:rsidR="00CF12FC" w:rsidRDefault="00CF12FC" w:rsidP="00144DE9">
      <w:pPr>
        <w:pStyle w:val="ListParagraph"/>
        <w:numPr>
          <w:ilvl w:val="0"/>
          <w:numId w:val="9"/>
        </w:numPr>
      </w:pPr>
      <w:r>
        <w:t>From the Inbox</w:t>
      </w:r>
      <w:r>
        <w:br/>
      </w:r>
      <w:r>
        <w:rPr>
          <w:noProof/>
        </w:rPr>
        <w:drawing>
          <wp:inline distT="0" distB="0" distL="0" distR="0" wp14:anchorId="2A2AEDB0" wp14:editId="4F889DFB">
            <wp:extent cx="2276134" cy="3619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99098" cy="3656017"/>
                    </a:xfrm>
                    <a:prstGeom prst="rect">
                      <a:avLst/>
                    </a:prstGeom>
                    <a:noFill/>
                    <a:ln>
                      <a:noFill/>
                    </a:ln>
                  </pic:spPr>
                </pic:pic>
              </a:graphicData>
            </a:graphic>
          </wp:inline>
        </w:drawing>
      </w:r>
    </w:p>
    <w:p w14:paraId="6D27A19B" w14:textId="48F2C935" w:rsidR="00CF12FC" w:rsidRDefault="00CF12FC" w:rsidP="00144DE9">
      <w:pPr>
        <w:pStyle w:val="ListParagraph"/>
        <w:numPr>
          <w:ilvl w:val="1"/>
          <w:numId w:val="9"/>
        </w:numPr>
      </w:pPr>
      <w:r>
        <w:lastRenderedPageBreak/>
        <w:t>Click Refresh</w:t>
      </w:r>
      <w:r>
        <w:br/>
      </w:r>
      <w:r>
        <w:rPr>
          <w:noProof/>
        </w:rPr>
        <w:drawing>
          <wp:inline distT="0" distB="0" distL="0" distR="0" wp14:anchorId="66D0D6DE" wp14:editId="7A91DDB1">
            <wp:extent cx="2277463" cy="3638550"/>
            <wp:effectExtent l="0" t="0" r="889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296739" cy="3669346"/>
                    </a:xfrm>
                    <a:prstGeom prst="rect">
                      <a:avLst/>
                    </a:prstGeom>
                    <a:noFill/>
                    <a:ln>
                      <a:noFill/>
                    </a:ln>
                  </pic:spPr>
                </pic:pic>
              </a:graphicData>
            </a:graphic>
          </wp:inline>
        </w:drawing>
      </w:r>
    </w:p>
    <w:p w14:paraId="251DE47A" w14:textId="41CE05D2" w:rsidR="00CF12FC" w:rsidRDefault="00CF12FC" w:rsidP="00144DE9">
      <w:pPr>
        <w:pStyle w:val="ListParagraph"/>
        <w:numPr>
          <w:ilvl w:val="1"/>
          <w:numId w:val="9"/>
        </w:numPr>
      </w:pPr>
      <w:r>
        <w:t>Select the desired collection via the List or Map view</w:t>
      </w:r>
      <w:r>
        <w:br/>
      </w:r>
      <w:r>
        <w:rPr>
          <w:noProof/>
        </w:rPr>
        <w:drawing>
          <wp:inline distT="0" distB="0" distL="0" distR="0" wp14:anchorId="77488249" wp14:editId="205D9947">
            <wp:extent cx="2284307" cy="365760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304572" cy="3690048"/>
                    </a:xfrm>
                    <a:prstGeom prst="rect">
                      <a:avLst/>
                    </a:prstGeom>
                  </pic:spPr>
                </pic:pic>
              </a:graphicData>
            </a:graphic>
          </wp:inline>
        </w:drawing>
      </w:r>
    </w:p>
    <w:p w14:paraId="17C218A4" w14:textId="290635C4" w:rsidR="00CF12FC" w:rsidRDefault="00CF12FC" w:rsidP="00144DE9">
      <w:pPr>
        <w:pStyle w:val="ListParagraph"/>
        <w:numPr>
          <w:ilvl w:val="1"/>
          <w:numId w:val="9"/>
        </w:numPr>
      </w:pPr>
      <w:r>
        <w:t>Edit as desired.</w:t>
      </w:r>
    </w:p>
    <w:p w14:paraId="40E480AD" w14:textId="65C6E488" w:rsidR="006E1C67" w:rsidRDefault="00B06275" w:rsidP="00377C5F">
      <w:pPr>
        <w:pStyle w:val="Heading2"/>
      </w:pPr>
      <w:bookmarkStart w:id="10" w:name="_Toc70428971"/>
      <w:r>
        <w:lastRenderedPageBreak/>
        <w:t>E</w:t>
      </w:r>
      <w:r w:rsidR="006E1C67">
        <w:t xml:space="preserve">dit </w:t>
      </w:r>
      <w:r w:rsidR="00377C5F">
        <w:t>existing data</w:t>
      </w:r>
      <w:bookmarkEnd w:id="10"/>
    </w:p>
    <w:p w14:paraId="1A3A12EB" w14:textId="3B9A5BA2" w:rsidR="002D2EAC" w:rsidRPr="002D2EAC" w:rsidRDefault="002D2EAC" w:rsidP="002D2EAC">
      <w:r>
        <w:t xml:space="preserve">Again, whether data within the Sent and Inbox are available are determined by the Settings defined in the </w:t>
      </w:r>
      <w:r w:rsidRPr="002D2EAC">
        <w:rPr>
          <w:b/>
          <w:bCs/>
        </w:rPr>
        <w:t>Inbox</w:t>
      </w:r>
      <w:r>
        <w:t xml:space="preserve"> and </w:t>
      </w:r>
      <w:r w:rsidRPr="002D2EAC">
        <w:rPr>
          <w:b/>
          <w:bCs/>
        </w:rPr>
        <w:t>Sent Surveys</w:t>
      </w:r>
      <w:r>
        <w:t xml:space="preserve"> settings in Survey123 Connect.</w:t>
      </w:r>
    </w:p>
    <w:p w14:paraId="19293262" w14:textId="76C7A3F6" w:rsidR="006E1C67" w:rsidRDefault="004A47D5" w:rsidP="00144DE9">
      <w:pPr>
        <w:pStyle w:val="ListParagraph"/>
        <w:numPr>
          <w:ilvl w:val="0"/>
          <w:numId w:val="10"/>
        </w:numPr>
      </w:pPr>
      <w:r>
        <w:t xml:space="preserve">Select </w:t>
      </w:r>
      <w:r w:rsidRPr="00B06275">
        <w:rPr>
          <w:b/>
        </w:rPr>
        <w:t>Outbox</w:t>
      </w:r>
      <w:r>
        <w:t xml:space="preserve"> (if not Sent), </w:t>
      </w:r>
      <w:r w:rsidRPr="00B06275">
        <w:rPr>
          <w:b/>
        </w:rPr>
        <w:t>Sent</w:t>
      </w:r>
      <w:r>
        <w:t xml:space="preserve"> (if already Sent), as shown below, or </w:t>
      </w:r>
      <w:r w:rsidRPr="00B06275">
        <w:rPr>
          <w:b/>
        </w:rPr>
        <w:t>Inbox</w:t>
      </w:r>
      <w:r>
        <w:t xml:space="preserve"> (if sent in a previous session):</w:t>
      </w:r>
      <w:r>
        <w:br/>
      </w:r>
      <w:r w:rsidR="006E1C67">
        <w:rPr>
          <w:noProof/>
        </w:rPr>
        <w:drawing>
          <wp:inline distT="0" distB="0" distL="0" distR="0" wp14:anchorId="0132E4B2" wp14:editId="187C3617">
            <wp:extent cx="2047875" cy="324614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055272" cy="3257867"/>
                    </a:xfrm>
                    <a:prstGeom prst="rect">
                      <a:avLst/>
                    </a:prstGeom>
                    <a:noFill/>
                    <a:ln>
                      <a:noFill/>
                    </a:ln>
                  </pic:spPr>
                </pic:pic>
              </a:graphicData>
            </a:graphic>
          </wp:inline>
        </w:drawing>
      </w:r>
    </w:p>
    <w:p w14:paraId="2D68B1B7" w14:textId="77777777" w:rsidR="00B06275" w:rsidRDefault="006E1C67" w:rsidP="00144DE9">
      <w:pPr>
        <w:pStyle w:val="ListParagraph"/>
        <w:numPr>
          <w:ilvl w:val="0"/>
          <w:numId w:val="10"/>
        </w:numPr>
      </w:pPr>
      <w:r>
        <w:lastRenderedPageBreak/>
        <w:t>Select the data collected</w:t>
      </w:r>
      <w:r w:rsidR="00B06275">
        <w:t>,</w:t>
      </w:r>
      <w:r>
        <w:t xml:space="preserve"> via the List or Map, and click </w:t>
      </w:r>
      <w:r>
        <w:rPr>
          <w:b/>
          <w:i/>
        </w:rPr>
        <w:t>Edit</w:t>
      </w:r>
      <w:r w:rsidRPr="006E1C67">
        <w:rPr>
          <w:i/>
        </w:rPr>
        <w:t xml:space="preserve"> </w:t>
      </w:r>
      <w:r>
        <w:rPr>
          <w:i/>
        </w:rPr>
        <w:t xml:space="preserve">and resend </w:t>
      </w:r>
      <w:r w:rsidRPr="006E1C67">
        <w:rPr>
          <w:i/>
        </w:rPr>
        <w:t>survey</w:t>
      </w:r>
      <w:r>
        <w:t>.</w:t>
      </w:r>
      <w:r>
        <w:br/>
      </w:r>
      <w:r w:rsidR="00A31EBC">
        <w:rPr>
          <w:noProof/>
        </w:rPr>
        <w:drawing>
          <wp:inline distT="0" distB="0" distL="0" distR="0" wp14:anchorId="499DCFCB" wp14:editId="3C09DAB6">
            <wp:extent cx="2276937" cy="38862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11590" cy="3945345"/>
                    </a:xfrm>
                    <a:prstGeom prst="rect">
                      <a:avLst/>
                    </a:prstGeom>
                    <a:noFill/>
                    <a:ln>
                      <a:noFill/>
                    </a:ln>
                  </pic:spPr>
                </pic:pic>
              </a:graphicData>
            </a:graphic>
          </wp:inline>
        </w:drawing>
      </w:r>
    </w:p>
    <w:p w14:paraId="7EDA9822" w14:textId="1A62D749" w:rsidR="00ED498F" w:rsidRPr="00ED498F" w:rsidRDefault="006E1C67" w:rsidP="00ED498F">
      <w:pPr>
        <w:pStyle w:val="ListParagraph"/>
        <w:numPr>
          <w:ilvl w:val="0"/>
          <w:numId w:val="10"/>
        </w:numPr>
      </w:pPr>
      <w:r>
        <w:t>Edit the data as desired.</w:t>
      </w:r>
    </w:p>
    <w:sectPr w:rsidR="00ED498F" w:rsidRPr="00ED498F">
      <w:footerReference w:type="default" r:id="rId5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5B74A5" w14:textId="77777777" w:rsidR="00912066" w:rsidRDefault="00912066" w:rsidP="00CE1A9D">
      <w:pPr>
        <w:spacing w:after="0" w:line="240" w:lineRule="auto"/>
      </w:pPr>
      <w:r>
        <w:separator/>
      </w:r>
    </w:p>
  </w:endnote>
  <w:endnote w:type="continuationSeparator" w:id="0">
    <w:p w14:paraId="67F54FE1" w14:textId="77777777" w:rsidR="00912066" w:rsidRDefault="00912066" w:rsidP="00CE1A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49830612"/>
      <w:docPartObj>
        <w:docPartGallery w:val="Page Numbers (Bottom of Page)"/>
        <w:docPartUnique/>
      </w:docPartObj>
    </w:sdtPr>
    <w:sdtEndPr>
      <w:rPr>
        <w:noProof/>
      </w:rPr>
    </w:sdtEndPr>
    <w:sdtContent>
      <w:p w14:paraId="723649B2" w14:textId="4BD541D1" w:rsidR="00485F49" w:rsidRDefault="00485F49">
        <w:pPr>
          <w:pStyle w:val="Footer"/>
          <w:jc w:val="center"/>
        </w:pPr>
        <w:r>
          <w:fldChar w:fldCharType="begin"/>
        </w:r>
        <w:r>
          <w:instrText xml:space="preserve"> PAGE   \* MERGEFORMAT </w:instrText>
        </w:r>
        <w:r>
          <w:fldChar w:fldCharType="separate"/>
        </w:r>
        <w:r>
          <w:rPr>
            <w:noProof/>
          </w:rPr>
          <w:t>21</w:t>
        </w:r>
        <w:r>
          <w:rPr>
            <w:noProof/>
          </w:rPr>
          <w:fldChar w:fldCharType="end"/>
        </w:r>
      </w:p>
    </w:sdtContent>
  </w:sdt>
  <w:p w14:paraId="2455B746" w14:textId="77777777" w:rsidR="00485F49" w:rsidRDefault="00485F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0BDB60" w14:textId="77777777" w:rsidR="00912066" w:rsidRDefault="00912066" w:rsidP="00CE1A9D">
      <w:pPr>
        <w:spacing w:after="0" w:line="240" w:lineRule="auto"/>
      </w:pPr>
      <w:r>
        <w:separator/>
      </w:r>
    </w:p>
  </w:footnote>
  <w:footnote w:type="continuationSeparator" w:id="0">
    <w:p w14:paraId="6D5334F6" w14:textId="77777777" w:rsidR="00912066" w:rsidRDefault="00912066" w:rsidP="00CE1A9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80C5B"/>
    <w:multiLevelType w:val="hybridMultilevel"/>
    <w:tmpl w:val="3E8ABD18"/>
    <w:lvl w:ilvl="0" w:tplc="16F27F10">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532E0A"/>
    <w:multiLevelType w:val="hybridMultilevel"/>
    <w:tmpl w:val="7506D67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5651CAD"/>
    <w:multiLevelType w:val="hybridMultilevel"/>
    <w:tmpl w:val="A8A2C9BE"/>
    <w:lvl w:ilvl="0" w:tplc="0409000F">
      <w:start w:val="1"/>
      <w:numFmt w:val="decimal"/>
      <w:lvlText w:val="%1."/>
      <w:lvlJc w:val="left"/>
      <w:pPr>
        <w:ind w:left="360" w:hanging="360"/>
      </w:pPr>
      <w:rPr>
        <w:rFonts w:hint="default"/>
        <w:b w:val="0"/>
      </w:rPr>
    </w:lvl>
    <w:lvl w:ilvl="1" w:tplc="04090019">
      <w:start w:val="1"/>
      <w:numFmt w:val="lowerLetter"/>
      <w:lvlText w:val="%2."/>
      <w:lvlJc w:val="left"/>
      <w:pPr>
        <w:ind w:left="1080" w:hanging="360"/>
      </w:pPr>
      <w:rPr>
        <w:rFonts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63E2208"/>
    <w:multiLevelType w:val="hybridMultilevel"/>
    <w:tmpl w:val="8884A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4C47EC"/>
    <w:multiLevelType w:val="hybridMultilevel"/>
    <w:tmpl w:val="47BAFA50"/>
    <w:lvl w:ilvl="0" w:tplc="E83CFD7C">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81F2E9A"/>
    <w:multiLevelType w:val="hybridMultilevel"/>
    <w:tmpl w:val="EDDE166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098A2A01"/>
    <w:multiLevelType w:val="hybridMultilevel"/>
    <w:tmpl w:val="68108B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186D78"/>
    <w:multiLevelType w:val="hybridMultilevel"/>
    <w:tmpl w:val="CA107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99455D"/>
    <w:multiLevelType w:val="hybridMultilevel"/>
    <w:tmpl w:val="79BCC18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8134A9"/>
    <w:multiLevelType w:val="hybridMultilevel"/>
    <w:tmpl w:val="DE864E0E"/>
    <w:lvl w:ilvl="0" w:tplc="0409000F">
      <w:start w:val="1"/>
      <w:numFmt w:val="decimal"/>
      <w:lvlText w:val="%1."/>
      <w:lvlJc w:val="left"/>
      <w:pPr>
        <w:ind w:left="765" w:hanging="360"/>
      </w:pPr>
    </w:lvl>
    <w:lvl w:ilvl="1" w:tplc="04090019">
      <w:start w:val="1"/>
      <w:numFmt w:val="lowerLetter"/>
      <w:lvlText w:val="%2."/>
      <w:lvlJc w:val="left"/>
      <w:pPr>
        <w:ind w:left="1485" w:hanging="360"/>
      </w:pPr>
    </w:lvl>
    <w:lvl w:ilvl="2" w:tplc="0409001B">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0" w15:restartNumberingAfterBreak="0">
    <w:nsid w:val="18A93D11"/>
    <w:multiLevelType w:val="hybridMultilevel"/>
    <w:tmpl w:val="D5FEF3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7659FE"/>
    <w:multiLevelType w:val="multilevel"/>
    <w:tmpl w:val="5E625CEA"/>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2" w15:restartNumberingAfterBreak="0">
    <w:nsid w:val="1EB54C3C"/>
    <w:multiLevelType w:val="hybridMultilevel"/>
    <w:tmpl w:val="A276F6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1012AE"/>
    <w:multiLevelType w:val="hybridMultilevel"/>
    <w:tmpl w:val="DE864E0E"/>
    <w:lvl w:ilvl="0" w:tplc="0409000F">
      <w:start w:val="1"/>
      <w:numFmt w:val="decimal"/>
      <w:lvlText w:val="%1."/>
      <w:lvlJc w:val="left"/>
      <w:pPr>
        <w:ind w:left="765" w:hanging="360"/>
      </w:pPr>
    </w:lvl>
    <w:lvl w:ilvl="1" w:tplc="04090019">
      <w:start w:val="1"/>
      <w:numFmt w:val="lowerLetter"/>
      <w:lvlText w:val="%2."/>
      <w:lvlJc w:val="left"/>
      <w:pPr>
        <w:ind w:left="1485" w:hanging="360"/>
      </w:pPr>
    </w:lvl>
    <w:lvl w:ilvl="2" w:tplc="0409001B">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4" w15:restartNumberingAfterBreak="0">
    <w:nsid w:val="38281A8D"/>
    <w:multiLevelType w:val="hybridMultilevel"/>
    <w:tmpl w:val="A948A08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9E83B60"/>
    <w:multiLevelType w:val="multilevel"/>
    <w:tmpl w:val="41EA2C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D1D3E37"/>
    <w:multiLevelType w:val="hybridMultilevel"/>
    <w:tmpl w:val="34C49CE6"/>
    <w:lvl w:ilvl="0" w:tplc="0409000F">
      <w:start w:val="1"/>
      <w:numFmt w:val="decimal"/>
      <w:lvlText w:val="%1."/>
      <w:lvlJc w:val="left"/>
      <w:pPr>
        <w:ind w:left="720" w:hanging="360"/>
      </w:pPr>
    </w:lvl>
    <w:lvl w:ilvl="1" w:tplc="CA26BA5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E893FD1"/>
    <w:multiLevelType w:val="hybridMultilevel"/>
    <w:tmpl w:val="0AF230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FD93099"/>
    <w:multiLevelType w:val="hybridMultilevel"/>
    <w:tmpl w:val="474E02D4"/>
    <w:lvl w:ilvl="0" w:tplc="9A6A582A">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26E289C"/>
    <w:multiLevelType w:val="hybridMultilevel"/>
    <w:tmpl w:val="435A58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6CE222F"/>
    <w:multiLevelType w:val="multilevel"/>
    <w:tmpl w:val="5F0E3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A097713"/>
    <w:multiLevelType w:val="hybridMultilevel"/>
    <w:tmpl w:val="E8E8B0E6"/>
    <w:lvl w:ilvl="0" w:tplc="D704307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2C8107F"/>
    <w:multiLevelType w:val="hybridMultilevel"/>
    <w:tmpl w:val="796804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7CF560D"/>
    <w:multiLevelType w:val="hybridMultilevel"/>
    <w:tmpl w:val="8D86D3B2"/>
    <w:lvl w:ilvl="0" w:tplc="28E8A04A">
      <w:start w:val="1"/>
      <w:numFmt w:val="decimal"/>
      <w:lvlText w:val="%1."/>
      <w:lvlJc w:val="left"/>
      <w:pPr>
        <w:ind w:left="720" w:hanging="360"/>
      </w:pPr>
      <w:rPr>
        <w:b w:val="0"/>
        <w:i w:val="0"/>
        <w:iCs/>
      </w:rPr>
    </w:lvl>
    <w:lvl w:ilvl="1" w:tplc="D2E41550">
      <w:start w:val="1"/>
      <w:numFmt w:val="lowerLetter"/>
      <w:lvlText w:val="%2."/>
      <w:lvlJc w:val="left"/>
      <w:pPr>
        <w:ind w:left="1440" w:hanging="360"/>
      </w:pPr>
      <w:rPr>
        <w:i w:val="0"/>
        <w:iCs/>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4044FC"/>
    <w:multiLevelType w:val="multilevel"/>
    <w:tmpl w:val="66FA23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D596279"/>
    <w:multiLevelType w:val="hybridMultilevel"/>
    <w:tmpl w:val="021EAEBE"/>
    <w:lvl w:ilvl="0" w:tplc="CA26BA5E">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DF307F6"/>
    <w:multiLevelType w:val="hybridMultilevel"/>
    <w:tmpl w:val="5B2C32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EEF42C8"/>
    <w:multiLevelType w:val="hybridMultilevel"/>
    <w:tmpl w:val="822E82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FE9454D"/>
    <w:multiLevelType w:val="hybridMultilevel"/>
    <w:tmpl w:val="8D86D3B2"/>
    <w:lvl w:ilvl="0" w:tplc="28E8A04A">
      <w:start w:val="1"/>
      <w:numFmt w:val="decimal"/>
      <w:lvlText w:val="%1."/>
      <w:lvlJc w:val="left"/>
      <w:pPr>
        <w:ind w:left="720" w:hanging="360"/>
      </w:pPr>
      <w:rPr>
        <w:b w:val="0"/>
        <w:i w:val="0"/>
        <w:iCs/>
      </w:rPr>
    </w:lvl>
    <w:lvl w:ilvl="1" w:tplc="D2E41550">
      <w:start w:val="1"/>
      <w:numFmt w:val="lowerLetter"/>
      <w:lvlText w:val="%2."/>
      <w:lvlJc w:val="left"/>
      <w:pPr>
        <w:ind w:left="1440" w:hanging="360"/>
      </w:pPr>
      <w:rPr>
        <w:i w:val="0"/>
        <w:iCs/>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06D0886"/>
    <w:multiLevelType w:val="hybridMultilevel"/>
    <w:tmpl w:val="65947E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2C7450A"/>
    <w:multiLevelType w:val="hybridMultilevel"/>
    <w:tmpl w:val="A126AE66"/>
    <w:lvl w:ilvl="0" w:tplc="9A6A582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B9B6128"/>
    <w:multiLevelType w:val="multilevel"/>
    <w:tmpl w:val="2C485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C7626E6"/>
    <w:multiLevelType w:val="hybridMultilevel"/>
    <w:tmpl w:val="DF3CB180"/>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6E4B0CE6"/>
    <w:multiLevelType w:val="hybridMultilevel"/>
    <w:tmpl w:val="08F855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E847E09"/>
    <w:multiLevelType w:val="hybridMultilevel"/>
    <w:tmpl w:val="D5FEF3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51352088">
    <w:abstractNumId w:val="34"/>
  </w:num>
  <w:num w:numId="2" w16cid:durableId="146021024">
    <w:abstractNumId w:val="27"/>
  </w:num>
  <w:num w:numId="3" w16cid:durableId="916792467">
    <w:abstractNumId w:val="9"/>
  </w:num>
  <w:num w:numId="4" w16cid:durableId="8289778">
    <w:abstractNumId w:val="8"/>
  </w:num>
  <w:num w:numId="5" w16cid:durableId="899250825">
    <w:abstractNumId w:val="18"/>
  </w:num>
  <w:num w:numId="6" w16cid:durableId="168328552">
    <w:abstractNumId w:val="23"/>
  </w:num>
  <w:num w:numId="7" w16cid:durableId="1698044340">
    <w:abstractNumId w:val="4"/>
  </w:num>
  <w:num w:numId="8" w16cid:durableId="1933127730">
    <w:abstractNumId w:val="30"/>
  </w:num>
  <w:num w:numId="9" w16cid:durableId="473915680">
    <w:abstractNumId w:val="21"/>
  </w:num>
  <w:num w:numId="10" w16cid:durableId="528446843">
    <w:abstractNumId w:val="0"/>
  </w:num>
  <w:num w:numId="11" w16cid:durableId="1731465719">
    <w:abstractNumId w:val="16"/>
  </w:num>
  <w:num w:numId="12" w16cid:durableId="289170510">
    <w:abstractNumId w:val="7"/>
  </w:num>
  <w:num w:numId="13" w16cid:durableId="393823184">
    <w:abstractNumId w:val="6"/>
  </w:num>
  <w:num w:numId="14" w16cid:durableId="1742286521">
    <w:abstractNumId w:val="22"/>
  </w:num>
  <w:num w:numId="15" w16cid:durableId="1576359762">
    <w:abstractNumId w:val="33"/>
  </w:num>
  <w:num w:numId="16" w16cid:durableId="1246452195">
    <w:abstractNumId w:val="2"/>
  </w:num>
  <w:num w:numId="17" w16cid:durableId="177819891">
    <w:abstractNumId w:val="11"/>
  </w:num>
  <w:num w:numId="18" w16cid:durableId="415320047">
    <w:abstractNumId w:val="20"/>
  </w:num>
  <w:num w:numId="19" w16cid:durableId="702175528">
    <w:abstractNumId w:val="31"/>
  </w:num>
  <w:num w:numId="20" w16cid:durableId="19286031">
    <w:abstractNumId w:val="14"/>
  </w:num>
  <w:num w:numId="21" w16cid:durableId="535390729">
    <w:abstractNumId w:val="29"/>
  </w:num>
  <w:num w:numId="22" w16cid:durableId="732966154">
    <w:abstractNumId w:val="26"/>
  </w:num>
  <w:num w:numId="23" w16cid:durableId="928536665">
    <w:abstractNumId w:val="1"/>
  </w:num>
  <w:num w:numId="24" w16cid:durableId="370958361">
    <w:abstractNumId w:val="28"/>
  </w:num>
  <w:num w:numId="25" w16cid:durableId="1518930305">
    <w:abstractNumId w:val="13"/>
  </w:num>
  <w:num w:numId="26" w16cid:durableId="2102482207">
    <w:abstractNumId w:val="10"/>
  </w:num>
  <w:num w:numId="27" w16cid:durableId="809833663">
    <w:abstractNumId w:val="15"/>
  </w:num>
  <w:num w:numId="28" w16cid:durableId="574895449">
    <w:abstractNumId w:val="17"/>
  </w:num>
  <w:num w:numId="29" w16cid:durableId="291716768">
    <w:abstractNumId w:val="24"/>
  </w:num>
  <w:num w:numId="30" w16cid:durableId="718285514">
    <w:abstractNumId w:val="25"/>
  </w:num>
  <w:num w:numId="31" w16cid:durableId="213008822">
    <w:abstractNumId w:val="12"/>
  </w:num>
  <w:num w:numId="32" w16cid:durableId="73431472">
    <w:abstractNumId w:val="3"/>
  </w:num>
  <w:num w:numId="33" w16cid:durableId="768738837">
    <w:abstractNumId w:val="5"/>
  </w:num>
  <w:num w:numId="34" w16cid:durableId="1852061586">
    <w:abstractNumId w:val="32"/>
  </w:num>
  <w:num w:numId="35" w16cid:durableId="1177580424">
    <w:abstractNumId w:val="19"/>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1E7F"/>
    <w:rsid w:val="00003824"/>
    <w:rsid w:val="0001132E"/>
    <w:rsid w:val="00011A30"/>
    <w:rsid w:val="00012183"/>
    <w:rsid w:val="00013AF5"/>
    <w:rsid w:val="0001466F"/>
    <w:rsid w:val="00015CFF"/>
    <w:rsid w:val="00017526"/>
    <w:rsid w:val="00022727"/>
    <w:rsid w:val="00024A90"/>
    <w:rsid w:val="00024CC0"/>
    <w:rsid w:val="00025DBD"/>
    <w:rsid w:val="00026E57"/>
    <w:rsid w:val="00033F83"/>
    <w:rsid w:val="00034223"/>
    <w:rsid w:val="00036268"/>
    <w:rsid w:val="00043FCB"/>
    <w:rsid w:val="00046F6C"/>
    <w:rsid w:val="00047D3F"/>
    <w:rsid w:val="000513D3"/>
    <w:rsid w:val="00051BD9"/>
    <w:rsid w:val="000524E9"/>
    <w:rsid w:val="00053B30"/>
    <w:rsid w:val="00054487"/>
    <w:rsid w:val="00057884"/>
    <w:rsid w:val="00057965"/>
    <w:rsid w:val="0006204F"/>
    <w:rsid w:val="00062FAF"/>
    <w:rsid w:val="0006472A"/>
    <w:rsid w:val="00065EFD"/>
    <w:rsid w:val="00073215"/>
    <w:rsid w:val="000810A3"/>
    <w:rsid w:val="00081A43"/>
    <w:rsid w:val="000838E6"/>
    <w:rsid w:val="00085315"/>
    <w:rsid w:val="00085EAD"/>
    <w:rsid w:val="000862EC"/>
    <w:rsid w:val="000900B9"/>
    <w:rsid w:val="00094DFB"/>
    <w:rsid w:val="00095486"/>
    <w:rsid w:val="00095CA9"/>
    <w:rsid w:val="0009621C"/>
    <w:rsid w:val="000977A4"/>
    <w:rsid w:val="000A1D3D"/>
    <w:rsid w:val="000A3433"/>
    <w:rsid w:val="000A34FF"/>
    <w:rsid w:val="000A5A34"/>
    <w:rsid w:val="000A607D"/>
    <w:rsid w:val="000B12FB"/>
    <w:rsid w:val="000B1950"/>
    <w:rsid w:val="000B4B32"/>
    <w:rsid w:val="000B5D26"/>
    <w:rsid w:val="000C1FD4"/>
    <w:rsid w:val="000C4F89"/>
    <w:rsid w:val="000C59F4"/>
    <w:rsid w:val="000D026A"/>
    <w:rsid w:val="000D4A49"/>
    <w:rsid w:val="000D4B18"/>
    <w:rsid w:val="000D5EA7"/>
    <w:rsid w:val="000E0318"/>
    <w:rsid w:val="000E43E1"/>
    <w:rsid w:val="000E4D8E"/>
    <w:rsid w:val="000E5BB3"/>
    <w:rsid w:val="000E5F7D"/>
    <w:rsid w:val="000F0018"/>
    <w:rsid w:val="000F0ECB"/>
    <w:rsid w:val="000F1126"/>
    <w:rsid w:val="000F3D41"/>
    <w:rsid w:val="000F60C6"/>
    <w:rsid w:val="000F67D5"/>
    <w:rsid w:val="000F7B86"/>
    <w:rsid w:val="00101261"/>
    <w:rsid w:val="001057A0"/>
    <w:rsid w:val="00110E02"/>
    <w:rsid w:val="001118C6"/>
    <w:rsid w:val="00112931"/>
    <w:rsid w:val="001133F2"/>
    <w:rsid w:val="00120A20"/>
    <w:rsid w:val="00121296"/>
    <w:rsid w:val="00121B19"/>
    <w:rsid w:val="001221EC"/>
    <w:rsid w:val="00124C60"/>
    <w:rsid w:val="0012730E"/>
    <w:rsid w:val="00130EE9"/>
    <w:rsid w:val="001312DC"/>
    <w:rsid w:val="00135696"/>
    <w:rsid w:val="00135D10"/>
    <w:rsid w:val="00137CAF"/>
    <w:rsid w:val="001407D9"/>
    <w:rsid w:val="001414CE"/>
    <w:rsid w:val="0014201C"/>
    <w:rsid w:val="0014216A"/>
    <w:rsid w:val="00142889"/>
    <w:rsid w:val="00142DDC"/>
    <w:rsid w:val="00143A48"/>
    <w:rsid w:val="00144DE9"/>
    <w:rsid w:val="00146923"/>
    <w:rsid w:val="0014713D"/>
    <w:rsid w:val="00147CE3"/>
    <w:rsid w:val="00152C10"/>
    <w:rsid w:val="00157633"/>
    <w:rsid w:val="0016181C"/>
    <w:rsid w:val="00161E7F"/>
    <w:rsid w:val="00162C03"/>
    <w:rsid w:val="001630E2"/>
    <w:rsid w:val="00164618"/>
    <w:rsid w:val="00165C43"/>
    <w:rsid w:val="00167760"/>
    <w:rsid w:val="0017035C"/>
    <w:rsid w:val="0017284F"/>
    <w:rsid w:val="00173799"/>
    <w:rsid w:val="00174591"/>
    <w:rsid w:val="0017745D"/>
    <w:rsid w:val="00177CBB"/>
    <w:rsid w:val="001806A0"/>
    <w:rsid w:val="001808E9"/>
    <w:rsid w:val="001831D3"/>
    <w:rsid w:val="0018344C"/>
    <w:rsid w:val="00190F67"/>
    <w:rsid w:val="00191FA0"/>
    <w:rsid w:val="0019204F"/>
    <w:rsid w:val="00193ECD"/>
    <w:rsid w:val="00194400"/>
    <w:rsid w:val="00194F26"/>
    <w:rsid w:val="001A2110"/>
    <w:rsid w:val="001A2D13"/>
    <w:rsid w:val="001A2D6C"/>
    <w:rsid w:val="001A7156"/>
    <w:rsid w:val="001A75FF"/>
    <w:rsid w:val="001A791B"/>
    <w:rsid w:val="001B17A6"/>
    <w:rsid w:val="001B2207"/>
    <w:rsid w:val="001B3FC4"/>
    <w:rsid w:val="001B6497"/>
    <w:rsid w:val="001B71ED"/>
    <w:rsid w:val="001C10FA"/>
    <w:rsid w:val="001C4B78"/>
    <w:rsid w:val="001C660A"/>
    <w:rsid w:val="001C791E"/>
    <w:rsid w:val="001D0D99"/>
    <w:rsid w:val="001D0EED"/>
    <w:rsid w:val="001D1544"/>
    <w:rsid w:val="001D3B3A"/>
    <w:rsid w:val="001D41FD"/>
    <w:rsid w:val="001D5ECB"/>
    <w:rsid w:val="001E121C"/>
    <w:rsid w:val="001E285D"/>
    <w:rsid w:val="001E3116"/>
    <w:rsid w:val="001E4111"/>
    <w:rsid w:val="001E53A1"/>
    <w:rsid w:val="001E56E6"/>
    <w:rsid w:val="001E6FEE"/>
    <w:rsid w:val="001E7F43"/>
    <w:rsid w:val="001F4C58"/>
    <w:rsid w:val="001F6221"/>
    <w:rsid w:val="001F6224"/>
    <w:rsid w:val="001F66CA"/>
    <w:rsid w:val="00200CAC"/>
    <w:rsid w:val="00201B81"/>
    <w:rsid w:val="00202989"/>
    <w:rsid w:val="002064B2"/>
    <w:rsid w:val="00211F25"/>
    <w:rsid w:val="00212A80"/>
    <w:rsid w:val="00217CB5"/>
    <w:rsid w:val="002221FB"/>
    <w:rsid w:val="00224B15"/>
    <w:rsid w:val="00225C55"/>
    <w:rsid w:val="002274EC"/>
    <w:rsid w:val="00227AF5"/>
    <w:rsid w:val="00227E09"/>
    <w:rsid w:val="00235E89"/>
    <w:rsid w:val="00237B71"/>
    <w:rsid w:val="00242BE6"/>
    <w:rsid w:val="0024504A"/>
    <w:rsid w:val="00247B8A"/>
    <w:rsid w:val="0025051F"/>
    <w:rsid w:val="00251843"/>
    <w:rsid w:val="0025629B"/>
    <w:rsid w:val="00256D7D"/>
    <w:rsid w:val="00257220"/>
    <w:rsid w:val="0025769A"/>
    <w:rsid w:val="00257E42"/>
    <w:rsid w:val="00261992"/>
    <w:rsid w:val="002625CD"/>
    <w:rsid w:val="00264DEB"/>
    <w:rsid w:val="002656DA"/>
    <w:rsid w:val="00266AF2"/>
    <w:rsid w:val="00267399"/>
    <w:rsid w:val="00272D3C"/>
    <w:rsid w:val="002739D8"/>
    <w:rsid w:val="00274306"/>
    <w:rsid w:val="00274AD6"/>
    <w:rsid w:val="00274EC4"/>
    <w:rsid w:val="00275716"/>
    <w:rsid w:val="00277C22"/>
    <w:rsid w:val="0028053D"/>
    <w:rsid w:val="00281B5D"/>
    <w:rsid w:val="002904B2"/>
    <w:rsid w:val="0029255C"/>
    <w:rsid w:val="002A1CCF"/>
    <w:rsid w:val="002A7F74"/>
    <w:rsid w:val="002B2FC5"/>
    <w:rsid w:val="002B6D83"/>
    <w:rsid w:val="002C2216"/>
    <w:rsid w:val="002C3417"/>
    <w:rsid w:val="002C55B5"/>
    <w:rsid w:val="002D002B"/>
    <w:rsid w:val="002D17A1"/>
    <w:rsid w:val="002D1F7C"/>
    <w:rsid w:val="002D29D3"/>
    <w:rsid w:val="002D2EAC"/>
    <w:rsid w:val="002D3DEE"/>
    <w:rsid w:val="002D4B66"/>
    <w:rsid w:val="002E0BB2"/>
    <w:rsid w:val="002E48F4"/>
    <w:rsid w:val="002F15DE"/>
    <w:rsid w:val="002F5110"/>
    <w:rsid w:val="00303137"/>
    <w:rsid w:val="003067B1"/>
    <w:rsid w:val="00311E52"/>
    <w:rsid w:val="0031583E"/>
    <w:rsid w:val="003162FD"/>
    <w:rsid w:val="00320192"/>
    <w:rsid w:val="00320900"/>
    <w:rsid w:val="00323B2B"/>
    <w:rsid w:val="003263AF"/>
    <w:rsid w:val="00330280"/>
    <w:rsid w:val="00333C6D"/>
    <w:rsid w:val="003365F2"/>
    <w:rsid w:val="003366FA"/>
    <w:rsid w:val="00343CEA"/>
    <w:rsid w:val="00343EA1"/>
    <w:rsid w:val="00345A9E"/>
    <w:rsid w:val="00345DB8"/>
    <w:rsid w:val="00346BC0"/>
    <w:rsid w:val="00350216"/>
    <w:rsid w:val="00351A8A"/>
    <w:rsid w:val="003541A0"/>
    <w:rsid w:val="00357071"/>
    <w:rsid w:val="0035778F"/>
    <w:rsid w:val="00360FF9"/>
    <w:rsid w:val="00361948"/>
    <w:rsid w:val="003623DA"/>
    <w:rsid w:val="00362A98"/>
    <w:rsid w:val="0036306F"/>
    <w:rsid w:val="003639AF"/>
    <w:rsid w:val="0036634C"/>
    <w:rsid w:val="003679A8"/>
    <w:rsid w:val="00370337"/>
    <w:rsid w:val="00370AF4"/>
    <w:rsid w:val="0037698E"/>
    <w:rsid w:val="00377C5F"/>
    <w:rsid w:val="00382C58"/>
    <w:rsid w:val="00386945"/>
    <w:rsid w:val="00386EA5"/>
    <w:rsid w:val="00387DA3"/>
    <w:rsid w:val="003904A7"/>
    <w:rsid w:val="00395B0F"/>
    <w:rsid w:val="003967B1"/>
    <w:rsid w:val="003A00E8"/>
    <w:rsid w:val="003A1777"/>
    <w:rsid w:val="003A224A"/>
    <w:rsid w:val="003A3C09"/>
    <w:rsid w:val="003A46AA"/>
    <w:rsid w:val="003A4AE7"/>
    <w:rsid w:val="003A5F2F"/>
    <w:rsid w:val="003A70C2"/>
    <w:rsid w:val="003B0605"/>
    <w:rsid w:val="003B181E"/>
    <w:rsid w:val="003B2D99"/>
    <w:rsid w:val="003B3092"/>
    <w:rsid w:val="003B42D2"/>
    <w:rsid w:val="003B43E9"/>
    <w:rsid w:val="003C14A0"/>
    <w:rsid w:val="003C2D32"/>
    <w:rsid w:val="003C2EBA"/>
    <w:rsid w:val="003C5C3F"/>
    <w:rsid w:val="003C783C"/>
    <w:rsid w:val="003C7B40"/>
    <w:rsid w:val="003D0AF1"/>
    <w:rsid w:val="003D1240"/>
    <w:rsid w:val="003D1FAD"/>
    <w:rsid w:val="003D201C"/>
    <w:rsid w:val="003D34F5"/>
    <w:rsid w:val="003D5381"/>
    <w:rsid w:val="003D5E1D"/>
    <w:rsid w:val="003E0473"/>
    <w:rsid w:val="003E0A1F"/>
    <w:rsid w:val="003E2885"/>
    <w:rsid w:val="003E38C8"/>
    <w:rsid w:val="003E6B45"/>
    <w:rsid w:val="003E7E4E"/>
    <w:rsid w:val="003F097F"/>
    <w:rsid w:val="003F10F8"/>
    <w:rsid w:val="003F39D3"/>
    <w:rsid w:val="003F3EE3"/>
    <w:rsid w:val="003F4754"/>
    <w:rsid w:val="004021A4"/>
    <w:rsid w:val="004024EF"/>
    <w:rsid w:val="00404727"/>
    <w:rsid w:val="0040490C"/>
    <w:rsid w:val="004113A9"/>
    <w:rsid w:val="004116A3"/>
    <w:rsid w:val="0041481B"/>
    <w:rsid w:val="00416F8B"/>
    <w:rsid w:val="00417214"/>
    <w:rsid w:val="00421885"/>
    <w:rsid w:val="00425269"/>
    <w:rsid w:val="00426C16"/>
    <w:rsid w:val="00430975"/>
    <w:rsid w:val="00433DC5"/>
    <w:rsid w:val="00434682"/>
    <w:rsid w:val="004359F1"/>
    <w:rsid w:val="004411D0"/>
    <w:rsid w:val="00442965"/>
    <w:rsid w:val="00444B09"/>
    <w:rsid w:val="00445E3C"/>
    <w:rsid w:val="00450197"/>
    <w:rsid w:val="00450747"/>
    <w:rsid w:val="00451136"/>
    <w:rsid w:val="004567FD"/>
    <w:rsid w:val="004601BA"/>
    <w:rsid w:val="00462F75"/>
    <w:rsid w:val="004649D2"/>
    <w:rsid w:val="00466127"/>
    <w:rsid w:val="0046769F"/>
    <w:rsid w:val="0047119C"/>
    <w:rsid w:val="00472F75"/>
    <w:rsid w:val="00475BF3"/>
    <w:rsid w:val="004812D6"/>
    <w:rsid w:val="00481566"/>
    <w:rsid w:val="00482901"/>
    <w:rsid w:val="00483CC6"/>
    <w:rsid w:val="004854BF"/>
    <w:rsid w:val="00485526"/>
    <w:rsid w:val="00485F49"/>
    <w:rsid w:val="00486FB6"/>
    <w:rsid w:val="0049297D"/>
    <w:rsid w:val="0049368C"/>
    <w:rsid w:val="00494E73"/>
    <w:rsid w:val="004A23FF"/>
    <w:rsid w:val="004A2A4A"/>
    <w:rsid w:val="004A47D5"/>
    <w:rsid w:val="004A4CB3"/>
    <w:rsid w:val="004A5EAE"/>
    <w:rsid w:val="004A7E9A"/>
    <w:rsid w:val="004B093C"/>
    <w:rsid w:val="004B0DA2"/>
    <w:rsid w:val="004B0F9F"/>
    <w:rsid w:val="004B41B7"/>
    <w:rsid w:val="004B420B"/>
    <w:rsid w:val="004B4895"/>
    <w:rsid w:val="004B6E70"/>
    <w:rsid w:val="004C0069"/>
    <w:rsid w:val="004C36FC"/>
    <w:rsid w:val="004C42F3"/>
    <w:rsid w:val="004C6D6A"/>
    <w:rsid w:val="004D0F37"/>
    <w:rsid w:val="004D2CFB"/>
    <w:rsid w:val="004D41EC"/>
    <w:rsid w:val="004D7C6F"/>
    <w:rsid w:val="004E03D2"/>
    <w:rsid w:val="004E25D9"/>
    <w:rsid w:val="004E376D"/>
    <w:rsid w:val="004E5AC3"/>
    <w:rsid w:val="004E61AD"/>
    <w:rsid w:val="004F33C3"/>
    <w:rsid w:val="004F5E28"/>
    <w:rsid w:val="004F6C24"/>
    <w:rsid w:val="004F6C9F"/>
    <w:rsid w:val="004F741D"/>
    <w:rsid w:val="005125BB"/>
    <w:rsid w:val="005126C8"/>
    <w:rsid w:val="00512B97"/>
    <w:rsid w:val="00516EF1"/>
    <w:rsid w:val="0051715C"/>
    <w:rsid w:val="00520167"/>
    <w:rsid w:val="00520F29"/>
    <w:rsid w:val="00527DCD"/>
    <w:rsid w:val="00527E9E"/>
    <w:rsid w:val="00534594"/>
    <w:rsid w:val="00537ACF"/>
    <w:rsid w:val="0054291B"/>
    <w:rsid w:val="00543FF1"/>
    <w:rsid w:val="00545AB5"/>
    <w:rsid w:val="00547B0A"/>
    <w:rsid w:val="005561DD"/>
    <w:rsid w:val="00557686"/>
    <w:rsid w:val="00557B1C"/>
    <w:rsid w:val="00564F9A"/>
    <w:rsid w:val="00565C50"/>
    <w:rsid w:val="00572F38"/>
    <w:rsid w:val="00580056"/>
    <w:rsid w:val="005832FC"/>
    <w:rsid w:val="005915D7"/>
    <w:rsid w:val="00591A5A"/>
    <w:rsid w:val="005A0F71"/>
    <w:rsid w:val="005A1C23"/>
    <w:rsid w:val="005A1E58"/>
    <w:rsid w:val="005A2C24"/>
    <w:rsid w:val="005A4E2F"/>
    <w:rsid w:val="005A6270"/>
    <w:rsid w:val="005B6375"/>
    <w:rsid w:val="005B7633"/>
    <w:rsid w:val="005B77D3"/>
    <w:rsid w:val="005C1C34"/>
    <w:rsid w:val="005C2AEC"/>
    <w:rsid w:val="005C3A63"/>
    <w:rsid w:val="005C4CD3"/>
    <w:rsid w:val="005C7989"/>
    <w:rsid w:val="005D0B2C"/>
    <w:rsid w:val="005D2E2D"/>
    <w:rsid w:val="005D449C"/>
    <w:rsid w:val="005D7013"/>
    <w:rsid w:val="005E12F2"/>
    <w:rsid w:val="005E1AF8"/>
    <w:rsid w:val="005E5D5C"/>
    <w:rsid w:val="005E6B92"/>
    <w:rsid w:val="005E78BC"/>
    <w:rsid w:val="005F1149"/>
    <w:rsid w:val="005F21A3"/>
    <w:rsid w:val="005F44F5"/>
    <w:rsid w:val="005F4EDD"/>
    <w:rsid w:val="005F6243"/>
    <w:rsid w:val="005F6957"/>
    <w:rsid w:val="005F75F6"/>
    <w:rsid w:val="0060300B"/>
    <w:rsid w:val="00605E99"/>
    <w:rsid w:val="00607A18"/>
    <w:rsid w:val="006117D5"/>
    <w:rsid w:val="006130BD"/>
    <w:rsid w:val="00616940"/>
    <w:rsid w:val="00620456"/>
    <w:rsid w:val="006229DF"/>
    <w:rsid w:val="00622AAB"/>
    <w:rsid w:val="0062606C"/>
    <w:rsid w:val="006269EA"/>
    <w:rsid w:val="006271D8"/>
    <w:rsid w:val="00631C73"/>
    <w:rsid w:val="00633758"/>
    <w:rsid w:val="00642215"/>
    <w:rsid w:val="00643772"/>
    <w:rsid w:val="006478AD"/>
    <w:rsid w:val="00650A7C"/>
    <w:rsid w:val="00651183"/>
    <w:rsid w:val="00653D70"/>
    <w:rsid w:val="0065557E"/>
    <w:rsid w:val="00655B5B"/>
    <w:rsid w:val="0065744D"/>
    <w:rsid w:val="00657EC3"/>
    <w:rsid w:val="00660737"/>
    <w:rsid w:val="00661441"/>
    <w:rsid w:val="006617F8"/>
    <w:rsid w:val="00663C23"/>
    <w:rsid w:val="006650C5"/>
    <w:rsid w:val="00666E91"/>
    <w:rsid w:val="006753F8"/>
    <w:rsid w:val="0067677C"/>
    <w:rsid w:val="00681389"/>
    <w:rsid w:val="00682B7F"/>
    <w:rsid w:val="00682E12"/>
    <w:rsid w:val="00691027"/>
    <w:rsid w:val="00695C4C"/>
    <w:rsid w:val="00696E5B"/>
    <w:rsid w:val="006970CB"/>
    <w:rsid w:val="00697BA2"/>
    <w:rsid w:val="00697BD6"/>
    <w:rsid w:val="00697C94"/>
    <w:rsid w:val="00697D88"/>
    <w:rsid w:val="006A29D1"/>
    <w:rsid w:val="006A2F89"/>
    <w:rsid w:val="006A57AB"/>
    <w:rsid w:val="006A5A31"/>
    <w:rsid w:val="006A6CAF"/>
    <w:rsid w:val="006B0E92"/>
    <w:rsid w:val="006B1149"/>
    <w:rsid w:val="006B2994"/>
    <w:rsid w:val="006B3597"/>
    <w:rsid w:val="006C0000"/>
    <w:rsid w:val="006C045C"/>
    <w:rsid w:val="006C43A1"/>
    <w:rsid w:val="006C6359"/>
    <w:rsid w:val="006C7A88"/>
    <w:rsid w:val="006D0146"/>
    <w:rsid w:val="006D2BFB"/>
    <w:rsid w:val="006D378F"/>
    <w:rsid w:val="006E0664"/>
    <w:rsid w:val="006E1B74"/>
    <w:rsid w:val="006E1C67"/>
    <w:rsid w:val="006E221A"/>
    <w:rsid w:val="006E5793"/>
    <w:rsid w:val="006E60BD"/>
    <w:rsid w:val="006E63F8"/>
    <w:rsid w:val="006F07A2"/>
    <w:rsid w:val="006F1B52"/>
    <w:rsid w:val="006F24FB"/>
    <w:rsid w:val="006F5712"/>
    <w:rsid w:val="006F7C6F"/>
    <w:rsid w:val="0070586E"/>
    <w:rsid w:val="007101BA"/>
    <w:rsid w:val="00712F69"/>
    <w:rsid w:val="00713013"/>
    <w:rsid w:val="00714F77"/>
    <w:rsid w:val="00715D75"/>
    <w:rsid w:val="00716396"/>
    <w:rsid w:val="00717674"/>
    <w:rsid w:val="007200F5"/>
    <w:rsid w:val="0072053C"/>
    <w:rsid w:val="007235E0"/>
    <w:rsid w:val="00723CF1"/>
    <w:rsid w:val="00726BDC"/>
    <w:rsid w:val="00727991"/>
    <w:rsid w:val="0073037A"/>
    <w:rsid w:val="007319FF"/>
    <w:rsid w:val="00731AB3"/>
    <w:rsid w:val="00734551"/>
    <w:rsid w:val="00734BAD"/>
    <w:rsid w:val="0074546B"/>
    <w:rsid w:val="007521BE"/>
    <w:rsid w:val="0075351D"/>
    <w:rsid w:val="00757030"/>
    <w:rsid w:val="007619D9"/>
    <w:rsid w:val="00762A80"/>
    <w:rsid w:val="00763FC1"/>
    <w:rsid w:val="00764DD7"/>
    <w:rsid w:val="00766F01"/>
    <w:rsid w:val="00767AAC"/>
    <w:rsid w:val="00771839"/>
    <w:rsid w:val="00771C0F"/>
    <w:rsid w:val="0078339E"/>
    <w:rsid w:val="007844B9"/>
    <w:rsid w:val="007856C3"/>
    <w:rsid w:val="00791D15"/>
    <w:rsid w:val="0079612F"/>
    <w:rsid w:val="00797666"/>
    <w:rsid w:val="007A2258"/>
    <w:rsid w:val="007A4475"/>
    <w:rsid w:val="007B1B3D"/>
    <w:rsid w:val="007B2E79"/>
    <w:rsid w:val="007B5E95"/>
    <w:rsid w:val="007B6E64"/>
    <w:rsid w:val="007B6F5C"/>
    <w:rsid w:val="007C023B"/>
    <w:rsid w:val="007C2056"/>
    <w:rsid w:val="007C3822"/>
    <w:rsid w:val="007C3E7E"/>
    <w:rsid w:val="007C7955"/>
    <w:rsid w:val="007D1198"/>
    <w:rsid w:val="007D280E"/>
    <w:rsid w:val="007D3D18"/>
    <w:rsid w:val="007D3E01"/>
    <w:rsid w:val="007D6378"/>
    <w:rsid w:val="007E1339"/>
    <w:rsid w:val="007E2777"/>
    <w:rsid w:val="007E6DD0"/>
    <w:rsid w:val="007E7231"/>
    <w:rsid w:val="007E7301"/>
    <w:rsid w:val="007E7EA4"/>
    <w:rsid w:val="007F191E"/>
    <w:rsid w:val="007F3411"/>
    <w:rsid w:val="0080121F"/>
    <w:rsid w:val="008020CC"/>
    <w:rsid w:val="008078ED"/>
    <w:rsid w:val="008122EB"/>
    <w:rsid w:val="00816986"/>
    <w:rsid w:val="00816D2C"/>
    <w:rsid w:val="00817502"/>
    <w:rsid w:val="00817D61"/>
    <w:rsid w:val="008201D7"/>
    <w:rsid w:val="008248C4"/>
    <w:rsid w:val="0082580F"/>
    <w:rsid w:val="00833E65"/>
    <w:rsid w:val="0083421A"/>
    <w:rsid w:val="00835AAF"/>
    <w:rsid w:val="008425E3"/>
    <w:rsid w:val="008425E8"/>
    <w:rsid w:val="00842709"/>
    <w:rsid w:val="00842EDE"/>
    <w:rsid w:val="00843998"/>
    <w:rsid w:val="00844D32"/>
    <w:rsid w:val="00847756"/>
    <w:rsid w:val="00850055"/>
    <w:rsid w:val="0085035F"/>
    <w:rsid w:val="00850939"/>
    <w:rsid w:val="008552D9"/>
    <w:rsid w:val="00862196"/>
    <w:rsid w:val="00870970"/>
    <w:rsid w:val="00870A55"/>
    <w:rsid w:val="0087147E"/>
    <w:rsid w:val="008735E9"/>
    <w:rsid w:val="008817E3"/>
    <w:rsid w:val="00884E12"/>
    <w:rsid w:val="008933B5"/>
    <w:rsid w:val="00894390"/>
    <w:rsid w:val="00896EBC"/>
    <w:rsid w:val="008A2D8B"/>
    <w:rsid w:val="008A433B"/>
    <w:rsid w:val="008A497E"/>
    <w:rsid w:val="008B07C0"/>
    <w:rsid w:val="008B0947"/>
    <w:rsid w:val="008B2DEA"/>
    <w:rsid w:val="008B3998"/>
    <w:rsid w:val="008B3ADB"/>
    <w:rsid w:val="008B4456"/>
    <w:rsid w:val="008B6CBA"/>
    <w:rsid w:val="008B74CA"/>
    <w:rsid w:val="008B7E42"/>
    <w:rsid w:val="008C2874"/>
    <w:rsid w:val="008C3AD6"/>
    <w:rsid w:val="008C536A"/>
    <w:rsid w:val="008C5572"/>
    <w:rsid w:val="008C6483"/>
    <w:rsid w:val="008C6E42"/>
    <w:rsid w:val="008C7D97"/>
    <w:rsid w:val="008D0531"/>
    <w:rsid w:val="008D0B5C"/>
    <w:rsid w:val="008D0FFC"/>
    <w:rsid w:val="008D220A"/>
    <w:rsid w:val="008D25FE"/>
    <w:rsid w:val="008D6C40"/>
    <w:rsid w:val="008D6DF3"/>
    <w:rsid w:val="008E29D3"/>
    <w:rsid w:val="008E7C00"/>
    <w:rsid w:val="008E7E87"/>
    <w:rsid w:val="009000A7"/>
    <w:rsid w:val="00901102"/>
    <w:rsid w:val="00901180"/>
    <w:rsid w:val="00901758"/>
    <w:rsid w:val="0090279C"/>
    <w:rsid w:val="0090444D"/>
    <w:rsid w:val="00905ED3"/>
    <w:rsid w:val="009064D6"/>
    <w:rsid w:val="009102C6"/>
    <w:rsid w:val="00910BB2"/>
    <w:rsid w:val="00912066"/>
    <w:rsid w:val="0091572F"/>
    <w:rsid w:val="00916A85"/>
    <w:rsid w:val="0092145B"/>
    <w:rsid w:val="009215DC"/>
    <w:rsid w:val="00921889"/>
    <w:rsid w:val="00922CDC"/>
    <w:rsid w:val="00922F5F"/>
    <w:rsid w:val="009231F5"/>
    <w:rsid w:val="009240CF"/>
    <w:rsid w:val="009243CC"/>
    <w:rsid w:val="009259DD"/>
    <w:rsid w:val="009335D5"/>
    <w:rsid w:val="00937782"/>
    <w:rsid w:val="009416F1"/>
    <w:rsid w:val="00944B94"/>
    <w:rsid w:val="0094559A"/>
    <w:rsid w:val="0095052D"/>
    <w:rsid w:val="00951F04"/>
    <w:rsid w:val="00952891"/>
    <w:rsid w:val="00952A62"/>
    <w:rsid w:val="009547B6"/>
    <w:rsid w:val="00956D2A"/>
    <w:rsid w:val="009573D9"/>
    <w:rsid w:val="00957D6B"/>
    <w:rsid w:val="00960EB9"/>
    <w:rsid w:val="0096139B"/>
    <w:rsid w:val="0096171B"/>
    <w:rsid w:val="00963066"/>
    <w:rsid w:val="00963268"/>
    <w:rsid w:val="009664E7"/>
    <w:rsid w:val="00972D94"/>
    <w:rsid w:val="00974674"/>
    <w:rsid w:val="00975889"/>
    <w:rsid w:val="00975A27"/>
    <w:rsid w:val="00975BEF"/>
    <w:rsid w:val="00976FA2"/>
    <w:rsid w:val="009800FC"/>
    <w:rsid w:val="00980165"/>
    <w:rsid w:val="00982915"/>
    <w:rsid w:val="00982A8F"/>
    <w:rsid w:val="00983BAD"/>
    <w:rsid w:val="0098463B"/>
    <w:rsid w:val="0098539D"/>
    <w:rsid w:val="00992F5D"/>
    <w:rsid w:val="00993386"/>
    <w:rsid w:val="009935EC"/>
    <w:rsid w:val="009A1135"/>
    <w:rsid w:val="009A1667"/>
    <w:rsid w:val="009A18BD"/>
    <w:rsid w:val="009A2F42"/>
    <w:rsid w:val="009A5997"/>
    <w:rsid w:val="009A6CBA"/>
    <w:rsid w:val="009A77B0"/>
    <w:rsid w:val="009B152E"/>
    <w:rsid w:val="009B2DDA"/>
    <w:rsid w:val="009B3274"/>
    <w:rsid w:val="009B4244"/>
    <w:rsid w:val="009B6717"/>
    <w:rsid w:val="009C0726"/>
    <w:rsid w:val="009C4D31"/>
    <w:rsid w:val="009C5471"/>
    <w:rsid w:val="009D1005"/>
    <w:rsid w:val="009D74D2"/>
    <w:rsid w:val="009E0430"/>
    <w:rsid w:val="009E0955"/>
    <w:rsid w:val="009E275E"/>
    <w:rsid w:val="009E74B2"/>
    <w:rsid w:val="009F07ED"/>
    <w:rsid w:val="009F1CF7"/>
    <w:rsid w:val="009F441A"/>
    <w:rsid w:val="009F5180"/>
    <w:rsid w:val="009F51D4"/>
    <w:rsid w:val="009F65AB"/>
    <w:rsid w:val="009F6982"/>
    <w:rsid w:val="009F7F03"/>
    <w:rsid w:val="00A008FC"/>
    <w:rsid w:val="00A00DBD"/>
    <w:rsid w:val="00A03009"/>
    <w:rsid w:val="00A07E9A"/>
    <w:rsid w:val="00A10C3C"/>
    <w:rsid w:val="00A12328"/>
    <w:rsid w:val="00A1510F"/>
    <w:rsid w:val="00A15FD9"/>
    <w:rsid w:val="00A2076B"/>
    <w:rsid w:val="00A2235E"/>
    <w:rsid w:val="00A232F5"/>
    <w:rsid w:val="00A272FA"/>
    <w:rsid w:val="00A301F7"/>
    <w:rsid w:val="00A31EBC"/>
    <w:rsid w:val="00A40862"/>
    <w:rsid w:val="00A4169D"/>
    <w:rsid w:val="00A43B21"/>
    <w:rsid w:val="00A4435A"/>
    <w:rsid w:val="00A4436E"/>
    <w:rsid w:val="00A45194"/>
    <w:rsid w:val="00A47497"/>
    <w:rsid w:val="00A50964"/>
    <w:rsid w:val="00A50FB8"/>
    <w:rsid w:val="00A5153F"/>
    <w:rsid w:val="00A51C8B"/>
    <w:rsid w:val="00A528E5"/>
    <w:rsid w:val="00A530E6"/>
    <w:rsid w:val="00A531DC"/>
    <w:rsid w:val="00A532EE"/>
    <w:rsid w:val="00A6271F"/>
    <w:rsid w:val="00A64427"/>
    <w:rsid w:val="00A711AE"/>
    <w:rsid w:val="00A728C7"/>
    <w:rsid w:val="00A72C68"/>
    <w:rsid w:val="00A76E7F"/>
    <w:rsid w:val="00A7722F"/>
    <w:rsid w:val="00A77B91"/>
    <w:rsid w:val="00A77C91"/>
    <w:rsid w:val="00A87D44"/>
    <w:rsid w:val="00A93112"/>
    <w:rsid w:val="00A947E0"/>
    <w:rsid w:val="00A9673F"/>
    <w:rsid w:val="00AA1DE3"/>
    <w:rsid w:val="00AA242C"/>
    <w:rsid w:val="00AA5740"/>
    <w:rsid w:val="00AB1676"/>
    <w:rsid w:val="00AB3D72"/>
    <w:rsid w:val="00AB59F5"/>
    <w:rsid w:val="00AB6CF3"/>
    <w:rsid w:val="00AC0407"/>
    <w:rsid w:val="00AC1456"/>
    <w:rsid w:val="00AC168D"/>
    <w:rsid w:val="00AC16D9"/>
    <w:rsid w:val="00AC4D48"/>
    <w:rsid w:val="00AC6700"/>
    <w:rsid w:val="00AC6F7A"/>
    <w:rsid w:val="00AC77F4"/>
    <w:rsid w:val="00AD1CE6"/>
    <w:rsid w:val="00AD1E0F"/>
    <w:rsid w:val="00AD3BC4"/>
    <w:rsid w:val="00AD56D9"/>
    <w:rsid w:val="00AD60C2"/>
    <w:rsid w:val="00AD6F3B"/>
    <w:rsid w:val="00AE3E35"/>
    <w:rsid w:val="00AE7059"/>
    <w:rsid w:val="00AE745C"/>
    <w:rsid w:val="00AF0E6F"/>
    <w:rsid w:val="00AF386E"/>
    <w:rsid w:val="00AF3C31"/>
    <w:rsid w:val="00AF3FDA"/>
    <w:rsid w:val="00AF4BFD"/>
    <w:rsid w:val="00AF58E7"/>
    <w:rsid w:val="00AF63C5"/>
    <w:rsid w:val="00AF6572"/>
    <w:rsid w:val="00AF66DF"/>
    <w:rsid w:val="00B001F5"/>
    <w:rsid w:val="00B00623"/>
    <w:rsid w:val="00B00766"/>
    <w:rsid w:val="00B037ED"/>
    <w:rsid w:val="00B03A0C"/>
    <w:rsid w:val="00B06275"/>
    <w:rsid w:val="00B0694C"/>
    <w:rsid w:val="00B10687"/>
    <w:rsid w:val="00B10E90"/>
    <w:rsid w:val="00B11180"/>
    <w:rsid w:val="00B11C16"/>
    <w:rsid w:val="00B12EBE"/>
    <w:rsid w:val="00B1504B"/>
    <w:rsid w:val="00B16136"/>
    <w:rsid w:val="00B167A9"/>
    <w:rsid w:val="00B2085B"/>
    <w:rsid w:val="00B23BF1"/>
    <w:rsid w:val="00B26BAD"/>
    <w:rsid w:val="00B31D4B"/>
    <w:rsid w:val="00B31E19"/>
    <w:rsid w:val="00B342C6"/>
    <w:rsid w:val="00B35FC0"/>
    <w:rsid w:val="00B404E9"/>
    <w:rsid w:val="00B456D1"/>
    <w:rsid w:val="00B45834"/>
    <w:rsid w:val="00B52603"/>
    <w:rsid w:val="00B53C2F"/>
    <w:rsid w:val="00B56C03"/>
    <w:rsid w:val="00B6299D"/>
    <w:rsid w:val="00B641FD"/>
    <w:rsid w:val="00B64E2A"/>
    <w:rsid w:val="00B72BE0"/>
    <w:rsid w:val="00B74562"/>
    <w:rsid w:val="00B77175"/>
    <w:rsid w:val="00B7720E"/>
    <w:rsid w:val="00B777FF"/>
    <w:rsid w:val="00B86128"/>
    <w:rsid w:val="00B86805"/>
    <w:rsid w:val="00B86FAF"/>
    <w:rsid w:val="00B873BF"/>
    <w:rsid w:val="00B90912"/>
    <w:rsid w:val="00B90FB3"/>
    <w:rsid w:val="00B93051"/>
    <w:rsid w:val="00B9479E"/>
    <w:rsid w:val="00B94C2A"/>
    <w:rsid w:val="00B94D31"/>
    <w:rsid w:val="00BA0101"/>
    <w:rsid w:val="00BA1FBB"/>
    <w:rsid w:val="00BA5EDB"/>
    <w:rsid w:val="00BA64EB"/>
    <w:rsid w:val="00BB109C"/>
    <w:rsid w:val="00BB463C"/>
    <w:rsid w:val="00BB739C"/>
    <w:rsid w:val="00BB7750"/>
    <w:rsid w:val="00BC4399"/>
    <w:rsid w:val="00BC62B8"/>
    <w:rsid w:val="00BC6C71"/>
    <w:rsid w:val="00BC6F1D"/>
    <w:rsid w:val="00BC7A74"/>
    <w:rsid w:val="00BC7E87"/>
    <w:rsid w:val="00BD5E43"/>
    <w:rsid w:val="00BD5F19"/>
    <w:rsid w:val="00BD638B"/>
    <w:rsid w:val="00BD66D2"/>
    <w:rsid w:val="00BE1946"/>
    <w:rsid w:val="00BE3C2B"/>
    <w:rsid w:val="00BE458B"/>
    <w:rsid w:val="00BE5CA4"/>
    <w:rsid w:val="00BF2FBA"/>
    <w:rsid w:val="00BF3F13"/>
    <w:rsid w:val="00BF5C35"/>
    <w:rsid w:val="00BF6C03"/>
    <w:rsid w:val="00C000DD"/>
    <w:rsid w:val="00C00FDF"/>
    <w:rsid w:val="00C031D0"/>
    <w:rsid w:val="00C0387F"/>
    <w:rsid w:val="00C06ADF"/>
    <w:rsid w:val="00C06D39"/>
    <w:rsid w:val="00C07CE7"/>
    <w:rsid w:val="00C11FDB"/>
    <w:rsid w:val="00C14AE4"/>
    <w:rsid w:val="00C16FB3"/>
    <w:rsid w:val="00C2028E"/>
    <w:rsid w:val="00C20E6B"/>
    <w:rsid w:val="00C21CDA"/>
    <w:rsid w:val="00C21E26"/>
    <w:rsid w:val="00C229C0"/>
    <w:rsid w:val="00C24732"/>
    <w:rsid w:val="00C33801"/>
    <w:rsid w:val="00C33A1B"/>
    <w:rsid w:val="00C33D28"/>
    <w:rsid w:val="00C34169"/>
    <w:rsid w:val="00C358D7"/>
    <w:rsid w:val="00C37894"/>
    <w:rsid w:val="00C40D2B"/>
    <w:rsid w:val="00C50426"/>
    <w:rsid w:val="00C5154C"/>
    <w:rsid w:val="00C52A8B"/>
    <w:rsid w:val="00C56B8F"/>
    <w:rsid w:val="00C60B5C"/>
    <w:rsid w:val="00C60FA7"/>
    <w:rsid w:val="00C617E0"/>
    <w:rsid w:val="00C65C1D"/>
    <w:rsid w:val="00C6671A"/>
    <w:rsid w:val="00C674F8"/>
    <w:rsid w:val="00C67D5B"/>
    <w:rsid w:val="00C73E76"/>
    <w:rsid w:val="00C76410"/>
    <w:rsid w:val="00C80C6C"/>
    <w:rsid w:val="00C86471"/>
    <w:rsid w:val="00C86954"/>
    <w:rsid w:val="00C927A3"/>
    <w:rsid w:val="00C978D7"/>
    <w:rsid w:val="00CA0203"/>
    <w:rsid w:val="00CA2E49"/>
    <w:rsid w:val="00CA3A63"/>
    <w:rsid w:val="00CA6AF1"/>
    <w:rsid w:val="00CA6EF4"/>
    <w:rsid w:val="00CA7905"/>
    <w:rsid w:val="00CB1F46"/>
    <w:rsid w:val="00CB5D3F"/>
    <w:rsid w:val="00CC00CF"/>
    <w:rsid w:val="00CC091F"/>
    <w:rsid w:val="00CC18BB"/>
    <w:rsid w:val="00CC4AE4"/>
    <w:rsid w:val="00CC71E7"/>
    <w:rsid w:val="00CD1857"/>
    <w:rsid w:val="00CD37C7"/>
    <w:rsid w:val="00CD551D"/>
    <w:rsid w:val="00CE1A46"/>
    <w:rsid w:val="00CE1A9D"/>
    <w:rsid w:val="00CE6487"/>
    <w:rsid w:val="00CF12FC"/>
    <w:rsid w:val="00CF4C55"/>
    <w:rsid w:val="00CF58A9"/>
    <w:rsid w:val="00CF5E7D"/>
    <w:rsid w:val="00CF670C"/>
    <w:rsid w:val="00CF7489"/>
    <w:rsid w:val="00CF7D23"/>
    <w:rsid w:val="00D013DD"/>
    <w:rsid w:val="00D01599"/>
    <w:rsid w:val="00D01E1C"/>
    <w:rsid w:val="00D061A1"/>
    <w:rsid w:val="00D12040"/>
    <w:rsid w:val="00D30BB7"/>
    <w:rsid w:val="00D31AC7"/>
    <w:rsid w:val="00D31E63"/>
    <w:rsid w:val="00D31EE0"/>
    <w:rsid w:val="00D325E5"/>
    <w:rsid w:val="00D32C0B"/>
    <w:rsid w:val="00D33A46"/>
    <w:rsid w:val="00D34B88"/>
    <w:rsid w:val="00D378D4"/>
    <w:rsid w:val="00D40084"/>
    <w:rsid w:val="00D41738"/>
    <w:rsid w:val="00D41AF9"/>
    <w:rsid w:val="00D42BF9"/>
    <w:rsid w:val="00D43003"/>
    <w:rsid w:val="00D4390B"/>
    <w:rsid w:val="00D4400A"/>
    <w:rsid w:val="00D4457D"/>
    <w:rsid w:val="00D47158"/>
    <w:rsid w:val="00D5134F"/>
    <w:rsid w:val="00D60BF0"/>
    <w:rsid w:val="00D656E6"/>
    <w:rsid w:val="00D657E2"/>
    <w:rsid w:val="00D73D97"/>
    <w:rsid w:val="00D82781"/>
    <w:rsid w:val="00D83E03"/>
    <w:rsid w:val="00D8474E"/>
    <w:rsid w:val="00D85034"/>
    <w:rsid w:val="00D86344"/>
    <w:rsid w:val="00D91F5E"/>
    <w:rsid w:val="00D948FC"/>
    <w:rsid w:val="00D96407"/>
    <w:rsid w:val="00D96ED8"/>
    <w:rsid w:val="00DA07EA"/>
    <w:rsid w:val="00DA16D6"/>
    <w:rsid w:val="00DA2438"/>
    <w:rsid w:val="00DA3EC9"/>
    <w:rsid w:val="00DA4501"/>
    <w:rsid w:val="00DA6D5B"/>
    <w:rsid w:val="00DC0EE9"/>
    <w:rsid w:val="00DC155C"/>
    <w:rsid w:val="00DC2C48"/>
    <w:rsid w:val="00DC2F5A"/>
    <w:rsid w:val="00DC3CAD"/>
    <w:rsid w:val="00DC606C"/>
    <w:rsid w:val="00DD356E"/>
    <w:rsid w:val="00DE013C"/>
    <w:rsid w:val="00DE080A"/>
    <w:rsid w:val="00DF48AC"/>
    <w:rsid w:val="00DF6C56"/>
    <w:rsid w:val="00DF7484"/>
    <w:rsid w:val="00E0103C"/>
    <w:rsid w:val="00E01CB3"/>
    <w:rsid w:val="00E023A5"/>
    <w:rsid w:val="00E039E3"/>
    <w:rsid w:val="00E04535"/>
    <w:rsid w:val="00E10132"/>
    <w:rsid w:val="00E1140C"/>
    <w:rsid w:val="00E11AC6"/>
    <w:rsid w:val="00E149D9"/>
    <w:rsid w:val="00E150C5"/>
    <w:rsid w:val="00E15ADB"/>
    <w:rsid w:val="00E17D20"/>
    <w:rsid w:val="00E21E6F"/>
    <w:rsid w:val="00E22877"/>
    <w:rsid w:val="00E2638E"/>
    <w:rsid w:val="00E26E90"/>
    <w:rsid w:val="00E2735F"/>
    <w:rsid w:val="00E27FFD"/>
    <w:rsid w:val="00E3220B"/>
    <w:rsid w:val="00E3267E"/>
    <w:rsid w:val="00E32B3C"/>
    <w:rsid w:val="00E375C8"/>
    <w:rsid w:val="00E37674"/>
    <w:rsid w:val="00E37B4C"/>
    <w:rsid w:val="00E37CE6"/>
    <w:rsid w:val="00E40875"/>
    <w:rsid w:val="00E40AF8"/>
    <w:rsid w:val="00E40C90"/>
    <w:rsid w:val="00E472DF"/>
    <w:rsid w:val="00E47E53"/>
    <w:rsid w:val="00E50A3F"/>
    <w:rsid w:val="00E525AF"/>
    <w:rsid w:val="00E611D5"/>
    <w:rsid w:val="00E61EBE"/>
    <w:rsid w:val="00E6218C"/>
    <w:rsid w:val="00E633E3"/>
    <w:rsid w:val="00E72019"/>
    <w:rsid w:val="00E732E0"/>
    <w:rsid w:val="00E756B5"/>
    <w:rsid w:val="00E76816"/>
    <w:rsid w:val="00E77190"/>
    <w:rsid w:val="00E820B7"/>
    <w:rsid w:val="00E839F4"/>
    <w:rsid w:val="00E858F9"/>
    <w:rsid w:val="00EA0CFF"/>
    <w:rsid w:val="00EA14AF"/>
    <w:rsid w:val="00EA36EB"/>
    <w:rsid w:val="00EB1F50"/>
    <w:rsid w:val="00EB59F7"/>
    <w:rsid w:val="00EC391F"/>
    <w:rsid w:val="00EC3A2A"/>
    <w:rsid w:val="00EC6A27"/>
    <w:rsid w:val="00ED3372"/>
    <w:rsid w:val="00ED37BB"/>
    <w:rsid w:val="00ED40BA"/>
    <w:rsid w:val="00ED498F"/>
    <w:rsid w:val="00ED7A6D"/>
    <w:rsid w:val="00EE2D2B"/>
    <w:rsid w:val="00EE365F"/>
    <w:rsid w:val="00EE4A97"/>
    <w:rsid w:val="00EE7673"/>
    <w:rsid w:val="00EF2F85"/>
    <w:rsid w:val="00EF4C50"/>
    <w:rsid w:val="00EF65D9"/>
    <w:rsid w:val="00F000E7"/>
    <w:rsid w:val="00F01BE6"/>
    <w:rsid w:val="00F0349E"/>
    <w:rsid w:val="00F04C9A"/>
    <w:rsid w:val="00F052F7"/>
    <w:rsid w:val="00F14191"/>
    <w:rsid w:val="00F14A32"/>
    <w:rsid w:val="00F16978"/>
    <w:rsid w:val="00F174EE"/>
    <w:rsid w:val="00F22B7E"/>
    <w:rsid w:val="00F23CCD"/>
    <w:rsid w:val="00F322DA"/>
    <w:rsid w:val="00F34358"/>
    <w:rsid w:val="00F35A50"/>
    <w:rsid w:val="00F35FB0"/>
    <w:rsid w:val="00F403AB"/>
    <w:rsid w:val="00F445C8"/>
    <w:rsid w:val="00F45CF7"/>
    <w:rsid w:val="00F51440"/>
    <w:rsid w:val="00F5253D"/>
    <w:rsid w:val="00F5444B"/>
    <w:rsid w:val="00F558AB"/>
    <w:rsid w:val="00F55E48"/>
    <w:rsid w:val="00F60D0B"/>
    <w:rsid w:val="00F60FB0"/>
    <w:rsid w:val="00F62B27"/>
    <w:rsid w:val="00F63A77"/>
    <w:rsid w:val="00F66F42"/>
    <w:rsid w:val="00F72001"/>
    <w:rsid w:val="00F7213F"/>
    <w:rsid w:val="00F77E8D"/>
    <w:rsid w:val="00F8016E"/>
    <w:rsid w:val="00F80C0D"/>
    <w:rsid w:val="00F85054"/>
    <w:rsid w:val="00F85CBB"/>
    <w:rsid w:val="00F85DF5"/>
    <w:rsid w:val="00F87442"/>
    <w:rsid w:val="00F91A3A"/>
    <w:rsid w:val="00F91AC2"/>
    <w:rsid w:val="00F922D0"/>
    <w:rsid w:val="00F932BB"/>
    <w:rsid w:val="00FA2CE2"/>
    <w:rsid w:val="00FA7F22"/>
    <w:rsid w:val="00FB1A43"/>
    <w:rsid w:val="00FB36C5"/>
    <w:rsid w:val="00FB4467"/>
    <w:rsid w:val="00FB450F"/>
    <w:rsid w:val="00FC01A9"/>
    <w:rsid w:val="00FC084D"/>
    <w:rsid w:val="00FC1F0B"/>
    <w:rsid w:val="00FC4190"/>
    <w:rsid w:val="00FC4F07"/>
    <w:rsid w:val="00FD6C55"/>
    <w:rsid w:val="00FE2323"/>
    <w:rsid w:val="00FE57B0"/>
    <w:rsid w:val="00FE796E"/>
    <w:rsid w:val="00FF08D1"/>
    <w:rsid w:val="00FF0BE3"/>
    <w:rsid w:val="00FF7ABE"/>
    <w:rsid w:val="00FF7C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2113FE"/>
  <w15:chartTrackingRefBased/>
  <w15:docId w15:val="{3F71F4D6-1E8B-4F31-A650-8813F8FFE6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F698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B1504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A607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842709"/>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062FAF"/>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E1946"/>
    <w:pPr>
      <w:ind w:left="720"/>
      <w:contextualSpacing/>
    </w:pPr>
  </w:style>
  <w:style w:type="paragraph" w:styleId="Title">
    <w:name w:val="Title"/>
    <w:basedOn w:val="Normal"/>
    <w:next w:val="Normal"/>
    <w:link w:val="TitleChar"/>
    <w:uiPriority w:val="10"/>
    <w:qFormat/>
    <w:rsid w:val="00BE194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E1946"/>
    <w:rPr>
      <w:rFonts w:asciiTheme="majorHAnsi" w:eastAsiaTheme="majorEastAsia" w:hAnsiTheme="majorHAnsi" w:cstheme="majorBidi"/>
      <w:spacing w:val="-10"/>
      <w:kern w:val="28"/>
      <w:sz w:val="56"/>
      <w:szCs w:val="56"/>
    </w:rPr>
  </w:style>
  <w:style w:type="character" w:styleId="Hyperlink">
    <w:name w:val="Hyperlink"/>
    <w:basedOn w:val="DefaultParagraphFont"/>
    <w:uiPriority w:val="99"/>
    <w:unhideWhenUsed/>
    <w:rsid w:val="00CC00CF"/>
    <w:rPr>
      <w:color w:val="0563C1" w:themeColor="hyperlink"/>
      <w:u w:val="single"/>
    </w:rPr>
  </w:style>
  <w:style w:type="character" w:customStyle="1" w:styleId="UnresolvedMention1">
    <w:name w:val="Unresolved Mention1"/>
    <w:basedOn w:val="DefaultParagraphFont"/>
    <w:uiPriority w:val="99"/>
    <w:semiHidden/>
    <w:unhideWhenUsed/>
    <w:rsid w:val="00CC00CF"/>
    <w:rPr>
      <w:color w:val="605E5C"/>
      <w:shd w:val="clear" w:color="auto" w:fill="E1DFDD"/>
    </w:rPr>
  </w:style>
  <w:style w:type="paragraph" w:styleId="NormalWeb">
    <w:name w:val="Normal (Web)"/>
    <w:basedOn w:val="Normal"/>
    <w:uiPriority w:val="99"/>
    <w:unhideWhenUsed/>
    <w:rsid w:val="00A301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h">
    <w:name w:val="ph"/>
    <w:basedOn w:val="DefaultParagraphFont"/>
    <w:rsid w:val="00A301F7"/>
  </w:style>
  <w:style w:type="character" w:customStyle="1" w:styleId="usertext">
    <w:name w:val="usertext"/>
    <w:basedOn w:val="DefaultParagraphFont"/>
    <w:rsid w:val="00A301F7"/>
  </w:style>
  <w:style w:type="character" w:customStyle="1" w:styleId="Heading1Char">
    <w:name w:val="Heading 1 Char"/>
    <w:basedOn w:val="DefaultParagraphFont"/>
    <w:link w:val="Heading1"/>
    <w:uiPriority w:val="9"/>
    <w:rsid w:val="009F6982"/>
    <w:rPr>
      <w:rFonts w:asciiTheme="majorHAnsi" w:eastAsiaTheme="majorEastAsia" w:hAnsiTheme="majorHAnsi" w:cstheme="majorBidi"/>
      <w:color w:val="2F5496" w:themeColor="accent1" w:themeShade="BF"/>
      <w:sz w:val="32"/>
      <w:szCs w:val="32"/>
    </w:rPr>
  </w:style>
  <w:style w:type="paragraph" w:styleId="BalloonText">
    <w:name w:val="Balloon Text"/>
    <w:basedOn w:val="Normal"/>
    <w:link w:val="BalloonTextChar"/>
    <w:uiPriority w:val="99"/>
    <w:semiHidden/>
    <w:unhideWhenUsed/>
    <w:rsid w:val="008A2D8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A2D8B"/>
    <w:rPr>
      <w:rFonts w:ascii="Segoe UI" w:hAnsi="Segoe UI" w:cs="Segoe UI"/>
      <w:sz w:val="18"/>
      <w:szCs w:val="18"/>
    </w:rPr>
  </w:style>
  <w:style w:type="character" w:styleId="CommentReference">
    <w:name w:val="annotation reference"/>
    <w:basedOn w:val="DefaultParagraphFont"/>
    <w:uiPriority w:val="99"/>
    <w:semiHidden/>
    <w:unhideWhenUsed/>
    <w:rsid w:val="00F445C8"/>
    <w:rPr>
      <w:sz w:val="16"/>
      <w:szCs w:val="16"/>
    </w:rPr>
  </w:style>
  <w:style w:type="paragraph" w:styleId="CommentText">
    <w:name w:val="annotation text"/>
    <w:basedOn w:val="Normal"/>
    <w:link w:val="CommentTextChar"/>
    <w:uiPriority w:val="99"/>
    <w:semiHidden/>
    <w:unhideWhenUsed/>
    <w:rsid w:val="00F445C8"/>
    <w:pPr>
      <w:spacing w:line="240" w:lineRule="auto"/>
    </w:pPr>
    <w:rPr>
      <w:sz w:val="20"/>
      <w:szCs w:val="20"/>
    </w:rPr>
  </w:style>
  <w:style w:type="character" w:customStyle="1" w:styleId="CommentTextChar">
    <w:name w:val="Comment Text Char"/>
    <w:basedOn w:val="DefaultParagraphFont"/>
    <w:link w:val="CommentText"/>
    <w:uiPriority w:val="99"/>
    <w:semiHidden/>
    <w:rsid w:val="00F445C8"/>
    <w:rPr>
      <w:sz w:val="20"/>
      <w:szCs w:val="20"/>
    </w:rPr>
  </w:style>
  <w:style w:type="paragraph" w:styleId="CommentSubject">
    <w:name w:val="annotation subject"/>
    <w:basedOn w:val="CommentText"/>
    <w:next w:val="CommentText"/>
    <w:link w:val="CommentSubjectChar"/>
    <w:uiPriority w:val="99"/>
    <w:semiHidden/>
    <w:unhideWhenUsed/>
    <w:rsid w:val="00F445C8"/>
    <w:rPr>
      <w:b/>
      <w:bCs/>
    </w:rPr>
  </w:style>
  <w:style w:type="character" w:customStyle="1" w:styleId="CommentSubjectChar">
    <w:name w:val="Comment Subject Char"/>
    <w:basedOn w:val="CommentTextChar"/>
    <w:link w:val="CommentSubject"/>
    <w:uiPriority w:val="99"/>
    <w:semiHidden/>
    <w:rsid w:val="00F445C8"/>
    <w:rPr>
      <w:b/>
      <w:bCs/>
      <w:sz w:val="20"/>
      <w:szCs w:val="20"/>
    </w:rPr>
  </w:style>
  <w:style w:type="character" w:customStyle="1" w:styleId="Heading2Char">
    <w:name w:val="Heading 2 Char"/>
    <w:basedOn w:val="DefaultParagraphFont"/>
    <w:link w:val="Heading2"/>
    <w:uiPriority w:val="9"/>
    <w:rsid w:val="00B1504B"/>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0A607D"/>
    <w:rPr>
      <w:rFonts w:asciiTheme="majorHAnsi" w:eastAsiaTheme="majorEastAsia" w:hAnsiTheme="majorHAnsi" w:cstheme="majorBidi"/>
      <w:color w:val="1F3763" w:themeColor="accent1" w:themeShade="7F"/>
      <w:sz w:val="24"/>
      <w:szCs w:val="24"/>
    </w:rPr>
  </w:style>
  <w:style w:type="character" w:customStyle="1" w:styleId="uicontrol">
    <w:name w:val="uicontrol"/>
    <w:basedOn w:val="DefaultParagraphFont"/>
    <w:rsid w:val="009D1005"/>
  </w:style>
  <w:style w:type="paragraph" w:styleId="TOCHeading">
    <w:name w:val="TOC Heading"/>
    <w:basedOn w:val="Heading1"/>
    <w:next w:val="Normal"/>
    <w:uiPriority w:val="39"/>
    <w:unhideWhenUsed/>
    <w:qFormat/>
    <w:rsid w:val="00EB59F7"/>
    <w:pPr>
      <w:outlineLvl w:val="9"/>
    </w:pPr>
  </w:style>
  <w:style w:type="paragraph" w:styleId="TOC1">
    <w:name w:val="toc 1"/>
    <w:basedOn w:val="Normal"/>
    <w:next w:val="Normal"/>
    <w:autoRedefine/>
    <w:uiPriority w:val="39"/>
    <w:unhideWhenUsed/>
    <w:rsid w:val="00EB59F7"/>
    <w:pPr>
      <w:spacing w:after="100"/>
    </w:pPr>
  </w:style>
  <w:style w:type="paragraph" w:styleId="TOC3">
    <w:name w:val="toc 3"/>
    <w:basedOn w:val="Normal"/>
    <w:next w:val="Normal"/>
    <w:autoRedefine/>
    <w:uiPriority w:val="39"/>
    <w:unhideWhenUsed/>
    <w:rsid w:val="00EB59F7"/>
    <w:pPr>
      <w:spacing w:after="100"/>
      <w:ind w:left="440"/>
    </w:pPr>
  </w:style>
  <w:style w:type="paragraph" w:styleId="TOC2">
    <w:name w:val="toc 2"/>
    <w:basedOn w:val="Normal"/>
    <w:next w:val="Normal"/>
    <w:autoRedefine/>
    <w:uiPriority w:val="39"/>
    <w:unhideWhenUsed/>
    <w:rsid w:val="00EB59F7"/>
    <w:pPr>
      <w:spacing w:after="100"/>
      <w:ind w:left="220"/>
    </w:pPr>
  </w:style>
  <w:style w:type="character" w:styleId="Strong">
    <w:name w:val="Strong"/>
    <w:basedOn w:val="DefaultParagraphFont"/>
    <w:uiPriority w:val="22"/>
    <w:qFormat/>
    <w:rsid w:val="00C33801"/>
    <w:rPr>
      <w:b/>
      <w:bCs/>
    </w:rPr>
  </w:style>
  <w:style w:type="character" w:styleId="Emphasis">
    <w:name w:val="Emphasis"/>
    <w:basedOn w:val="DefaultParagraphFont"/>
    <w:uiPriority w:val="20"/>
    <w:qFormat/>
    <w:rsid w:val="00C33801"/>
    <w:rPr>
      <w:i/>
      <w:iCs/>
    </w:rPr>
  </w:style>
  <w:style w:type="character" w:customStyle="1" w:styleId="Heading4Char">
    <w:name w:val="Heading 4 Char"/>
    <w:basedOn w:val="DefaultParagraphFont"/>
    <w:link w:val="Heading4"/>
    <w:uiPriority w:val="9"/>
    <w:rsid w:val="00842709"/>
    <w:rPr>
      <w:rFonts w:asciiTheme="majorHAnsi" w:eastAsiaTheme="majorEastAsia" w:hAnsiTheme="majorHAnsi" w:cstheme="majorBidi"/>
      <w:i/>
      <w:iCs/>
      <w:color w:val="2F5496" w:themeColor="accent1" w:themeShade="BF"/>
    </w:rPr>
  </w:style>
  <w:style w:type="paragraph" w:styleId="Header">
    <w:name w:val="header"/>
    <w:basedOn w:val="Normal"/>
    <w:link w:val="HeaderChar"/>
    <w:uiPriority w:val="99"/>
    <w:unhideWhenUsed/>
    <w:rsid w:val="00CE1A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CE1A9D"/>
  </w:style>
  <w:style w:type="paragraph" w:styleId="Footer">
    <w:name w:val="footer"/>
    <w:basedOn w:val="Normal"/>
    <w:link w:val="FooterChar"/>
    <w:uiPriority w:val="99"/>
    <w:unhideWhenUsed/>
    <w:rsid w:val="00CE1A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CE1A9D"/>
  </w:style>
  <w:style w:type="character" w:styleId="FollowedHyperlink">
    <w:name w:val="FollowedHyperlink"/>
    <w:basedOn w:val="DefaultParagraphFont"/>
    <w:uiPriority w:val="99"/>
    <w:semiHidden/>
    <w:unhideWhenUsed/>
    <w:rsid w:val="008078ED"/>
    <w:rPr>
      <w:color w:val="954F72" w:themeColor="followedHyperlink"/>
      <w:u w:val="single"/>
    </w:rPr>
  </w:style>
  <w:style w:type="character" w:styleId="UnresolvedMention">
    <w:name w:val="Unresolved Mention"/>
    <w:basedOn w:val="DefaultParagraphFont"/>
    <w:uiPriority w:val="99"/>
    <w:semiHidden/>
    <w:unhideWhenUsed/>
    <w:rsid w:val="007C2056"/>
    <w:rPr>
      <w:color w:val="605E5C"/>
      <w:shd w:val="clear" w:color="auto" w:fill="E1DFDD"/>
    </w:rPr>
  </w:style>
  <w:style w:type="paragraph" w:styleId="Revision">
    <w:name w:val="Revision"/>
    <w:hidden/>
    <w:uiPriority w:val="99"/>
    <w:semiHidden/>
    <w:rsid w:val="00E1140C"/>
    <w:pPr>
      <w:spacing w:after="0" w:line="240" w:lineRule="auto"/>
    </w:pPr>
  </w:style>
  <w:style w:type="character" w:customStyle="1" w:styleId="Heading5Char">
    <w:name w:val="Heading 5 Char"/>
    <w:basedOn w:val="DefaultParagraphFont"/>
    <w:link w:val="Heading5"/>
    <w:uiPriority w:val="9"/>
    <w:semiHidden/>
    <w:rsid w:val="00062FAF"/>
    <w:rPr>
      <w:rFonts w:asciiTheme="majorHAnsi" w:eastAsiaTheme="majorEastAsia" w:hAnsiTheme="majorHAnsi" w:cstheme="majorBidi"/>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153172">
      <w:bodyDiv w:val="1"/>
      <w:marLeft w:val="0"/>
      <w:marRight w:val="0"/>
      <w:marTop w:val="0"/>
      <w:marBottom w:val="0"/>
      <w:divBdr>
        <w:top w:val="none" w:sz="0" w:space="0" w:color="auto"/>
        <w:left w:val="none" w:sz="0" w:space="0" w:color="auto"/>
        <w:bottom w:val="none" w:sz="0" w:space="0" w:color="auto"/>
        <w:right w:val="none" w:sz="0" w:space="0" w:color="auto"/>
      </w:divBdr>
    </w:div>
    <w:div w:id="530991751">
      <w:bodyDiv w:val="1"/>
      <w:marLeft w:val="0"/>
      <w:marRight w:val="0"/>
      <w:marTop w:val="0"/>
      <w:marBottom w:val="0"/>
      <w:divBdr>
        <w:top w:val="none" w:sz="0" w:space="0" w:color="auto"/>
        <w:left w:val="none" w:sz="0" w:space="0" w:color="auto"/>
        <w:bottom w:val="none" w:sz="0" w:space="0" w:color="auto"/>
        <w:right w:val="none" w:sz="0" w:space="0" w:color="auto"/>
      </w:divBdr>
      <w:divsChild>
        <w:div w:id="685209332">
          <w:marLeft w:val="0"/>
          <w:marRight w:val="0"/>
          <w:marTop w:val="0"/>
          <w:marBottom w:val="0"/>
          <w:divBdr>
            <w:top w:val="none" w:sz="0" w:space="0" w:color="auto"/>
            <w:left w:val="none" w:sz="0" w:space="0" w:color="auto"/>
            <w:bottom w:val="none" w:sz="0" w:space="0" w:color="auto"/>
            <w:right w:val="none" w:sz="0" w:space="0" w:color="auto"/>
          </w:divBdr>
          <w:divsChild>
            <w:div w:id="676420328">
              <w:marLeft w:val="0"/>
              <w:marRight w:val="0"/>
              <w:marTop w:val="0"/>
              <w:marBottom w:val="0"/>
              <w:divBdr>
                <w:top w:val="none" w:sz="0" w:space="0" w:color="auto"/>
                <w:left w:val="none" w:sz="0" w:space="0" w:color="auto"/>
                <w:bottom w:val="none" w:sz="0" w:space="0" w:color="auto"/>
                <w:right w:val="none" w:sz="0" w:space="0" w:color="auto"/>
              </w:divBdr>
              <w:divsChild>
                <w:div w:id="318120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4240290">
      <w:bodyDiv w:val="1"/>
      <w:marLeft w:val="0"/>
      <w:marRight w:val="0"/>
      <w:marTop w:val="0"/>
      <w:marBottom w:val="0"/>
      <w:divBdr>
        <w:top w:val="none" w:sz="0" w:space="0" w:color="auto"/>
        <w:left w:val="none" w:sz="0" w:space="0" w:color="auto"/>
        <w:bottom w:val="none" w:sz="0" w:space="0" w:color="auto"/>
        <w:right w:val="none" w:sz="0" w:space="0" w:color="auto"/>
      </w:divBdr>
      <w:divsChild>
        <w:div w:id="1934775323">
          <w:marLeft w:val="0"/>
          <w:marRight w:val="0"/>
          <w:marTop w:val="0"/>
          <w:marBottom w:val="0"/>
          <w:divBdr>
            <w:top w:val="none" w:sz="0" w:space="0" w:color="auto"/>
            <w:left w:val="none" w:sz="0" w:space="0" w:color="auto"/>
            <w:bottom w:val="none" w:sz="0" w:space="0" w:color="auto"/>
            <w:right w:val="none" w:sz="0" w:space="0" w:color="auto"/>
          </w:divBdr>
        </w:div>
      </w:divsChild>
    </w:div>
    <w:div w:id="704910550">
      <w:bodyDiv w:val="1"/>
      <w:marLeft w:val="0"/>
      <w:marRight w:val="0"/>
      <w:marTop w:val="0"/>
      <w:marBottom w:val="0"/>
      <w:divBdr>
        <w:top w:val="none" w:sz="0" w:space="0" w:color="auto"/>
        <w:left w:val="none" w:sz="0" w:space="0" w:color="auto"/>
        <w:bottom w:val="none" w:sz="0" w:space="0" w:color="auto"/>
        <w:right w:val="none" w:sz="0" w:space="0" w:color="auto"/>
      </w:divBdr>
      <w:divsChild>
        <w:div w:id="225378466">
          <w:marLeft w:val="0"/>
          <w:marRight w:val="0"/>
          <w:marTop w:val="0"/>
          <w:marBottom w:val="0"/>
          <w:divBdr>
            <w:top w:val="none" w:sz="0" w:space="0" w:color="auto"/>
            <w:left w:val="none" w:sz="0" w:space="0" w:color="auto"/>
            <w:bottom w:val="none" w:sz="0" w:space="0" w:color="auto"/>
            <w:right w:val="none" w:sz="0" w:space="0" w:color="auto"/>
          </w:divBdr>
        </w:div>
        <w:div w:id="1316764599">
          <w:marLeft w:val="0"/>
          <w:marRight w:val="0"/>
          <w:marTop w:val="0"/>
          <w:marBottom w:val="0"/>
          <w:divBdr>
            <w:top w:val="none" w:sz="0" w:space="0" w:color="auto"/>
            <w:left w:val="none" w:sz="0" w:space="0" w:color="auto"/>
            <w:bottom w:val="none" w:sz="0" w:space="0" w:color="auto"/>
            <w:right w:val="none" w:sz="0" w:space="0" w:color="auto"/>
          </w:divBdr>
        </w:div>
        <w:div w:id="1746147541">
          <w:marLeft w:val="0"/>
          <w:marRight w:val="0"/>
          <w:marTop w:val="0"/>
          <w:marBottom w:val="0"/>
          <w:divBdr>
            <w:top w:val="none" w:sz="0" w:space="0" w:color="auto"/>
            <w:left w:val="none" w:sz="0" w:space="0" w:color="auto"/>
            <w:bottom w:val="none" w:sz="0" w:space="0" w:color="auto"/>
            <w:right w:val="none" w:sz="0" w:space="0" w:color="auto"/>
          </w:divBdr>
        </w:div>
      </w:divsChild>
    </w:div>
    <w:div w:id="758721206">
      <w:bodyDiv w:val="1"/>
      <w:marLeft w:val="0"/>
      <w:marRight w:val="0"/>
      <w:marTop w:val="0"/>
      <w:marBottom w:val="0"/>
      <w:divBdr>
        <w:top w:val="none" w:sz="0" w:space="0" w:color="auto"/>
        <w:left w:val="none" w:sz="0" w:space="0" w:color="auto"/>
        <w:bottom w:val="none" w:sz="0" w:space="0" w:color="auto"/>
        <w:right w:val="none" w:sz="0" w:space="0" w:color="auto"/>
      </w:divBdr>
      <w:divsChild>
        <w:div w:id="676883685">
          <w:marLeft w:val="0"/>
          <w:marRight w:val="0"/>
          <w:marTop w:val="0"/>
          <w:marBottom w:val="0"/>
          <w:divBdr>
            <w:top w:val="none" w:sz="0" w:space="0" w:color="auto"/>
            <w:left w:val="none" w:sz="0" w:space="0" w:color="auto"/>
            <w:bottom w:val="none" w:sz="0" w:space="0" w:color="auto"/>
            <w:right w:val="none" w:sz="0" w:space="0" w:color="auto"/>
          </w:divBdr>
          <w:divsChild>
            <w:div w:id="711660660">
              <w:marLeft w:val="0"/>
              <w:marRight w:val="0"/>
              <w:marTop w:val="0"/>
              <w:marBottom w:val="0"/>
              <w:divBdr>
                <w:top w:val="none" w:sz="0" w:space="0" w:color="auto"/>
                <w:left w:val="none" w:sz="0" w:space="0" w:color="auto"/>
                <w:bottom w:val="none" w:sz="0" w:space="0" w:color="auto"/>
                <w:right w:val="none" w:sz="0" w:space="0" w:color="auto"/>
              </w:divBdr>
              <w:divsChild>
                <w:div w:id="1601908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0174639">
      <w:bodyDiv w:val="1"/>
      <w:marLeft w:val="0"/>
      <w:marRight w:val="0"/>
      <w:marTop w:val="0"/>
      <w:marBottom w:val="0"/>
      <w:divBdr>
        <w:top w:val="none" w:sz="0" w:space="0" w:color="auto"/>
        <w:left w:val="none" w:sz="0" w:space="0" w:color="auto"/>
        <w:bottom w:val="none" w:sz="0" w:space="0" w:color="auto"/>
        <w:right w:val="none" w:sz="0" w:space="0" w:color="auto"/>
      </w:divBdr>
    </w:div>
    <w:div w:id="967129748">
      <w:bodyDiv w:val="1"/>
      <w:marLeft w:val="0"/>
      <w:marRight w:val="0"/>
      <w:marTop w:val="0"/>
      <w:marBottom w:val="0"/>
      <w:divBdr>
        <w:top w:val="none" w:sz="0" w:space="0" w:color="auto"/>
        <w:left w:val="none" w:sz="0" w:space="0" w:color="auto"/>
        <w:bottom w:val="none" w:sz="0" w:space="0" w:color="auto"/>
        <w:right w:val="none" w:sz="0" w:space="0" w:color="auto"/>
      </w:divBdr>
    </w:div>
    <w:div w:id="1000238362">
      <w:bodyDiv w:val="1"/>
      <w:marLeft w:val="0"/>
      <w:marRight w:val="0"/>
      <w:marTop w:val="0"/>
      <w:marBottom w:val="0"/>
      <w:divBdr>
        <w:top w:val="none" w:sz="0" w:space="0" w:color="auto"/>
        <w:left w:val="none" w:sz="0" w:space="0" w:color="auto"/>
        <w:bottom w:val="none" w:sz="0" w:space="0" w:color="auto"/>
        <w:right w:val="none" w:sz="0" w:space="0" w:color="auto"/>
      </w:divBdr>
    </w:div>
    <w:div w:id="1012881271">
      <w:bodyDiv w:val="1"/>
      <w:marLeft w:val="0"/>
      <w:marRight w:val="0"/>
      <w:marTop w:val="0"/>
      <w:marBottom w:val="0"/>
      <w:divBdr>
        <w:top w:val="none" w:sz="0" w:space="0" w:color="auto"/>
        <w:left w:val="none" w:sz="0" w:space="0" w:color="auto"/>
        <w:bottom w:val="none" w:sz="0" w:space="0" w:color="auto"/>
        <w:right w:val="none" w:sz="0" w:space="0" w:color="auto"/>
      </w:divBdr>
    </w:div>
    <w:div w:id="1071536879">
      <w:bodyDiv w:val="1"/>
      <w:marLeft w:val="0"/>
      <w:marRight w:val="0"/>
      <w:marTop w:val="0"/>
      <w:marBottom w:val="0"/>
      <w:divBdr>
        <w:top w:val="none" w:sz="0" w:space="0" w:color="auto"/>
        <w:left w:val="none" w:sz="0" w:space="0" w:color="auto"/>
        <w:bottom w:val="none" w:sz="0" w:space="0" w:color="auto"/>
        <w:right w:val="none" w:sz="0" w:space="0" w:color="auto"/>
      </w:divBdr>
    </w:div>
    <w:div w:id="1511917490">
      <w:bodyDiv w:val="1"/>
      <w:marLeft w:val="0"/>
      <w:marRight w:val="0"/>
      <w:marTop w:val="0"/>
      <w:marBottom w:val="0"/>
      <w:divBdr>
        <w:top w:val="none" w:sz="0" w:space="0" w:color="auto"/>
        <w:left w:val="none" w:sz="0" w:space="0" w:color="auto"/>
        <w:bottom w:val="none" w:sz="0" w:space="0" w:color="auto"/>
        <w:right w:val="none" w:sz="0" w:space="0" w:color="auto"/>
      </w:divBdr>
      <w:divsChild>
        <w:div w:id="118299943">
          <w:marLeft w:val="0"/>
          <w:marRight w:val="0"/>
          <w:marTop w:val="0"/>
          <w:marBottom w:val="0"/>
          <w:divBdr>
            <w:top w:val="none" w:sz="0" w:space="0" w:color="auto"/>
            <w:left w:val="none" w:sz="0" w:space="0" w:color="auto"/>
            <w:bottom w:val="none" w:sz="0" w:space="0" w:color="auto"/>
            <w:right w:val="none" w:sz="0" w:space="0" w:color="auto"/>
          </w:divBdr>
        </w:div>
        <w:div w:id="2144733371">
          <w:marLeft w:val="0"/>
          <w:marRight w:val="0"/>
          <w:marTop w:val="0"/>
          <w:marBottom w:val="0"/>
          <w:divBdr>
            <w:top w:val="none" w:sz="0" w:space="0" w:color="auto"/>
            <w:left w:val="none" w:sz="0" w:space="0" w:color="auto"/>
            <w:bottom w:val="none" w:sz="0" w:space="0" w:color="auto"/>
            <w:right w:val="none" w:sz="0" w:space="0" w:color="auto"/>
          </w:divBdr>
        </w:div>
        <w:div w:id="8874420">
          <w:marLeft w:val="0"/>
          <w:marRight w:val="0"/>
          <w:marTop w:val="0"/>
          <w:marBottom w:val="0"/>
          <w:divBdr>
            <w:top w:val="none" w:sz="0" w:space="0" w:color="auto"/>
            <w:left w:val="none" w:sz="0" w:space="0" w:color="auto"/>
            <w:bottom w:val="none" w:sz="0" w:space="0" w:color="auto"/>
            <w:right w:val="none" w:sz="0" w:space="0" w:color="auto"/>
          </w:divBdr>
        </w:div>
        <w:div w:id="970405654">
          <w:marLeft w:val="0"/>
          <w:marRight w:val="0"/>
          <w:marTop w:val="0"/>
          <w:marBottom w:val="0"/>
          <w:divBdr>
            <w:top w:val="none" w:sz="0" w:space="0" w:color="auto"/>
            <w:left w:val="none" w:sz="0" w:space="0" w:color="auto"/>
            <w:bottom w:val="none" w:sz="0" w:space="0" w:color="auto"/>
            <w:right w:val="none" w:sz="0" w:space="0" w:color="auto"/>
          </w:divBdr>
        </w:div>
        <w:div w:id="2089423228">
          <w:marLeft w:val="0"/>
          <w:marRight w:val="0"/>
          <w:marTop w:val="0"/>
          <w:marBottom w:val="0"/>
          <w:divBdr>
            <w:top w:val="none" w:sz="0" w:space="0" w:color="auto"/>
            <w:left w:val="none" w:sz="0" w:space="0" w:color="auto"/>
            <w:bottom w:val="none" w:sz="0" w:space="0" w:color="auto"/>
            <w:right w:val="none" w:sz="0" w:space="0" w:color="auto"/>
          </w:divBdr>
        </w:div>
      </w:divsChild>
    </w:div>
    <w:div w:id="1556047508">
      <w:bodyDiv w:val="1"/>
      <w:marLeft w:val="0"/>
      <w:marRight w:val="0"/>
      <w:marTop w:val="0"/>
      <w:marBottom w:val="0"/>
      <w:divBdr>
        <w:top w:val="none" w:sz="0" w:space="0" w:color="auto"/>
        <w:left w:val="none" w:sz="0" w:space="0" w:color="auto"/>
        <w:bottom w:val="none" w:sz="0" w:space="0" w:color="auto"/>
        <w:right w:val="none" w:sz="0" w:space="0" w:color="auto"/>
      </w:divBdr>
    </w:div>
    <w:div w:id="2025672046">
      <w:bodyDiv w:val="1"/>
      <w:marLeft w:val="0"/>
      <w:marRight w:val="0"/>
      <w:marTop w:val="0"/>
      <w:marBottom w:val="0"/>
      <w:divBdr>
        <w:top w:val="none" w:sz="0" w:space="0" w:color="auto"/>
        <w:left w:val="none" w:sz="0" w:space="0" w:color="auto"/>
        <w:bottom w:val="none" w:sz="0" w:space="0" w:color="auto"/>
        <w:right w:val="none" w:sz="0" w:space="0" w:color="auto"/>
      </w:divBdr>
      <w:divsChild>
        <w:div w:id="1558475720">
          <w:marLeft w:val="0"/>
          <w:marRight w:val="0"/>
          <w:marTop w:val="0"/>
          <w:marBottom w:val="0"/>
          <w:divBdr>
            <w:top w:val="none" w:sz="0" w:space="0" w:color="auto"/>
            <w:left w:val="none" w:sz="0" w:space="0" w:color="auto"/>
            <w:bottom w:val="none" w:sz="0" w:space="0" w:color="auto"/>
            <w:right w:val="none" w:sz="0" w:space="0" w:color="auto"/>
          </w:divBdr>
          <w:divsChild>
            <w:div w:id="1034571947">
              <w:marLeft w:val="0"/>
              <w:marRight w:val="0"/>
              <w:marTop w:val="0"/>
              <w:marBottom w:val="0"/>
              <w:divBdr>
                <w:top w:val="none" w:sz="0" w:space="0" w:color="auto"/>
                <w:left w:val="none" w:sz="0" w:space="0" w:color="auto"/>
                <w:bottom w:val="none" w:sz="0" w:space="0" w:color="auto"/>
                <w:right w:val="none" w:sz="0" w:space="0" w:color="auto"/>
              </w:divBdr>
              <w:divsChild>
                <w:div w:id="23790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hyperlink" Target="https://doc.arcgis.com/en/survey123/desktop/get-answers/quickreferencegetanswers.htm" TargetMode="External"/><Relationship Id="rId21" Type="http://schemas.openxmlformats.org/officeDocument/2006/relationships/image" Target="media/image7.png"/><Relationship Id="rId34" Type="http://schemas.openxmlformats.org/officeDocument/2006/relationships/image" Target="media/image19.png"/><Relationship Id="rId42" Type="http://schemas.openxmlformats.org/officeDocument/2006/relationships/hyperlink" Target="https://doc.arcgis.com/en/survey123/desktop/create-surveys/preparebasemaps.htm" TargetMode="External"/><Relationship Id="rId47" Type="http://schemas.openxmlformats.org/officeDocument/2006/relationships/image" Target="media/image28.png"/><Relationship Id="rId50" Type="http://schemas.openxmlformats.org/officeDocument/2006/relationships/image" Target="media/image30.png"/><Relationship Id="rId55" Type="http://schemas.openxmlformats.org/officeDocument/2006/relationships/image" Target="media/image35.png"/><Relationship Id="rId7" Type="http://schemas.openxmlformats.org/officeDocument/2006/relationships/settings" Target="settings.xml"/><Relationship Id="rId12" Type="http://schemas.openxmlformats.org/officeDocument/2006/relationships/hyperlink" Target="https://doc.arcgis.com/en/survey123/reference/installsurvey123.htm"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27.png"/><Relationship Id="rId59"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help.natureserve.org/biotics/" TargetMode="External"/><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image" Target="media/image24.png"/><Relationship Id="rId54"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hyperlink" Target="https://doc.arcgis.com/en/survey123/desktop/create-surveys/geopoints.htm" TargetMode="External"/><Relationship Id="rId45" Type="http://schemas.openxmlformats.org/officeDocument/2006/relationships/image" Target="media/image26.png"/><Relationship Id="rId53" Type="http://schemas.openxmlformats.org/officeDocument/2006/relationships/image" Target="media/image33.png"/><Relationship Id="rId58"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help.natureserve.org/biotics/"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1.png"/><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image" Target="media/image32.png"/><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help.natureserve.org/biotics/"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hyperlink" Target="https://doc.arcgis.com/en/survey123/desktop/create-surveys/geotracegeoshape.htm" TargetMode="External"/><Relationship Id="rId35" Type="http://schemas.openxmlformats.org/officeDocument/2006/relationships/image" Target="media/image20.png"/><Relationship Id="rId43" Type="http://schemas.openxmlformats.org/officeDocument/2006/relationships/hyperlink" Target="https://doc.arcgis.com/en/survey123/desktop/get-answers/useofflinebasemaps.htm" TargetMode="External"/><Relationship Id="rId48" Type="http://schemas.openxmlformats.org/officeDocument/2006/relationships/hyperlink" Target="https://doc.arcgis.com/en/survey123/desktop/create-surveys/geopoints.htm" TargetMode="External"/><Relationship Id="rId56" Type="http://schemas.openxmlformats.org/officeDocument/2006/relationships/image" Target="media/image36.png"/><Relationship Id="rId8" Type="http://schemas.openxmlformats.org/officeDocument/2006/relationships/webSettings" Target="webSettings.xml"/><Relationship Id="rId51" Type="http://schemas.openxmlformats.org/officeDocument/2006/relationships/image" Target="media/image31.png"/><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3B88A721C18444EB525DF1B04E5F8AA" ma:contentTypeVersion="12" ma:contentTypeDescription="Create a new document." ma:contentTypeScope="" ma:versionID="4f12755096f469edf5a3370fbcf2eaed">
  <xsd:schema xmlns:xsd="http://www.w3.org/2001/XMLSchema" xmlns:xs="http://www.w3.org/2001/XMLSchema" xmlns:p="http://schemas.microsoft.com/office/2006/metadata/properties" xmlns:ns3="190e95aa-1505-4025-9e13-acc8eb97852d" xmlns:ns4="900e37d6-967d-454e-9f13-7958143a6b58" targetNamespace="http://schemas.microsoft.com/office/2006/metadata/properties" ma:root="true" ma:fieldsID="806701acdb5efeade27331951b6464ee" ns3:_="" ns4:_="">
    <xsd:import namespace="190e95aa-1505-4025-9e13-acc8eb97852d"/>
    <xsd:import namespace="900e37d6-967d-454e-9f13-7958143a6b5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0e95aa-1505-4025-9e13-acc8eb97852d"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00e37d6-967d-454e-9f13-7958143a6b5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6182678-1BC9-4BB3-BA3A-038A1AAFBC5B}">
  <ds:schemaRefs>
    <ds:schemaRef ds:uri="http://schemas.openxmlformats.org/officeDocument/2006/bibliography"/>
  </ds:schemaRefs>
</ds:datastoreItem>
</file>

<file path=customXml/itemProps2.xml><?xml version="1.0" encoding="utf-8"?>
<ds:datastoreItem xmlns:ds="http://schemas.openxmlformats.org/officeDocument/2006/customXml" ds:itemID="{DAF27CD6-E127-4388-A2FA-95538361EC1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02ABC1C-D08C-451B-BC46-52771C65BB26}">
  <ds:schemaRefs>
    <ds:schemaRef ds:uri="http://schemas.microsoft.com/sharepoint/v3/contenttype/forms"/>
  </ds:schemaRefs>
</ds:datastoreItem>
</file>

<file path=customXml/itemProps4.xml><?xml version="1.0" encoding="utf-8"?>
<ds:datastoreItem xmlns:ds="http://schemas.openxmlformats.org/officeDocument/2006/customXml" ds:itemID="{0865042D-2AB8-48FF-9FE8-63FEB6E87C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0e95aa-1505-4025-9e13-acc8eb97852d"/>
    <ds:schemaRef ds:uri="900e37d6-967d-454e-9f13-7958143a6b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533</TotalTime>
  <Pages>11</Pages>
  <Words>1516</Words>
  <Characters>8646</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Whitney Weber</dc:creator>
  <cp:keywords/>
  <dc:description/>
  <cp:lastModifiedBy>Whitney Weber</cp:lastModifiedBy>
  <cp:revision>16</cp:revision>
  <dcterms:created xsi:type="dcterms:W3CDTF">2021-03-30T12:33:00Z</dcterms:created>
  <dcterms:modified xsi:type="dcterms:W3CDTF">2023-02-21T21:17:00Z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0x01010003B88A721C18444EB525DF1B04E5F8AA</vt:lpwstr>
  </property>
</Properties>
</file>